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C5BF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1. L’utilisateur programme le traitement</w:t>
      </w:r>
    </w:p>
    <w:p w14:paraId="66560727" w14:textId="77777777" w:rsidR="0025405A" w:rsidRPr="0025405A" w:rsidRDefault="0025405A" w:rsidP="0025405A">
      <w:r w:rsidRPr="0025405A">
        <w:t xml:space="preserve">Le patient ouvre l’application et va dans </w:t>
      </w:r>
      <w:r w:rsidRPr="0025405A">
        <w:rPr>
          <w:b/>
          <w:bCs/>
        </w:rPr>
        <w:t>Réglages</w:t>
      </w:r>
      <w:r w:rsidRPr="0025405A">
        <w:t>.</w:t>
      </w:r>
    </w:p>
    <w:p w14:paraId="0D5D4A0C" w14:textId="77777777" w:rsidR="0025405A" w:rsidRPr="0025405A" w:rsidRDefault="0025405A" w:rsidP="0025405A">
      <w:r w:rsidRPr="0025405A">
        <w:t>Il saisit :</w:t>
      </w:r>
    </w:p>
    <w:p w14:paraId="4EEE70E5" w14:textId="77777777" w:rsidR="0025405A" w:rsidRPr="0025405A" w:rsidRDefault="0025405A" w:rsidP="0025405A">
      <w:r w:rsidRPr="0025405A">
        <w:t>Nom du médicament : Paracétamol</w:t>
      </w:r>
      <w:r w:rsidRPr="0025405A">
        <w:br/>
        <w:t>Heure du matin : 08h00</w:t>
      </w:r>
      <w:r w:rsidRPr="0025405A">
        <w:br/>
        <w:t>Heure du soir : 20h00</w:t>
      </w:r>
      <w:r w:rsidRPr="0025405A">
        <w:br/>
        <w:t>Rappels : activés</w:t>
      </w:r>
    </w:p>
    <w:p w14:paraId="2C6DE66C" w14:textId="77777777" w:rsidR="0025405A" w:rsidRPr="0025405A" w:rsidRDefault="0025405A" w:rsidP="0025405A">
      <w:r w:rsidRPr="0025405A">
        <w:t>À ce moment-là, tout commence dans l’application.</w:t>
      </w:r>
    </w:p>
    <w:p w14:paraId="0F2D7FED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2. L’application enregistre dans SQLite</w:t>
      </w:r>
    </w:p>
    <w:p w14:paraId="5F914D89" w14:textId="77777777" w:rsidR="0025405A" w:rsidRPr="0025405A" w:rsidRDefault="0025405A" w:rsidP="0025405A">
      <w:r w:rsidRPr="0025405A">
        <w:t xml:space="preserve">L’application sauvegarde d’abord ces informations dans la base locale </w:t>
      </w:r>
      <w:r w:rsidRPr="0025405A">
        <w:rPr>
          <w:b/>
          <w:bCs/>
        </w:rPr>
        <w:t>SQLite</w:t>
      </w:r>
      <w:r w:rsidRPr="0025405A">
        <w:t xml:space="preserve"> du téléphone.</w:t>
      </w:r>
    </w:p>
    <w:p w14:paraId="64586193" w14:textId="77777777" w:rsidR="0025405A" w:rsidRPr="0025405A" w:rsidRDefault="0025405A" w:rsidP="0025405A">
      <w:r w:rsidRPr="0025405A">
        <w:t>SQLite sert à garder :</w:t>
      </w:r>
    </w:p>
    <w:p w14:paraId="2DA43851" w14:textId="77777777" w:rsidR="0025405A" w:rsidRPr="0025405A" w:rsidRDefault="0025405A" w:rsidP="0025405A">
      <w:proofErr w:type="gramStart"/>
      <w:r w:rsidRPr="0025405A">
        <w:t>le</w:t>
      </w:r>
      <w:proofErr w:type="gramEnd"/>
      <w:r w:rsidRPr="0025405A">
        <w:t xml:space="preserve"> médicament</w:t>
      </w:r>
      <w:r w:rsidRPr="0025405A">
        <w:br/>
        <w:t>les horaires</w:t>
      </w:r>
      <w:r w:rsidRPr="0025405A">
        <w:br/>
        <w:t>les rappels</w:t>
      </w:r>
      <w:r w:rsidRPr="0025405A">
        <w:br/>
        <w:t>l’adresse du distributeur</w:t>
      </w:r>
      <w:r w:rsidRPr="0025405A">
        <w:br/>
        <w:t>l’historique des prises</w:t>
      </w:r>
    </w:p>
    <w:p w14:paraId="10115531" w14:textId="77777777" w:rsidR="0025405A" w:rsidRPr="0025405A" w:rsidRDefault="0025405A" w:rsidP="0025405A">
      <w:r w:rsidRPr="0025405A">
        <w:t>Avantages :</w:t>
      </w:r>
    </w:p>
    <w:p w14:paraId="03FE0382" w14:textId="77777777" w:rsidR="0025405A" w:rsidRPr="0025405A" w:rsidRDefault="0025405A" w:rsidP="0025405A">
      <w:proofErr w:type="gramStart"/>
      <w:r w:rsidRPr="0025405A">
        <w:t>fonctionne</w:t>
      </w:r>
      <w:proofErr w:type="gramEnd"/>
      <w:r w:rsidRPr="0025405A">
        <w:t xml:space="preserve"> sans Internet</w:t>
      </w:r>
      <w:r w:rsidRPr="0025405A">
        <w:br/>
        <w:t>données gardées dans le téléphone</w:t>
      </w:r>
      <w:r w:rsidRPr="0025405A">
        <w:br/>
        <w:t>confidentialité</w:t>
      </w:r>
      <w:r w:rsidRPr="0025405A">
        <w:br/>
        <w:t>historique toujours disponible</w:t>
      </w:r>
    </w:p>
    <w:p w14:paraId="42D94960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3. L’application prépare les notifications</w:t>
      </w:r>
    </w:p>
    <w:p w14:paraId="24E0B5BA" w14:textId="77777777" w:rsidR="0025405A" w:rsidRPr="0025405A" w:rsidRDefault="0025405A" w:rsidP="0025405A">
      <w:r w:rsidRPr="0025405A">
        <w:t>Après l’enregistrement, l’application programme les rappels locaux :</w:t>
      </w:r>
    </w:p>
    <w:p w14:paraId="5BA86FD8" w14:textId="77777777" w:rsidR="0025405A" w:rsidRPr="0025405A" w:rsidRDefault="0025405A" w:rsidP="0025405A">
      <w:r w:rsidRPr="0025405A">
        <w:t>08h00 → rappel du matin</w:t>
      </w:r>
      <w:r w:rsidRPr="0025405A">
        <w:br/>
        <w:t>08h30 → relance du matin</w:t>
      </w:r>
      <w:r w:rsidRPr="0025405A">
        <w:br/>
        <w:t>20h00 → rappel du soir</w:t>
      </w:r>
      <w:r w:rsidRPr="0025405A">
        <w:br/>
        <w:t>20h30 → relance du soir</w:t>
      </w:r>
    </w:p>
    <w:p w14:paraId="67D7920D" w14:textId="77777777" w:rsidR="0025405A" w:rsidRPr="0025405A" w:rsidRDefault="0025405A" w:rsidP="0025405A">
      <w:r w:rsidRPr="0025405A">
        <w:t xml:space="preserve">Ces notifications sont </w:t>
      </w:r>
      <w:r w:rsidRPr="0025405A">
        <w:rPr>
          <w:b/>
          <w:bCs/>
        </w:rPr>
        <w:t>locales</w:t>
      </w:r>
      <w:r w:rsidRPr="0025405A">
        <w:t>, donc elles fonctionnent même sans Internet.</w:t>
      </w:r>
    </w:p>
    <w:p w14:paraId="540ADBBB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 xml:space="preserve">4. Le téléphone cherche le distributeur par </w:t>
      </w:r>
      <w:proofErr w:type="spellStart"/>
      <w:r w:rsidRPr="0025405A">
        <w:rPr>
          <w:b/>
          <w:bCs/>
        </w:rPr>
        <w:t>WiFi</w:t>
      </w:r>
      <w:proofErr w:type="spellEnd"/>
    </w:p>
    <w:p w14:paraId="3F9C7B10" w14:textId="77777777" w:rsidR="0025405A" w:rsidRPr="0025405A" w:rsidRDefault="0025405A" w:rsidP="0025405A">
      <w:r w:rsidRPr="0025405A">
        <w:t xml:space="preserve">Le téléphone et le distributeur doivent être connectés au </w:t>
      </w:r>
      <w:r w:rsidRPr="0025405A">
        <w:rPr>
          <w:b/>
          <w:bCs/>
        </w:rPr>
        <w:t xml:space="preserve">même réseau </w:t>
      </w:r>
      <w:proofErr w:type="spellStart"/>
      <w:r w:rsidRPr="0025405A">
        <w:rPr>
          <w:b/>
          <w:bCs/>
        </w:rPr>
        <w:t>WiFi</w:t>
      </w:r>
      <w:proofErr w:type="spellEnd"/>
      <w:r w:rsidRPr="0025405A">
        <w:t>.</w:t>
      </w:r>
    </w:p>
    <w:p w14:paraId="7129DE64" w14:textId="77777777" w:rsidR="0025405A" w:rsidRPr="0025405A" w:rsidRDefault="0025405A" w:rsidP="0025405A">
      <w:r w:rsidRPr="0025405A">
        <w:t>Exemple :</w:t>
      </w:r>
    </w:p>
    <w:p w14:paraId="6E458A67" w14:textId="77777777" w:rsidR="0025405A" w:rsidRPr="0025405A" w:rsidRDefault="0025405A" w:rsidP="0025405A">
      <w:proofErr w:type="spellStart"/>
      <w:r w:rsidRPr="0025405A">
        <w:lastRenderedPageBreak/>
        <w:t>WiFi</w:t>
      </w:r>
      <w:proofErr w:type="spellEnd"/>
      <w:r w:rsidRPr="0025405A">
        <w:t xml:space="preserve"> Maison</w:t>
      </w:r>
      <w:r w:rsidRPr="0025405A">
        <w:br/>
        <w:t>│</w:t>
      </w:r>
      <w:r w:rsidRPr="0025405A">
        <w:br/>
      </w:r>
      <w:r w:rsidRPr="0025405A">
        <w:rPr>
          <w:rFonts w:ascii="MS Gothic" w:eastAsia="MS Gothic" w:hAnsi="MS Gothic" w:cs="MS Gothic" w:hint="eastAsia"/>
        </w:rPr>
        <w:t>├</w:t>
      </w:r>
      <w:r w:rsidRPr="0025405A">
        <w:rPr>
          <w:rFonts w:ascii="Aptos" w:hAnsi="Aptos" w:cs="Aptos"/>
        </w:rPr>
        <w:t>──</w:t>
      </w:r>
      <w:r w:rsidRPr="0025405A">
        <w:t xml:space="preserve"> T</w:t>
      </w:r>
      <w:r w:rsidRPr="0025405A">
        <w:rPr>
          <w:rFonts w:ascii="Aptos" w:hAnsi="Aptos" w:cs="Aptos"/>
        </w:rPr>
        <w:t>é</w:t>
      </w:r>
      <w:r w:rsidRPr="0025405A">
        <w:t>l</w:t>
      </w:r>
      <w:r w:rsidRPr="0025405A">
        <w:rPr>
          <w:rFonts w:ascii="Aptos" w:hAnsi="Aptos" w:cs="Aptos"/>
        </w:rPr>
        <w:t>é</w:t>
      </w:r>
      <w:r w:rsidRPr="0025405A">
        <w:t>phone : 192.168.1.20</w:t>
      </w:r>
      <w:r w:rsidRPr="0025405A">
        <w:br/>
      </w:r>
      <w:r w:rsidRPr="0025405A">
        <w:rPr>
          <w:rFonts w:ascii="Aptos" w:hAnsi="Aptos" w:cs="Aptos"/>
        </w:rPr>
        <w:t>└──</w:t>
      </w:r>
      <w:r w:rsidRPr="0025405A">
        <w:t xml:space="preserve"> Distributeur : 192.168.1.50</w:t>
      </w:r>
    </w:p>
    <w:p w14:paraId="7CDB76CB" w14:textId="77777777" w:rsidR="0025405A" w:rsidRPr="0025405A" w:rsidRDefault="0025405A" w:rsidP="0025405A">
      <w:r w:rsidRPr="0025405A">
        <w:t xml:space="preserve">Pourquoi même </w:t>
      </w:r>
      <w:proofErr w:type="spellStart"/>
      <w:r w:rsidRPr="0025405A">
        <w:t>WiFi</w:t>
      </w:r>
      <w:proofErr w:type="spellEnd"/>
      <w:r w:rsidRPr="0025405A">
        <w:t xml:space="preserve"> ?</w:t>
      </w:r>
    </w:p>
    <w:p w14:paraId="0A6940D0" w14:textId="77777777" w:rsidR="0025405A" w:rsidRPr="0025405A" w:rsidRDefault="0025405A" w:rsidP="0025405A">
      <w:r w:rsidRPr="0025405A">
        <w:t>Parce que le téléphone doit connaître l’adresse du distributeur pour lui envoyer des demandes.</w:t>
      </w:r>
    </w:p>
    <w:p w14:paraId="02E810CE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5. Le distributeur agit comme un petit serveur</w:t>
      </w:r>
    </w:p>
    <w:p w14:paraId="1BD96CE1" w14:textId="77777777" w:rsidR="0025405A" w:rsidRPr="0025405A" w:rsidRDefault="0025405A" w:rsidP="0025405A">
      <w:r w:rsidRPr="0025405A">
        <w:t xml:space="preserve">Le </w:t>
      </w:r>
      <w:proofErr w:type="spellStart"/>
      <w:r w:rsidRPr="0025405A">
        <w:t>NodeMCU</w:t>
      </w:r>
      <w:proofErr w:type="spellEnd"/>
      <w:r w:rsidRPr="0025405A">
        <w:t xml:space="preserve"> du distributeur attend les demandes du téléphone.</w:t>
      </w:r>
    </w:p>
    <w:p w14:paraId="7F32B680" w14:textId="77777777" w:rsidR="0025405A" w:rsidRPr="0025405A" w:rsidRDefault="0025405A" w:rsidP="0025405A">
      <w:r w:rsidRPr="0025405A">
        <w:t xml:space="preserve">Le téléphone envoie des requêtes HTTP vers des points d’accès appelés </w:t>
      </w:r>
      <w:proofErr w:type="spellStart"/>
      <w:r w:rsidRPr="0025405A">
        <w:rPr>
          <w:b/>
          <w:bCs/>
        </w:rPr>
        <w:t>endpoints</w:t>
      </w:r>
      <w:proofErr w:type="spellEnd"/>
      <w:r w:rsidRPr="0025405A">
        <w:t>.</w:t>
      </w:r>
    </w:p>
    <w:p w14:paraId="57903746" w14:textId="77777777" w:rsidR="0025405A" w:rsidRPr="0025405A" w:rsidRDefault="0025405A" w:rsidP="0025405A">
      <w:pPr>
        <w:rPr>
          <w:lang w:val="en-US"/>
        </w:rPr>
      </w:pPr>
      <w:r w:rsidRPr="0025405A">
        <w:rPr>
          <w:lang w:val="en-US"/>
        </w:rPr>
        <w:t>Exemple :</w:t>
      </w:r>
    </w:p>
    <w:p w14:paraId="52A54C20" w14:textId="77777777" w:rsidR="0025405A" w:rsidRPr="0025405A" w:rsidRDefault="0025405A" w:rsidP="0025405A">
      <w:pPr>
        <w:rPr>
          <w:lang w:val="en-US"/>
        </w:rPr>
      </w:pPr>
      <w:r w:rsidRPr="0025405A">
        <w:rPr>
          <w:lang w:val="en-US"/>
        </w:rPr>
        <w:t>/status</w:t>
      </w:r>
      <w:r w:rsidRPr="0025405A">
        <w:rPr>
          <w:lang w:val="en-US"/>
        </w:rPr>
        <w:br/>
        <w:t>/sync</w:t>
      </w:r>
      <w:r w:rsidRPr="0025405A">
        <w:rPr>
          <w:lang w:val="en-US"/>
        </w:rPr>
        <w:br/>
        <w:t>/settime</w:t>
      </w:r>
      <w:r w:rsidRPr="0025405A">
        <w:rPr>
          <w:lang w:val="en-US"/>
        </w:rPr>
        <w:br/>
        <w:t>/motor</w:t>
      </w:r>
      <w:r w:rsidRPr="0025405A">
        <w:rPr>
          <w:lang w:val="en-US"/>
        </w:rPr>
        <w:br/>
        <w:t>/diag</w:t>
      </w:r>
    </w:p>
    <w:p w14:paraId="2A663D58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6. L’application envoie les horaires au distributeur</w:t>
      </w:r>
    </w:p>
    <w:p w14:paraId="2F4C2B04" w14:textId="77777777" w:rsidR="0025405A" w:rsidRPr="0025405A" w:rsidRDefault="0025405A" w:rsidP="0025405A">
      <w:r w:rsidRPr="0025405A">
        <w:t xml:space="preserve">L’application utilise </w:t>
      </w:r>
      <w:proofErr w:type="spellStart"/>
      <w:r w:rsidRPr="0025405A">
        <w:t>l’endpoint</w:t>
      </w:r>
      <w:proofErr w:type="spellEnd"/>
      <w:r w:rsidRPr="0025405A">
        <w:t xml:space="preserve"> :</w:t>
      </w:r>
    </w:p>
    <w:p w14:paraId="181B0E53" w14:textId="77777777" w:rsidR="0025405A" w:rsidRPr="0025405A" w:rsidRDefault="0025405A" w:rsidP="0025405A">
      <w:r w:rsidRPr="0025405A">
        <w:t>/</w:t>
      </w:r>
      <w:proofErr w:type="spellStart"/>
      <w:r w:rsidRPr="0025405A">
        <w:t>sync</w:t>
      </w:r>
      <w:proofErr w:type="spellEnd"/>
    </w:p>
    <w:p w14:paraId="61013FC5" w14:textId="77777777" w:rsidR="0025405A" w:rsidRPr="0025405A" w:rsidRDefault="0025405A" w:rsidP="0025405A">
      <w:r w:rsidRPr="0025405A">
        <w:t>Elle envoie un message JSON comme :</w:t>
      </w:r>
    </w:p>
    <w:p w14:paraId="07F85C8F" w14:textId="77777777" w:rsidR="0025405A" w:rsidRPr="0025405A" w:rsidRDefault="0025405A" w:rsidP="0025405A">
      <w:r w:rsidRPr="0025405A">
        <w:t>{</w:t>
      </w:r>
      <w:r w:rsidRPr="0025405A">
        <w:br/>
        <w:t xml:space="preserve">  "</w:t>
      </w:r>
      <w:proofErr w:type="spellStart"/>
      <w:r w:rsidRPr="0025405A">
        <w:t>medicament</w:t>
      </w:r>
      <w:proofErr w:type="spellEnd"/>
      <w:proofErr w:type="gramStart"/>
      <w:r w:rsidRPr="0025405A">
        <w:t>":</w:t>
      </w:r>
      <w:proofErr w:type="gramEnd"/>
      <w:r w:rsidRPr="0025405A">
        <w:t xml:space="preserve"> "Paracétamol",</w:t>
      </w:r>
      <w:r w:rsidRPr="0025405A">
        <w:br/>
        <w:t xml:space="preserve">  "matin</w:t>
      </w:r>
      <w:proofErr w:type="gramStart"/>
      <w:r w:rsidRPr="0025405A">
        <w:t>":</w:t>
      </w:r>
      <w:proofErr w:type="gramEnd"/>
      <w:r w:rsidRPr="0025405A">
        <w:t xml:space="preserve"> "</w:t>
      </w:r>
      <w:proofErr w:type="gramStart"/>
      <w:r w:rsidRPr="0025405A">
        <w:t>08:</w:t>
      </w:r>
      <w:proofErr w:type="gramEnd"/>
      <w:r w:rsidRPr="0025405A">
        <w:t>00",</w:t>
      </w:r>
      <w:r w:rsidRPr="0025405A">
        <w:br/>
        <w:t xml:space="preserve">  "soir</w:t>
      </w:r>
      <w:proofErr w:type="gramStart"/>
      <w:r w:rsidRPr="0025405A">
        <w:t>":</w:t>
      </w:r>
      <w:proofErr w:type="gramEnd"/>
      <w:r w:rsidRPr="0025405A">
        <w:t xml:space="preserve"> "</w:t>
      </w:r>
      <w:proofErr w:type="gramStart"/>
      <w:r w:rsidRPr="0025405A">
        <w:t>20:</w:t>
      </w:r>
      <w:proofErr w:type="gramEnd"/>
      <w:r w:rsidRPr="0025405A">
        <w:t>00"</w:t>
      </w:r>
      <w:r w:rsidRPr="0025405A">
        <w:br/>
        <w:t>}</w:t>
      </w:r>
    </w:p>
    <w:p w14:paraId="5E039451" w14:textId="77777777" w:rsidR="0025405A" w:rsidRPr="0025405A" w:rsidRDefault="0025405A" w:rsidP="0025405A">
      <w:r w:rsidRPr="0025405A">
        <w:t>JSON est un format simple qui transporte les données entre téléphone et distributeur.</w:t>
      </w:r>
    </w:p>
    <w:p w14:paraId="4A5DD45F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 xml:space="preserve">7. Le </w:t>
      </w:r>
      <w:proofErr w:type="spellStart"/>
      <w:r w:rsidRPr="0025405A">
        <w:rPr>
          <w:b/>
          <w:bCs/>
        </w:rPr>
        <w:t>NodeMCU</w:t>
      </w:r>
      <w:proofErr w:type="spellEnd"/>
      <w:r w:rsidRPr="0025405A">
        <w:rPr>
          <w:b/>
          <w:bCs/>
        </w:rPr>
        <w:t xml:space="preserve"> reçoit et mémorise</w:t>
      </w:r>
    </w:p>
    <w:p w14:paraId="0CA91E66" w14:textId="77777777" w:rsidR="0025405A" w:rsidRPr="0025405A" w:rsidRDefault="0025405A" w:rsidP="0025405A">
      <w:r w:rsidRPr="0025405A">
        <w:t xml:space="preserve">Le </w:t>
      </w:r>
      <w:proofErr w:type="spellStart"/>
      <w:r w:rsidRPr="0025405A">
        <w:t>NodeMCU</w:t>
      </w:r>
      <w:proofErr w:type="spellEnd"/>
      <w:r w:rsidRPr="0025405A">
        <w:t xml:space="preserve"> reçoit les horaires.</w:t>
      </w:r>
    </w:p>
    <w:p w14:paraId="4EFFF962" w14:textId="77777777" w:rsidR="0025405A" w:rsidRPr="0025405A" w:rsidRDefault="0025405A" w:rsidP="0025405A">
      <w:r w:rsidRPr="0025405A">
        <w:t>Il les garde dans sa mémoire non volatile :</w:t>
      </w:r>
    </w:p>
    <w:p w14:paraId="4D0F05A2" w14:textId="77777777" w:rsidR="0025405A" w:rsidRPr="0025405A" w:rsidRDefault="0025405A" w:rsidP="0025405A">
      <w:r w:rsidRPr="0025405A">
        <w:t>Paracétamol</w:t>
      </w:r>
      <w:r w:rsidRPr="0025405A">
        <w:br/>
        <w:t>08h00</w:t>
      </w:r>
      <w:r w:rsidRPr="0025405A">
        <w:br/>
        <w:t>20h00</w:t>
      </w:r>
    </w:p>
    <w:p w14:paraId="5457FA4E" w14:textId="77777777" w:rsidR="0025405A" w:rsidRPr="0025405A" w:rsidRDefault="0025405A" w:rsidP="0025405A">
      <w:r w:rsidRPr="0025405A">
        <w:lastRenderedPageBreak/>
        <w:t>Donc même après une coupure de courant, les réglages restent enregistrés.</w:t>
      </w:r>
    </w:p>
    <w:p w14:paraId="4E2A7619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8. L’application envoie l’heure exacte</w:t>
      </w:r>
    </w:p>
    <w:p w14:paraId="4E018F46" w14:textId="77777777" w:rsidR="0025405A" w:rsidRPr="0025405A" w:rsidRDefault="0025405A" w:rsidP="0025405A">
      <w:r w:rsidRPr="0025405A">
        <w:t>Le distributeur n’a pas d’horloge matérielle indépendante.</w:t>
      </w:r>
    </w:p>
    <w:p w14:paraId="2CE24360" w14:textId="77777777" w:rsidR="0025405A" w:rsidRPr="0025405A" w:rsidRDefault="0025405A" w:rsidP="0025405A">
      <w:r w:rsidRPr="0025405A">
        <w:t>Donc l’application envoie l’heure du téléphone avec :</w:t>
      </w:r>
    </w:p>
    <w:p w14:paraId="7F3F96A2" w14:textId="77777777" w:rsidR="0025405A" w:rsidRPr="0025405A" w:rsidRDefault="0025405A" w:rsidP="0025405A">
      <w:r w:rsidRPr="0025405A">
        <w:t>/</w:t>
      </w:r>
      <w:proofErr w:type="spellStart"/>
      <w:r w:rsidRPr="0025405A">
        <w:t>settime</w:t>
      </w:r>
      <w:proofErr w:type="spellEnd"/>
    </w:p>
    <w:p w14:paraId="4582C01C" w14:textId="77777777" w:rsidR="0025405A" w:rsidRPr="0025405A" w:rsidRDefault="0025405A" w:rsidP="0025405A">
      <w:r w:rsidRPr="0025405A">
        <w:t>Exemple :</w:t>
      </w:r>
    </w:p>
    <w:p w14:paraId="4410C45E" w14:textId="77777777" w:rsidR="0025405A" w:rsidRPr="0025405A" w:rsidRDefault="0025405A" w:rsidP="0025405A">
      <w:r w:rsidRPr="0025405A">
        <w:t>16/06/2026 - 07h55</w:t>
      </w:r>
    </w:p>
    <w:p w14:paraId="524A2DF4" w14:textId="77777777" w:rsidR="0025405A" w:rsidRPr="0025405A" w:rsidRDefault="0025405A" w:rsidP="0025405A">
      <w:r w:rsidRPr="0025405A">
        <w:t xml:space="preserve">Le </w:t>
      </w:r>
      <w:proofErr w:type="spellStart"/>
      <w:r w:rsidRPr="0025405A">
        <w:t>NodeMCU</w:t>
      </w:r>
      <w:proofErr w:type="spellEnd"/>
      <w:r w:rsidRPr="0025405A">
        <w:t xml:space="preserve"> règle son horloge logicielle.</w:t>
      </w:r>
    </w:p>
    <w:p w14:paraId="02D1C163" w14:textId="77777777" w:rsidR="0025405A" w:rsidRPr="0025405A" w:rsidRDefault="0025405A" w:rsidP="0025405A">
      <w:r w:rsidRPr="0025405A">
        <w:t>Important :</w:t>
      </w:r>
    </w:p>
    <w:p w14:paraId="43F49AFA" w14:textId="77777777" w:rsidR="0025405A" w:rsidRPr="0025405A" w:rsidRDefault="0025405A" w:rsidP="0025405A">
      <w:proofErr w:type="gramStart"/>
      <w:r w:rsidRPr="0025405A">
        <w:t>tant</w:t>
      </w:r>
      <w:proofErr w:type="gramEnd"/>
      <w:r w:rsidRPr="0025405A">
        <w:t xml:space="preserve"> que l’heure n’est pas fiable,</w:t>
      </w:r>
      <w:r w:rsidRPr="0025405A">
        <w:br/>
        <w:t>le distributeur interdit toute distribution</w:t>
      </w:r>
    </w:p>
    <w:p w14:paraId="19EA4284" w14:textId="77777777" w:rsidR="0025405A" w:rsidRPr="0025405A" w:rsidRDefault="0025405A" w:rsidP="0025405A">
      <w:r w:rsidRPr="0025405A">
        <w:t>Cela évite une erreur de distribution.</w:t>
      </w:r>
    </w:p>
    <w:p w14:paraId="4B067654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 xml:space="preserve">9. Le </w:t>
      </w:r>
      <w:proofErr w:type="spellStart"/>
      <w:r w:rsidRPr="0025405A">
        <w:rPr>
          <w:b/>
          <w:bCs/>
        </w:rPr>
        <w:t>NodeMCU</w:t>
      </w:r>
      <w:proofErr w:type="spellEnd"/>
      <w:r w:rsidRPr="0025405A">
        <w:rPr>
          <w:b/>
          <w:bCs/>
        </w:rPr>
        <w:t xml:space="preserve"> entre dans sa boucle autonome</w:t>
      </w:r>
    </w:p>
    <w:p w14:paraId="51F64D15" w14:textId="77777777" w:rsidR="0025405A" w:rsidRPr="0025405A" w:rsidRDefault="0025405A" w:rsidP="0025405A">
      <w:r w:rsidRPr="0025405A">
        <w:t xml:space="preserve">Une fois allumé, le </w:t>
      </w:r>
      <w:proofErr w:type="spellStart"/>
      <w:r w:rsidRPr="0025405A">
        <w:t>NodeMCU</w:t>
      </w:r>
      <w:proofErr w:type="spellEnd"/>
      <w:r w:rsidRPr="0025405A">
        <w:t xml:space="preserve"> répète toujours la même boucle :</w:t>
      </w:r>
    </w:p>
    <w:p w14:paraId="70F7ECED" w14:textId="77777777" w:rsidR="0025405A" w:rsidRPr="0025405A" w:rsidRDefault="0025405A" w:rsidP="0025405A">
      <w:r w:rsidRPr="0025405A">
        <w:t>1. Répondre au téléphone</w:t>
      </w:r>
      <w:r w:rsidRPr="0025405A">
        <w:br/>
        <w:t>2. Vérifier l’heure</w:t>
      </w:r>
      <w:r w:rsidRPr="0025405A">
        <w:br/>
        <w:t>3. Surveiller le bouton</w:t>
      </w:r>
      <w:r w:rsidRPr="0025405A">
        <w:br/>
        <w:t xml:space="preserve">4. Vérifier le </w:t>
      </w:r>
      <w:proofErr w:type="spellStart"/>
      <w:r w:rsidRPr="0025405A">
        <w:t>WiFi</w:t>
      </w:r>
      <w:proofErr w:type="spellEnd"/>
      <w:r w:rsidRPr="0025405A">
        <w:br/>
        <w:t>5. Recommencer</w:t>
      </w:r>
    </w:p>
    <w:p w14:paraId="7249392E" w14:textId="77777777" w:rsidR="0025405A" w:rsidRPr="0025405A" w:rsidRDefault="0025405A" w:rsidP="0025405A">
      <w:r w:rsidRPr="0025405A">
        <w:t>Cette boucle tourne plusieurs fois par seconde.</w:t>
      </w:r>
    </w:p>
    <w:p w14:paraId="7E2387ED" w14:textId="77777777" w:rsidR="0025405A" w:rsidRPr="0025405A" w:rsidRDefault="0025405A" w:rsidP="0025405A">
      <w:r w:rsidRPr="0025405A">
        <w:t>Elle est non bloquante : le distributeur ne reste jamais figé sur une seule tâche.</w:t>
      </w:r>
    </w:p>
    <w:p w14:paraId="342296CB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10. L’application interroge le distributeur toutes les 3 secondes</w:t>
      </w:r>
    </w:p>
    <w:p w14:paraId="2DFFC1CA" w14:textId="77777777" w:rsidR="0025405A" w:rsidRPr="0025405A" w:rsidRDefault="0025405A" w:rsidP="0025405A">
      <w:r w:rsidRPr="0025405A">
        <w:t xml:space="preserve">Le téléphone utilise le sondage, appelé </w:t>
      </w:r>
      <w:r w:rsidRPr="0025405A">
        <w:rPr>
          <w:b/>
          <w:bCs/>
        </w:rPr>
        <w:t>polling</w:t>
      </w:r>
      <w:r w:rsidRPr="0025405A">
        <w:t>.</w:t>
      </w:r>
    </w:p>
    <w:p w14:paraId="47BA2645" w14:textId="77777777" w:rsidR="0025405A" w:rsidRPr="0025405A" w:rsidRDefault="0025405A" w:rsidP="0025405A">
      <w:r w:rsidRPr="0025405A">
        <w:t>Toutes les 3 secondes, l’application demande :</w:t>
      </w:r>
    </w:p>
    <w:p w14:paraId="4B5AEE45" w14:textId="77777777" w:rsidR="0025405A" w:rsidRPr="0025405A" w:rsidRDefault="0025405A" w:rsidP="0025405A">
      <w:r w:rsidRPr="0025405A">
        <w:t>/</w:t>
      </w:r>
      <w:proofErr w:type="spellStart"/>
      <w:r w:rsidRPr="0025405A">
        <w:t>status</w:t>
      </w:r>
      <w:proofErr w:type="spellEnd"/>
    </w:p>
    <w:p w14:paraId="7A73B8A9" w14:textId="77777777" w:rsidR="0025405A" w:rsidRPr="0025405A" w:rsidRDefault="0025405A" w:rsidP="0025405A">
      <w:r w:rsidRPr="0025405A">
        <w:t>Cela veut dire :</w:t>
      </w:r>
    </w:p>
    <w:p w14:paraId="4480254E" w14:textId="77777777" w:rsidR="0025405A" w:rsidRPr="0025405A" w:rsidRDefault="0025405A" w:rsidP="0025405A">
      <w:r w:rsidRPr="0025405A">
        <w:t>As-tu du nouveau ?</w:t>
      </w:r>
    </w:p>
    <w:p w14:paraId="0323E932" w14:textId="77777777" w:rsidR="0025405A" w:rsidRPr="0025405A" w:rsidRDefault="0025405A" w:rsidP="0025405A">
      <w:r w:rsidRPr="0025405A">
        <w:t>Le distributeur répond avec son état :</w:t>
      </w:r>
    </w:p>
    <w:p w14:paraId="13B5DE10" w14:textId="77777777" w:rsidR="0025405A" w:rsidRPr="0025405A" w:rsidRDefault="0025405A" w:rsidP="0025405A">
      <w:proofErr w:type="gramStart"/>
      <w:r w:rsidRPr="0025405A">
        <w:lastRenderedPageBreak/>
        <w:t>heure</w:t>
      </w:r>
      <w:proofErr w:type="gramEnd"/>
      <w:r w:rsidRPr="0025405A">
        <w:t xml:space="preserve"> actuelle</w:t>
      </w:r>
      <w:r w:rsidRPr="0025405A">
        <w:br/>
        <w:t>horaires programmés</w:t>
      </w:r>
      <w:r w:rsidRPr="0025405A">
        <w:br/>
        <w:t>dernier événement</w:t>
      </w:r>
    </w:p>
    <w:p w14:paraId="4314B673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11. À 08h00, le distributeur détecte l’heure</w:t>
      </w:r>
    </w:p>
    <w:p w14:paraId="0CA831D2" w14:textId="77777777" w:rsidR="0025405A" w:rsidRPr="0025405A" w:rsidRDefault="0025405A" w:rsidP="0025405A">
      <w:r w:rsidRPr="0025405A">
        <w:t xml:space="preserve">Le </w:t>
      </w:r>
      <w:proofErr w:type="spellStart"/>
      <w:r w:rsidRPr="0025405A">
        <w:t>NodeMCU</w:t>
      </w:r>
      <w:proofErr w:type="spellEnd"/>
      <w:r w:rsidRPr="0025405A">
        <w:t xml:space="preserve"> compare :</w:t>
      </w:r>
    </w:p>
    <w:p w14:paraId="2B8C092D" w14:textId="77777777" w:rsidR="0025405A" w:rsidRPr="0025405A" w:rsidRDefault="0025405A" w:rsidP="0025405A">
      <w:r w:rsidRPr="0025405A">
        <w:t>Heure actuelle : 08h00</w:t>
      </w:r>
      <w:r w:rsidRPr="0025405A">
        <w:br/>
        <w:t>Horaire programmé : 08h00</w:t>
      </w:r>
    </w:p>
    <w:p w14:paraId="3648CC8E" w14:textId="77777777" w:rsidR="0025405A" w:rsidRPr="0025405A" w:rsidRDefault="0025405A" w:rsidP="0025405A">
      <w:r w:rsidRPr="0025405A">
        <w:t>Comme les deux correspondent, il déclenche la distribution.</w:t>
      </w:r>
    </w:p>
    <w:p w14:paraId="21DC28D2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 xml:space="preserve">12. Le </w:t>
      </w:r>
      <w:proofErr w:type="spellStart"/>
      <w:r w:rsidRPr="0025405A">
        <w:rPr>
          <w:b/>
          <w:bCs/>
        </w:rPr>
        <w:t>NodeMCU</w:t>
      </w:r>
      <w:proofErr w:type="spellEnd"/>
      <w:r w:rsidRPr="0025405A">
        <w:rPr>
          <w:b/>
          <w:bCs/>
        </w:rPr>
        <w:t xml:space="preserve"> commande le moteur</w:t>
      </w:r>
    </w:p>
    <w:p w14:paraId="1616D3D6" w14:textId="77777777" w:rsidR="0025405A" w:rsidRPr="0025405A" w:rsidRDefault="0025405A" w:rsidP="0025405A">
      <w:r w:rsidRPr="0025405A">
        <w:t xml:space="preserve">Le </w:t>
      </w:r>
      <w:proofErr w:type="spellStart"/>
      <w:r w:rsidRPr="0025405A">
        <w:t>NodeMCU</w:t>
      </w:r>
      <w:proofErr w:type="spellEnd"/>
      <w:r w:rsidRPr="0025405A">
        <w:t xml:space="preserve"> envoie des impulsions au moteur pas à pas.</w:t>
      </w:r>
    </w:p>
    <w:p w14:paraId="04C98087" w14:textId="77777777" w:rsidR="0025405A" w:rsidRPr="0025405A" w:rsidRDefault="0025405A" w:rsidP="0025405A">
      <w:r w:rsidRPr="0025405A">
        <w:t>Le moteur avance par petits pas contrôlés.</w:t>
      </w:r>
    </w:p>
    <w:p w14:paraId="41546EF8" w14:textId="77777777" w:rsidR="0025405A" w:rsidRPr="0025405A" w:rsidRDefault="0025405A" w:rsidP="0025405A">
      <w:r w:rsidRPr="0025405A">
        <w:t>Exemple :</w:t>
      </w:r>
    </w:p>
    <w:p w14:paraId="5F31F536" w14:textId="77777777" w:rsidR="0025405A" w:rsidRPr="0025405A" w:rsidRDefault="0025405A" w:rsidP="0025405A">
      <w:proofErr w:type="gramStart"/>
      <w:r w:rsidRPr="0025405A">
        <w:t>pas</w:t>
      </w:r>
      <w:proofErr w:type="gramEnd"/>
      <w:r w:rsidRPr="0025405A">
        <w:t xml:space="preserve"> 1</w:t>
      </w:r>
      <w:r w:rsidRPr="0025405A">
        <w:br/>
        <w:t>pas 2</w:t>
      </w:r>
      <w:r w:rsidRPr="0025405A">
        <w:br/>
        <w:t>pas 3</w:t>
      </w:r>
      <w:r w:rsidRPr="0025405A">
        <w:br/>
        <w:t>...</w:t>
      </w:r>
    </w:p>
    <w:p w14:paraId="1A98FFA5" w14:textId="77777777" w:rsidR="0025405A" w:rsidRPr="0025405A" w:rsidRDefault="0025405A" w:rsidP="0025405A">
      <w:r w:rsidRPr="0025405A">
        <w:t>Cela permet une rotation précise.</w:t>
      </w:r>
    </w:p>
    <w:p w14:paraId="7A942D69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13. Le réducteur adapte le mouvement</w:t>
      </w:r>
    </w:p>
    <w:p w14:paraId="219F187F" w14:textId="77777777" w:rsidR="0025405A" w:rsidRPr="0025405A" w:rsidRDefault="0025405A" w:rsidP="0025405A">
      <w:r w:rsidRPr="0025405A">
        <w:t>Le moteur entraîne un réducteur mécanique.</w:t>
      </w:r>
    </w:p>
    <w:p w14:paraId="6F7B83A5" w14:textId="77777777" w:rsidR="0025405A" w:rsidRPr="0025405A" w:rsidRDefault="0025405A" w:rsidP="0025405A">
      <w:r w:rsidRPr="0025405A">
        <w:t>Le réducteur est physique, composé d’engrenages.</w:t>
      </w:r>
    </w:p>
    <w:p w14:paraId="70764407" w14:textId="77777777" w:rsidR="0025405A" w:rsidRPr="0025405A" w:rsidRDefault="0025405A" w:rsidP="0025405A">
      <w:r w:rsidRPr="0025405A">
        <w:t>Il sert à :</w:t>
      </w:r>
    </w:p>
    <w:p w14:paraId="041CC0C0" w14:textId="77777777" w:rsidR="0025405A" w:rsidRPr="0025405A" w:rsidRDefault="0025405A" w:rsidP="0025405A">
      <w:proofErr w:type="gramStart"/>
      <w:r w:rsidRPr="0025405A">
        <w:t>ralentir</w:t>
      </w:r>
      <w:proofErr w:type="gramEnd"/>
      <w:r w:rsidRPr="0025405A">
        <w:t xml:space="preserve"> la rotation</w:t>
      </w:r>
      <w:r w:rsidRPr="0025405A">
        <w:br/>
        <w:t>augmenter la force</w:t>
      </w:r>
      <w:r w:rsidRPr="0025405A">
        <w:br/>
        <w:t>rendre le mouvement plus précis</w:t>
      </w:r>
    </w:p>
    <w:p w14:paraId="5E1B3122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14. Le carrousel avance</w:t>
      </w:r>
    </w:p>
    <w:p w14:paraId="5438C5B5" w14:textId="77777777" w:rsidR="0025405A" w:rsidRPr="0025405A" w:rsidRDefault="0025405A" w:rsidP="0025405A">
      <w:r w:rsidRPr="0025405A">
        <w:t>Le carrousel contient 15 compartiments.</w:t>
      </w:r>
    </w:p>
    <w:p w14:paraId="2105A139" w14:textId="77777777" w:rsidR="0025405A" w:rsidRPr="0025405A" w:rsidRDefault="0025405A" w:rsidP="0025405A">
      <w:r w:rsidRPr="0025405A">
        <w:t>Le moteur + réducteur font avancer le carrousel d’un compartiment.</w:t>
      </w:r>
    </w:p>
    <w:p w14:paraId="7006D3D5" w14:textId="77777777" w:rsidR="0025405A" w:rsidRPr="0025405A" w:rsidRDefault="0025405A" w:rsidP="0025405A">
      <w:r w:rsidRPr="0025405A">
        <w:t>La bonne dose arrive devant l’ouverture et tombe dans le plateau.</w:t>
      </w:r>
    </w:p>
    <w:p w14:paraId="50F98132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15. Le distributeur crée un événement</w:t>
      </w:r>
    </w:p>
    <w:p w14:paraId="0EDE4DE2" w14:textId="77777777" w:rsidR="0025405A" w:rsidRPr="0025405A" w:rsidRDefault="0025405A" w:rsidP="0025405A">
      <w:r w:rsidRPr="0025405A">
        <w:t xml:space="preserve">Après la distribution, le </w:t>
      </w:r>
      <w:proofErr w:type="spellStart"/>
      <w:r w:rsidRPr="0025405A">
        <w:t>NodeMCU</w:t>
      </w:r>
      <w:proofErr w:type="spellEnd"/>
      <w:r w:rsidRPr="0025405A">
        <w:t xml:space="preserve"> crée un nouvel événement.</w:t>
      </w:r>
    </w:p>
    <w:p w14:paraId="015E8E1A" w14:textId="77777777" w:rsidR="0025405A" w:rsidRPr="0025405A" w:rsidRDefault="0025405A" w:rsidP="0025405A">
      <w:r w:rsidRPr="0025405A">
        <w:t>Exemple :</w:t>
      </w:r>
    </w:p>
    <w:p w14:paraId="237E3B5C" w14:textId="77777777" w:rsidR="0025405A" w:rsidRPr="0025405A" w:rsidRDefault="0025405A" w:rsidP="0025405A">
      <w:r w:rsidRPr="0025405A">
        <w:lastRenderedPageBreak/>
        <w:t>Événement 25 : dose distribuée</w:t>
      </w:r>
    </w:p>
    <w:p w14:paraId="3CB80FF1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16. L’application détecte l’événement</w:t>
      </w:r>
    </w:p>
    <w:p w14:paraId="7C485585" w14:textId="77777777" w:rsidR="0025405A" w:rsidRPr="0025405A" w:rsidRDefault="0025405A" w:rsidP="0025405A">
      <w:r w:rsidRPr="0025405A">
        <w:t>Comme l’application interroge le distributeur toutes les 3 secondes avec /</w:t>
      </w:r>
      <w:proofErr w:type="spellStart"/>
      <w:r w:rsidRPr="0025405A">
        <w:t>status</w:t>
      </w:r>
      <w:proofErr w:type="spellEnd"/>
      <w:r w:rsidRPr="0025405A">
        <w:t>, elle reçoit :</w:t>
      </w:r>
    </w:p>
    <w:p w14:paraId="7E05C40D" w14:textId="77777777" w:rsidR="0025405A" w:rsidRPr="0025405A" w:rsidRDefault="0025405A" w:rsidP="0025405A">
      <w:proofErr w:type="gramStart"/>
      <w:r w:rsidRPr="0025405A">
        <w:t>dernier</w:t>
      </w:r>
      <w:proofErr w:type="gramEnd"/>
      <w:r w:rsidRPr="0025405A">
        <w:t xml:space="preserve"> événement = 25</w:t>
      </w:r>
    </w:p>
    <w:p w14:paraId="3E3F26ED" w14:textId="77777777" w:rsidR="0025405A" w:rsidRPr="0025405A" w:rsidRDefault="0025405A" w:rsidP="0025405A">
      <w:r w:rsidRPr="0025405A">
        <w:t>Avant, elle avait :</w:t>
      </w:r>
    </w:p>
    <w:p w14:paraId="17C523D9" w14:textId="77777777" w:rsidR="0025405A" w:rsidRPr="0025405A" w:rsidRDefault="0025405A" w:rsidP="0025405A">
      <w:proofErr w:type="gramStart"/>
      <w:r w:rsidRPr="0025405A">
        <w:t>dernier</w:t>
      </w:r>
      <w:proofErr w:type="gramEnd"/>
      <w:r w:rsidRPr="0025405A">
        <w:t xml:space="preserve"> événement = 24</w:t>
      </w:r>
    </w:p>
    <w:p w14:paraId="00FCF5D5" w14:textId="77777777" w:rsidR="0025405A" w:rsidRPr="0025405A" w:rsidRDefault="0025405A" w:rsidP="0025405A">
      <w:r w:rsidRPr="0025405A">
        <w:t>Donc elle comprend :</w:t>
      </w:r>
    </w:p>
    <w:p w14:paraId="036F9020" w14:textId="77777777" w:rsidR="0025405A" w:rsidRPr="0025405A" w:rsidRDefault="0025405A" w:rsidP="0025405A">
      <w:proofErr w:type="gramStart"/>
      <w:r w:rsidRPr="0025405A">
        <w:t>nouvelle</w:t>
      </w:r>
      <w:proofErr w:type="gramEnd"/>
      <w:r w:rsidRPr="0025405A">
        <w:t xml:space="preserve"> dose distribuée</w:t>
      </w:r>
    </w:p>
    <w:p w14:paraId="69F8C163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17. La notification apparaît sur le téléphone</w:t>
      </w:r>
    </w:p>
    <w:p w14:paraId="071FED49" w14:textId="77777777" w:rsidR="0025405A" w:rsidRPr="0025405A" w:rsidRDefault="0025405A" w:rsidP="0025405A">
      <w:r w:rsidRPr="0025405A">
        <w:t>Au même moment, le téléphone affiche :</w:t>
      </w:r>
    </w:p>
    <w:p w14:paraId="6EDEB679" w14:textId="77777777" w:rsidR="0025405A" w:rsidRPr="0025405A" w:rsidRDefault="0025405A" w:rsidP="0025405A">
      <w:r w:rsidRPr="0025405A">
        <w:t>Il est temps de prendre votre médicament.</w:t>
      </w:r>
    </w:p>
    <w:p w14:paraId="710B3F8F" w14:textId="77777777" w:rsidR="0025405A" w:rsidRPr="0025405A" w:rsidRDefault="0025405A" w:rsidP="0025405A">
      <w:r w:rsidRPr="0025405A">
        <w:t>Si le patient ne confirme pas, une relance peut apparaître 30 minutes après.</w:t>
      </w:r>
    </w:p>
    <w:p w14:paraId="579237AD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18. Le patient prend la dose</w:t>
      </w:r>
    </w:p>
    <w:p w14:paraId="1F6EC2E3" w14:textId="77777777" w:rsidR="0025405A" w:rsidRPr="0025405A" w:rsidRDefault="0025405A" w:rsidP="0025405A">
      <w:r w:rsidRPr="0025405A">
        <w:t>Le patient récupère le médicament dans le plateau.</w:t>
      </w:r>
    </w:p>
    <w:p w14:paraId="77374C89" w14:textId="77777777" w:rsidR="0025405A" w:rsidRPr="0025405A" w:rsidRDefault="0025405A" w:rsidP="0025405A">
      <w:r w:rsidRPr="0025405A">
        <w:t>Puis il appuie sur le bouton physique du distributeur.</w:t>
      </w:r>
    </w:p>
    <w:p w14:paraId="1F802E50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 xml:space="preserve">19. Le bouton envoie un signal au </w:t>
      </w:r>
      <w:proofErr w:type="spellStart"/>
      <w:r w:rsidRPr="0025405A">
        <w:rPr>
          <w:b/>
          <w:bCs/>
        </w:rPr>
        <w:t>NodeMCU</w:t>
      </w:r>
      <w:proofErr w:type="spellEnd"/>
    </w:p>
    <w:p w14:paraId="137D875C" w14:textId="77777777" w:rsidR="0025405A" w:rsidRPr="0025405A" w:rsidRDefault="0025405A" w:rsidP="0025405A">
      <w:r w:rsidRPr="0025405A">
        <w:t>Le bouton poussoir envoie un signal électrique.</w:t>
      </w:r>
    </w:p>
    <w:p w14:paraId="51BE9529" w14:textId="77777777" w:rsidR="0025405A" w:rsidRPr="0025405A" w:rsidRDefault="0025405A" w:rsidP="0025405A">
      <w:r w:rsidRPr="0025405A">
        <w:t xml:space="preserve">Le </w:t>
      </w:r>
      <w:proofErr w:type="spellStart"/>
      <w:r w:rsidRPr="0025405A">
        <w:t>NodeMCU</w:t>
      </w:r>
      <w:proofErr w:type="spellEnd"/>
      <w:r w:rsidRPr="0025405A">
        <w:t xml:space="preserve"> comprend :</w:t>
      </w:r>
    </w:p>
    <w:p w14:paraId="176D1D57" w14:textId="77777777" w:rsidR="0025405A" w:rsidRPr="0025405A" w:rsidRDefault="0025405A" w:rsidP="0025405A">
      <w:proofErr w:type="gramStart"/>
      <w:r w:rsidRPr="0025405A">
        <w:t>le</w:t>
      </w:r>
      <w:proofErr w:type="gramEnd"/>
      <w:r w:rsidRPr="0025405A">
        <w:t xml:space="preserve"> patient a confirmé la prise</w:t>
      </w:r>
    </w:p>
    <w:p w14:paraId="500B451B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20. Le distributeur crée un deuxième événement</w:t>
      </w:r>
    </w:p>
    <w:p w14:paraId="5B6706FB" w14:textId="77777777" w:rsidR="0025405A" w:rsidRPr="0025405A" w:rsidRDefault="0025405A" w:rsidP="0025405A">
      <w:r w:rsidRPr="0025405A">
        <w:t xml:space="preserve">Le </w:t>
      </w:r>
      <w:proofErr w:type="spellStart"/>
      <w:r w:rsidRPr="0025405A">
        <w:t>NodeMCU</w:t>
      </w:r>
      <w:proofErr w:type="spellEnd"/>
      <w:r w:rsidRPr="0025405A">
        <w:t xml:space="preserve"> crée :</w:t>
      </w:r>
    </w:p>
    <w:p w14:paraId="1A83B3C9" w14:textId="77777777" w:rsidR="0025405A" w:rsidRPr="0025405A" w:rsidRDefault="0025405A" w:rsidP="0025405A">
      <w:r w:rsidRPr="0025405A">
        <w:t>Événement 26 : prise confirmée</w:t>
      </w:r>
    </w:p>
    <w:p w14:paraId="4994EF60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21. L’application détecte la confirmation</w:t>
      </w:r>
    </w:p>
    <w:p w14:paraId="71B0090B" w14:textId="77777777" w:rsidR="0025405A" w:rsidRPr="0025405A" w:rsidRDefault="0025405A" w:rsidP="0025405A">
      <w:r w:rsidRPr="0025405A">
        <w:t>Trois secondes plus tard, l’application interroge encore :</w:t>
      </w:r>
    </w:p>
    <w:p w14:paraId="0957DCAA" w14:textId="77777777" w:rsidR="0025405A" w:rsidRPr="0025405A" w:rsidRDefault="0025405A" w:rsidP="0025405A">
      <w:r w:rsidRPr="0025405A">
        <w:t>/</w:t>
      </w:r>
      <w:proofErr w:type="spellStart"/>
      <w:r w:rsidRPr="0025405A">
        <w:t>status</w:t>
      </w:r>
      <w:proofErr w:type="spellEnd"/>
    </w:p>
    <w:p w14:paraId="0AB92E5E" w14:textId="77777777" w:rsidR="0025405A" w:rsidRPr="0025405A" w:rsidRDefault="0025405A" w:rsidP="0025405A">
      <w:r w:rsidRPr="0025405A">
        <w:t>Elle voit que l’événement est passé de 25 à 26.</w:t>
      </w:r>
    </w:p>
    <w:p w14:paraId="7D347FFF" w14:textId="77777777" w:rsidR="0025405A" w:rsidRPr="0025405A" w:rsidRDefault="0025405A" w:rsidP="0025405A">
      <w:r w:rsidRPr="0025405A">
        <w:t>Elle comprend :</w:t>
      </w:r>
    </w:p>
    <w:p w14:paraId="621F4E26" w14:textId="77777777" w:rsidR="0025405A" w:rsidRPr="0025405A" w:rsidRDefault="0025405A" w:rsidP="0025405A">
      <w:proofErr w:type="gramStart"/>
      <w:r w:rsidRPr="0025405A">
        <w:lastRenderedPageBreak/>
        <w:t>la</w:t>
      </w:r>
      <w:proofErr w:type="gramEnd"/>
      <w:r w:rsidRPr="0025405A">
        <w:t xml:space="preserve"> dose a été prise</w:t>
      </w:r>
    </w:p>
    <w:p w14:paraId="6605F306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22. SQLite met à jour l’historique</w:t>
      </w:r>
    </w:p>
    <w:p w14:paraId="0D492A9D" w14:textId="77777777" w:rsidR="0025405A" w:rsidRPr="0025405A" w:rsidRDefault="0025405A" w:rsidP="0025405A">
      <w:r w:rsidRPr="0025405A">
        <w:t>L’application enregistre dans SQLite :</w:t>
      </w:r>
    </w:p>
    <w:p w14:paraId="4AF47F0F" w14:textId="77777777" w:rsidR="0025405A" w:rsidRPr="0025405A" w:rsidRDefault="0025405A" w:rsidP="0025405A">
      <w:r w:rsidRPr="0025405A">
        <w:t>Date : 16/06/2026</w:t>
      </w:r>
      <w:r w:rsidRPr="0025405A">
        <w:br/>
        <w:t>Moment : matin</w:t>
      </w:r>
      <w:r w:rsidRPr="0025405A">
        <w:br/>
        <w:t>Statut : prise confirmée</w:t>
      </w:r>
    </w:p>
    <w:p w14:paraId="20BB3ADE" w14:textId="77777777" w:rsidR="0025405A" w:rsidRPr="0025405A" w:rsidRDefault="0025405A" w:rsidP="0025405A">
      <w:r w:rsidRPr="0025405A">
        <w:t>Si le patient confirme en retard, le statut peut devenir :</w:t>
      </w:r>
    </w:p>
    <w:p w14:paraId="49CE1703" w14:textId="77777777" w:rsidR="0025405A" w:rsidRPr="0025405A" w:rsidRDefault="0025405A" w:rsidP="0025405A">
      <w:proofErr w:type="gramStart"/>
      <w:r w:rsidRPr="0025405A">
        <w:t>retard</w:t>
      </w:r>
      <w:proofErr w:type="gramEnd"/>
    </w:p>
    <w:p w14:paraId="0255A90F" w14:textId="77777777" w:rsidR="0025405A" w:rsidRPr="0025405A" w:rsidRDefault="0025405A" w:rsidP="0025405A">
      <w:r w:rsidRPr="0025405A">
        <w:t>Si le patient ne confirme jamais :</w:t>
      </w:r>
    </w:p>
    <w:p w14:paraId="2B434532" w14:textId="77777777" w:rsidR="0025405A" w:rsidRPr="0025405A" w:rsidRDefault="0025405A" w:rsidP="0025405A">
      <w:proofErr w:type="gramStart"/>
      <w:r w:rsidRPr="0025405A">
        <w:t>oubli</w:t>
      </w:r>
      <w:proofErr w:type="gramEnd"/>
    </w:p>
    <w:p w14:paraId="4EC2511A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23. Le tableau de bord se met à jour</w:t>
      </w:r>
    </w:p>
    <w:p w14:paraId="0FAE3D4C" w14:textId="77777777" w:rsidR="0025405A" w:rsidRPr="0025405A" w:rsidRDefault="0025405A" w:rsidP="0025405A">
      <w:r w:rsidRPr="0025405A">
        <w:t>L’application met à jour :</w:t>
      </w:r>
    </w:p>
    <w:p w14:paraId="2A7240D6" w14:textId="77777777" w:rsidR="0025405A" w:rsidRPr="0025405A" w:rsidRDefault="0025405A" w:rsidP="0025405A">
      <w:proofErr w:type="gramStart"/>
      <w:r w:rsidRPr="0025405A">
        <w:t>prochaine</w:t>
      </w:r>
      <w:proofErr w:type="gramEnd"/>
      <w:r w:rsidRPr="0025405A">
        <w:t xml:space="preserve"> dose</w:t>
      </w:r>
      <w:r w:rsidRPr="0025405A">
        <w:br/>
        <w:t>doses du jour</w:t>
      </w:r>
      <w:r w:rsidRPr="0025405A">
        <w:br/>
        <w:t>historique</w:t>
      </w:r>
      <w:r w:rsidRPr="0025405A">
        <w:br/>
        <w:t>observance</w:t>
      </w:r>
    </w:p>
    <w:p w14:paraId="7C2E1C5E" w14:textId="77777777" w:rsidR="0025405A" w:rsidRPr="0025405A" w:rsidRDefault="0025405A" w:rsidP="0025405A">
      <w:r w:rsidRPr="0025405A">
        <w:t>L’observance est recalculée automatiquement.</w:t>
      </w:r>
    </w:p>
    <w:p w14:paraId="10033F0F" w14:textId="77777777" w:rsidR="0025405A" w:rsidRPr="0025405A" w:rsidRDefault="0025405A" w:rsidP="0025405A">
      <w:r w:rsidRPr="0025405A">
        <w:t>Exemple :</w:t>
      </w:r>
    </w:p>
    <w:p w14:paraId="6796CE21" w14:textId="77777777" w:rsidR="0025405A" w:rsidRPr="0025405A" w:rsidRDefault="0025405A" w:rsidP="0025405A">
      <w:r w:rsidRPr="0025405A">
        <w:t>60 doses prévues</w:t>
      </w:r>
      <w:r w:rsidRPr="0025405A">
        <w:br/>
        <w:t>57 doses confirmées</w:t>
      </w:r>
      <w:r w:rsidRPr="0025405A">
        <w:br/>
        <w:t>Observance = 95 %</w:t>
      </w:r>
    </w:p>
    <w:p w14:paraId="1F6EC439" w14:textId="77777777" w:rsidR="0025405A" w:rsidRPr="0025405A" w:rsidRDefault="0025405A" w:rsidP="0025405A">
      <w:pPr>
        <w:rPr>
          <w:b/>
          <w:bCs/>
        </w:rPr>
      </w:pPr>
      <w:r w:rsidRPr="0025405A">
        <w:rPr>
          <w:b/>
          <w:bCs/>
        </w:rPr>
        <w:t>Résumé final en une chaîne</w:t>
      </w:r>
    </w:p>
    <w:p w14:paraId="776A7853" w14:textId="77777777" w:rsidR="0025405A" w:rsidRPr="0025405A" w:rsidRDefault="0025405A" w:rsidP="0025405A">
      <w:r w:rsidRPr="0025405A">
        <w:t>Utilisateur programme le médicament</w:t>
      </w:r>
      <w:r w:rsidRPr="0025405A">
        <w:br/>
        <w:t>↓</w:t>
      </w:r>
      <w:r w:rsidRPr="0025405A">
        <w:br/>
        <w:t>Application enregistre dans SQLite</w:t>
      </w:r>
      <w:r w:rsidRPr="0025405A">
        <w:br/>
        <w:t>↓</w:t>
      </w:r>
      <w:r w:rsidRPr="0025405A">
        <w:br/>
        <w:t>Application programme les notifications locales</w:t>
      </w:r>
      <w:r w:rsidRPr="0025405A">
        <w:br/>
        <w:t>↓</w:t>
      </w:r>
      <w:r w:rsidRPr="0025405A">
        <w:br/>
        <w:t xml:space="preserve">Application envoie les horaires au distributeur via </w:t>
      </w:r>
      <w:proofErr w:type="spellStart"/>
      <w:r w:rsidRPr="0025405A">
        <w:t>WiFi</w:t>
      </w:r>
      <w:proofErr w:type="spellEnd"/>
      <w:r w:rsidRPr="0025405A">
        <w:br/>
        <w:t>↓</w:t>
      </w:r>
      <w:r w:rsidRPr="0025405A">
        <w:br/>
        <w:t>Communication HTTP + JSON avec l’API</w:t>
      </w:r>
      <w:r w:rsidRPr="0025405A">
        <w:br/>
        <w:t>↓</w:t>
      </w:r>
      <w:r w:rsidRPr="0025405A">
        <w:br/>
      </w:r>
      <w:proofErr w:type="spellStart"/>
      <w:r w:rsidRPr="0025405A">
        <w:t>NodeMCU</w:t>
      </w:r>
      <w:proofErr w:type="spellEnd"/>
      <w:r w:rsidRPr="0025405A">
        <w:t xml:space="preserve"> reçoit les données</w:t>
      </w:r>
      <w:r w:rsidRPr="0025405A">
        <w:br/>
        <w:t>↓</w:t>
      </w:r>
      <w:r w:rsidRPr="0025405A">
        <w:br/>
      </w:r>
      <w:proofErr w:type="spellStart"/>
      <w:r w:rsidRPr="0025405A">
        <w:lastRenderedPageBreak/>
        <w:t>NodeMCU</w:t>
      </w:r>
      <w:proofErr w:type="spellEnd"/>
      <w:r w:rsidRPr="0025405A">
        <w:t xml:space="preserve"> mémorise dans sa mémoire non volatile</w:t>
      </w:r>
      <w:r w:rsidRPr="0025405A">
        <w:br/>
        <w:t>↓</w:t>
      </w:r>
      <w:r w:rsidRPr="0025405A">
        <w:br/>
        <w:t>Application envoie l’heure avec /</w:t>
      </w:r>
      <w:proofErr w:type="spellStart"/>
      <w:r w:rsidRPr="0025405A">
        <w:t>settime</w:t>
      </w:r>
      <w:proofErr w:type="spellEnd"/>
      <w:r w:rsidRPr="0025405A">
        <w:br/>
        <w:t>↓</w:t>
      </w:r>
      <w:r w:rsidRPr="0025405A">
        <w:br/>
      </w:r>
      <w:proofErr w:type="spellStart"/>
      <w:r w:rsidRPr="0025405A">
        <w:t>NodeMCU</w:t>
      </w:r>
      <w:proofErr w:type="spellEnd"/>
      <w:r w:rsidRPr="0025405A">
        <w:t xml:space="preserve"> lance sa boucle autonome</w:t>
      </w:r>
      <w:r w:rsidRPr="0025405A">
        <w:br/>
        <w:t>↓</w:t>
      </w:r>
      <w:r w:rsidRPr="0025405A">
        <w:br/>
        <w:t>Application interroge /</w:t>
      </w:r>
      <w:proofErr w:type="spellStart"/>
      <w:r w:rsidRPr="0025405A">
        <w:t>status</w:t>
      </w:r>
      <w:proofErr w:type="spellEnd"/>
      <w:r w:rsidRPr="0025405A">
        <w:t xml:space="preserve"> toutes les 3 secondes</w:t>
      </w:r>
      <w:r w:rsidRPr="0025405A">
        <w:br/>
        <w:t>↓</w:t>
      </w:r>
      <w:r w:rsidRPr="0025405A">
        <w:br/>
        <w:t xml:space="preserve">À l’heure prévue, </w:t>
      </w:r>
      <w:proofErr w:type="spellStart"/>
      <w:r w:rsidRPr="0025405A">
        <w:t>NodeMCU</w:t>
      </w:r>
      <w:proofErr w:type="spellEnd"/>
      <w:r w:rsidRPr="0025405A">
        <w:t xml:space="preserve"> commande le moteur</w:t>
      </w:r>
      <w:r w:rsidRPr="0025405A">
        <w:br/>
        <w:t>↓</w:t>
      </w:r>
      <w:r w:rsidRPr="0025405A">
        <w:br/>
        <w:t>Moteur pas à pas tourne</w:t>
      </w:r>
      <w:r w:rsidRPr="0025405A">
        <w:br/>
        <w:t>↓</w:t>
      </w:r>
      <w:r w:rsidRPr="0025405A">
        <w:br/>
        <w:t>Réducteur ralentit et augmente la force</w:t>
      </w:r>
      <w:r w:rsidRPr="0025405A">
        <w:br/>
        <w:t>↓</w:t>
      </w:r>
      <w:r w:rsidRPr="0025405A">
        <w:br/>
        <w:t>Carrousel avance d’un compartiment</w:t>
      </w:r>
      <w:r w:rsidRPr="0025405A">
        <w:br/>
        <w:t>↓</w:t>
      </w:r>
      <w:r w:rsidRPr="0025405A">
        <w:br/>
        <w:t>Dose distribuée</w:t>
      </w:r>
      <w:r w:rsidRPr="0025405A">
        <w:br/>
        <w:t>↓</w:t>
      </w:r>
      <w:r w:rsidRPr="0025405A">
        <w:br/>
      </w:r>
      <w:proofErr w:type="spellStart"/>
      <w:r w:rsidRPr="0025405A">
        <w:t>NodeMCU</w:t>
      </w:r>
      <w:proofErr w:type="spellEnd"/>
      <w:r w:rsidRPr="0025405A">
        <w:t xml:space="preserve"> crée un événement</w:t>
      </w:r>
      <w:r w:rsidRPr="0025405A">
        <w:br/>
        <w:t>↓</w:t>
      </w:r>
      <w:r w:rsidRPr="0025405A">
        <w:br/>
        <w:t>Application détecte l’événement</w:t>
      </w:r>
      <w:r w:rsidRPr="0025405A">
        <w:br/>
        <w:t>↓</w:t>
      </w:r>
      <w:r w:rsidRPr="0025405A">
        <w:br/>
        <w:t>Notification affichée sur téléphone</w:t>
      </w:r>
      <w:r w:rsidRPr="0025405A">
        <w:br/>
        <w:t>↓</w:t>
      </w:r>
      <w:r w:rsidRPr="0025405A">
        <w:br/>
        <w:t>Patient prend le médicament</w:t>
      </w:r>
      <w:r w:rsidRPr="0025405A">
        <w:br/>
        <w:t>↓</w:t>
      </w:r>
      <w:r w:rsidRPr="0025405A">
        <w:br/>
        <w:t>Patient appuie sur le bouton</w:t>
      </w:r>
      <w:r w:rsidRPr="0025405A">
        <w:br/>
        <w:t>↓</w:t>
      </w:r>
      <w:r w:rsidRPr="0025405A">
        <w:br/>
      </w:r>
      <w:proofErr w:type="spellStart"/>
      <w:r w:rsidRPr="0025405A">
        <w:t>NodeMCU</w:t>
      </w:r>
      <w:proofErr w:type="spellEnd"/>
      <w:r w:rsidRPr="0025405A">
        <w:t xml:space="preserve"> crée un événement de confirmation</w:t>
      </w:r>
      <w:r w:rsidRPr="0025405A">
        <w:br/>
        <w:t>↓</w:t>
      </w:r>
      <w:r w:rsidRPr="0025405A">
        <w:br/>
        <w:t>Application le détecte avec /</w:t>
      </w:r>
      <w:proofErr w:type="spellStart"/>
      <w:r w:rsidRPr="0025405A">
        <w:t>status</w:t>
      </w:r>
      <w:proofErr w:type="spellEnd"/>
      <w:r w:rsidRPr="0025405A">
        <w:br/>
        <w:t>↓</w:t>
      </w:r>
      <w:r w:rsidRPr="0025405A">
        <w:br/>
        <w:t>SQLite enregistre la prise</w:t>
      </w:r>
      <w:r w:rsidRPr="0025405A">
        <w:br/>
        <w:t>↓</w:t>
      </w:r>
      <w:r w:rsidRPr="0025405A">
        <w:br/>
        <w:t>Historique et observance sont mis à jour</w:t>
      </w:r>
    </w:p>
    <w:p w14:paraId="7AA1F163" w14:textId="77777777" w:rsidR="0025405A" w:rsidRDefault="0025405A"/>
    <w:sectPr w:rsidR="002540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5A"/>
    <w:rsid w:val="001E3005"/>
    <w:rsid w:val="0025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DAB72"/>
  <w15:chartTrackingRefBased/>
  <w15:docId w15:val="{629A06DF-D0D4-47DD-98A0-660E3BE6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968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AYOUYA MA</dc:creator>
  <cp:keywords/>
  <dc:description/>
  <cp:lastModifiedBy>AYOUYA MA</cp:lastModifiedBy>
  <cp:revision>1</cp:revision>
  <dcterms:created xsi:type="dcterms:W3CDTF">2026-06-16T13:31:00Z</dcterms:created>
  <dcterms:modified xsi:type="dcterms:W3CDTF">2026-06-16T13:38:00Z</dcterms:modified>
</cp:coreProperties>
</file>