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DDF9" w14:textId="320BD5E6" w:rsidR="000B2B99" w:rsidRPr="000B2B99" w:rsidRDefault="000B2B99">
      <w:pPr>
        <w:rPr>
          <w:b/>
          <w:bCs/>
          <w:sz w:val="22"/>
          <w:szCs w:val="24"/>
        </w:rPr>
      </w:pPr>
      <w:r w:rsidRPr="000B2B99">
        <w:rPr>
          <w:rFonts w:hint="eastAsia"/>
          <w:b/>
          <w:bCs/>
          <w:sz w:val="22"/>
          <w:szCs w:val="24"/>
        </w:rPr>
        <w:t>（建议</w:t>
      </w:r>
      <w:r>
        <w:rPr>
          <w:rFonts w:hint="eastAsia"/>
          <w:b/>
          <w:bCs/>
          <w:sz w:val="22"/>
          <w:szCs w:val="24"/>
        </w:rPr>
        <w:t>字体大小1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号 加粗 右下角放大至3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%食用</w:t>
      </w:r>
      <w:r w:rsidRPr="000B2B99">
        <w:rPr>
          <w:rFonts w:hint="eastAsia"/>
          <w:b/>
          <w:bCs/>
          <w:sz w:val="22"/>
          <w:szCs w:val="24"/>
        </w:rPr>
        <w:t>）</w:t>
      </w:r>
    </w:p>
    <w:p w14:paraId="4478A078" w14:textId="3A1BA8F0" w:rsidR="002507C8" w:rsidRPr="00C12523" w:rsidRDefault="002507C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color w:val="C00000"/>
          <w:sz w:val="22"/>
          <w:szCs w:val="24"/>
        </w:rPr>
        <w:t>类的成员不能在类里初始化</w:t>
      </w:r>
      <w:r w:rsidR="00BE1A30" w:rsidRPr="00C12523">
        <w:rPr>
          <w:rFonts w:hint="eastAsia"/>
          <w:b/>
          <w:bCs/>
          <w:sz w:val="22"/>
          <w:szCs w:val="24"/>
        </w:rPr>
        <w:t>（不能</w:t>
      </w:r>
      <w:r w:rsidR="00BE1A30" w:rsidRPr="00C12523">
        <w:rPr>
          <w:b/>
          <w:bCs/>
          <w:sz w:val="22"/>
          <w:szCs w:val="24"/>
        </w:rPr>
        <w:t>int a=2;</w:t>
      </w:r>
      <w:r w:rsidR="00BE1A30" w:rsidRPr="00C12523">
        <w:rPr>
          <w:rFonts w:hint="eastAsia"/>
          <w:b/>
          <w:bCs/>
          <w:sz w:val="22"/>
          <w:szCs w:val="24"/>
        </w:rPr>
        <w:t>）</w:t>
      </w:r>
    </w:p>
    <w:p w14:paraId="3973F89E" w14:textId="77777777" w:rsidR="002507C8" w:rsidRPr="00C12523" w:rsidRDefault="002507C8">
      <w:pPr>
        <w:rPr>
          <w:b/>
          <w:bCs/>
          <w:sz w:val="22"/>
          <w:szCs w:val="24"/>
        </w:rPr>
      </w:pPr>
    </w:p>
    <w:p w14:paraId="5B6824FE" w14:textId="0AB672E2" w:rsidR="002611C2" w:rsidRPr="00C12523" w:rsidRDefault="002611C2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引用就是对象的别名，对象</w:t>
      </w:r>
      <w:proofErr w:type="gramStart"/>
      <w:r w:rsidRPr="00C12523">
        <w:rPr>
          <w:rFonts w:hint="eastAsia"/>
          <w:b/>
          <w:bCs/>
          <w:sz w:val="22"/>
          <w:szCs w:val="24"/>
        </w:rPr>
        <w:t>的值变了</w:t>
      </w:r>
      <w:proofErr w:type="gramEnd"/>
      <w:r w:rsidRPr="00C12523">
        <w:rPr>
          <w:rFonts w:hint="eastAsia"/>
          <w:b/>
          <w:bCs/>
          <w:sz w:val="22"/>
          <w:szCs w:val="24"/>
        </w:rPr>
        <w:t>，引用的值也一起变</w:t>
      </w:r>
    </w:p>
    <w:p w14:paraId="0ED26E24" w14:textId="77777777" w:rsidR="002611C2" w:rsidRPr="00C12523" w:rsidRDefault="002611C2">
      <w:pPr>
        <w:rPr>
          <w:b/>
          <w:bCs/>
          <w:sz w:val="22"/>
          <w:szCs w:val="24"/>
        </w:rPr>
      </w:pPr>
    </w:p>
    <w:p w14:paraId="68D1F66C" w14:textId="7EAD5A24" w:rsidR="00C146AB" w:rsidRPr="00C12523" w:rsidRDefault="00B5196E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类成员的默认访问模式是</w:t>
      </w:r>
      <w:r w:rsidRPr="00C12523">
        <w:rPr>
          <w:b/>
          <w:bCs/>
          <w:sz w:val="22"/>
          <w:szCs w:val="24"/>
        </w:rPr>
        <w:t>private</w:t>
      </w:r>
    </w:p>
    <w:p w14:paraId="2060F36F" w14:textId="16D8ACB8" w:rsidR="00C146AB" w:rsidRPr="00C12523" w:rsidRDefault="00C146AB">
      <w:pPr>
        <w:rPr>
          <w:b/>
          <w:bCs/>
          <w:sz w:val="22"/>
          <w:szCs w:val="24"/>
        </w:rPr>
      </w:pPr>
    </w:p>
    <w:p w14:paraId="1166DA4D" w14:textId="45E55BB8" w:rsidR="00DA5344" w:rsidRPr="00C12523" w:rsidRDefault="00DA534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内联函数可以减少函数的调用，提高程序的运行速度</w:t>
      </w:r>
    </w:p>
    <w:p w14:paraId="0AFC8129" w14:textId="4DC8CEBA" w:rsidR="00EE02E5" w:rsidRPr="00C12523" w:rsidRDefault="00EE02E5">
      <w:pPr>
        <w:rPr>
          <w:b/>
          <w:bCs/>
          <w:sz w:val="22"/>
          <w:szCs w:val="24"/>
        </w:rPr>
      </w:pPr>
    </w:p>
    <w:p w14:paraId="7CBFD946" w14:textId="6C22C9E4" w:rsidR="004B0CC0" w:rsidRPr="00C12523" w:rsidRDefault="004B0CC0" w:rsidP="004B0CC0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设置默形参值时，形参名</w:t>
      </w:r>
      <w:r w:rsidRPr="00C12523">
        <w:rPr>
          <w:rFonts w:hint="eastAsia"/>
          <w:b/>
          <w:bCs/>
          <w:color w:val="FF0000"/>
          <w:sz w:val="22"/>
          <w:szCs w:val="24"/>
        </w:rPr>
        <w:t>可以</w:t>
      </w:r>
      <w:r w:rsidRPr="00C12523">
        <w:rPr>
          <w:rFonts w:hint="eastAsia"/>
          <w:b/>
          <w:bCs/>
          <w:sz w:val="22"/>
          <w:szCs w:val="24"/>
        </w:rPr>
        <w:t>省略</w:t>
      </w:r>
    </w:p>
    <w:p w14:paraId="0DA81822" w14:textId="77777777" w:rsidR="00F0363A" w:rsidRPr="00C12523" w:rsidRDefault="00F0363A" w:rsidP="004B0CC0">
      <w:pPr>
        <w:rPr>
          <w:b/>
          <w:bCs/>
          <w:sz w:val="22"/>
          <w:szCs w:val="24"/>
        </w:rPr>
      </w:pPr>
    </w:p>
    <w:p w14:paraId="2BAF9149" w14:textId="1980D9FA" w:rsidR="004B0CC0" w:rsidRPr="00C12523" w:rsidRDefault="004B0CC0" w:rsidP="004B0CC0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在函数</w:t>
      </w:r>
      <w:r w:rsidR="00895C11" w:rsidRPr="00C12523">
        <w:rPr>
          <w:rFonts w:hint="eastAsia"/>
          <w:b/>
          <w:bCs/>
          <w:sz w:val="22"/>
          <w:szCs w:val="24"/>
        </w:rPr>
        <w:t>声明，</w:t>
      </w:r>
      <w:r w:rsidRPr="00C12523">
        <w:rPr>
          <w:b/>
          <w:bCs/>
          <w:sz w:val="22"/>
          <w:szCs w:val="24"/>
        </w:rPr>
        <w:t>定义时</w:t>
      </w:r>
      <w:r w:rsidR="00245902" w:rsidRPr="00C12523">
        <w:rPr>
          <w:rFonts w:hint="eastAsia"/>
          <w:b/>
          <w:bCs/>
          <w:color w:val="FF0000"/>
          <w:sz w:val="22"/>
          <w:szCs w:val="24"/>
        </w:rPr>
        <w:t>都可以</w:t>
      </w:r>
      <w:r w:rsidRPr="00C12523">
        <w:rPr>
          <w:b/>
          <w:bCs/>
          <w:sz w:val="22"/>
          <w:szCs w:val="24"/>
        </w:rPr>
        <w:t>设置默认形参值</w:t>
      </w:r>
    </w:p>
    <w:p w14:paraId="7F370BCE" w14:textId="7DCCE2AE" w:rsidR="00F0363A" w:rsidRPr="00C12523" w:rsidRDefault="00F0363A" w:rsidP="004B0CC0">
      <w:pPr>
        <w:rPr>
          <w:b/>
          <w:bCs/>
          <w:sz w:val="22"/>
          <w:szCs w:val="24"/>
        </w:rPr>
      </w:pPr>
    </w:p>
    <w:p w14:paraId="38212F5D" w14:textId="62C8572B" w:rsidR="00F0363A" w:rsidRDefault="00F0363A" w:rsidP="004B0CC0">
      <w:pPr>
        <w:rPr>
          <w:b/>
          <w:bCs/>
          <w:color w:val="00B050"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重载函数与函数类型</w:t>
      </w:r>
      <w:r w:rsidRPr="00C12523">
        <w:rPr>
          <w:rFonts w:hint="eastAsia"/>
          <w:b/>
          <w:bCs/>
          <w:color w:val="00B050"/>
          <w:sz w:val="22"/>
          <w:szCs w:val="24"/>
        </w:rPr>
        <w:t>无关</w:t>
      </w:r>
    </w:p>
    <w:p w14:paraId="3AC4E9E8" w14:textId="1B60DDC4" w:rsidR="007F2ED8" w:rsidRPr="007F2ED8" w:rsidRDefault="007F2ED8" w:rsidP="004B0CC0">
      <w:pPr>
        <w:rPr>
          <w:rFonts w:hint="eastAsia"/>
          <w:b/>
          <w:bCs/>
          <w:sz w:val="22"/>
          <w:szCs w:val="24"/>
        </w:rPr>
      </w:pPr>
      <w:r w:rsidRPr="007F2ED8">
        <w:rPr>
          <w:rFonts w:hint="eastAsia"/>
          <w:b/>
          <w:bCs/>
          <w:sz w:val="22"/>
          <w:szCs w:val="24"/>
        </w:rPr>
        <w:t>但</w:t>
      </w:r>
      <w:r>
        <w:rPr>
          <w:rFonts w:hint="eastAsia"/>
          <w:b/>
          <w:bCs/>
          <w:sz w:val="22"/>
          <w:szCs w:val="24"/>
        </w:rPr>
        <w:t>const可以重载</w:t>
      </w:r>
    </w:p>
    <w:p w14:paraId="35B8F84D" w14:textId="141A78D1" w:rsidR="008E6665" w:rsidRPr="00C12523" w:rsidRDefault="008E6665" w:rsidP="004B0CC0">
      <w:pPr>
        <w:rPr>
          <w:b/>
          <w:bCs/>
          <w:color w:val="00B050"/>
          <w:sz w:val="22"/>
          <w:szCs w:val="24"/>
        </w:rPr>
      </w:pPr>
    </w:p>
    <w:p w14:paraId="5699B168" w14:textId="2D25A83C" w:rsidR="008E6665" w:rsidRPr="00C12523" w:rsidRDefault="008E6665" w:rsidP="004B0CC0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类的实例化是指</w:t>
      </w:r>
      <w:r w:rsidRPr="00C12523">
        <w:rPr>
          <w:b/>
          <w:bCs/>
          <w:sz w:val="22"/>
          <w:szCs w:val="24"/>
        </w:rPr>
        <w:t>创建类的对象</w:t>
      </w:r>
    </w:p>
    <w:p w14:paraId="18B3E27C" w14:textId="48047CF9" w:rsidR="00906F9A" w:rsidRPr="00C12523" w:rsidRDefault="00906F9A" w:rsidP="004B0CC0">
      <w:pPr>
        <w:rPr>
          <w:b/>
          <w:bCs/>
          <w:sz w:val="22"/>
          <w:szCs w:val="24"/>
        </w:rPr>
      </w:pPr>
    </w:p>
    <w:p w14:paraId="6F3B32B2" w14:textId="0C0CE5A7" w:rsidR="00906F9A" w:rsidRPr="00C12523" w:rsidRDefault="00906F9A" w:rsidP="004B0CC0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调用复制构造函数</w:t>
      </w:r>
    </w:p>
    <w:p w14:paraId="46185013" w14:textId="720B632A" w:rsidR="00906F9A" w:rsidRPr="00C12523" w:rsidRDefault="00906F9A" w:rsidP="00906F9A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A.</w:t>
      </w:r>
      <w:r w:rsidR="00086776"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用一个</w:t>
      </w:r>
      <w:r w:rsidRPr="00C12523">
        <w:rPr>
          <w:rFonts w:hint="eastAsia"/>
          <w:b/>
          <w:bCs/>
          <w:color w:val="FF0000"/>
          <w:sz w:val="22"/>
          <w:szCs w:val="24"/>
        </w:rPr>
        <w:t>对象</w:t>
      </w:r>
      <w:r w:rsidRPr="00C12523">
        <w:rPr>
          <w:rFonts w:hint="eastAsia"/>
          <w:b/>
          <w:bCs/>
          <w:sz w:val="22"/>
          <w:szCs w:val="24"/>
        </w:rPr>
        <w:t>去</w:t>
      </w:r>
      <w:r w:rsidRPr="00C12523">
        <w:rPr>
          <w:rFonts w:hint="eastAsia"/>
          <w:b/>
          <w:bCs/>
          <w:color w:val="FF0000"/>
          <w:sz w:val="22"/>
          <w:szCs w:val="24"/>
        </w:rPr>
        <w:t>初始化同一类</w:t>
      </w:r>
      <w:r w:rsidRPr="00C12523">
        <w:rPr>
          <w:rFonts w:hint="eastAsia"/>
          <w:b/>
          <w:bCs/>
          <w:sz w:val="22"/>
          <w:szCs w:val="24"/>
        </w:rPr>
        <w:t>的另一个</w:t>
      </w:r>
      <w:r w:rsidRPr="00C12523">
        <w:rPr>
          <w:rFonts w:hint="eastAsia"/>
          <w:b/>
          <w:bCs/>
          <w:color w:val="FF0000"/>
          <w:sz w:val="22"/>
          <w:szCs w:val="24"/>
        </w:rPr>
        <w:t>新对象</w:t>
      </w:r>
      <w:r w:rsidRPr="00C12523">
        <w:rPr>
          <w:rFonts w:hint="eastAsia"/>
          <w:b/>
          <w:bCs/>
          <w:sz w:val="22"/>
          <w:szCs w:val="24"/>
        </w:rPr>
        <w:t>时</w:t>
      </w:r>
    </w:p>
    <w:p w14:paraId="2DC4BBA0" w14:textId="61F34D38" w:rsidR="00906F9A" w:rsidRPr="00C12523" w:rsidRDefault="00906F9A" w:rsidP="00906F9A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B. 函数的</w:t>
      </w:r>
      <w:r w:rsidRPr="00C12523">
        <w:rPr>
          <w:b/>
          <w:bCs/>
          <w:color w:val="FF0000"/>
          <w:sz w:val="22"/>
          <w:szCs w:val="24"/>
        </w:rPr>
        <w:t>返回值</w:t>
      </w:r>
      <w:r w:rsidRPr="00C12523">
        <w:rPr>
          <w:b/>
          <w:bCs/>
          <w:sz w:val="22"/>
          <w:szCs w:val="24"/>
        </w:rPr>
        <w:t>是类的</w:t>
      </w:r>
      <w:r w:rsidRPr="00C12523">
        <w:rPr>
          <w:b/>
          <w:bCs/>
          <w:color w:val="FF0000"/>
          <w:sz w:val="22"/>
          <w:szCs w:val="24"/>
        </w:rPr>
        <w:t>对象</w:t>
      </w:r>
      <w:r w:rsidRPr="00C12523">
        <w:rPr>
          <w:b/>
          <w:bCs/>
          <w:sz w:val="22"/>
          <w:szCs w:val="24"/>
        </w:rPr>
        <w:t>，函数执行</w:t>
      </w:r>
      <w:r w:rsidRPr="00C12523">
        <w:rPr>
          <w:b/>
          <w:bCs/>
          <w:sz w:val="22"/>
          <w:szCs w:val="24"/>
          <w:highlight w:val="yellow"/>
        </w:rPr>
        <w:t>返回</w:t>
      </w:r>
      <w:r w:rsidR="00A802EF" w:rsidRPr="00C12523">
        <w:rPr>
          <w:rFonts w:hint="eastAsia"/>
          <w:b/>
          <w:bCs/>
          <w:sz w:val="22"/>
          <w:szCs w:val="24"/>
          <w:highlight w:val="yellow"/>
        </w:rPr>
        <w:t>时</w:t>
      </w:r>
      <w:r w:rsidRPr="00C12523">
        <w:rPr>
          <w:b/>
          <w:bCs/>
          <w:sz w:val="22"/>
          <w:szCs w:val="24"/>
        </w:rPr>
        <w:t>调用</w:t>
      </w:r>
    </w:p>
    <w:p w14:paraId="65D2FE53" w14:textId="6FEAB856" w:rsidR="00906F9A" w:rsidRPr="00C12523" w:rsidRDefault="00906F9A" w:rsidP="00906F9A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C. 函数的</w:t>
      </w:r>
      <w:r w:rsidRPr="00C12523">
        <w:rPr>
          <w:b/>
          <w:bCs/>
          <w:color w:val="FF0000"/>
          <w:sz w:val="22"/>
          <w:szCs w:val="24"/>
        </w:rPr>
        <w:t>形参</w:t>
      </w:r>
      <w:r w:rsidRPr="00C12523">
        <w:rPr>
          <w:b/>
          <w:bCs/>
          <w:sz w:val="22"/>
          <w:szCs w:val="24"/>
        </w:rPr>
        <w:t>是类的</w:t>
      </w:r>
      <w:r w:rsidRPr="00C12523">
        <w:rPr>
          <w:b/>
          <w:bCs/>
          <w:color w:val="FF0000"/>
          <w:sz w:val="22"/>
          <w:szCs w:val="24"/>
        </w:rPr>
        <w:t>对象</w:t>
      </w:r>
      <w:r w:rsidRPr="00C12523">
        <w:rPr>
          <w:b/>
          <w:bCs/>
          <w:sz w:val="22"/>
          <w:szCs w:val="24"/>
        </w:rPr>
        <w:t>，调用函数进行形参和实参</w:t>
      </w:r>
      <w:r w:rsidRPr="00C12523">
        <w:rPr>
          <w:b/>
          <w:bCs/>
          <w:sz w:val="22"/>
          <w:szCs w:val="24"/>
          <w:highlight w:val="yellow"/>
        </w:rPr>
        <w:t>结合时</w:t>
      </w:r>
    </w:p>
    <w:p w14:paraId="19ABE575" w14:textId="58EB0474" w:rsidR="0074081B" w:rsidRPr="00C12523" w:rsidRDefault="0074081B" w:rsidP="00906F9A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</w:t>
      </w:r>
      <w:r w:rsidR="003B5E55" w:rsidRPr="00C12523">
        <w:rPr>
          <w:rFonts w:hint="eastAsia"/>
          <w:b/>
          <w:bCs/>
          <w:sz w:val="22"/>
          <w:szCs w:val="24"/>
        </w:rPr>
        <w:t>B和C</w:t>
      </w:r>
      <w:r w:rsidRPr="00C12523">
        <w:rPr>
          <w:rFonts w:hint="eastAsia"/>
          <w:b/>
          <w:bCs/>
          <w:sz w:val="22"/>
          <w:szCs w:val="24"/>
        </w:rPr>
        <w:t>参数/返回值是类的对象的</w:t>
      </w:r>
      <w:r w:rsidRPr="00C12523">
        <w:rPr>
          <w:rFonts w:hint="eastAsia"/>
          <w:b/>
          <w:bCs/>
          <w:color w:val="00B050"/>
          <w:sz w:val="22"/>
          <w:szCs w:val="24"/>
        </w:rPr>
        <w:t>引用</w:t>
      </w:r>
      <w:r w:rsidRPr="00C12523">
        <w:rPr>
          <w:rFonts w:hint="eastAsia"/>
          <w:b/>
          <w:bCs/>
          <w:sz w:val="22"/>
          <w:szCs w:val="24"/>
        </w:rPr>
        <w:t>，</w:t>
      </w:r>
      <w:r w:rsidRPr="00C12523">
        <w:rPr>
          <w:rFonts w:hint="eastAsia"/>
          <w:b/>
          <w:bCs/>
          <w:color w:val="00B050"/>
          <w:sz w:val="22"/>
          <w:szCs w:val="24"/>
        </w:rPr>
        <w:t>不会调用</w:t>
      </w:r>
      <w:r w:rsidRPr="00C12523">
        <w:rPr>
          <w:rFonts w:hint="eastAsia"/>
          <w:b/>
          <w:bCs/>
          <w:sz w:val="22"/>
          <w:szCs w:val="24"/>
        </w:rPr>
        <w:t>）</w:t>
      </w:r>
    </w:p>
    <w:p w14:paraId="618C7617" w14:textId="77777777" w:rsidR="0074081B" w:rsidRPr="00C12523" w:rsidRDefault="0074081B" w:rsidP="00906F9A">
      <w:pPr>
        <w:rPr>
          <w:b/>
          <w:bCs/>
          <w:sz w:val="22"/>
          <w:szCs w:val="24"/>
        </w:rPr>
      </w:pPr>
    </w:p>
    <w:p w14:paraId="526AE251" w14:textId="3A2F186E" w:rsidR="00CB4C14" w:rsidRPr="00C12523" w:rsidRDefault="00CB4C14" w:rsidP="00906F9A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引用</w:t>
      </w:r>
      <w:r w:rsidR="00946128" w:rsidRPr="00C12523">
        <w:rPr>
          <w:rFonts w:hint="eastAsia"/>
          <w:b/>
          <w:bCs/>
          <w:sz w:val="22"/>
          <w:szCs w:val="24"/>
        </w:rPr>
        <w:t>在一开始就要确定引用对象（不能 new</w:t>
      </w:r>
      <w:r w:rsidR="00946128" w:rsidRPr="00C12523">
        <w:rPr>
          <w:b/>
          <w:bCs/>
          <w:sz w:val="22"/>
          <w:szCs w:val="24"/>
        </w:rPr>
        <w:t xml:space="preserve"> </w:t>
      </w:r>
      <w:r w:rsidR="00946128" w:rsidRPr="00C12523">
        <w:rPr>
          <w:rFonts w:hint="eastAsia"/>
          <w:b/>
          <w:bCs/>
          <w:sz w:val="22"/>
          <w:szCs w:val="24"/>
        </w:rPr>
        <w:t>）</w:t>
      </w:r>
    </w:p>
    <w:p w14:paraId="3BC90AA7" w14:textId="2AAA8894" w:rsidR="00CF077F" w:rsidRPr="00C12523" w:rsidRDefault="00CF077F" w:rsidP="00906F9A">
      <w:pPr>
        <w:rPr>
          <w:b/>
          <w:bCs/>
          <w:sz w:val="22"/>
          <w:szCs w:val="24"/>
        </w:rPr>
      </w:pPr>
    </w:p>
    <w:p w14:paraId="5CE61BBF" w14:textId="55BFB79C" w:rsidR="00CF077F" w:rsidRPr="00C12523" w:rsidRDefault="00CF077F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构造函数是在（</w:t>
      </w:r>
      <w:r w:rsidRPr="00C12523">
        <w:rPr>
          <w:b/>
          <w:bCs/>
          <w:sz w:val="22"/>
          <w:szCs w:val="24"/>
        </w:rPr>
        <w:t xml:space="preserve">  创建对象  ）时被执行的。</w:t>
      </w:r>
    </w:p>
    <w:p w14:paraId="02C35617" w14:textId="77777777" w:rsidR="00CF077F" w:rsidRPr="00C12523" w:rsidRDefault="00CF077F" w:rsidP="00CF077F">
      <w:pPr>
        <w:rPr>
          <w:b/>
          <w:bCs/>
          <w:sz w:val="22"/>
          <w:szCs w:val="24"/>
        </w:rPr>
      </w:pPr>
    </w:p>
    <w:p w14:paraId="6B465C6C" w14:textId="04B45903" w:rsidR="00CF077F" w:rsidRPr="00C12523" w:rsidRDefault="00CF077F" w:rsidP="00CF077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</w:t>
      </w:r>
      <w:r w:rsidR="00C56122" w:rsidRPr="00C12523">
        <w:rPr>
          <w:b/>
          <w:bCs/>
          <w:sz w:val="22"/>
          <w:szCs w:val="24"/>
        </w:rPr>
        <w:t>类的对象只能访问该类的公有成员</w:t>
      </w:r>
    </w:p>
    <w:p w14:paraId="15C77127" w14:textId="1F4CAD54" w:rsidR="00C56122" w:rsidRPr="00C12523" w:rsidRDefault="00C56122" w:rsidP="00CF077F">
      <w:pPr>
        <w:rPr>
          <w:b/>
          <w:bCs/>
          <w:sz w:val="22"/>
          <w:szCs w:val="24"/>
        </w:rPr>
      </w:pPr>
    </w:p>
    <w:p w14:paraId="5BA21FEB" w14:textId="410B1C7C" w:rsidR="00C56122" w:rsidRPr="00C12523" w:rsidRDefault="00C56122" w:rsidP="00CF077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普通函数不能直接访问类的公有成员，必须通过对象访问</w:t>
      </w:r>
    </w:p>
    <w:p w14:paraId="6250950A" w14:textId="48729239" w:rsidR="00F62FF7" w:rsidRPr="00C12523" w:rsidRDefault="00F62FF7" w:rsidP="00CF077F">
      <w:pPr>
        <w:rPr>
          <w:b/>
          <w:bCs/>
          <w:sz w:val="22"/>
          <w:szCs w:val="24"/>
        </w:rPr>
      </w:pPr>
    </w:p>
    <w:p w14:paraId="6E607CA1" w14:textId="3B14ADA3" w:rsidR="00F62FF7" w:rsidRPr="00C12523" w:rsidRDefault="00F62FF7" w:rsidP="00CF077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一个类可以将另一个类的对象作为成员</w:t>
      </w:r>
    </w:p>
    <w:p w14:paraId="235629CC" w14:textId="4B16AB42" w:rsidR="002507C8" w:rsidRPr="00C12523" w:rsidRDefault="002507C8" w:rsidP="00CF077F">
      <w:pPr>
        <w:rPr>
          <w:b/>
          <w:bCs/>
          <w:sz w:val="22"/>
          <w:szCs w:val="24"/>
        </w:rPr>
      </w:pPr>
    </w:p>
    <w:p w14:paraId="2BDB8E52" w14:textId="77777777" w:rsidR="003A31CC" w:rsidRPr="00C12523" w:rsidRDefault="00A92CEE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有了类的前项引用声明， </w:t>
      </w:r>
      <w:r w:rsidR="003A31CC" w:rsidRPr="00C12523">
        <w:rPr>
          <w:rFonts w:hint="eastAsia"/>
          <w:b/>
          <w:bCs/>
          <w:sz w:val="22"/>
          <w:szCs w:val="24"/>
        </w:rPr>
        <w:t>但在定义类之前，</w:t>
      </w:r>
    </w:p>
    <w:p w14:paraId="3FB4EA01" w14:textId="216801A8" w:rsidR="00A92CEE" w:rsidRPr="00C12523" w:rsidRDefault="003A31CC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仍不能定义该类的对象， 也不能在内联成员函数中使用该类的对象</w:t>
      </w:r>
    </w:p>
    <w:p w14:paraId="2E145A6E" w14:textId="32851B03" w:rsidR="00F13284" w:rsidRPr="00C12523" w:rsidRDefault="00F13284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（但</w:t>
      </w:r>
      <w:r w:rsidR="001F798F" w:rsidRPr="00C12523">
        <w:rPr>
          <w:rFonts w:hint="eastAsia"/>
          <w:b/>
          <w:bCs/>
          <w:sz w:val="22"/>
          <w:szCs w:val="24"/>
        </w:rPr>
        <w:t>可以为形参，</w:t>
      </w:r>
      <w:r w:rsidRPr="00C12523">
        <w:rPr>
          <w:rFonts w:hint="eastAsia"/>
          <w:b/>
          <w:bCs/>
          <w:sz w:val="22"/>
          <w:szCs w:val="24"/>
        </w:rPr>
        <w:t>指针）</w:t>
      </w:r>
    </w:p>
    <w:p w14:paraId="7AD00249" w14:textId="00F4614B" w:rsidR="00267574" w:rsidRPr="00C12523" w:rsidRDefault="00267574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（因为只能使用被声明的符号， 而不能涉及类的任何细节）</w:t>
      </w:r>
    </w:p>
    <w:p w14:paraId="3A45252E" w14:textId="09B032A0" w:rsidR="00920BC4" w:rsidRPr="00C12523" w:rsidRDefault="00920BC4" w:rsidP="00CF077F">
      <w:pPr>
        <w:rPr>
          <w:b/>
          <w:bCs/>
          <w:sz w:val="22"/>
          <w:szCs w:val="24"/>
        </w:rPr>
      </w:pPr>
    </w:p>
    <w:p w14:paraId="31207A15" w14:textId="297B34A0" w:rsidR="008061C0" w:rsidRPr="00C12523" w:rsidRDefault="005401FB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作用域和可见性不一致 ——</w:t>
      </w:r>
      <w:r w:rsidRPr="00C12523">
        <w:rPr>
          <w:b/>
          <w:bCs/>
          <w:sz w:val="22"/>
          <w:szCs w:val="24"/>
        </w:rPr>
        <w:t xml:space="preserve"> static</w:t>
      </w:r>
    </w:p>
    <w:p w14:paraId="769EB411" w14:textId="416ED721" w:rsidR="008061C0" w:rsidRPr="00C12523" w:rsidRDefault="008061C0" w:rsidP="00CF077F">
      <w:pPr>
        <w:rPr>
          <w:b/>
          <w:bCs/>
          <w:sz w:val="22"/>
          <w:szCs w:val="24"/>
        </w:rPr>
      </w:pPr>
    </w:p>
    <w:p w14:paraId="543FD6A4" w14:textId="3DB30127" w:rsidR="008061C0" w:rsidRPr="00C12523" w:rsidRDefault="00405265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X</w:t>
      </w:r>
      <w:r w:rsidRPr="00C12523">
        <w:rPr>
          <w:b/>
          <w:bCs/>
          <w:sz w:val="22"/>
          <w:szCs w:val="24"/>
        </w:rPr>
        <w:t xml:space="preserve">::m  </w:t>
      </w:r>
      <w:r w:rsidRPr="00C12523">
        <w:rPr>
          <w:rFonts w:hint="eastAsia"/>
          <w:b/>
          <w:bCs/>
          <w:sz w:val="22"/>
          <w:szCs w:val="24"/>
        </w:rPr>
        <w:t>访问静态成员</w:t>
      </w:r>
    </w:p>
    <w:p w14:paraId="173FFA68" w14:textId="0C7614F7" w:rsidR="006B4910" w:rsidRPr="00C12523" w:rsidRDefault="006B4910" w:rsidP="00CF077F">
      <w:pPr>
        <w:rPr>
          <w:b/>
          <w:bCs/>
          <w:sz w:val="22"/>
          <w:szCs w:val="24"/>
        </w:rPr>
      </w:pPr>
    </w:p>
    <w:p w14:paraId="290F0F83" w14:textId="5D64AB2B" w:rsidR="006B4910" w:rsidRPr="00C12523" w:rsidRDefault="00AF48DA" w:rsidP="00CF077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Class A; Class B;</w:t>
      </w:r>
    </w:p>
    <w:p w14:paraId="7A078B93" w14:textId="731DB77E" w:rsidR="00AF48DA" w:rsidRPr="00C12523" w:rsidRDefault="00AF48DA" w:rsidP="00CF077F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lastRenderedPageBreak/>
        <w:t>A</w:t>
      </w:r>
      <w:proofErr w:type="gramEnd"/>
      <w:r w:rsidRPr="00C12523">
        <w:rPr>
          <w:b/>
          <w:bCs/>
          <w:sz w:val="22"/>
          <w:szCs w:val="24"/>
        </w:rPr>
        <w:t xml:space="preserve"> aa;</w:t>
      </w:r>
    </w:p>
    <w:p w14:paraId="56155ACD" w14:textId="68C0B298" w:rsidR="00AF48DA" w:rsidRPr="00C12523" w:rsidRDefault="00AF48DA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B</w:t>
      </w:r>
      <w:r w:rsidRPr="00C12523">
        <w:rPr>
          <w:b/>
          <w:bCs/>
          <w:sz w:val="22"/>
          <w:szCs w:val="24"/>
        </w:rPr>
        <w:t xml:space="preserve"> A;</w:t>
      </w:r>
      <w:r w:rsidR="00B56CFB" w:rsidRPr="00C12523">
        <w:rPr>
          <w:b/>
          <w:bCs/>
          <w:sz w:val="22"/>
          <w:szCs w:val="24"/>
        </w:rPr>
        <w:t xml:space="preserve">  </w:t>
      </w:r>
      <w:r w:rsidR="00B56CFB" w:rsidRPr="00C12523">
        <w:rPr>
          <w:rFonts w:hint="eastAsia"/>
          <w:b/>
          <w:bCs/>
          <w:sz w:val="22"/>
          <w:szCs w:val="24"/>
        </w:rPr>
        <w:t>此时A为对象</w:t>
      </w:r>
    </w:p>
    <w:p w14:paraId="030F67E3" w14:textId="5881B4DC" w:rsidR="00AF48DA" w:rsidRPr="00C12523" w:rsidRDefault="002375F5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静态数据成员</w:t>
      </w:r>
    </w:p>
    <w:p w14:paraId="0304493F" w14:textId="39887B8F" w:rsidR="002375F5" w:rsidRPr="00C12523" w:rsidRDefault="002375F5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类共有的，类外初始化（</w:t>
      </w:r>
      <w:proofErr w:type="gramStart"/>
      <w:r w:rsidRPr="00C12523">
        <w:rPr>
          <w:rFonts w:hint="eastAsia"/>
          <w:b/>
          <w:bCs/>
          <w:sz w:val="22"/>
          <w:szCs w:val="24"/>
        </w:rPr>
        <w:t>加类名</w:t>
      </w:r>
      <w:proofErr w:type="gramEnd"/>
      <w:r w:rsidRPr="00C12523">
        <w:rPr>
          <w:rFonts w:hint="eastAsia"/>
          <w:b/>
          <w:bCs/>
          <w:sz w:val="22"/>
          <w:szCs w:val="24"/>
        </w:rPr>
        <w:t>限定）</w:t>
      </w:r>
      <w:r w:rsidR="008F7227" w:rsidRPr="00C12523">
        <w:rPr>
          <w:rFonts w:hint="eastAsia"/>
          <w:b/>
          <w:bCs/>
          <w:sz w:val="22"/>
          <w:szCs w:val="24"/>
        </w:rPr>
        <w:t>（类名紧跟标识符）</w:t>
      </w:r>
    </w:p>
    <w:p w14:paraId="43F8FBBC" w14:textId="41DE2C85" w:rsidR="00CB3B50" w:rsidRPr="00C12523" w:rsidRDefault="00CB3B50" w:rsidP="00CF077F">
      <w:pPr>
        <w:rPr>
          <w:b/>
          <w:bCs/>
          <w:sz w:val="22"/>
          <w:szCs w:val="24"/>
        </w:rPr>
      </w:pPr>
    </w:p>
    <w:p w14:paraId="035EC043" w14:textId="2A1CB258" w:rsidR="00CB3B50" w:rsidRPr="00C12523" w:rsidRDefault="00CB3B50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静态成员函数</w:t>
      </w:r>
    </w:p>
    <w:p w14:paraId="29F2A92B" w14:textId="71A0645E" w:rsidR="00CB3B50" w:rsidRPr="00C12523" w:rsidRDefault="00CB3B50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类共有的，不用对象，可直接访问</w:t>
      </w:r>
      <w:r w:rsidR="00A44A2B" w:rsidRPr="00C12523">
        <w:rPr>
          <w:rFonts w:hint="eastAsia"/>
          <w:b/>
          <w:bCs/>
          <w:sz w:val="22"/>
          <w:szCs w:val="24"/>
        </w:rPr>
        <w:t>且只能访问该类的</w:t>
      </w:r>
      <w:r w:rsidRPr="00C12523">
        <w:rPr>
          <w:rFonts w:hint="eastAsia"/>
          <w:b/>
          <w:bCs/>
          <w:sz w:val="22"/>
          <w:szCs w:val="24"/>
        </w:rPr>
        <w:t>静态数据和函数成员</w:t>
      </w:r>
    </w:p>
    <w:p w14:paraId="31376927" w14:textId="36733984" w:rsidR="00F4598E" w:rsidRPr="00C12523" w:rsidRDefault="00F4598E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访问类的非静态成员需要指明对象</w:t>
      </w:r>
    </w:p>
    <w:p w14:paraId="7D7256DD" w14:textId="4C2B8A72" w:rsidR="001D6B07" w:rsidRPr="00C12523" w:rsidRDefault="001D6B07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（所以</w:t>
      </w:r>
      <w:r w:rsidR="00AD12B3" w:rsidRPr="00C12523">
        <w:rPr>
          <w:rFonts w:hint="eastAsia"/>
          <w:b/>
          <w:bCs/>
          <w:sz w:val="22"/>
          <w:szCs w:val="24"/>
        </w:rPr>
        <w:t>静态成员函数会有参数</w:t>
      </w:r>
      <w:r w:rsidRPr="00C12523">
        <w:rPr>
          <w:rFonts w:hint="eastAsia"/>
          <w:b/>
          <w:bCs/>
          <w:sz w:val="22"/>
          <w:szCs w:val="24"/>
        </w:rPr>
        <w:t>）</w:t>
      </w:r>
    </w:p>
    <w:p w14:paraId="3D6B1680" w14:textId="504AF33B" w:rsidR="00CF6D38" w:rsidRPr="00C12523" w:rsidRDefault="00CF6D38" w:rsidP="00CF077F">
      <w:pPr>
        <w:rPr>
          <w:b/>
          <w:bCs/>
          <w:sz w:val="22"/>
          <w:szCs w:val="24"/>
        </w:rPr>
      </w:pPr>
    </w:p>
    <w:p w14:paraId="66620A41" w14:textId="12D394E8" w:rsidR="00CF6D38" w:rsidRPr="00C12523" w:rsidRDefault="00CF6D38" w:rsidP="00CF077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友元关系：</w:t>
      </w:r>
      <w:r w:rsidR="007D3D8D" w:rsidRPr="00C12523">
        <w:rPr>
          <w:rFonts w:hint="eastAsia"/>
          <w:b/>
          <w:bCs/>
          <w:sz w:val="22"/>
          <w:szCs w:val="24"/>
        </w:rPr>
        <w:t>（数据共享</w:t>
      </w:r>
      <w:r w:rsidR="004E4802" w:rsidRPr="00C12523">
        <w:rPr>
          <w:rFonts w:hint="eastAsia"/>
          <w:b/>
          <w:bCs/>
          <w:sz w:val="22"/>
          <w:szCs w:val="24"/>
        </w:rPr>
        <w:t>， 不能传递、单向、不</w:t>
      </w:r>
      <w:r w:rsidR="009404B8">
        <w:rPr>
          <w:rFonts w:hint="eastAsia"/>
          <w:b/>
          <w:bCs/>
          <w:sz w:val="22"/>
          <w:szCs w:val="24"/>
        </w:rPr>
        <w:t>被</w:t>
      </w:r>
      <w:r w:rsidR="004E4802" w:rsidRPr="00C12523">
        <w:rPr>
          <w:rFonts w:hint="eastAsia"/>
          <w:b/>
          <w:bCs/>
          <w:sz w:val="22"/>
          <w:szCs w:val="24"/>
        </w:rPr>
        <w:t>继承</w:t>
      </w:r>
      <w:r w:rsidR="007D3D8D" w:rsidRPr="00C12523">
        <w:rPr>
          <w:rFonts w:hint="eastAsia"/>
          <w:b/>
          <w:bCs/>
          <w:sz w:val="22"/>
          <w:szCs w:val="24"/>
        </w:rPr>
        <w:t>）</w:t>
      </w:r>
    </w:p>
    <w:p w14:paraId="28EA01A9" w14:textId="70623CFE" w:rsidR="00CF6D38" w:rsidRPr="00C12523" w:rsidRDefault="00CF6D38" w:rsidP="00DF729A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普通函数/类的成员函数 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 xml:space="preserve">访问 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封装在另一个类的数据</w:t>
      </w:r>
    </w:p>
    <w:p w14:paraId="521161D8" w14:textId="77777777" w:rsidR="00DB6632" w:rsidRDefault="004F7DEE" w:rsidP="00DF729A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（friend</w:t>
      </w:r>
      <w:proofErr w:type="gramStart"/>
      <w:r w:rsidRPr="00C12523">
        <w:rPr>
          <w:rFonts w:hint="eastAsia"/>
          <w:b/>
          <w:bCs/>
          <w:sz w:val="22"/>
          <w:szCs w:val="24"/>
        </w:rPr>
        <w:t>放最</w:t>
      </w:r>
      <w:r w:rsidR="009C051E" w:rsidRPr="00C12523">
        <w:rPr>
          <w:rFonts w:hint="eastAsia"/>
          <w:b/>
          <w:bCs/>
          <w:sz w:val="22"/>
          <w:szCs w:val="24"/>
        </w:rPr>
        <w:t>前面</w:t>
      </w:r>
      <w:proofErr w:type="gramEnd"/>
      <w:r w:rsidRPr="00C12523">
        <w:rPr>
          <w:rFonts w:hint="eastAsia"/>
          <w:b/>
          <w:bCs/>
          <w:sz w:val="22"/>
          <w:szCs w:val="24"/>
        </w:rPr>
        <w:t>）</w:t>
      </w:r>
      <w:r w:rsidR="006E5E9D">
        <w:rPr>
          <w:rFonts w:hint="eastAsia"/>
          <w:b/>
          <w:bCs/>
          <w:sz w:val="22"/>
          <w:szCs w:val="24"/>
        </w:rPr>
        <w:t>（inline</w:t>
      </w:r>
      <w:r w:rsidR="006E5E9D">
        <w:rPr>
          <w:b/>
          <w:bCs/>
          <w:sz w:val="22"/>
          <w:szCs w:val="24"/>
        </w:rPr>
        <w:t xml:space="preserve"> static friend </w:t>
      </w:r>
      <w:proofErr w:type="gramStart"/>
      <w:r w:rsidR="006E5E9D">
        <w:rPr>
          <w:rFonts w:hint="eastAsia"/>
          <w:b/>
          <w:bCs/>
          <w:sz w:val="22"/>
          <w:szCs w:val="24"/>
        </w:rPr>
        <w:t>都放最前面</w:t>
      </w:r>
      <w:proofErr w:type="gramEnd"/>
      <w:r w:rsidR="006E5E9D">
        <w:rPr>
          <w:rFonts w:hint="eastAsia"/>
          <w:b/>
          <w:bCs/>
          <w:sz w:val="22"/>
          <w:szCs w:val="24"/>
        </w:rPr>
        <w:t>）</w:t>
      </w:r>
    </w:p>
    <w:p w14:paraId="03CADE47" w14:textId="6FFC14FE" w:rsidR="004F7DEE" w:rsidRPr="00C12523" w:rsidRDefault="002C55CB" w:rsidP="00DF729A">
      <w:pPr>
        <w:ind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（const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为</w:t>
      </w:r>
      <w:proofErr w:type="gramStart"/>
      <w:r w:rsidR="00DB6632">
        <w:rPr>
          <w:rFonts w:hint="eastAsia"/>
          <w:b/>
          <w:bCs/>
          <w:sz w:val="22"/>
          <w:szCs w:val="24"/>
        </w:rPr>
        <w:t>常成员</w:t>
      </w:r>
      <w:proofErr w:type="gramEnd"/>
      <w:r w:rsidR="00DB6632">
        <w:rPr>
          <w:rFonts w:hint="eastAsia"/>
          <w:b/>
          <w:bCs/>
          <w:sz w:val="22"/>
          <w:szCs w:val="24"/>
        </w:rPr>
        <w:t>函数时 放函数名后面</w:t>
      </w:r>
      <w:r>
        <w:rPr>
          <w:rFonts w:hint="eastAsia"/>
          <w:b/>
          <w:bCs/>
          <w:sz w:val="22"/>
          <w:szCs w:val="24"/>
        </w:rPr>
        <w:t>）</w:t>
      </w:r>
    </w:p>
    <w:p w14:paraId="1C0E72D0" w14:textId="3F98A69D" w:rsidR="00DF729A" w:rsidRPr="00C12523" w:rsidRDefault="00DF729A" w:rsidP="00DF729A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友元函数</w:t>
      </w:r>
    </w:p>
    <w:p w14:paraId="5E3CAA27" w14:textId="6D38309C" w:rsidR="00DF729A" w:rsidRPr="00C12523" w:rsidRDefault="00DF729A" w:rsidP="00E94C42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可通过对象</w:t>
      </w:r>
      <w:proofErr w:type="gramStart"/>
      <w:r w:rsidRPr="00C12523">
        <w:rPr>
          <w:rFonts w:hint="eastAsia"/>
          <w:b/>
          <w:bCs/>
          <w:sz w:val="22"/>
          <w:szCs w:val="24"/>
        </w:rPr>
        <w:t>名访问类</w:t>
      </w:r>
      <w:proofErr w:type="gramEnd"/>
      <w:r w:rsidRPr="00C12523">
        <w:rPr>
          <w:rFonts w:hint="eastAsia"/>
          <w:b/>
          <w:bCs/>
          <w:sz w:val="22"/>
          <w:szCs w:val="24"/>
        </w:rPr>
        <w:t>的私有和保护成员</w:t>
      </w:r>
    </w:p>
    <w:p w14:paraId="4B2F3605" w14:textId="792C12EF" w:rsidR="00E94C42" w:rsidRPr="00C12523" w:rsidRDefault="00E94C42" w:rsidP="00E94C42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（只能在类中声明，因为不是类的成员</w:t>
      </w:r>
      <w:r w:rsidR="00553561" w:rsidRPr="00C12523">
        <w:rPr>
          <w:rFonts w:hint="eastAsia"/>
          <w:b/>
          <w:bCs/>
          <w:sz w:val="22"/>
          <w:szCs w:val="24"/>
        </w:rPr>
        <w:t>函数</w:t>
      </w:r>
      <w:r w:rsidRPr="00C12523">
        <w:rPr>
          <w:rFonts w:hint="eastAsia"/>
          <w:b/>
          <w:bCs/>
          <w:sz w:val="22"/>
          <w:szCs w:val="24"/>
        </w:rPr>
        <w:t>， 定义放外面）</w:t>
      </w:r>
    </w:p>
    <w:p w14:paraId="2ADF5A34" w14:textId="56C3BDE3" w:rsidR="00553561" w:rsidRPr="00C12523" w:rsidRDefault="00553561" w:rsidP="00E94C42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（不是类的成员函数， 所以也不用类名限定）</w:t>
      </w:r>
    </w:p>
    <w:p w14:paraId="2E58A414" w14:textId="199B5B59" w:rsidR="00B164DF" w:rsidRPr="00C12523" w:rsidRDefault="00B164DF" w:rsidP="00B164DF">
      <w:pPr>
        <w:rPr>
          <w:b/>
          <w:bCs/>
          <w:sz w:val="22"/>
          <w:szCs w:val="24"/>
        </w:rPr>
      </w:pPr>
    </w:p>
    <w:p w14:paraId="780C3521" w14:textId="63D63F8A" w:rsidR="00B164DF" w:rsidRPr="00C12523" w:rsidRDefault="00B164DF" w:rsidP="00B164D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友元类：</w:t>
      </w:r>
    </w:p>
    <w:p w14:paraId="2D50711E" w14:textId="61259DEA" w:rsidR="00B164DF" w:rsidRPr="00C12523" w:rsidRDefault="00B164DF" w:rsidP="00B164DF">
      <w:pPr>
        <w:ind w:firstLine="420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</w:t>
      </w:r>
      <w:r w:rsidRPr="00C12523">
        <w:rPr>
          <w:rFonts w:hint="eastAsia"/>
          <w:b/>
          <w:bCs/>
          <w:sz w:val="22"/>
          <w:szCs w:val="24"/>
        </w:rPr>
        <w:t>lass</w:t>
      </w:r>
      <w:r w:rsidRPr="00C12523">
        <w:rPr>
          <w:b/>
          <w:bCs/>
          <w:sz w:val="22"/>
          <w:szCs w:val="24"/>
        </w:rPr>
        <w:t xml:space="preserve"> B</w:t>
      </w:r>
    </w:p>
    <w:p w14:paraId="213AA055" w14:textId="71DEA245" w:rsidR="00B164DF" w:rsidRPr="00C12523" w:rsidRDefault="00B164DF" w:rsidP="00B164DF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｛f</w:t>
      </w:r>
      <w:r w:rsidRPr="00C12523">
        <w:rPr>
          <w:b/>
          <w:bCs/>
          <w:sz w:val="22"/>
          <w:szCs w:val="24"/>
        </w:rPr>
        <w:t>riend class A</w:t>
      </w:r>
      <w:r w:rsidRPr="00C12523">
        <w:rPr>
          <w:rFonts w:hint="eastAsia"/>
          <w:b/>
          <w:bCs/>
          <w:sz w:val="22"/>
          <w:szCs w:val="24"/>
        </w:rPr>
        <w:t>｝</w:t>
      </w:r>
    </w:p>
    <w:p w14:paraId="68B1F0B4" w14:textId="77777777" w:rsidR="00580732" w:rsidRDefault="00B164DF" w:rsidP="00D70D74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友元类A的所有成员函数均为类</w:t>
      </w:r>
      <w:r w:rsidRPr="00C12523">
        <w:rPr>
          <w:b/>
          <w:bCs/>
          <w:sz w:val="22"/>
          <w:szCs w:val="24"/>
        </w:rPr>
        <w:t>B</w:t>
      </w:r>
      <w:r w:rsidRPr="00C12523">
        <w:rPr>
          <w:rFonts w:hint="eastAsia"/>
          <w:b/>
          <w:bCs/>
          <w:sz w:val="22"/>
          <w:szCs w:val="24"/>
        </w:rPr>
        <w:t xml:space="preserve">友元函数， </w:t>
      </w:r>
    </w:p>
    <w:p w14:paraId="67C02D6B" w14:textId="3B773ED3" w:rsidR="00B164DF" w:rsidRPr="00C12523" w:rsidRDefault="00B164DF" w:rsidP="00D70D74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都可以访问B的私有和保护成员</w:t>
      </w:r>
    </w:p>
    <w:p w14:paraId="5DE67E94" w14:textId="127EB29F" w:rsidR="00D70D74" w:rsidRPr="00C12523" w:rsidRDefault="00D70D74" w:rsidP="00D70D74">
      <w:pPr>
        <w:rPr>
          <w:b/>
          <w:bCs/>
          <w:sz w:val="22"/>
          <w:szCs w:val="24"/>
        </w:rPr>
      </w:pPr>
    </w:p>
    <w:p w14:paraId="2197270D" w14:textId="5D4A611B" w:rsidR="00D70D74" w:rsidRPr="00C12523" w:rsidRDefault="00D70D74" w:rsidP="00D70D74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Const </w:t>
      </w:r>
      <w:r w:rsidRPr="00C12523">
        <w:rPr>
          <w:rFonts w:hint="eastAsia"/>
          <w:b/>
          <w:bCs/>
          <w:sz w:val="22"/>
          <w:szCs w:val="24"/>
        </w:rPr>
        <w:t>既要共享 又要防止改变</w:t>
      </w:r>
    </w:p>
    <w:p w14:paraId="624722FD" w14:textId="5D80BF8C" w:rsidR="0063309B" w:rsidRPr="00C12523" w:rsidRDefault="0063309B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初始化：定义并指定初值</w:t>
      </w:r>
    </w:p>
    <w:p w14:paraId="2F4152E6" w14:textId="38DAE976" w:rsidR="0063309B" w:rsidRPr="00C12523" w:rsidRDefault="0063309B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赋值：定义以后 再用=修改值</w:t>
      </w:r>
    </w:p>
    <w:p w14:paraId="413B1E7F" w14:textId="140DC4AF" w:rsidR="00ED4809" w:rsidRPr="00C12523" w:rsidRDefault="00ED4809" w:rsidP="00D70D74">
      <w:pPr>
        <w:rPr>
          <w:b/>
          <w:bCs/>
          <w:sz w:val="22"/>
          <w:szCs w:val="24"/>
        </w:rPr>
      </w:pPr>
    </w:p>
    <w:p w14:paraId="6F3F192E" w14:textId="2ED12D4A" w:rsidR="00ED4809" w:rsidRPr="00C12523" w:rsidRDefault="00ED4809" w:rsidP="00D70D74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t>常对象</w:t>
      </w:r>
      <w:proofErr w:type="gramEnd"/>
      <w:r w:rsidRPr="00C12523">
        <w:rPr>
          <w:rFonts w:hint="eastAsia"/>
          <w:b/>
          <w:bCs/>
          <w:sz w:val="22"/>
          <w:szCs w:val="24"/>
        </w:rPr>
        <w:t>只能调用</w:t>
      </w:r>
      <w:proofErr w:type="gramStart"/>
      <w:r w:rsidRPr="00C12523">
        <w:rPr>
          <w:rFonts w:hint="eastAsia"/>
          <w:b/>
          <w:bCs/>
          <w:sz w:val="22"/>
          <w:szCs w:val="24"/>
        </w:rPr>
        <w:t>常成员</w:t>
      </w:r>
      <w:proofErr w:type="gramEnd"/>
      <w:r w:rsidRPr="00C12523">
        <w:rPr>
          <w:rFonts w:hint="eastAsia"/>
          <w:b/>
          <w:bCs/>
          <w:sz w:val="22"/>
          <w:szCs w:val="24"/>
        </w:rPr>
        <w:t>函数</w:t>
      </w:r>
      <w:r w:rsidR="00D25777" w:rsidRPr="00C12523">
        <w:rPr>
          <w:rFonts w:hint="eastAsia"/>
          <w:b/>
          <w:bCs/>
          <w:sz w:val="22"/>
          <w:szCs w:val="24"/>
        </w:rPr>
        <w:t>（唯一接口）</w:t>
      </w:r>
    </w:p>
    <w:p w14:paraId="781FB4C0" w14:textId="074607B9" w:rsidR="00E27B07" w:rsidRPr="00C12523" w:rsidRDefault="00E27B07" w:rsidP="00D70D74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  <w:highlight w:val="yellow"/>
        </w:rPr>
        <w:t>V</w:t>
      </w:r>
      <w:r w:rsidRPr="00C12523">
        <w:rPr>
          <w:rFonts w:hint="eastAsia"/>
          <w:b/>
          <w:bCs/>
          <w:sz w:val="22"/>
          <w:szCs w:val="24"/>
          <w:highlight w:val="yellow"/>
        </w:rPr>
        <w:t>oid</w:t>
      </w:r>
      <w:r w:rsidRPr="00C12523">
        <w:rPr>
          <w:b/>
          <w:bCs/>
          <w:sz w:val="22"/>
          <w:szCs w:val="24"/>
          <w:highlight w:val="yellow"/>
        </w:rPr>
        <w:t xml:space="preserve"> </w:t>
      </w:r>
      <w:proofErr w:type="gramStart"/>
      <w:r w:rsidRPr="00C12523">
        <w:rPr>
          <w:b/>
          <w:bCs/>
          <w:sz w:val="22"/>
          <w:szCs w:val="24"/>
          <w:highlight w:val="yellow"/>
        </w:rPr>
        <w:t>print(</w:t>
      </w:r>
      <w:proofErr w:type="gramEnd"/>
      <w:r w:rsidRPr="00C12523">
        <w:rPr>
          <w:b/>
          <w:bCs/>
          <w:sz w:val="22"/>
          <w:szCs w:val="24"/>
          <w:highlight w:val="yellow"/>
        </w:rPr>
        <w:t xml:space="preserve">) </w:t>
      </w:r>
      <w:r w:rsidRPr="00C12523">
        <w:rPr>
          <w:b/>
          <w:bCs/>
          <w:color w:val="FF0000"/>
          <w:sz w:val="22"/>
          <w:szCs w:val="24"/>
          <w:highlight w:val="yellow"/>
        </w:rPr>
        <w:t>const</w:t>
      </w:r>
      <w:r w:rsidRPr="00C12523">
        <w:rPr>
          <w:b/>
          <w:bCs/>
          <w:sz w:val="22"/>
          <w:szCs w:val="24"/>
        </w:rPr>
        <w:t>;</w:t>
      </w:r>
    </w:p>
    <w:p w14:paraId="24A303AC" w14:textId="287AE1AB" w:rsidR="00502827" w:rsidRPr="00C12523" w:rsidRDefault="00502827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常函数</w:t>
      </w:r>
      <w:r w:rsidR="0020739A" w:rsidRPr="00C12523">
        <w:rPr>
          <w:rFonts w:hint="eastAsia"/>
          <w:b/>
          <w:bCs/>
          <w:sz w:val="22"/>
          <w:szCs w:val="24"/>
        </w:rPr>
        <w:t>被调用，目的对象被视为常对象</w:t>
      </w:r>
    </w:p>
    <w:p w14:paraId="0D301E77" w14:textId="5BC717E7" w:rsidR="003702AC" w:rsidRPr="00C12523" w:rsidRDefault="003702AC" w:rsidP="00D70D74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</w:t>
      </w:r>
      <w:r w:rsidRPr="00C12523">
        <w:rPr>
          <w:rFonts w:hint="eastAsia"/>
          <w:b/>
          <w:bCs/>
          <w:sz w:val="22"/>
          <w:szCs w:val="24"/>
        </w:rPr>
        <w:t>onst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可以用于重载函数区分</w:t>
      </w:r>
    </w:p>
    <w:p w14:paraId="7FECDC0B" w14:textId="3CC29E1D" w:rsidR="0003770C" w:rsidRPr="00C12523" w:rsidRDefault="0003770C" w:rsidP="00D70D74">
      <w:pPr>
        <w:rPr>
          <w:b/>
          <w:bCs/>
          <w:sz w:val="22"/>
          <w:szCs w:val="24"/>
        </w:rPr>
      </w:pPr>
    </w:p>
    <w:p w14:paraId="11388BCA" w14:textId="7157C759" w:rsidR="0003770C" w:rsidRPr="00C12523" w:rsidRDefault="0003770C" w:rsidP="00D70D74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Static const A::b = 10;</w:t>
      </w:r>
      <w:r w:rsidR="00453E59" w:rsidRPr="00C12523">
        <w:rPr>
          <w:b/>
          <w:bCs/>
          <w:sz w:val="22"/>
          <w:szCs w:val="24"/>
        </w:rPr>
        <w:t xml:space="preserve">  //</w:t>
      </w:r>
      <w:r w:rsidR="00453E59" w:rsidRPr="00C12523">
        <w:rPr>
          <w:rFonts w:hint="eastAsia"/>
          <w:b/>
          <w:bCs/>
          <w:color w:val="FF0000"/>
          <w:sz w:val="22"/>
          <w:szCs w:val="24"/>
        </w:rPr>
        <w:t>静态常数</w:t>
      </w:r>
      <w:proofErr w:type="gramStart"/>
      <w:r w:rsidR="00453E59" w:rsidRPr="00C12523">
        <w:rPr>
          <w:rFonts w:hint="eastAsia"/>
          <w:b/>
          <w:bCs/>
          <w:color w:val="FF0000"/>
          <w:sz w:val="22"/>
          <w:szCs w:val="24"/>
        </w:rPr>
        <w:t>据</w:t>
      </w:r>
      <w:r w:rsidR="00453E59" w:rsidRPr="00C12523">
        <w:rPr>
          <w:rFonts w:hint="eastAsia"/>
          <w:b/>
          <w:bCs/>
          <w:sz w:val="22"/>
          <w:szCs w:val="24"/>
        </w:rPr>
        <w:t>成员</w:t>
      </w:r>
      <w:proofErr w:type="gramEnd"/>
      <w:r w:rsidR="00230B41" w:rsidRPr="00C12523">
        <w:rPr>
          <w:rFonts w:hint="eastAsia"/>
          <w:b/>
          <w:bCs/>
          <w:sz w:val="22"/>
          <w:szCs w:val="24"/>
        </w:rPr>
        <w:t xml:space="preserve"> </w:t>
      </w:r>
      <w:r w:rsidR="00230B41" w:rsidRPr="00C12523">
        <w:rPr>
          <w:rFonts w:hint="eastAsia"/>
          <w:b/>
          <w:bCs/>
          <w:color w:val="FF0000"/>
          <w:sz w:val="22"/>
          <w:szCs w:val="24"/>
        </w:rPr>
        <w:t>类外初始化说明</w:t>
      </w:r>
    </w:p>
    <w:p w14:paraId="610C14E5" w14:textId="12FDC594" w:rsidR="007D1CE3" w:rsidRPr="00C12523" w:rsidRDefault="007D1CE3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A</w:t>
      </w:r>
      <w:r w:rsidRPr="00C12523">
        <w:rPr>
          <w:b/>
          <w:bCs/>
          <w:sz w:val="22"/>
          <w:szCs w:val="24"/>
        </w:rPr>
        <w:t xml:space="preserve">::A(int </w:t>
      </w:r>
      <w:proofErr w:type="spellStart"/>
      <w:r w:rsidRPr="00C12523">
        <w:rPr>
          <w:b/>
          <w:bCs/>
          <w:sz w:val="22"/>
          <w:szCs w:val="24"/>
        </w:rPr>
        <w:t>i</w:t>
      </w:r>
      <w:proofErr w:type="spellEnd"/>
      <w:r w:rsidRPr="00C12523">
        <w:rPr>
          <w:b/>
          <w:bCs/>
          <w:sz w:val="22"/>
          <w:szCs w:val="24"/>
        </w:rPr>
        <w:t>):a(</w:t>
      </w:r>
      <w:proofErr w:type="spellStart"/>
      <w:r w:rsidRPr="00C12523">
        <w:rPr>
          <w:b/>
          <w:bCs/>
          <w:sz w:val="22"/>
          <w:szCs w:val="24"/>
        </w:rPr>
        <w:t>i</w:t>
      </w:r>
      <w:proofErr w:type="spellEnd"/>
      <w:r w:rsidRPr="00C12523">
        <w:rPr>
          <w:b/>
          <w:bCs/>
          <w:sz w:val="22"/>
          <w:szCs w:val="24"/>
        </w:rPr>
        <w:t>){}  //</w:t>
      </w:r>
      <w:r w:rsidRPr="00C12523">
        <w:rPr>
          <w:rFonts w:hint="eastAsia"/>
          <w:b/>
          <w:bCs/>
          <w:sz w:val="22"/>
          <w:szCs w:val="24"/>
        </w:rPr>
        <w:t>常数</w:t>
      </w:r>
      <w:proofErr w:type="gramStart"/>
      <w:r w:rsidRPr="00C12523">
        <w:rPr>
          <w:rFonts w:hint="eastAsia"/>
          <w:b/>
          <w:bCs/>
          <w:sz w:val="22"/>
          <w:szCs w:val="24"/>
        </w:rPr>
        <w:t>据成员</w:t>
      </w:r>
      <w:proofErr w:type="gramEnd"/>
      <w:r w:rsidRPr="00C12523">
        <w:rPr>
          <w:rFonts w:hint="eastAsia"/>
          <w:b/>
          <w:bCs/>
          <w:sz w:val="22"/>
          <w:szCs w:val="24"/>
        </w:rPr>
        <w:t xml:space="preserve"> 只能初始化列表初始化</w:t>
      </w:r>
    </w:p>
    <w:p w14:paraId="2C9184FA" w14:textId="65A725DD" w:rsidR="006C391F" w:rsidRPr="00C12523" w:rsidRDefault="006C391F" w:rsidP="00D70D74">
      <w:pPr>
        <w:rPr>
          <w:b/>
          <w:bCs/>
          <w:sz w:val="22"/>
          <w:szCs w:val="24"/>
        </w:rPr>
      </w:pPr>
    </w:p>
    <w:p w14:paraId="6D717802" w14:textId="77777777" w:rsidR="002F1DFD" w:rsidRDefault="005E532D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对函数中无需改变的参数， 传递常引用</w:t>
      </w:r>
    </w:p>
    <w:p w14:paraId="35FC6B73" w14:textId="30F6218A" w:rsidR="005E532D" w:rsidRPr="00C12523" w:rsidRDefault="004E757D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（因此复制构造 一般常引用传递）</w:t>
      </w:r>
    </w:p>
    <w:p w14:paraId="66736BB1" w14:textId="662C9C30" w:rsidR="0048012E" w:rsidRPr="00C12523" w:rsidRDefault="0048012E" w:rsidP="00D70D74">
      <w:pPr>
        <w:rPr>
          <w:b/>
          <w:bCs/>
          <w:sz w:val="22"/>
          <w:szCs w:val="24"/>
        </w:rPr>
      </w:pPr>
    </w:p>
    <w:p w14:paraId="5870C211" w14:textId="15019ED5" w:rsidR="004D0D25" w:rsidRPr="00C12523" w:rsidRDefault="004D0D25" w:rsidP="00D70D74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#</w:t>
      </w:r>
      <w:r w:rsidRPr="00C12523">
        <w:rPr>
          <w:b/>
          <w:bCs/>
          <w:sz w:val="22"/>
          <w:szCs w:val="24"/>
        </w:rPr>
        <w:t>include</w:t>
      </w:r>
    </w:p>
    <w:p w14:paraId="7A3703A7" w14:textId="65BEAC3B" w:rsidR="004D0D25" w:rsidRPr="00C12523" w:rsidRDefault="004D0D25" w:rsidP="004D0D2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&lt;&gt; 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按标准方式搜索</w:t>
      </w:r>
    </w:p>
    <w:p w14:paraId="5EE231EB" w14:textId="6A69D314" w:rsidR="004D0D25" w:rsidRPr="00C12523" w:rsidRDefault="004D0D25" w:rsidP="004D0D25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“ ” </w:t>
      </w:r>
      <w:proofErr w:type="gramStart"/>
      <w:r w:rsidRPr="00C12523">
        <w:rPr>
          <w:rFonts w:hint="eastAsia"/>
          <w:b/>
          <w:bCs/>
          <w:sz w:val="22"/>
          <w:szCs w:val="24"/>
        </w:rPr>
        <w:t>先当前</w:t>
      </w:r>
      <w:proofErr w:type="gramEnd"/>
      <w:r w:rsidRPr="00C12523">
        <w:rPr>
          <w:rFonts w:hint="eastAsia"/>
          <w:b/>
          <w:bCs/>
          <w:sz w:val="22"/>
          <w:szCs w:val="24"/>
        </w:rPr>
        <w:t xml:space="preserve">目录 </w:t>
      </w:r>
      <w:proofErr w:type="gramStart"/>
      <w:r w:rsidRPr="00C12523">
        <w:rPr>
          <w:rFonts w:hint="eastAsia"/>
          <w:b/>
          <w:bCs/>
          <w:sz w:val="22"/>
          <w:szCs w:val="24"/>
        </w:rPr>
        <w:t>再标准</w:t>
      </w:r>
      <w:proofErr w:type="gramEnd"/>
      <w:r w:rsidRPr="00C12523">
        <w:rPr>
          <w:rFonts w:hint="eastAsia"/>
          <w:b/>
          <w:bCs/>
          <w:sz w:val="22"/>
          <w:szCs w:val="24"/>
        </w:rPr>
        <w:t>方式</w:t>
      </w:r>
    </w:p>
    <w:p w14:paraId="78D38738" w14:textId="65F77131" w:rsidR="00C5122D" w:rsidRPr="00C12523" w:rsidRDefault="00C5122D" w:rsidP="004D0D25">
      <w:pPr>
        <w:rPr>
          <w:b/>
          <w:bCs/>
          <w:sz w:val="22"/>
          <w:szCs w:val="24"/>
        </w:rPr>
      </w:pPr>
    </w:p>
    <w:p w14:paraId="60BE5CC2" w14:textId="754141BA" w:rsidR="00C5122D" w:rsidRPr="00C12523" w:rsidRDefault="00C5122D" w:rsidP="004D0D2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lastRenderedPageBreak/>
        <w:t>多维数组 内存中 顺序连续存储</w:t>
      </w:r>
    </w:p>
    <w:p w14:paraId="6383768D" w14:textId="4567F456" w:rsidR="00AF7CF6" w:rsidRPr="00C12523" w:rsidRDefault="00AF7CF6" w:rsidP="004D0D25">
      <w:pPr>
        <w:rPr>
          <w:b/>
          <w:bCs/>
          <w:sz w:val="22"/>
          <w:szCs w:val="24"/>
        </w:rPr>
      </w:pPr>
    </w:p>
    <w:p w14:paraId="40155D69" w14:textId="0A15E1BF" w:rsidR="00AF7CF6" w:rsidRPr="00C12523" w:rsidRDefault="00AF7CF6" w:rsidP="004D0D2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对象数组初始化：</w:t>
      </w:r>
    </w:p>
    <w:p w14:paraId="04820407" w14:textId="3F486D75" w:rsidR="00AF7CF6" w:rsidRPr="00C12523" w:rsidRDefault="00AF7CF6" w:rsidP="00AF7CF6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指定初值 调用与形参相匹配的构造函数</w:t>
      </w:r>
    </w:p>
    <w:p w14:paraId="609BA26E" w14:textId="309BE6BA" w:rsidR="00155214" w:rsidRPr="00C12523" w:rsidRDefault="00AF7CF6" w:rsidP="00155214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没有指定初值， 调用默认构造函数</w:t>
      </w:r>
      <w:r w:rsidR="001D175F" w:rsidRPr="00C12523">
        <w:rPr>
          <w:rFonts w:hint="eastAsia"/>
          <w:b/>
          <w:bCs/>
          <w:sz w:val="22"/>
          <w:szCs w:val="24"/>
        </w:rPr>
        <w:t>（所以一定要写默认构造函数呀）</w:t>
      </w:r>
    </w:p>
    <w:p w14:paraId="0FAEF42E" w14:textId="7A27EC67" w:rsidR="000C11A9" w:rsidRPr="00C12523" w:rsidRDefault="000C11A9" w:rsidP="000C11A9">
      <w:pPr>
        <w:ind w:firstLineChars="50" w:firstLine="110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Int </w:t>
      </w:r>
      <w:proofErr w:type="gramStart"/>
      <w:r w:rsidRPr="00C12523">
        <w:rPr>
          <w:b/>
          <w:bCs/>
          <w:sz w:val="22"/>
          <w:szCs w:val="24"/>
        </w:rPr>
        <w:t>a[</w:t>
      </w:r>
      <w:proofErr w:type="gramEnd"/>
      <w:r w:rsidRPr="00C12523">
        <w:rPr>
          <w:b/>
          <w:bCs/>
          <w:sz w:val="22"/>
          <w:szCs w:val="24"/>
        </w:rPr>
        <w:t>3][4];</w:t>
      </w:r>
    </w:p>
    <w:p w14:paraId="1A40A179" w14:textId="507780CE" w:rsidR="00415FAB" w:rsidRPr="00C12523" w:rsidRDefault="000C11A9" w:rsidP="000C11A9">
      <w:pPr>
        <w:ind w:firstLineChars="50" w:firstLine="110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a </w:t>
      </w:r>
      <w:r w:rsidR="00415FAB" w:rsidRPr="00C12523">
        <w:rPr>
          <w:b/>
          <w:bCs/>
          <w:sz w:val="22"/>
          <w:szCs w:val="24"/>
        </w:rPr>
        <w:t>//</w:t>
      </w:r>
      <w:r w:rsidR="00415FAB" w:rsidRPr="00C12523">
        <w:rPr>
          <w:rFonts w:hint="eastAsia"/>
          <w:b/>
          <w:bCs/>
          <w:sz w:val="22"/>
          <w:szCs w:val="24"/>
        </w:rPr>
        <w:t>整个数组首地址</w:t>
      </w:r>
    </w:p>
    <w:p w14:paraId="09FFAFAD" w14:textId="62111778" w:rsidR="00155214" w:rsidRPr="00C12523" w:rsidRDefault="000C11A9" w:rsidP="000C11A9">
      <w:pPr>
        <w:ind w:firstLineChars="50" w:firstLine="110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&amp;</w:t>
      </w:r>
      <w:r w:rsidR="008951BC" w:rsidRPr="00C12523">
        <w:rPr>
          <w:rFonts w:hint="eastAsia"/>
          <w:b/>
          <w:bCs/>
          <w:sz w:val="22"/>
          <w:szCs w:val="24"/>
        </w:rPr>
        <w:t>(</w:t>
      </w:r>
      <w:r w:rsidR="0012217A" w:rsidRPr="00C12523">
        <w:rPr>
          <w:b/>
          <w:bCs/>
          <w:sz w:val="22"/>
          <w:szCs w:val="24"/>
        </w:rPr>
        <w:t xml:space="preserve"> </w:t>
      </w:r>
      <w:r w:rsidRPr="00C12523">
        <w:rPr>
          <w:b/>
          <w:bCs/>
          <w:sz w:val="22"/>
          <w:szCs w:val="24"/>
        </w:rPr>
        <w:t>a[0]</w:t>
      </w:r>
      <w:r w:rsidR="0012217A" w:rsidRPr="00C12523">
        <w:rPr>
          <w:b/>
          <w:bCs/>
          <w:sz w:val="22"/>
          <w:szCs w:val="24"/>
        </w:rPr>
        <w:t xml:space="preserve"> </w:t>
      </w:r>
      <w:r w:rsidR="008951BC" w:rsidRPr="00C12523">
        <w:rPr>
          <w:b/>
          <w:bCs/>
          <w:sz w:val="22"/>
          <w:szCs w:val="24"/>
        </w:rPr>
        <w:t>)</w:t>
      </w:r>
      <w:r w:rsidR="00415FAB" w:rsidRPr="00C12523">
        <w:rPr>
          <w:b/>
          <w:bCs/>
          <w:sz w:val="22"/>
          <w:szCs w:val="24"/>
        </w:rPr>
        <w:t xml:space="preserve">  //</w:t>
      </w:r>
      <w:r w:rsidR="00415FAB" w:rsidRPr="00C12523">
        <w:rPr>
          <w:rFonts w:hint="eastAsia"/>
          <w:b/>
          <w:bCs/>
          <w:sz w:val="22"/>
          <w:szCs w:val="24"/>
        </w:rPr>
        <w:t>整个数组首地址</w:t>
      </w:r>
    </w:p>
    <w:p w14:paraId="7C0E780B" w14:textId="673552BC" w:rsidR="00415FAB" w:rsidRPr="00C12523" w:rsidRDefault="00415FAB" w:rsidP="000C11A9">
      <w:pPr>
        <w:ind w:firstLineChars="50" w:firstLine="110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a[0]  //</w:t>
      </w:r>
      <w:r w:rsidRPr="00C12523">
        <w:rPr>
          <w:rFonts w:hint="eastAsia"/>
          <w:b/>
          <w:bCs/>
          <w:sz w:val="22"/>
          <w:szCs w:val="24"/>
        </w:rPr>
        <w:t>第一行首地址</w:t>
      </w:r>
    </w:p>
    <w:p w14:paraId="167D2898" w14:textId="3AD92C69" w:rsidR="000C11A9" w:rsidRPr="00C12523" w:rsidRDefault="008C4461" w:rsidP="00481005">
      <w:pPr>
        <w:ind w:firstLineChars="50" w:firstLine="11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虽然值都是一样</w:t>
      </w:r>
    </w:p>
    <w:p w14:paraId="21637ECE" w14:textId="77777777" w:rsidR="000C11A9" w:rsidRPr="00C12523" w:rsidRDefault="000C11A9" w:rsidP="00155214">
      <w:pPr>
        <w:rPr>
          <w:b/>
          <w:bCs/>
          <w:sz w:val="22"/>
          <w:szCs w:val="24"/>
        </w:rPr>
      </w:pPr>
    </w:p>
    <w:p w14:paraId="7EC727A5" w14:textId="44FE3D30" w:rsidR="00155214" w:rsidRPr="00C12523" w:rsidRDefault="00155214" w:rsidP="00155214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t>析构函数</w:t>
      </w:r>
      <w:proofErr w:type="gramEnd"/>
    </w:p>
    <w:p w14:paraId="687E3BC4" w14:textId="155B9BA5" w:rsidR="00155214" w:rsidRPr="00C12523" w:rsidRDefault="00155214" w:rsidP="004438CD">
      <w:pPr>
        <w:ind w:firstLine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在main函数执行完后执行</w:t>
      </w:r>
    </w:p>
    <w:p w14:paraId="10537127" w14:textId="6C2890D9" w:rsidR="004438CD" w:rsidRPr="00C12523" w:rsidRDefault="004438CD" w:rsidP="004438CD">
      <w:pPr>
        <w:rPr>
          <w:b/>
          <w:bCs/>
          <w:sz w:val="22"/>
          <w:szCs w:val="24"/>
        </w:rPr>
      </w:pPr>
    </w:p>
    <w:p w14:paraId="6B49D110" w14:textId="2D759AEC" w:rsidR="004438CD" w:rsidRPr="00C12523" w:rsidRDefault="004438CD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指向常量的指针（对象值不能变）</w:t>
      </w:r>
    </w:p>
    <w:p w14:paraId="13C50DEE" w14:textId="78DA8634" w:rsidR="00BD58CB" w:rsidRPr="00C12523" w:rsidRDefault="00BD58CB" w:rsidP="004438CD">
      <w:pPr>
        <w:rPr>
          <w:b/>
          <w:bCs/>
          <w:sz w:val="22"/>
          <w:szCs w:val="24"/>
        </w:rPr>
      </w:pPr>
      <w:r w:rsidRPr="00C12523">
        <w:rPr>
          <w:b/>
          <w:bCs/>
          <w:color w:val="FF0000"/>
          <w:sz w:val="22"/>
          <w:szCs w:val="24"/>
          <w:highlight w:val="yellow"/>
        </w:rPr>
        <w:t>Const</w:t>
      </w:r>
      <w:r w:rsidRPr="00C12523">
        <w:rPr>
          <w:b/>
          <w:bCs/>
          <w:color w:val="FF0000"/>
          <w:sz w:val="22"/>
          <w:szCs w:val="24"/>
        </w:rPr>
        <w:t xml:space="preserve"> int </w:t>
      </w:r>
      <w:r w:rsidRPr="00C12523">
        <w:rPr>
          <w:b/>
          <w:bCs/>
          <w:color w:val="FF0000"/>
          <w:sz w:val="22"/>
          <w:szCs w:val="24"/>
          <w:highlight w:val="yellow"/>
        </w:rPr>
        <w:t>*p</w:t>
      </w:r>
      <w:r w:rsidR="00F45233" w:rsidRPr="00C12523">
        <w:rPr>
          <w:b/>
          <w:bCs/>
          <w:color w:val="FF0000"/>
          <w:sz w:val="22"/>
          <w:szCs w:val="24"/>
        </w:rPr>
        <w:t xml:space="preserve"> </w:t>
      </w:r>
      <w:r w:rsidR="00F45233" w:rsidRPr="00C12523">
        <w:rPr>
          <w:b/>
          <w:bCs/>
          <w:sz w:val="22"/>
          <w:szCs w:val="24"/>
        </w:rPr>
        <w:t>= &amp;a;</w:t>
      </w:r>
    </w:p>
    <w:p w14:paraId="06092F81" w14:textId="2970259B" w:rsidR="00BD58CB" w:rsidRPr="00C12523" w:rsidRDefault="00BD58CB" w:rsidP="004438CD">
      <w:pPr>
        <w:rPr>
          <w:b/>
          <w:bCs/>
          <w:sz w:val="22"/>
          <w:szCs w:val="24"/>
        </w:rPr>
      </w:pPr>
    </w:p>
    <w:p w14:paraId="4E5F788F" w14:textId="76E946D2" w:rsidR="00BD58CB" w:rsidRPr="00C12523" w:rsidRDefault="00BD58CB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指针类型的常量</w:t>
      </w:r>
      <w:r w:rsidR="00E74F2A" w:rsidRPr="00C12523">
        <w:rPr>
          <w:rFonts w:hint="eastAsia"/>
          <w:b/>
          <w:bCs/>
          <w:sz w:val="22"/>
          <w:szCs w:val="24"/>
        </w:rPr>
        <w:t xml:space="preserve"> </w:t>
      </w:r>
      <w:r w:rsidR="00E74F2A" w:rsidRPr="00C12523">
        <w:rPr>
          <w:b/>
          <w:bCs/>
          <w:sz w:val="22"/>
          <w:szCs w:val="24"/>
        </w:rPr>
        <w:t>(</w:t>
      </w:r>
      <w:r w:rsidR="00E74F2A" w:rsidRPr="00C12523">
        <w:rPr>
          <w:rFonts w:hint="eastAsia"/>
          <w:b/>
          <w:bCs/>
          <w:sz w:val="22"/>
          <w:szCs w:val="24"/>
        </w:rPr>
        <w:t>指针值不能变</w:t>
      </w:r>
      <w:r w:rsidR="00E74F2A" w:rsidRPr="00C12523">
        <w:rPr>
          <w:b/>
          <w:bCs/>
          <w:sz w:val="22"/>
          <w:szCs w:val="24"/>
        </w:rPr>
        <w:t>)</w:t>
      </w:r>
    </w:p>
    <w:p w14:paraId="6D9B6123" w14:textId="0B28A714" w:rsidR="00577BB3" w:rsidRPr="00C12523" w:rsidRDefault="00BD58CB" w:rsidP="004438CD">
      <w:pPr>
        <w:rPr>
          <w:b/>
          <w:bCs/>
          <w:sz w:val="22"/>
          <w:szCs w:val="24"/>
        </w:rPr>
      </w:pPr>
      <w:r w:rsidRPr="00C12523">
        <w:rPr>
          <w:b/>
          <w:bCs/>
          <w:color w:val="FF0000"/>
          <w:sz w:val="22"/>
          <w:szCs w:val="24"/>
        </w:rPr>
        <w:t xml:space="preserve">Int </w:t>
      </w:r>
      <w:r w:rsidRPr="00C12523">
        <w:rPr>
          <w:b/>
          <w:bCs/>
          <w:color w:val="FF0000"/>
          <w:sz w:val="22"/>
          <w:szCs w:val="24"/>
          <w:highlight w:val="yellow"/>
        </w:rPr>
        <w:t>*</w:t>
      </w:r>
      <w:r w:rsidRPr="00C12523">
        <w:rPr>
          <w:b/>
          <w:bCs/>
          <w:color w:val="FF0000"/>
          <w:sz w:val="22"/>
          <w:szCs w:val="24"/>
        </w:rPr>
        <w:t xml:space="preserve"> </w:t>
      </w:r>
      <w:r w:rsidRPr="00C12523">
        <w:rPr>
          <w:b/>
          <w:bCs/>
          <w:color w:val="FF0000"/>
          <w:sz w:val="22"/>
          <w:szCs w:val="24"/>
          <w:highlight w:val="yellow"/>
        </w:rPr>
        <w:t>const</w:t>
      </w:r>
      <w:r w:rsidRPr="00C12523">
        <w:rPr>
          <w:b/>
          <w:bCs/>
          <w:color w:val="FF0000"/>
          <w:sz w:val="22"/>
          <w:szCs w:val="24"/>
        </w:rPr>
        <w:t xml:space="preserve"> </w:t>
      </w:r>
      <w:r w:rsidRPr="00C12523">
        <w:rPr>
          <w:b/>
          <w:bCs/>
          <w:color w:val="FF0000"/>
          <w:sz w:val="22"/>
          <w:szCs w:val="24"/>
          <w:highlight w:val="yellow"/>
        </w:rPr>
        <w:t>p</w:t>
      </w:r>
      <w:r w:rsidR="006D2B74" w:rsidRPr="00C12523">
        <w:rPr>
          <w:b/>
          <w:bCs/>
          <w:color w:val="FF0000"/>
          <w:sz w:val="22"/>
          <w:szCs w:val="24"/>
        </w:rPr>
        <w:t xml:space="preserve"> </w:t>
      </w:r>
      <w:r w:rsidR="006D2B74" w:rsidRPr="00C12523">
        <w:rPr>
          <w:b/>
          <w:bCs/>
          <w:sz w:val="22"/>
          <w:szCs w:val="24"/>
        </w:rPr>
        <w:t>= &amp;a</w:t>
      </w:r>
    </w:p>
    <w:p w14:paraId="4902CABE" w14:textId="77777777" w:rsidR="00577BB3" w:rsidRPr="00C12523" w:rsidRDefault="00577BB3" w:rsidP="004438CD">
      <w:pPr>
        <w:rPr>
          <w:b/>
          <w:bCs/>
          <w:sz w:val="22"/>
          <w:szCs w:val="24"/>
        </w:rPr>
      </w:pPr>
    </w:p>
    <w:p w14:paraId="3210A06B" w14:textId="750E1ABE" w:rsidR="00481005" w:rsidRPr="00C12523" w:rsidRDefault="00481005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指针数组</w:t>
      </w:r>
    </w:p>
    <w:p w14:paraId="3924D32D" w14:textId="1FCB25B5" w:rsidR="00B3321B" w:rsidRPr="00C12523" w:rsidRDefault="00B3321B" w:rsidP="004438CD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</w:t>
      </w:r>
      <w:r w:rsidRPr="00C12523">
        <w:rPr>
          <w:rFonts w:hint="eastAsia"/>
          <w:b/>
          <w:bCs/>
          <w:sz w:val="22"/>
          <w:szCs w:val="24"/>
        </w:rPr>
        <w:t>nt</w:t>
      </w:r>
      <w:r w:rsidRPr="00C12523">
        <w:rPr>
          <w:b/>
          <w:bCs/>
          <w:sz w:val="22"/>
          <w:szCs w:val="24"/>
        </w:rPr>
        <w:t xml:space="preserve"> *p[3];</w:t>
      </w:r>
      <w:r w:rsidR="0048256A" w:rsidRPr="00C12523">
        <w:rPr>
          <w:b/>
          <w:bCs/>
          <w:sz w:val="22"/>
          <w:szCs w:val="24"/>
        </w:rPr>
        <w:t xml:space="preserve">  //</w:t>
      </w:r>
      <w:proofErr w:type="gramStart"/>
      <w:r w:rsidR="0048256A" w:rsidRPr="00C12523">
        <w:rPr>
          <w:rFonts w:hint="eastAsia"/>
          <w:b/>
          <w:bCs/>
          <w:sz w:val="22"/>
          <w:szCs w:val="24"/>
        </w:rPr>
        <w:t>右结合</w:t>
      </w:r>
      <w:proofErr w:type="gramEnd"/>
      <w:r w:rsidR="0048256A" w:rsidRPr="00C12523">
        <w:rPr>
          <w:rFonts w:hint="eastAsia"/>
          <w:b/>
          <w:bCs/>
          <w:sz w:val="22"/>
          <w:szCs w:val="24"/>
        </w:rPr>
        <w:t>性，先数组后指针</w:t>
      </w:r>
    </w:p>
    <w:p w14:paraId="472BA160" w14:textId="07324913" w:rsidR="00BF37EC" w:rsidRPr="00C12523" w:rsidRDefault="00BF37EC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每个元素都是指针</w:t>
      </w:r>
    </w:p>
    <w:p w14:paraId="29E6DF5F" w14:textId="435D0D64" w:rsidR="00D12116" w:rsidRPr="00C12523" w:rsidRDefault="00D12116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(初始化应为 对象地址</w:t>
      </w:r>
      <w:r w:rsidRPr="00C12523">
        <w:rPr>
          <w:b/>
          <w:bCs/>
          <w:sz w:val="22"/>
          <w:szCs w:val="24"/>
        </w:rPr>
        <w:t>)</w:t>
      </w:r>
    </w:p>
    <w:p w14:paraId="63D78AF8" w14:textId="5EFB3D89" w:rsidR="00577BB3" w:rsidRPr="00C12523" w:rsidRDefault="00577BB3" w:rsidP="004438CD">
      <w:pPr>
        <w:rPr>
          <w:b/>
          <w:bCs/>
          <w:sz w:val="22"/>
          <w:szCs w:val="24"/>
        </w:rPr>
      </w:pPr>
    </w:p>
    <w:p w14:paraId="67748AC2" w14:textId="559BF01A" w:rsidR="00577BB3" w:rsidRPr="00C12523" w:rsidRDefault="00577BB3" w:rsidP="004438CD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P[</w:t>
      </w:r>
      <w:proofErr w:type="spellStart"/>
      <w:r w:rsidRPr="00C12523">
        <w:rPr>
          <w:b/>
          <w:bCs/>
          <w:sz w:val="22"/>
          <w:szCs w:val="24"/>
        </w:rPr>
        <w:t>i</w:t>
      </w:r>
      <w:proofErr w:type="spellEnd"/>
      <w:r w:rsidRPr="00C12523">
        <w:rPr>
          <w:b/>
          <w:bCs/>
          <w:sz w:val="22"/>
          <w:szCs w:val="24"/>
        </w:rPr>
        <w:t xml:space="preserve">][j] </w:t>
      </w:r>
      <w:r w:rsidR="00092C93" w:rsidRPr="00C12523">
        <w:rPr>
          <w:b/>
          <w:bCs/>
          <w:sz w:val="22"/>
          <w:szCs w:val="24"/>
        </w:rPr>
        <w:t xml:space="preserve">= </w:t>
      </w:r>
      <w:proofErr w:type="gramStart"/>
      <w:r w:rsidR="00092C93" w:rsidRPr="00C12523">
        <w:rPr>
          <w:b/>
          <w:bCs/>
          <w:sz w:val="22"/>
          <w:szCs w:val="24"/>
        </w:rPr>
        <w:t>*( p</w:t>
      </w:r>
      <w:proofErr w:type="gramEnd"/>
      <w:r w:rsidR="00092C93" w:rsidRPr="00C12523">
        <w:rPr>
          <w:b/>
          <w:bCs/>
          <w:sz w:val="22"/>
          <w:szCs w:val="24"/>
        </w:rPr>
        <w:t>[</w:t>
      </w:r>
      <w:proofErr w:type="spellStart"/>
      <w:r w:rsidR="00092C93" w:rsidRPr="00C12523">
        <w:rPr>
          <w:b/>
          <w:bCs/>
          <w:sz w:val="22"/>
          <w:szCs w:val="24"/>
        </w:rPr>
        <w:t>i</w:t>
      </w:r>
      <w:proofErr w:type="spellEnd"/>
      <w:r w:rsidR="00092C93" w:rsidRPr="00C12523">
        <w:rPr>
          <w:b/>
          <w:bCs/>
          <w:sz w:val="22"/>
          <w:szCs w:val="24"/>
        </w:rPr>
        <w:t>] + j )</w:t>
      </w:r>
      <w:r w:rsidR="001E0F6E" w:rsidRPr="00C12523">
        <w:rPr>
          <w:b/>
          <w:bCs/>
          <w:sz w:val="22"/>
          <w:szCs w:val="24"/>
        </w:rPr>
        <w:t xml:space="preserve"> </w:t>
      </w:r>
      <w:r w:rsidRPr="00C12523">
        <w:rPr>
          <w:b/>
          <w:bCs/>
          <w:sz w:val="22"/>
          <w:szCs w:val="24"/>
        </w:rPr>
        <w:t>= *(</w:t>
      </w:r>
      <w:r w:rsidR="00092C93" w:rsidRPr="00C12523">
        <w:rPr>
          <w:b/>
          <w:bCs/>
          <w:sz w:val="22"/>
          <w:szCs w:val="24"/>
        </w:rPr>
        <w:t xml:space="preserve"> </w:t>
      </w:r>
      <w:r w:rsidRPr="00C12523">
        <w:rPr>
          <w:b/>
          <w:bCs/>
          <w:sz w:val="22"/>
          <w:szCs w:val="24"/>
        </w:rPr>
        <w:t xml:space="preserve">*(p + </w:t>
      </w:r>
      <w:proofErr w:type="spellStart"/>
      <w:r w:rsidRPr="00C12523">
        <w:rPr>
          <w:b/>
          <w:bCs/>
          <w:sz w:val="22"/>
          <w:szCs w:val="24"/>
        </w:rPr>
        <w:t>i</w:t>
      </w:r>
      <w:proofErr w:type="spellEnd"/>
      <w:r w:rsidRPr="00C12523">
        <w:rPr>
          <w:b/>
          <w:bCs/>
          <w:sz w:val="22"/>
          <w:szCs w:val="24"/>
        </w:rPr>
        <w:t>) + j</w:t>
      </w:r>
      <w:r w:rsidR="00092C93" w:rsidRPr="00C12523">
        <w:rPr>
          <w:b/>
          <w:bCs/>
          <w:sz w:val="22"/>
          <w:szCs w:val="24"/>
        </w:rPr>
        <w:t xml:space="preserve"> </w:t>
      </w:r>
      <w:r w:rsidRPr="00C12523">
        <w:rPr>
          <w:b/>
          <w:bCs/>
          <w:sz w:val="22"/>
          <w:szCs w:val="24"/>
        </w:rPr>
        <w:t>)</w:t>
      </w:r>
      <w:r w:rsidR="00521903" w:rsidRPr="00C12523">
        <w:rPr>
          <w:b/>
          <w:bCs/>
          <w:sz w:val="22"/>
          <w:szCs w:val="24"/>
        </w:rPr>
        <w:t xml:space="preserve"> </w:t>
      </w:r>
    </w:p>
    <w:p w14:paraId="5A57016A" w14:textId="56DE35E5" w:rsidR="009A6E61" w:rsidRPr="00C12523" w:rsidRDefault="009A6E61" w:rsidP="004438CD">
      <w:pPr>
        <w:rPr>
          <w:b/>
          <w:bCs/>
          <w:sz w:val="22"/>
          <w:szCs w:val="24"/>
        </w:rPr>
      </w:pPr>
    </w:p>
    <w:p w14:paraId="3C92A2C6" w14:textId="1682727F" w:rsidR="00670CFA" w:rsidRPr="00C12523" w:rsidRDefault="00670CFA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指针函数</w:t>
      </w:r>
      <w:r w:rsidR="00592197" w:rsidRPr="00C12523">
        <w:rPr>
          <w:rFonts w:hint="eastAsia"/>
          <w:b/>
          <w:bCs/>
          <w:sz w:val="22"/>
          <w:szCs w:val="24"/>
        </w:rPr>
        <w:t>（返回指针）</w:t>
      </w:r>
      <w:r w:rsidRPr="00C12523">
        <w:rPr>
          <w:rFonts w:hint="eastAsia"/>
          <w:b/>
          <w:bCs/>
          <w:sz w:val="22"/>
          <w:szCs w:val="24"/>
        </w:rPr>
        <w:t>（把大量数据从被</w:t>
      </w:r>
      <w:proofErr w:type="gramStart"/>
      <w:r w:rsidRPr="00C12523">
        <w:rPr>
          <w:rFonts w:hint="eastAsia"/>
          <w:b/>
          <w:bCs/>
          <w:sz w:val="22"/>
          <w:szCs w:val="24"/>
        </w:rPr>
        <w:t>调函数</w:t>
      </w:r>
      <w:proofErr w:type="gramEnd"/>
      <w:r w:rsidRPr="00C12523">
        <w:rPr>
          <w:rFonts w:hint="eastAsia"/>
          <w:b/>
          <w:bCs/>
          <w:sz w:val="22"/>
          <w:szCs w:val="24"/>
        </w:rPr>
        <w:t>返回到主调函数）</w:t>
      </w:r>
    </w:p>
    <w:p w14:paraId="69AC3581" w14:textId="0931563F" w:rsidR="004067BB" w:rsidRPr="00C12523" w:rsidRDefault="004067BB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（不能返回非静态地址）</w:t>
      </w:r>
    </w:p>
    <w:p w14:paraId="44C6655C" w14:textId="6374D8D2" w:rsidR="007A7815" w:rsidRPr="00C12523" w:rsidRDefault="007A7815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（但可返回动态分配中的地址）（因为在堆里）</w:t>
      </w:r>
    </w:p>
    <w:p w14:paraId="14AEDC30" w14:textId="1341E67F" w:rsidR="00592197" w:rsidRPr="00C12523" w:rsidRDefault="00592197" w:rsidP="004438CD">
      <w:pPr>
        <w:rPr>
          <w:b/>
          <w:bCs/>
          <w:sz w:val="22"/>
          <w:szCs w:val="24"/>
        </w:rPr>
      </w:pPr>
    </w:p>
    <w:p w14:paraId="62344D6F" w14:textId="3B9E0982" w:rsidR="00F57B29" w:rsidRPr="00C12523" w:rsidRDefault="00592197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函数</w:t>
      </w:r>
      <w:r w:rsidR="00224476" w:rsidRPr="00C12523">
        <w:rPr>
          <w:rFonts w:hint="eastAsia"/>
          <w:b/>
          <w:bCs/>
          <w:sz w:val="22"/>
          <w:szCs w:val="24"/>
        </w:rPr>
        <w:t>指针（调用函数）</w:t>
      </w:r>
    </w:p>
    <w:p w14:paraId="38DF853C" w14:textId="77777777" w:rsidR="00F57B29" w:rsidRPr="00C12523" w:rsidRDefault="00F57B29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436B0445" w14:textId="05AC7DE7" w:rsidR="004264A8" w:rsidRPr="00C12523" w:rsidRDefault="004264A8" w:rsidP="004438C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lastRenderedPageBreak/>
        <w:t>字符串可以用 char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*p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表示</w:t>
      </w:r>
    </w:p>
    <w:p w14:paraId="20B42FE4" w14:textId="7FD455AA" w:rsidR="00592197" w:rsidRPr="00C12523" w:rsidRDefault="00834A93" w:rsidP="004438CD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O</w:t>
      </w:r>
      <w:r w:rsidRPr="00C12523">
        <w:rPr>
          <w:rFonts w:hint="eastAsia"/>
          <w:b/>
          <w:bCs/>
          <w:sz w:val="22"/>
          <w:szCs w:val="24"/>
        </w:rPr>
        <w:t>perat</w:t>
      </w:r>
      <w:r w:rsidRPr="00C12523">
        <w:rPr>
          <w:b/>
          <w:bCs/>
          <w:sz w:val="22"/>
          <w:szCs w:val="24"/>
        </w:rPr>
        <w:t xml:space="preserve">or </w:t>
      </w:r>
      <w:r w:rsidRPr="00C12523">
        <w:rPr>
          <w:rFonts w:hint="eastAsia"/>
          <w:b/>
          <w:bCs/>
          <w:sz w:val="22"/>
          <w:szCs w:val="24"/>
        </w:rPr>
        <w:t>只能</w:t>
      </w:r>
      <w:r w:rsidR="00794B70" w:rsidRPr="00C12523">
        <w:rPr>
          <w:rFonts w:hint="eastAsia"/>
          <w:b/>
          <w:bCs/>
          <w:sz w:val="22"/>
          <w:szCs w:val="24"/>
        </w:rPr>
        <w:t>0个或1个参数</w:t>
      </w:r>
    </w:p>
    <w:p w14:paraId="0FE75E56" w14:textId="3A1ABB38" w:rsidR="00BB1C2F" w:rsidRPr="00C12523" w:rsidRDefault="00BB1C2F" w:rsidP="004438CD">
      <w:pPr>
        <w:rPr>
          <w:b/>
          <w:bCs/>
          <w:sz w:val="22"/>
          <w:szCs w:val="24"/>
        </w:rPr>
      </w:pPr>
    </w:p>
    <w:p w14:paraId="13D2CCB5" w14:textId="77777777" w:rsidR="00BB1C2F" w:rsidRPr="00C12523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1、new/delete是C++的操作符，而malloc/free是C中的函数。</w:t>
      </w:r>
    </w:p>
    <w:p w14:paraId="7F24F983" w14:textId="77777777" w:rsidR="0015037D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2、</w:t>
      </w:r>
      <w:r w:rsidRPr="00C12523">
        <w:rPr>
          <w:b/>
          <w:bCs/>
          <w:color w:val="FF0000"/>
          <w:sz w:val="22"/>
          <w:szCs w:val="24"/>
        </w:rPr>
        <w:t>new</w:t>
      </w:r>
      <w:r w:rsidRPr="00C12523">
        <w:rPr>
          <w:b/>
          <w:bCs/>
          <w:sz w:val="22"/>
          <w:szCs w:val="24"/>
        </w:rPr>
        <w:t>做两件事，一是</w:t>
      </w:r>
      <w:r w:rsidRPr="00C12523">
        <w:rPr>
          <w:b/>
          <w:bCs/>
          <w:color w:val="FF0000"/>
          <w:sz w:val="22"/>
          <w:szCs w:val="24"/>
        </w:rPr>
        <w:t>分配内存</w:t>
      </w:r>
      <w:r w:rsidRPr="00C12523">
        <w:rPr>
          <w:b/>
          <w:bCs/>
          <w:sz w:val="22"/>
          <w:szCs w:val="24"/>
        </w:rPr>
        <w:t>，二是</w:t>
      </w:r>
      <w:r w:rsidRPr="00C12523">
        <w:rPr>
          <w:b/>
          <w:bCs/>
          <w:color w:val="FF0000"/>
          <w:sz w:val="22"/>
          <w:szCs w:val="24"/>
        </w:rPr>
        <w:t>调用类的构造函数</w:t>
      </w:r>
      <w:r w:rsidRPr="00C12523">
        <w:rPr>
          <w:b/>
          <w:bCs/>
          <w:sz w:val="22"/>
          <w:szCs w:val="24"/>
        </w:rPr>
        <w:t>；</w:t>
      </w:r>
    </w:p>
    <w:p w14:paraId="32BD1308" w14:textId="77777777" w:rsidR="0015037D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同样，</w:t>
      </w:r>
      <w:r w:rsidRPr="00C12523">
        <w:rPr>
          <w:b/>
          <w:bCs/>
          <w:color w:val="0070C0"/>
          <w:sz w:val="22"/>
          <w:szCs w:val="24"/>
        </w:rPr>
        <w:t>delete</w:t>
      </w:r>
      <w:r w:rsidRPr="00C12523">
        <w:rPr>
          <w:b/>
          <w:bCs/>
          <w:sz w:val="22"/>
          <w:szCs w:val="24"/>
        </w:rPr>
        <w:t>会调用</w:t>
      </w:r>
      <w:r w:rsidRPr="00C12523">
        <w:rPr>
          <w:b/>
          <w:bCs/>
          <w:color w:val="0070C0"/>
          <w:sz w:val="22"/>
          <w:szCs w:val="24"/>
        </w:rPr>
        <w:t>类</w:t>
      </w:r>
      <w:proofErr w:type="gramStart"/>
      <w:r w:rsidRPr="00C12523">
        <w:rPr>
          <w:b/>
          <w:bCs/>
          <w:color w:val="0070C0"/>
          <w:sz w:val="22"/>
          <w:szCs w:val="24"/>
        </w:rPr>
        <w:t>的析构函数</w:t>
      </w:r>
      <w:proofErr w:type="gramEnd"/>
      <w:r w:rsidRPr="00C12523">
        <w:rPr>
          <w:b/>
          <w:bCs/>
          <w:sz w:val="22"/>
          <w:szCs w:val="24"/>
        </w:rPr>
        <w:t>和</w:t>
      </w:r>
      <w:r w:rsidRPr="00C12523">
        <w:rPr>
          <w:b/>
          <w:bCs/>
          <w:color w:val="0070C0"/>
          <w:sz w:val="22"/>
          <w:szCs w:val="24"/>
        </w:rPr>
        <w:t>释放内存</w:t>
      </w:r>
      <w:r w:rsidRPr="00C12523">
        <w:rPr>
          <w:b/>
          <w:bCs/>
          <w:sz w:val="22"/>
          <w:szCs w:val="24"/>
        </w:rPr>
        <w:t>。</w:t>
      </w:r>
    </w:p>
    <w:p w14:paraId="1903E711" w14:textId="48850928" w:rsidR="00BB1C2F" w:rsidRPr="00C12523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而malloc和free只是分配和释放内存。</w:t>
      </w:r>
    </w:p>
    <w:p w14:paraId="1DEBAA8E" w14:textId="77777777" w:rsidR="0015037D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3、new建立的是一个对象，而malloc分配的是一块内存；</w:t>
      </w:r>
    </w:p>
    <w:p w14:paraId="54366956" w14:textId="77777777" w:rsidR="0015037D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new建立的对象可以</w:t>
      </w:r>
      <w:proofErr w:type="gramStart"/>
      <w:r w:rsidRPr="00C12523">
        <w:rPr>
          <w:b/>
          <w:bCs/>
          <w:sz w:val="22"/>
          <w:szCs w:val="24"/>
        </w:rPr>
        <w:t>用成员</w:t>
      </w:r>
      <w:proofErr w:type="gramEnd"/>
      <w:r w:rsidRPr="00C12523">
        <w:rPr>
          <w:b/>
          <w:bCs/>
          <w:sz w:val="22"/>
          <w:szCs w:val="24"/>
        </w:rPr>
        <w:t>函数访问，不要直接访问它的地址空间；</w:t>
      </w:r>
    </w:p>
    <w:p w14:paraId="65566114" w14:textId="77777777" w:rsidR="0015037D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malloc分配的是一块内存区域，用指针访问，可以在里面移动指针；</w:t>
      </w:r>
    </w:p>
    <w:p w14:paraId="45C42A34" w14:textId="4673D8F1" w:rsidR="00BB1C2F" w:rsidRPr="00C12523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new出来的指针是带有类型信息的，而malloc返回的是void指针。</w:t>
      </w:r>
    </w:p>
    <w:p w14:paraId="45D46723" w14:textId="0CA660A2" w:rsidR="00BB1C2F" w:rsidRPr="00C12523" w:rsidRDefault="00BB1C2F" w:rsidP="00BB1C2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4、new/delete是保留字，不需要头文件支持；malloc/free需要头文件库函数支持。</w:t>
      </w:r>
    </w:p>
    <w:p w14:paraId="65D5F12E" w14:textId="5B9252BE" w:rsidR="00834392" w:rsidRPr="00C12523" w:rsidRDefault="00834392" w:rsidP="00BB1C2F">
      <w:pPr>
        <w:rPr>
          <w:b/>
          <w:bCs/>
          <w:sz w:val="22"/>
          <w:szCs w:val="24"/>
        </w:rPr>
      </w:pPr>
    </w:p>
    <w:p w14:paraId="177D257B" w14:textId="4F1E0372" w:rsidR="00834392" w:rsidRPr="00C12523" w:rsidRDefault="00834392" w:rsidP="00BB1C2F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初始化列表 只能在构造函数里用</w:t>
      </w:r>
    </w:p>
    <w:p w14:paraId="2CAF647C" w14:textId="77777777" w:rsidR="00167B83" w:rsidRPr="00C12523" w:rsidRDefault="00066AEA" w:rsidP="00167B83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【补充】</w:t>
      </w:r>
      <w:r w:rsidR="00167B83" w:rsidRPr="00C12523">
        <w:rPr>
          <w:rFonts w:hint="eastAsia"/>
          <w:b/>
          <w:bCs/>
          <w:sz w:val="22"/>
          <w:szCs w:val="24"/>
        </w:rPr>
        <w:t>（</w:t>
      </w:r>
      <w:r w:rsidR="00167B83" w:rsidRPr="00C12523">
        <w:rPr>
          <w:b/>
          <w:bCs/>
          <w:sz w:val="22"/>
          <w:szCs w:val="24"/>
        </w:rPr>
        <w:t>1）当类中含有const（常量）、reference（引用）成员变量时，只能初始化，不能对它们进行赋值；</w:t>
      </w:r>
    </w:p>
    <w:p w14:paraId="497DE96E" w14:textId="0D164A4C" w:rsidR="00167B83" w:rsidRPr="00C12523" w:rsidRDefault="00167B83" w:rsidP="00167B83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常量不能被赋值，只能被初始化，所以必须在初始化列表中完成，C++引用也一定要初始化，所以必须在初始化列表中完成。</w:t>
      </w:r>
    </w:p>
    <w:p w14:paraId="4CE29835" w14:textId="2B2D0C1E" w:rsidR="00167B83" w:rsidRPr="00C12523" w:rsidRDefault="00167B83" w:rsidP="00167B83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</w:t>
      </w:r>
      <w:r w:rsidRPr="00C12523">
        <w:rPr>
          <w:b/>
          <w:bCs/>
          <w:sz w:val="22"/>
          <w:szCs w:val="24"/>
        </w:rPr>
        <w:t>2）</w:t>
      </w:r>
      <w:proofErr w:type="gramStart"/>
      <w:r w:rsidRPr="00C12523">
        <w:rPr>
          <w:b/>
          <w:bCs/>
          <w:sz w:val="22"/>
          <w:szCs w:val="24"/>
        </w:rPr>
        <w:t>基类的</w:t>
      </w:r>
      <w:proofErr w:type="gramEnd"/>
      <w:r w:rsidRPr="00C12523">
        <w:rPr>
          <w:b/>
          <w:bCs/>
          <w:sz w:val="22"/>
          <w:szCs w:val="24"/>
        </w:rPr>
        <w:t>构造函数都需要初始化列表；</w:t>
      </w:r>
    </w:p>
    <w:p w14:paraId="199C2D7A" w14:textId="7A36B1D0" w:rsidR="00167B83" w:rsidRPr="00C12523" w:rsidRDefault="00167B83" w:rsidP="00167B83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</w:t>
      </w:r>
      <w:r w:rsidRPr="00C12523">
        <w:rPr>
          <w:b/>
          <w:bCs/>
          <w:sz w:val="22"/>
          <w:szCs w:val="24"/>
        </w:rPr>
        <w:t>3）成员类型是没有默认构造函数的类；</w:t>
      </w:r>
    </w:p>
    <w:p w14:paraId="4D76FDDC" w14:textId="1A2485E0" w:rsidR="00066AEA" w:rsidRPr="00C12523" w:rsidRDefault="00167B83" w:rsidP="00167B83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color w:val="FF0000"/>
          <w:sz w:val="22"/>
          <w:szCs w:val="24"/>
        </w:rPr>
        <w:t>只有构造函数可以使用这种初始化列表语法</w:t>
      </w:r>
      <w:r w:rsidR="00CA33F0" w:rsidRPr="00C12523">
        <w:rPr>
          <w:rFonts w:hint="eastAsia"/>
          <w:b/>
          <w:bCs/>
          <w:sz w:val="22"/>
          <w:szCs w:val="24"/>
        </w:rPr>
        <w:t>（即不能</w:t>
      </w:r>
      <w:proofErr w:type="gramStart"/>
      <w:r w:rsidR="00CA33F0" w:rsidRPr="00C12523">
        <w:rPr>
          <w:rFonts w:hint="eastAsia"/>
          <w:b/>
          <w:bCs/>
          <w:sz w:val="22"/>
          <w:szCs w:val="24"/>
        </w:rPr>
        <w:t>再其他</w:t>
      </w:r>
      <w:proofErr w:type="gramEnd"/>
      <w:r w:rsidR="00CA33F0" w:rsidRPr="00C12523">
        <w:rPr>
          <w:rFonts w:hint="eastAsia"/>
          <w:b/>
          <w:bCs/>
          <w:sz w:val="22"/>
          <w:szCs w:val="24"/>
        </w:rPr>
        <w:t xml:space="preserve">成员函数中用，甚至（） </w:t>
      </w:r>
      <w:r w:rsidR="00CA33F0" w:rsidRPr="00C12523">
        <w:rPr>
          <w:b/>
          <w:bCs/>
          <w:sz w:val="22"/>
          <w:szCs w:val="24"/>
        </w:rPr>
        <w:t xml:space="preserve"> </w:t>
      </w:r>
      <w:r w:rsidR="00CA33F0" w:rsidRPr="00C12523">
        <w:rPr>
          <w:rFonts w:hint="eastAsia"/>
          <w:b/>
          <w:bCs/>
          <w:sz w:val="22"/>
          <w:szCs w:val="24"/>
        </w:rPr>
        <w:t>）</w:t>
      </w:r>
    </w:p>
    <w:p w14:paraId="06309D59" w14:textId="121110F0" w:rsidR="00036E45" w:rsidRPr="00C12523" w:rsidRDefault="00036E45" w:rsidP="00167B83">
      <w:pPr>
        <w:rPr>
          <w:b/>
          <w:bCs/>
          <w:sz w:val="22"/>
          <w:szCs w:val="24"/>
        </w:rPr>
      </w:pPr>
    </w:p>
    <w:p w14:paraId="33C3841B" w14:textId="7777B2B5" w:rsidR="00036E45" w:rsidRPr="00C12523" w:rsidRDefault="00036E45" w:rsidP="00167B83">
      <w:pPr>
        <w:rPr>
          <w:b/>
          <w:bCs/>
          <w:color w:val="FF0000"/>
          <w:sz w:val="22"/>
          <w:szCs w:val="24"/>
        </w:rPr>
      </w:pPr>
      <w:r w:rsidRPr="00C12523">
        <w:rPr>
          <w:rFonts w:hint="eastAsia"/>
          <w:b/>
          <w:bCs/>
          <w:color w:val="FF0000"/>
          <w:sz w:val="22"/>
          <w:szCs w:val="24"/>
        </w:rPr>
        <w:t>复制构造也不用返回值</w:t>
      </w:r>
    </w:p>
    <w:p w14:paraId="460FB13B" w14:textId="630EF86D" w:rsidR="00121AAA" w:rsidRPr="00C12523" w:rsidRDefault="00121AAA" w:rsidP="00167B83">
      <w:pPr>
        <w:rPr>
          <w:b/>
          <w:bCs/>
          <w:color w:val="FF0000"/>
          <w:sz w:val="22"/>
          <w:szCs w:val="24"/>
        </w:rPr>
      </w:pPr>
    </w:p>
    <w:p w14:paraId="2CE0D15A" w14:textId="07B7CC54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FF0000"/>
          <w:sz w:val="22"/>
          <w:szCs w:val="24"/>
        </w:rPr>
        <w:t xml:space="preserve">   </w:t>
      </w:r>
      <w:r w:rsidRPr="00C12523">
        <w:rPr>
          <w:b/>
          <w:bCs/>
          <w:color w:val="000000" w:themeColor="text1"/>
          <w:sz w:val="22"/>
          <w:szCs w:val="24"/>
        </w:rPr>
        <w:t xml:space="preserve"> 1</w:t>
      </w:r>
      <w:r w:rsidRPr="00C12523">
        <w:rPr>
          <w:rFonts w:hint="eastAsia"/>
          <w:b/>
          <w:bCs/>
          <w:color w:val="000000" w:themeColor="text1"/>
          <w:sz w:val="22"/>
          <w:szCs w:val="24"/>
        </w:rPr>
        <w:t>、</w:t>
      </w:r>
      <w:r w:rsidRPr="00C12523">
        <w:rPr>
          <w:b/>
          <w:bCs/>
          <w:color w:val="000000" w:themeColor="text1"/>
          <w:sz w:val="22"/>
          <w:szCs w:val="24"/>
        </w:rPr>
        <w:t>运算重载符不改变语法结构。</w:t>
      </w:r>
    </w:p>
    <w:p w14:paraId="47CC2BA2" w14:textId="2BC7148E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000000" w:themeColor="text1"/>
          <w:sz w:val="22"/>
          <w:szCs w:val="24"/>
        </w:rPr>
        <w:t xml:space="preserve">    2、运算重载符不改变操作数的个数。</w:t>
      </w:r>
    </w:p>
    <w:p w14:paraId="7EB2B9B1" w14:textId="4B034936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000000" w:themeColor="text1"/>
          <w:sz w:val="22"/>
          <w:szCs w:val="24"/>
        </w:rPr>
        <w:t xml:space="preserve">    3、运算重载符不改变优先级。</w:t>
      </w:r>
    </w:p>
    <w:p w14:paraId="298AC552" w14:textId="5752542A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000000" w:themeColor="text1"/>
          <w:sz w:val="22"/>
          <w:szCs w:val="24"/>
        </w:rPr>
        <w:t xml:space="preserve">    4、运算重载符不改变结合性。</w:t>
      </w:r>
    </w:p>
    <w:p w14:paraId="4BC0A4BE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</w:p>
    <w:p w14:paraId="1F40492F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</w:p>
    <w:p w14:paraId="00444786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rFonts w:hint="eastAsia"/>
          <w:b/>
          <w:bCs/>
          <w:color w:val="000000" w:themeColor="text1"/>
          <w:sz w:val="22"/>
          <w:szCs w:val="24"/>
        </w:rPr>
        <w:t>类重载、覆盖、重定义之间的区别：</w:t>
      </w:r>
    </w:p>
    <w:p w14:paraId="5678A30A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</w:p>
    <w:p w14:paraId="6D139BC9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proofErr w:type="gramStart"/>
      <w:r w:rsidRPr="00C12523">
        <w:rPr>
          <w:rFonts w:hint="eastAsia"/>
          <w:b/>
          <w:bCs/>
          <w:color w:val="000000" w:themeColor="text1"/>
          <w:sz w:val="22"/>
          <w:szCs w:val="24"/>
        </w:rPr>
        <w:t>重载指</w:t>
      </w:r>
      <w:proofErr w:type="gramEnd"/>
      <w:r w:rsidRPr="00C12523">
        <w:rPr>
          <w:rFonts w:hint="eastAsia"/>
          <w:b/>
          <w:bCs/>
          <w:color w:val="000000" w:themeColor="text1"/>
          <w:sz w:val="22"/>
          <w:szCs w:val="24"/>
        </w:rPr>
        <w:t>的是函数具有的不同的参数列表，而函数名相同的函数。重载要求参数列表必须不同，比如参数的类型不同、参数的个数不同、参数的顺序不同。如果仅仅是函数的返回值不同是没办法重载的，因为重载要求参数列表必须不同。（发生在同一个类里）</w:t>
      </w:r>
    </w:p>
    <w:p w14:paraId="244C5E7D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</w:p>
    <w:p w14:paraId="20D1AD9D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000000" w:themeColor="text1"/>
          <w:sz w:val="22"/>
          <w:szCs w:val="24"/>
        </w:rPr>
        <w:t xml:space="preserve"> 覆盖是存在类中，子类重写</w:t>
      </w:r>
      <w:proofErr w:type="gramStart"/>
      <w:r w:rsidRPr="00C12523">
        <w:rPr>
          <w:b/>
          <w:bCs/>
          <w:color w:val="000000" w:themeColor="text1"/>
          <w:sz w:val="22"/>
          <w:szCs w:val="24"/>
        </w:rPr>
        <w:t>从基类继承</w:t>
      </w:r>
      <w:proofErr w:type="gramEnd"/>
      <w:r w:rsidRPr="00C12523">
        <w:rPr>
          <w:b/>
          <w:bCs/>
          <w:color w:val="000000" w:themeColor="text1"/>
          <w:sz w:val="22"/>
          <w:szCs w:val="24"/>
        </w:rPr>
        <w:t>过来的函数。被重写的函数不能是static的。必须是virtual的。但是函数名、返回值、参数列表都必须和</w:t>
      </w:r>
      <w:proofErr w:type="gramStart"/>
      <w:r w:rsidRPr="00C12523">
        <w:rPr>
          <w:b/>
          <w:bCs/>
          <w:color w:val="000000" w:themeColor="text1"/>
          <w:sz w:val="22"/>
          <w:szCs w:val="24"/>
        </w:rPr>
        <w:t>基类</w:t>
      </w:r>
      <w:proofErr w:type="gramEnd"/>
      <w:r w:rsidRPr="00C12523">
        <w:rPr>
          <w:b/>
          <w:bCs/>
          <w:color w:val="000000" w:themeColor="text1"/>
          <w:sz w:val="22"/>
          <w:szCs w:val="24"/>
        </w:rPr>
        <w:t>相同（发生</w:t>
      </w:r>
      <w:proofErr w:type="gramStart"/>
      <w:r w:rsidRPr="00C12523">
        <w:rPr>
          <w:b/>
          <w:bCs/>
          <w:color w:val="000000" w:themeColor="text1"/>
          <w:sz w:val="22"/>
          <w:szCs w:val="24"/>
        </w:rPr>
        <w:t>在基类和</w:t>
      </w:r>
      <w:proofErr w:type="gramEnd"/>
      <w:r w:rsidRPr="00C12523">
        <w:rPr>
          <w:b/>
          <w:bCs/>
          <w:color w:val="000000" w:themeColor="text1"/>
          <w:sz w:val="22"/>
          <w:szCs w:val="24"/>
        </w:rPr>
        <w:t>子类）</w:t>
      </w:r>
    </w:p>
    <w:p w14:paraId="26FE2F76" w14:textId="7777777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</w:p>
    <w:p w14:paraId="505D5F30" w14:textId="006F8A07" w:rsidR="00121AAA" w:rsidRPr="00C12523" w:rsidRDefault="00121AAA" w:rsidP="00121AAA">
      <w:pPr>
        <w:rPr>
          <w:b/>
          <w:bCs/>
          <w:color w:val="000000" w:themeColor="text1"/>
          <w:sz w:val="22"/>
          <w:szCs w:val="24"/>
        </w:rPr>
      </w:pPr>
      <w:r w:rsidRPr="00C12523">
        <w:rPr>
          <w:b/>
          <w:bCs/>
          <w:color w:val="000000" w:themeColor="text1"/>
          <w:sz w:val="22"/>
          <w:szCs w:val="24"/>
        </w:rPr>
        <w:t xml:space="preserve"> 重定义也叫做隐藏，子</w:t>
      </w:r>
      <w:proofErr w:type="gramStart"/>
      <w:r w:rsidRPr="00C12523">
        <w:rPr>
          <w:b/>
          <w:bCs/>
          <w:color w:val="000000" w:themeColor="text1"/>
          <w:sz w:val="22"/>
          <w:szCs w:val="24"/>
        </w:rPr>
        <w:t>类重新</w:t>
      </w:r>
      <w:proofErr w:type="gramEnd"/>
      <w:r w:rsidRPr="00C12523">
        <w:rPr>
          <w:b/>
          <w:bCs/>
          <w:color w:val="000000" w:themeColor="text1"/>
          <w:sz w:val="22"/>
          <w:szCs w:val="24"/>
        </w:rPr>
        <w:t>定义父类中有相同名称的非虚函数 ( 参数列表可以不同 ) 。（发生</w:t>
      </w:r>
      <w:proofErr w:type="gramStart"/>
      <w:r w:rsidRPr="00C12523">
        <w:rPr>
          <w:b/>
          <w:bCs/>
          <w:color w:val="000000" w:themeColor="text1"/>
          <w:sz w:val="22"/>
          <w:szCs w:val="24"/>
        </w:rPr>
        <w:t>在基类和</w:t>
      </w:r>
      <w:proofErr w:type="gramEnd"/>
      <w:r w:rsidRPr="00C12523">
        <w:rPr>
          <w:b/>
          <w:bCs/>
          <w:color w:val="000000" w:themeColor="text1"/>
          <w:sz w:val="22"/>
          <w:szCs w:val="24"/>
        </w:rPr>
        <w:t>子类）</w:t>
      </w:r>
    </w:p>
    <w:p w14:paraId="52AC7652" w14:textId="3D44121D" w:rsidR="00121AAA" w:rsidRPr="00C12523" w:rsidRDefault="00155214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5FF28B91" w14:textId="3F0DABCF" w:rsidR="009732E1" w:rsidRPr="00C12523" w:rsidRDefault="001E2B8F" w:rsidP="00B04934">
      <w:pPr>
        <w:pStyle w:val="1"/>
        <w:rPr>
          <w:sz w:val="48"/>
          <w:szCs w:val="48"/>
        </w:rPr>
      </w:pPr>
      <w:r w:rsidRPr="00C12523">
        <w:rPr>
          <w:rFonts w:hint="eastAsia"/>
          <w:sz w:val="48"/>
          <w:szCs w:val="48"/>
        </w:rPr>
        <w:lastRenderedPageBreak/>
        <w:t>错题：</w:t>
      </w:r>
    </w:p>
    <w:p w14:paraId="2548D570" w14:textId="77777777" w:rsidR="00D70D74" w:rsidRPr="00C12523" w:rsidRDefault="00D70D74">
      <w:pPr>
        <w:widowControl/>
        <w:jc w:val="left"/>
        <w:rPr>
          <w:b/>
          <w:bCs/>
          <w:color w:val="00B050"/>
          <w:sz w:val="22"/>
          <w:szCs w:val="24"/>
        </w:rPr>
      </w:pPr>
    </w:p>
    <w:p w14:paraId="1F035FA0" w14:textId="77777777" w:rsidR="007073D3" w:rsidRPr="00C12523" w:rsidRDefault="007073D3">
      <w:pPr>
        <w:widowControl/>
        <w:jc w:val="left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非静态成员函数才有this</w:t>
      </w:r>
      <w:r w:rsidRPr="00C12523">
        <w:rPr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sz w:val="22"/>
          <w:szCs w:val="24"/>
        </w:rPr>
        <w:t>指针</w:t>
      </w:r>
    </w:p>
    <w:p w14:paraId="5BF08A44" w14:textId="77777777" w:rsidR="006F4841" w:rsidRPr="00C12523" w:rsidRDefault="007073D3">
      <w:pPr>
        <w:widowControl/>
        <w:jc w:val="left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（</w:t>
      </w:r>
      <w:r w:rsidRPr="00C12523">
        <w:rPr>
          <w:rFonts w:hint="eastAsia"/>
          <w:b/>
          <w:bCs/>
          <w:color w:val="FF0000"/>
          <w:sz w:val="22"/>
          <w:szCs w:val="24"/>
        </w:rPr>
        <w:t>static</w:t>
      </w:r>
      <w:r w:rsidRPr="00C12523">
        <w:rPr>
          <w:b/>
          <w:bCs/>
          <w:color w:val="FF0000"/>
          <w:sz w:val="22"/>
          <w:szCs w:val="24"/>
        </w:rPr>
        <w:t xml:space="preserve"> </w:t>
      </w:r>
      <w:r w:rsidRPr="00C12523">
        <w:rPr>
          <w:rFonts w:hint="eastAsia"/>
          <w:b/>
          <w:bCs/>
          <w:color w:val="FF0000"/>
          <w:sz w:val="22"/>
          <w:szCs w:val="24"/>
        </w:rPr>
        <w:t>没有</w:t>
      </w:r>
      <w:r w:rsidRPr="00C12523">
        <w:rPr>
          <w:rFonts w:hint="eastAsia"/>
          <w:b/>
          <w:bCs/>
          <w:sz w:val="22"/>
          <w:szCs w:val="24"/>
        </w:rPr>
        <w:t xml:space="preserve"> </w:t>
      </w:r>
      <w:r w:rsidRPr="00C12523">
        <w:rPr>
          <w:rFonts w:hint="eastAsia"/>
          <w:b/>
          <w:bCs/>
          <w:color w:val="FF0000"/>
          <w:sz w:val="22"/>
          <w:szCs w:val="24"/>
        </w:rPr>
        <w:t>this</w:t>
      </w:r>
      <w:r w:rsidRPr="00C12523">
        <w:rPr>
          <w:rFonts w:hint="eastAsia"/>
          <w:b/>
          <w:bCs/>
          <w:sz w:val="22"/>
          <w:szCs w:val="24"/>
        </w:rPr>
        <w:t>）</w:t>
      </w:r>
    </w:p>
    <w:p w14:paraId="191F6927" w14:textId="77777777" w:rsidR="006F4841" w:rsidRPr="00C12523" w:rsidRDefault="006F4841">
      <w:pPr>
        <w:widowControl/>
        <w:jc w:val="left"/>
        <w:rPr>
          <w:b/>
          <w:bCs/>
          <w:sz w:val="22"/>
          <w:szCs w:val="24"/>
        </w:rPr>
      </w:pPr>
    </w:p>
    <w:p w14:paraId="44DBEC4C" w14:textId="77777777" w:rsidR="007C4CF9" w:rsidRPr="00C12523" w:rsidRDefault="006F4841">
      <w:pPr>
        <w:widowControl/>
        <w:jc w:val="left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删除数组 </w:t>
      </w:r>
    </w:p>
    <w:p w14:paraId="0C3075FB" w14:textId="15DA3CB7" w:rsidR="007C4CF9" w:rsidRPr="00C12523" w:rsidRDefault="007C4CF9">
      <w:pPr>
        <w:widowControl/>
        <w:jc w:val="left"/>
        <w:rPr>
          <w:b/>
          <w:bCs/>
          <w:sz w:val="22"/>
          <w:szCs w:val="24"/>
        </w:rPr>
      </w:pPr>
      <w:proofErr w:type="spellStart"/>
      <w:r w:rsidRPr="00C12523">
        <w:rPr>
          <w:b/>
          <w:bCs/>
          <w:sz w:val="22"/>
          <w:szCs w:val="24"/>
        </w:rPr>
        <w:t>ClassA</w:t>
      </w:r>
      <w:proofErr w:type="spellEnd"/>
      <w:r w:rsidRPr="00C12523">
        <w:rPr>
          <w:b/>
          <w:bCs/>
          <w:sz w:val="22"/>
          <w:szCs w:val="24"/>
        </w:rPr>
        <w:t xml:space="preserve"> *a = new </w:t>
      </w:r>
      <w:proofErr w:type="spellStart"/>
      <w:proofErr w:type="gramStart"/>
      <w:r w:rsidRPr="00C12523">
        <w:rPr>
          <w:b/>
          <w:bCs/>
          <w:sz w:val="22"/>
          <w:szCs w:val="24"/>
        </w:rPr>
        <w:t>classA</w:t>
      </w:r>
      <w:proofErr w:type="spellEnd"/>
      <w:r w:rsidRPr="00C12523">
        <w:rPr>
          <w:b/>
          <w:bCs/>
          <w:sz w:val="22"/>
          <w:szCs w:val="24"/>
        </w:rPr>
        <w:t>[</w:t>
      </w:r>
      <w:proofErr w:type="gramEnd"/>
      <w:r w:rsidRPr="00C12523">
        <w:rPr>
          <w:b/>
          <w:bCs/>
          <w:sz w:val="22"/>
          <w:szCs w:val="24"/>
        </w:rPr>
        <w:t>10];</w:t>
      </w:r>
    </w:p>
    <w:p w14:paraId="1CED434C" w14:textId="77777777" w:rsidR="007131C3" w:rsidRPr="00C12523" w:rsidRDefault="006F4841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delete </w:t>
      </w:r>
      <w:proofErr w:type="gramStart"/>
      <w:r w:rsidRPr="00C12523">
        <w:rPr>
          <w:b/>
          <w:bCs/>
          <w:color w:val="FF0000"/>
          <w:sz w:val="22"/>
          <w:szCs w:val="24"/>
          <w:highlight w:val="yellow"/>
        </w:rPr>
        <w:t>[ ]</w:t>
      </w:r>
      <w:r w:rsidRPr="00C12523">
        <w:rPr>
          <w:b/>
          <w:bCs/>
          <w:sz w:val="22"/>
          <w:szCs w:val="24"/>
        </w:rPr>
        <w:t>a</w:t>
      </w:r>
      <w:proofErr w:type="gramEnd"/>
      <w:r w:rsidR="007B1F0C" w:rsidRPr="00C12523">
        <w:rPr>
          <w:b/>
          <w:bCs/>
          <w:sz w:val="22"/>
          <w:szCs w:val="24"/>
        </w:rPr>
        <w:t>;</w:t>
      </w:r>
    </w:p>
    <w:p w14:paraId="66063C20" w14:textId="77777777" w:rsidR="007131C3" w:rsidRPr="00C12523" w:rsidRDefault="007131C3">
      <w:pPr>
        <w:widowControl/>
        <w:jc w:val="left"/>
        <w:rPr>
          <w:b/>
          <w:bCs/>
          <w:sz w:val="22"/>
          <w:szCs w:val="24"/>
        </w:rPr>
      </w:pPr>
    </w:p>
    <w:p w14:paraId="4783E275" w14:textId="57F01941" w:rsidR="006504AC" w:rsidRPr="00C12523" w:rsidRDefault="007131C3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由new分配的内存空间是连续的</w:t>
      </w:r>
    </w:p>
    <w:p w14:paraId="3105C9C0" w14:textId="12903BDC" w:rsidR="00713B4E" w:rsidRPr="00C12523" w:rsidRDefault="00713B4E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如果当前内存无足够的空间可分配，则new运算符返回NULL</w:t>
      </w:r>
    </w:p>
    <w:p w14:paraId="1E60CEFB" w14:textId="77777777" w:rsidR="00873296" w:rsidRPr="00C12523" w:rsidRDefault="006504AC">
      <w:pPr>
        <w:widowControl/>
        <w:jc w:val="left"/>
        <w:rPr>
          <w:b/>
          <w:bCs/>
          <w:color w:val="FF0000"/>
          <w:sz w:val="22"/>
          <w:szCs w:val="24"/>
        </w:rPr>
      </w:pPr>
      <w:r w:rsidRPr="00C12523">
        <w:rPr>
          <w:b/>
          <w:bCs/>
          <w:sz w:val="22"/>
          <w:szCs w:val="24"/>
        </w:rPr>
        <w:t>由new运算符分配的内存空间，当函数执行结束时</w:t>
      </w:r>
      <w:r w:rsidRPr="00C12523">
        <w:rPr>
          <w:b/>
          <w:bCs/>
          <w:color w:val="FF0000"/>
          <w:sz w:val="22"/>
          <w:szCs w:val="24"/>
        </w:rPr>
        <w:t>系统</w:t>
      </w:r>
      <w:r w:rsidRPr="00C12523">
        <w:rPr>
          <w:rFonts w:hint="eastAsia"/>
          <w:b/>
          <w:bCs/>
          <w:color w:val="FF0000"/>
          <w:sz w:val="22"/>
          <w:szCs w:val="24"/>
        </w:rPr>
        <w:t>不</w:t>
      </w:r>
      <w:r w:rsidRPr="00C12523">
        <w:rPr>
          <w:b/>
          <w:bCs/>
          <w:color w:val="FF0000"/>
          <w:sz w:val="22"/>
          <w:szCs w:val="24"/>
        </w:rPr>
        <w:t>会自动</w:t>
      </w:r>
      <w:r w:rsidRPr="00C12523">
        <w:rPr>
          <w:b/>
          <w:bCs/>
          <w:sz w:val="22"/>
          <w:szCs w:val="24"/>
        </w:rPr>
        <w:t>收回</w:t>
      </w:r>
      <w:r w:rsidRPr="00C12523">
        <w:rPr>
          <w:rFonts w:hint="eastAsia"/>
          <w:b/>
          <w:bCs/>
          <w:sz w:val="22"/>
          <w:szCs w:val="24"/>
        </w:rPr>
        <w:t>，</w:t>
      </w:r>
      <w:r w:rsidRPr="00C12523">
        <w:rPr>
          <w:rFonts w:hint="eastAsia"/>
          <w:b/>
          <w:bCs/>
          <w:color w:val="FF0000"/>
          <w:sz w:val="22"/>
          <w:szCs w:val="24"/>
        </w:rPr>
        <w:t>必须手动</w:t>
      </w:r>
    </w:p>
    <w:p w14:paraId="7C644506" w14:textId="3F77C38C" w:rsidR="00873296" w:rsidRPr="00C12523" w:rsidRDefault="00873296">
      <w:pPr>
        <w:widowControl/>
        <w:jc w:val="left"/>
        <w:rPr>
          <w:b/>
          <w:bCs/>
          <w:color w:val="FF0000"/>
          <w:sz w:val="22"/>
          <w:szCs w:val="24"/>
        </w:rPr>
      </w:pPr>
    </w:p>
    <w:p w14:paraId="1422084B" w14:textId="633DF06A" w:rsidR="00873296" w:rsidRPr="00C12523" w:rsidRDefault="00873296" w:rsidP="00873296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const char *p</w:t>
      </w:r>
      <w:r w:rsidRPr="00C12523">
        <w:rPr>
          <w:rFonts w:hint="eastAsia"/>
          <w:b/>
          <w:bCs/>
          <w:sz w:val="22"/>
          <w:szCs w:val="24"/>
        </w:rPr>
        <w:t>；</w:t>
      </w:r>
    </w:p>
    <w:p w14:paraId="7095B716" w14:textId="50716F0E" w:rsidR="00873296" w:rsidRPr="00C12523" w:rsidRDefault="00873296" w:rsidP="00873296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  <w:highlight w:val="yellow"/>
        </w:rPr>
        <w:t>指向</w:t>
      </w:r>
      <w:r w:rsidRPr="00C12523">
        <w:rPr>
          <w:b/>
          <w:bCs/>
          <w:color w:val="FF0000"/>
          <w:sz w:val="22"/>
          <w:szCs w:val="24"/>
          <w:highlight w:val="yellow"/>
        </w:rPr>
        <w:t>字符串常量</w:t>
      </w:r>
      <w:r w:rsidRPr="00C12523">
        <w:rPr>
          <w:b/>
          <w:bCs/>
          <w:sz w:val="22"/>
          <w:szCs w:val="24"/>
          <w:highlight w:val="yellow"/>
        </w:rPr>
        <w:t>的</w:t>
      </w:r>
      <w:r w:rsidRPr="00C12523">
        <w:rPr>
          <w:b/>
          <w:bCs/>
          <w:color w:val="FF0000"/>
          <w:sz w:val="22"/>
          <w:szCs w:val="24"/>
          <w:highlight w:val="yellow"/>
        </w:rPr>
        <w:t>指针</w:t>
      </w:r>
    </w:p>
    <w:p w14:paraId="2ABE4A6C" w14:textId="56BF8D65" w:rsidR="008D7BEF" w:rsidRPr="00C12523" w:rsidRDefault="008D7BEF" w:rsidP="00873296">
      <w:pPr>
        <w:widowControl/>
        <w:jc w:val="left"/>
        <w:rPr>
          <w:b/>
          <w:bCs/>
          <w:sz w:val="22"/>
          <w:szCs w:val="24"/>
        </w:rPr>
      </w:pPr>
    </w:p>
    <w:p w14:paraId="0DA03A54" w14:textId="77777777" w:rsidR="008D7BEF" w:rsidRPr="00C12523" w:rsidRDefault="008D7BEF" w:rsidP="00873296">
      <w:pPr>
        <w:widowControl/>
        <w:jc w:val="left"/>
        <w:rPr>
          <w:b/>
          <w:bCs/>
          <w:sz w:val="22"/>
          <w:szCs w:val="24"/>
        </w:rPr>
      </w:pPr>
    </w:p>
    <w:p w14:paraId="05798698" w14:textId="02F14156" w:rsidR="00EE02E5" w:rsidRPr="00C12523" w:rsidRDefault="00EE02E5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3BFA49C1" w14:textId="77777777" w:rsidR="00EE02E5" w:rsidRPr="00C12523" w:rsidRDefault="00EE02E5">
      <w:pPr>
        <w:rPr>
          <w:b/>
          <w:bCs/>
          <w:sz w:val="22"/>
          <w:szCs w:val="24"/>
        </w:rPr>
      </w:pPr>
    </w:p>
    <w:p w14:paraId="77F6CB3C" w14:textId="4F07A5DD" w:rsidR="00EE02E5" w:rsidRPr="00C12523" w:rsidRDefault="00EE02E5" w:rsidP="00EE02E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下面</w:t>
      </w:r>
      <w:r w:rsidRPr="00C12523">
        <w:rPr>
          <w:b/>
          <w:bCs/>
          <w:sz w:val="22"/>
          <w:szCs w:val="24"/>
        </w:rPr>
        <w:t>4个选项中，均是合法实数的选项是（  B  ）。</w:t>
      </w:r>
    </w:p>
    <w:p w14:paraId="4A2C0645" w14:textId="02C5E2E3" w:rsidR="00DA5344" w:rsidRPr="00C12523" w:rsidRDefault="00EE02E5" w:rsidP="00EE02E5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A. 160. 0.12 </w:t>
      </w:r>
      <w:r w:rsidRPr="00C12523">
        <w:rPr>
          <w:b/>
          <w:bCs/>
          <w:color w:val="FF0000"/>
          <w:sz w:val="22"/>
          <w:szCs w:val="24"/>
        </w:rPr>
        <w:t>e3</w:t>
      </w:r>
      <w:r w:rsidRPr="00C12523">
        <w:rPr>
          <w:b/>
          <w:bCs/>
          <w:sz w:val="22"/>
          <w:szCs w:val="24"/>
        </w:rPr>
        <w:t xml:space="preserve">     B. 123.5 2e-4 123.     C. -0.18 </w:t>
      </w:r>
      <w:r w:rsidRPr="00C12523">
        <w:rPr>
          <w:b/>
          <w:bCs/>
          <w:color w:val="FF0000"/>
          <w:sz w:val="22"/>
          <w:szCs w:val="24"/>
        </w:rPr>
        <w:t>2e</w:t>
      </w:r>
      <w:r w:rsidRPr="00C12523">
        <w:rPr>
          <w:b/>
          <w:bCs/>
          <w:sz w:val="22"/>
          <w:szCs w:val="24"/>
        </w:rPr>
        <w:t xml:space="preserve"> 0e1     D. </w:t>
      </w:r>
      <w:r w:rsidRPr="00C12523">
        <w:rPr>
          <w:b/>
          <w:bCs/>
          <w:color w:val="FF0000"/>
          <w:sz w:val="22"/>
          <w:szCs w:val="24"/>
        </w:rPr>
        <w:t>2e3.2</w:t>
      </w:r>
      <w:r w:rsidRPr="00C12523">
        <w:rPr>
          <w:b/>
          <w:bCs/>
          <w:sz w:val="22"/>
          <w:szCs w:val="24"/>
        </w:rPr>
        <w:t xml:space="preserve"> 0.234 1e0</w:t>
      </w:r>
    </w:p>
    <w:p w14:paraId="7C9DCECA" w14:textId="7F6342CD" w:rsidR="00975FF3" w:rsidRPr="00C12523" w:rsidRDefault="00975FF3" w:rsidP="00EE02E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 </w:t>
      </w:r>
      <w:r w:rsidRPr="00C12523">
        <w:rPr>
          <w:b/>
          <w:bCs/>
          <w:sz w:val="22"/>
          <w:szCs w:val="24"/>
        </w:rPr>
        <w:t xml:space="preserve"> E</w:t>
      </w:r>
      <w:r w:rsidRPr="00C12523">
        <w:rPr>
          <w:rFonts w:hint="eastAsia"/>
          <w:b/>
          <w:bCs/>
          <w:sz w:val="22"/>
          <w:szCs w:val="24"/>
        </w:rPr>
        <w:t>前必须有数</w:t>
      </w:r>
      <w:r w:rsidR="00E62F29" w:rsidRPr="00C12523">
        <w:rPr>
          <w:rFonts w:hint="eastAsia"/>
          <w:b/>
          <w:bCs/>
          <w:sz w:val="22"/>
          <w:szCs w:val="24"/>
        </w:rPr>
        <w:t xml:space="preserve"> </w:t>
      </w:r>
      <w:r w:rsidR="00E62F29" w:rsidRPr="00C12523">
        <w:rPr>
          <w:b/>
          <w:bCs/>
          <w:sz w:val="22"/>
          <w:szCs w:val="24"/>
        </w:rPr>
        <w:t xml:space="preserve">                         </w:t>
      </w:r>
      <w:r w:rsidR="00E62F29" w:rsidRPr="00C12523">
        <w:rPr>
          <w:rFonts w:hint="eastAsia"/>
          <w:b/>
          <w:bCs/>
          <w:sz w:val="22"/>
          <w:szCs w:val="24"/>
        </w:rPr>
        <w:t xml:space="preserve">e后必须有数 </w:t>
      </w:r>
      <w:r w:rsidR="00E62F29" w:rsidRPr="00C12523">
        <w:rPr>
          <w:b/>
          <w:bCs/>
          <w:sz w:val="22"/>
          <w:szCs w:val="24"/>
        </w:rPr>
        <w:t xml:space="preserve">       </w:t>
      </w:r>
      <w:r w:rsidR="00E62F29" w:rsidRPr="00C12523">
        <w:rPr>
          <w:rFonts w:hint="eastAsia"/>
          <w:b/>
          <w:bCs/>
          <w:sz w:val="22"/>
          <w:szCs w:val="24"/>
        </w:rPr>
        <w:t>e后必须为整数</w:t>
      </w:r>
    </w:p>
    <w:p w14:paraId="1C35018D" w14:textId="38893513" w:rsidR="00975FF3" w:rsidRPr="00C12523" w:rsidRDefault="00AF7AB6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4846D1A1" w14:textId="77777777" w:rsidR="00EE02E5" w:rsidRPr="00C12523" w:rsidRDefault="00EE02E5">
      <w:pPr>
        <w:rPr>
          <w:b/>
          <w:bCs/>
          <w:sz w:val="22"/>
          <w:szCs w:val="24"/>
        </w:rPr>
      </w:pPr>
    </w:p>
    <w:p w14:paraId="06511C1F" w14:textId="77777777" w:rsidR="00EE02E5" w:rsidRPr="00C12523" w:rsidRDefault="00EE02E5">
      <w:pPr>
        <w:rPr>
          <w:b/>
          <w:bCs/>
          <w:sz w:val="22"/>
          <w:szCs w:val="24"/>
        </w:rPr>
      </w:pPr>
    </w:p>
    <w:p w14:paraId="1709C678" w14:textId="59E77ADA" w:rsidR="00140300" w:rsidRPr="00C12523" w:rsidRDefault="002003F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S</w:t>
      </w:r>
      <w:r w:rsidRPr="00C12523">
        <w:rPr>
          <w:rFonts w:hint="eastAsia"/>
          <w:b/>
          <w:bCs/>
          <w:sz w:val="22"/>
          <w:szCs w:val="24"/>
        </w:rPr>
        <w:t>tat</w:t>
      </w:r>
      <w:r w:rsidRPr="00C12523">
        <w:rPr>
          <w:b/>
          <w:bCs/>
          <w:sz w:val="22"/>
          <w:szCs w:val="24"/>
        </w:rPr>
        <w:t xml:space="preserve">ic </w:t>
      </w:r>
      <w:r w:rsidRPr="00C12523">
        <w:rPr>
          <w:rFonts w:hint="eastAsia"/>
          <w:b/>
          <w:bCs/>
          <w:sz w:val="22"/>
          <w:szCs w:val="24"/>
        </w:rPr>
        <w:t>数据成员 类外初始化</w:t>
      </w:r>
      <w:r w:rsidR="00E74E63" w:rsidRPr="00C12523">
        <w:rPr>
          <w:rFonts w:hint="eastAsia"/>
          <w:b/>
          <w:bCs/>
          <w:sz w:val="22"/>
          <w:szCs w:val="24"/>
        </w:rPr>
        <w:t>，并用类名限定</w:t>
      </w:r>
    </w:p>
    <w:p w14:paraId="2A75287B" w14:textId="755C0838" w:rsidR="006F3B52" w:rsidRPr="00C12523" w:rsidRDefault="006F3B52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无法通过对象调用</w:t>
      </w:r>
    </w:p>
    <w:p w14:paraId="7B032CD3" w14:textId="64030239" w:rsidR="00E76D55" w:rsidRPr="00C12523" w:rsidRDefault="00E76D5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用静态成员函数</w:t>
      </w:r>
      <w:r w:rsidR="00713897" w:rsidRPr="00C12523">
        <w:rPr>
          <w:rFonts w:hint="eastAsia"/>
          <w:b/>
          <w:bCs/>
          <w:sz w:val="22"/>
          <w:szCs w:val="24"/>
        </w:rPr>
        <w:t>调用</w:t>
      </w:r>
    </w:p>
    <w:p w14:paraId="62793F70" w14:textId="34EE603D" w:rsidR="00713897" w:rsidRPr="00C12523" w:rsidRDefault="00713897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 xml:space="preserve">（如果是统计个数，则构造，复制构造， </w:t>
      </w:r>
      <w:proofErr w:type="gramStart"/>
      <w:r w:rsidRPr="00C12523">
        <w:rPr>
          <w:rFonts w:hint="eastAsia"/>
          <w:b/>
          <w:bCs/>
          <w:sz w:val="22"/>
          <w:szCs w:val="24"/>
        </w:rPr>
        <w:t>析构都</w:t>
      </w:r>
      <w:proofErr w:type="gramEnd"/>
      <w:r w:rsidRPr="00C12523">
        <w:rPr>
          <w:rFonts w:hint="eastAsia"/>
          <w:b/>
          <w:bCs/>
          <w:sz w:val="22"/>
          <w:szCs w:val="24"/>
        </w:rPr>
        <w:t>要有）</w:t>
      </w:r>
    </w:p>
    <w:p w14:paraId="37EEDE00" w14:textId="61C777AC" w:rsidR="00C6205D" w:rsidRPr="00C12523" w:rsidRDefault="00C6205D">
      <w:pPr>
        <w:rPr>
          <w:b/>
          <w:bCs/>
          <w:sz w:val="22"/>
          <w:szCs w:val="24"/>
        </w:rPr>
      </w:pPr>
    </w:p>
    <w:p w14:paraId="3C46DAE0" w14:textId="697E4AEA" w:rsidR="00C6205D" w:rsidRPr="00C12523" w:rsidRDefault="00C6205D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友元函数，不用限定</w:t>
      </w:r>
    </w:p>
    <w:p w14:paraId="2D0CEFD7" w14:textId="65F744D2" w:rsidR="000174E8" w:rsidRPr="00C12523" w:rsidRDefault="00512A3F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Friend class A </w:t>
      </w:r>
      <w:r w:rsidRPr="00C12523">
        <w:rPr>
          <w:rFonts w:hint="eastAsia"/>
          <w:b/>
          <w:bCs/>
          <w:sz w:val="22"/>
          <w:szCs w:val="24"/>
        </w:rPr>
        <w:t>声明为A的友元</w:t>
      </w:r>
    </w:p>
    <w:p w14:paraId="5A180C6C" w14:textId="09DDE509" w:rsidR="000174E8" w:rsidRDefault="000174E8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20A8459D" w14:textId="0451AABE" w:rsidR="00DB22D9" w:rsidRPr="00C12523" w:rsidRDefault="00DB22D9">
      <w:pPr>
        <w:widowControl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（好吧程序题还是缩小至2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%看吧 =</w:t>
      </w:r>
      <w:r w:rsidR="00E369E7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=）</w:t>
      </w:r>
    </w:p>
    <w:p w14:paraId="74B58EF3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有以下程序：</w:t>
      </w:r>
    </w:p>
    <w:p w14:paraId="7439F071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class Test</w:t>
      </w:r>
    </w:p>
    <w:p w14:paraId="6DCA1C1B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7DA517CA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private:</w:t>
      </w:r>
    </w:p>
    <w:p w14:paraId="418E9472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static int n;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静态成员</w:t>
      </w:r>
    </w:p>
    <w:p w14:paraId="15E1C131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public:</w:t>
      </w:r>
    </w:p>
    <w:p w14:paraId="10BD3E3C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Test() { n += 2; }</w:t>
      </w:r>
      <w:r w:rsidRPr="00C12523">
        <w:rPr>
          <w:b/>
          <w:bCs/>
          <w:sz w:val="22"/>
          <w:szCs w:val="24"/>
        </w:rPr>
        <w:tab/>
        <w:t>// 构造函数</w:t>
      </w:r>
    </w:p>
    <w:p w14:paraId="47093792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~Test() { n -= 3; }</w:t>
      </w:r>
      <w:r w:rsidRPr="00C12523">
        <w:rPr>
          <w:b/>
          <w:bCs/>
          <w:sz w:val="22"/>
          <w:szCs w:val="24"/>
        </w:rPr>
        <w:tab/>
        <w:t xml:space="preserve">// </w:t>
      </w:r>
      <w:proofErr w:type="gramStart"/>
      <w:r w:rsidRPr="00C12523">
        <w:rPr>
          <w:b/>
          <w:bCs/>
          <w:sz w:val="22"/>
          <w:szCs w:val="24"/>
        </w:rPr>
        <w:t>析构函数</w:t>
      </w:r>
      <w:proofErr w:type="gramEnd"/>
    </w:p>
    <w:p w14:paraId="47A5C996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static int </w:t>
      </w:r>
      <w:proofErr w:type="spellStart"/>
      <w:r w:rsidRPr="00C12523">
        <w:rPr>
          <w:b/>
          <w:bCs/>
          <w:sz w:val="22"/>
          <w:szCs w:val="24"/>
        </w:rPr>
        <w:t>GetNum</w:t>
      </w:r>
      <w:proofErr w:type="spellEnd"/>
      <w:r w:rsidRPr="00C12523">
        <w:rPr>
          <w:b/>
          <w:bCs/>
          <w:sz w:val="22"/>
          <w:szCs w:val="24"/>
        </w:rPr>
        <w:t>() { return n; }</w:t>
      </w:r>
      <w:r w:rsidRPr="00C12523">
        <w:rPr>
          <w:b/>
          <w:bCs/>
          <w:sz w:val="22"/>
          <w:szCs w:val="24"/>
        </w:rPr>
        <w:tab/>
        <w:t>// 返回n</w:t>
      </w:r>
    </w:p>
    <w:p w14:paraId="3E334866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};          </w:t>
      </w:r>
    </w:p>
    <w:p w14:paraId="506D40C7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int Test::n = 1;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初始化n</w:t>
      </w:r>
    </w:p>
    <w:p w14:paraId="0A5AF653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int main()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主函数main()</w:t>
      </w:r>
    </w:p>
    <w:p w14:paraId="5EA8946F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04534EB4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Test *p = new Test;</w:t>
      </w:r>
      <w:r w:rsidRPr="00C12523">
        <w:rPr>
          <w:b/>
          <w:bCs/>
          <w:sz w:val="22"/>
          <w:szCs w:val="24"/>
        </w:rPr>
        <w:tab/>
        <w:t>// 定义指针p</w:t>
      </w:r>
    </w:p>
    <w:p w14:paraId="0AFF03D8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delete p;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释放p指向</w:t>
      </w:r>
      <w:proofErr w:type="gramStart"/>
      <w:r w:rsidRPr="00C12523">
        <w:rPr>
          <w:b/>
          <w:bCs/>
          <w:sz w:val="22"/>
          <w:szCs w:val="24"/>
        </w:rPr>
        <w:t>的动太对象</w:t>
      </w:r>
      <w:proofErr w:type="gramEnd"/>
    </w:p>
    <w:p w14:paraId="74432EA3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"n=" &lt;&lt; Test::</w:t>
      </w:r>
      <w:proofErr w:type="spellStart"/>
      <w:r w:rsidRPr="00C12523">
        <w:rPr>
          <w:b/>
          <w:bCs/>
          <w:sz w:val="22"/>
          <w:szCs w:val="24"/>
        </w:rPr>
        <w:t>GetNum</w:t>
      </w:r>
      <w:proofErr w:type="spellEnd"/>
      <w:r w:rsidRPr="00C12523">
        <w:rPr>
          <w:b/>
          <w:bCs/>
          <w:sz w:val="22"/>
          <w:szCs w:val="24"/>
        </w:rPr>
        <w:t xml:space="preserve">() &lt;&lt; </w:t>
      </w:r>
      <w:proofErr w:type="spellStart"/>
      <w:r w:rsidRPr="00C12523">
        <w:rPr>
          <w:b/>
          <w:bCs/>
          <w:sz w:val="22"/>
          <w:szCs w:val="24"/>
        </w:rPr>
        <w:t>endl</w:t>
      </w:r>
      <w:proofErr w:type="spellEnd"/>
      <w:r w:rsidRPr="00C12523">
        <w:rPr>
          <w:b/>
          <w:bCs/>
          <w:sz w:val="22"/>
          <w:szCs w:val="24"/>
        </w:rPr>
        <w:t>;// 输出n</w:t>
      </w:r>
    </w:p>
    <w:p w14:paraId="506113C2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return 0;                    </w:t>
      </w:r>
      <w:r w:rsidRPr="00C12523">
        <w:rPr>
          <w:b/>
          <w:bCs/>
          <w:sz w:val="22"/>
          <w:szCs w:val="24"/>
        </w:rPr>
        <w:tab/>
        <w:t>// 返回值0, 返回操作系统</w:t>
      </w:r>
    </w:p>
    <w:p w14:paraId="373FCCB9" w14:textId="77777777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</w:t>
      </w:r>
    </w:p>
    <w:p w14:paraId="259DA77B" w14:textId="546D5164" w:rsidR="000174E8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执行后的输出结果是</w:t>
      </w:r>
      <w:r w:rsidRPr="00C12523">
        <w:rPr>
          <w:b/>
          <w:bCs/>
          <w:sz w:val="22"/>
          <w:szCs w:val="24"/>
        </w:rPr>
        <w:t xml:space="preserve">     </w:t>
      </w:r>
    </w:p>
    <w:p w14:paraId="7AECB561" w14:textId="14F4E6FA" w:rsidR="00512A3F" w:rsidRPr="00C12523" w:rsidRDefault="000174E8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n=0</w:t>
      </w:r>
    </w:p>
    <w:p w14:paraId="26BBE5EE" w14:textId="124DCC01" w:rsidR="0096499C" w:rsidRPr="00C12523" w:rsidRDefault="0096499C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1A426FB8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lastRenderedPageBreak/>
        <w:t xml:space="preserve">class </w:t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</w:p>
    <w:p w14:paraId="01C4A5C3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7017DAFD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public:</w:t>
      </w:r>
    </w:p>
    <w:p w14:paraId="5E39221C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  <w:r w:rsidRPr="00C12523">
        <w:rPr>
          <w:b/>
          <w:bCs/>
          <w:sz w:val="22"/>
          <w:szCs w:val="24"/>
        </w:rPr>
        <w:t xml:space="preserve">() {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"A";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 xml:space="preserve">// </w:t>
      </w:r>
      <w:proofErr w:type="gramStart"/>
      <w:r w:rsidRPr="00C12523">
        <w:rPr>
          <w:b/>
          <w:bCs/>
          <w:sz w:val="22"/>
          <w:szCs w:val="24"/>
        </w:rPr>
        <w:t>无参构造</w:t>
      </w:r>
      <w:proofErr w:type="gramEnd"/>
      <w:r w:rsidRPr="00C12523">
        <w:rPr>
          <w:b/>
          <w:bCs/>
          <w:sz w:val="22"/>
          <w:szCs w:val="24"/>
        </w:rPr>
        <w:t>函数</w:t>
      </w:r>
    </w:p>
    <w:p w14:paraId="50DE62DD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  <w:r w:rsidRPr="00C12523">
        <w:rPr>
          <w:b/>
          <w:bCs/>
          <w:sz w:val="22"/>
          <w:szCs w:val="24"/>
        </w:rPr>
        <w:t xml:space="preserve">(char c) {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c;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 xml:space="preserve">// </w:t>
      </w:r>
      <w:proofErr w:type="gramStart"/>
      <w:r w:rsidRPr="00C12523">
        <w:rPr>
          <w:b/>
          <w:bCs/>
          <w:sz w:val="22"/>
          <w:szCs w:val="24"/>
        </w:rPr>
        <w:t>带参构造</w:t>
      </w:r>
      <w:proofErr w:type="gramEnd"/>
      <w:r w:rsidRPr="00C12523">
        <w:rPr>
          <w:b/>
          <w:bCs/>
          <w:sz w:val="22"/>
          <w:szCs w:val="24"/>
        </w:rPr>
        <w:t>函数</w:t>
      </w:r>
    </w:p>
    <w:p w14:paraId="7E839831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~</w:t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  <w:r w:rsidRPr="00C12523">
        <w:rPr>
          <w:b/>
          <w:bCs/>
          <w:sz w:val="22"/>
          <w:szCs w:val="24"/>
        </w:rPr>
        <w:t xml:space="preserve">() {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"B";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 xml:space="preserve">// </w:t>
      </w:r>
      <w:proofErr w:type="gramStart"/>
      <w:r w:rsidRPr="00C12523">
        <w:rPr>
          <w:b/>
          <w:bCs/>
          <w:sz w:val="22"/>
          <w:szCs w:val="24"/>
        </w:rPr>
        <w:t>析构函数</w:t>
      </w:r>
      <w:proofErr w:type="gramEnd"/>
    </w:p>
    <w:p w14:paraId="19727CD3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};</w:t>
      </w:r>
    </w:p>
    <w:p w14:paraId="582B6937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int main()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主函数main()</w:t>
      </w:r>
    </w:p>
    <w:p w14:paraId="14705686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34B4099A" w14:textId="09BC9FA6" w:rsidR="0096499C" w:rsidRPr="00C12523" w:rsidRDefault="0096499C" w:rsidP="0096499C">
      <w:pPr>
        <w:rPr>
          <w:rFonts w:hint="eastAsia"/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  <w:r w:rsidRPr="00C12523">
        <w:rPr>
          <w:b/>
          <w:bCs/>
          <w:sz w:val="22"/>
          <w:szCs w:val="24"/>
        </w:rPr>
        <w:t xml:space="preserve"> a, *p;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定义变量</w:t>
      </w:r>
      <w:r w:rsidR="0083745D">
        <w:rPr>
          <w:rFonts w:hint="eastAsia"/>
          <w:b/>
          <w:bCs/>
          <w:sz w:val="22"/>
          <w:szCs w:val="24"/>
        </w:rPr>
        <w:t>（定义指针是不会</w:t>
      </w:r>
      <w:r w:rsidR="00ED321B">
        <w:rPr>
          <w:rFonts w:hint="eastAsia"/>
          <w:b/>
          <w:bCs/>
          <w:sz w:val="22"/>
          <w:szCs w:val="24"/>
        </w:rPr>
        <w:t>编译 构造并初始化</w:t>
      </w:r>
      <w:r w:rsidR="00606CBA">
        <w:rPr>
          <w:rFonts w:hint="eastAsia"/>
          <w:b/>
          <w:bCs/>
          <w:sz w:val="22"/>
          <w:szCs w:val="24"/>
        </w:rPr>
        <w:t>对象的</w:t>
      </w:r>
      <w:r w:rsidR="0083745D">
        <w:rPr>
          <w:rFonts w:hint="eastAsia"/>
          <w:b/>
          <w:bCs/>
          <w:sz w:val="22"/>
          <w:szCs w:val="24"/>
        </w:rPr>
        <w:t>）</w:t>
      </w:r>
    </w:p>
    <w:p w14:paraId="79E13840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p = new </w:t>
      </w:r>
      <w:proofErr w:type="spellStart"/>
      <w:r w:rsidRPr="00C12523">
        <w:rPr>
          <w:b/>
          <w:bCs/>
          <w:sz w:val="22"/>
          <w:szCs w:val="24"/>
        </w:rPr>
        <w:t>MyClass</w:t>
      </w:r>
      <w:proofErr w:type="spellEnd"/>
      <w:r w:rsidRPr="00C12523">
        <w:rPr>
          <w:b/>
          <w:bCs/>
          <w:sz w:val="22"/>
          <w:szCs w:val="24"/>
        </w:rPr>
        <w:t>('X');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分配动态空间</w:t>
      </w:r>
    </w:p>
    <w:p w14:paraId="5037F140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delete p;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释放动态空间</w:t>
      </w:r>
    </w:p>
    <w:p w14:paraId="0D2F03C9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</w:t>
      </w:r>
      <w:proofErr w:type="spellStart"/>
      <w:r w:rsidRPr="00C12523">
        <w:rPr>
          <w:b/>
          <w:bCs/>
          <w:sz w:val="22"/>
          <w:szCs w:val="24"/>
        </w:rPr>
        <w:t>endl</w:t>
      </w:r>
      <w:proofErr w:type="spellEnd"/>
      <w:r w:rsidRPr="00C12523">
        <w:rPr>
          <w:b/>
          <w:bCs/>
          <w:sz w:val="22"/>
          <w:szCs w:val="24"/>
        </w:rPr>
        <w:t>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换行</w:t>
      </w:r>
    </w:p>
    <w:p w14:paraId="5FB10032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</w:p>
    <w:p w14:paraId="246177A0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return 0;                    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返回值0, 返回操作系统</w:t>
      </w:r>
    </w:p>
    <w:p w14:paraId="4A36F976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</w:t>
      </w:r>
    </w:p>
    <w:p w14:paraId="3A0CF085" w14:textId="77777777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执行这个程序，屏幕上将显示输出</w:t>
      </w:r>
      <w:r w:rsidRPr="00C12523">
        <w:rPr>
          <w:b/>
          <w:bCs/>
          <w:sz w:val="22"/>
          <w:szCs w:val="24"/>
        </w:rPr>
        <w:t xml:space="preserve">        。</w:t>
      </w:r>
    </w:p>
    <w:p w14:paraId="4D980B45" w14:textId="24D75136" w:rsidR="0096499C" w:rsidRPr="00C12523" w:rsidRDefault="0096499C" w:rsidP="0096499C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AXBB</w:t>
      </w:r>
    </w:p>
    <w:p w14:paraId="283F06CE" w14:textId="73757669" w:rsidR="008D6A89" w:rsidRPr="00C12523" w:rsidRDefault="008D6A89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7C4C8C68" w14:textId="01319DFA" w:rsidR="0096499C" w:rsidRPr="00C12523" w:rsidRDefault="008D6A89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lastRenderedPageBreak/>
        <w:t>Q</w:t>
      </w:r>
      <w:r w:rsidRPr="00C12523">
        <w:rPr>
          <w:rFonts w:hint="eastAsia"/>
          <w:b/>
          <w:bCs/>
          <w:sz w:val="22"/>
          <w:szCs w:val="24"/>
        </w:rPr>
        <w:t>u</w:t>
      </w:r>
      <w:r w:rsidRPr="00C12523">
        <w:rPr>
          <w:b/>
          <w:bCs/>
          <w:sz w:val="22"/>
          <w:szCs w:val="24"/>
        </w:rPr>
        <w:t>iz3</w:t>
      </w:r>
    </w:p>
    <w:p w14:paraId="6786238F" w14:textId="3756401B" w:rsidR="008D6A89" w:rsidRPr="00C12523" w:rsidRDefault="008D6A89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在公有和保护继承方式下，派生类的对象可以</w:t>
      </w:r>
      <w:proofErr w:type="gramStart"/>
      <w:r w:rsidRPr="00C12523">
        <w:rPr>
          <w:rFonts w:hint="eastAsia"/>
          <w:b/>
          <w:bCs/>
          <w:sz w:val="22"/>
          <w:szCs w:val="24"/>
        </w:rPr>
        <w:t>对基类的</w:t>
      </w:r>
      <w:proofErr w:type="gramEnd"/>
      <w:r w:rsidRPr="00C12523">
        <w:rPr>
          <w:rFonts w:hint="eastAsia"/>
          <w:b/>
          <w:bCs/>
          <w:sz w:val="22"/>
          <w:szCs w:val="24"/>
        </w:rPr>
        <w:t>保护成员进行访问</w:t>
      </w:r>
    </w:p>
    <w:p w14:paraId="2BC24861" w14:textId="77777777" w:rsidR="004373FC" w:rsidRDefault="004373FC" w:rsidP="000174E8">
      <w:pPr>
        <w:rPr>
          <w:b/>
          <w:bCs/>
          <w:sz w:val="22"/>
          <w:szCs w:val="24"/>
        </w:rPr>
      </w:pPr>
    </w:p>
    <w:p w14:paraId="7E031DF8" w14:textId="50BADD22" w:rsidR="008D6A89" w:rsidRPr="00C12523" w:rsidRDefault="008D6A89" w:rsidP="000174E8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t>虚基类</w:t>
      </w:r>
      <w:proofErr w:type="gramEnd"/>
      <w:r w:rsidRPr="00C12523">
        <w:rPr>
          <w:rFonts w:hint="eastAsia"/>
          <w:b/>
          <w:bCs/>
          <w:sz w:val="22"/>
          <w:szCs w:val="24"/>
        </w:rPr>
        <w:t>不能创建对象实例</w:t>
      </w:r>
    </w:p>
    <w:p w14:paraId="0600001B" w14:textId="77777777" w:rsidR="004373FC" w:rsidRDefault="004373FC" w:rsidP="000174E8">
      <w:pPr>
        <w:rPr>
          <w:b/>
          <w:bCs/>
          <w:sz w:val="22"/>
          <w:szCs w:val="24"/>
        </w:rPr>
      </w:pPr>
    </w:p>
    <w:p w14:paraId="7096E64A" w14:textId="575F81B6" w:rsidR="008D6A89" w:rsidRPr="00C12523" w:rsidRDefault="008D6A89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在</w:t>
      </w:r>
      <w:r w:rsidRPr="00C12523">
        <w:rPr>
          <w:b/>
          <w:bCs/>
          <w:sz w:val="22"/>
          <w:szCs w:val="24"/>
        </w:rPr>
        <w:t>C++中，编译时的多态性是通过函数和运算符的重载实现的。</w:t>
      </w:r>
    </w:p>
    <w:p w14:paraId="24EB69A6" w14:textId="77777777" w:rsidR="004373FC" w:rsidRDefault="004373FC" w:rsidP="000174E8">
      <w:pPr>
        <w:rPr>
          <w:b/>
          <w:bCs/>
          <w:sz w:val="22"/>
          <w:szCs w:val="24"/>
        </w:rPr>
      </w:pPr>
    </w:p>
    <w:p w14:paraId="17B48D53" w14:textId="4910CF3E" w:rsidR="008D6A89" w:rsidRPr="00C12523" w:rsidRDefault="008D6A89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运算符</w:t>
      </w:r>
      <w:r w:rsidRPr="00C12523">
        <w:rPr>
          <w:b/>
          <w:bCs/>
          <w:sz w:val="22"/>
          <w:szCs w:val="24"/>
        </w:rPr>
        <w:t>=、()、[]和-&gt;可作为类成员运算符, 不能</w:t>
      </w:r>
      <w:proofErr w:type="gramStart"/>
      <w:r w:rsidRPr="00C12523">
        <w:rPr>
          <w:b/>
          <w:bCs/>
          <w:sz w:val="22"/>
          <w:szCs w:val="24"/>
        </w:rPr>
        <w:t>作为友员运算符</w:t>
      </w:r>
      <w:proofErr w:type="gramEnd"/>
    </w:p>
    <w:p w14:paraId="2C9BBB37" w14:textId="77777777" w:rsidR="004373FC" w:rsidRDefault="004373FC" w:rsidP="008D6A89">
      <w:pPr>
        <w:ind w:left="420" w:hanging="420"/>
        <w:rPr>
          <w:b/>
          <w:bCs/>
          <w:sz w:val="22"/>
          <w:szCs w:val="24"/>
        </w:rPr>
      </w:pPr>
    </w:p>
    <w:p w14:paraId="49BEE4E3" w14:textId="7640BCE6" w:rsidR="008D6A89" w:rsidRPr="00C12523" w:rsidRDefault="008D6A89" w:rsidP="008D6A89">
      <w:pPr>
        <w:ind w:left="420" w:hanging="420"/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抽象类只能</w:t>
      </w:r>
      <w:proofErr w:type="gramStart"/>
      <w:r w:rsidRPr="00C12523">
        <w:rPr>
          <w:rFonts w:hint="eastAsia"/>
          <w:b/>
          <w:bCs/>
          <w:sz w:val="22"/>
          <w:szCs w:val="24"/>
        </w:rPr>
        <w:t>作为基类使用</w:t>
      </w:r>
      <w:proofErr w:type="gramEnd"/>
      <w:r w:rsidRPr="00C12523">
        <w:rPr>
          <w:rFonts w:hint="eastAsia"/>
          <w:b/>
          <w:bCs/>
          <w:sz w:val="22"/>
          <w:szCs w:val="24"/>
        </w:rPr>
        <w:t>，</w:t>
      </w:r>
      <w:proofErr w:type="gramStart"/>
      <w:r w:rsidRPr="00C12523">
        <w:rPr>
          <w:rFonts w:hint="eastAsia"/>
          <w:b/>
          <w:bCs/>
          <w:sz w:val="22"/>
          <w:szCs w:val="24"/>
        </w:rPr>
        <w:t>其纯虚函数</w:t>
      </w:r>
      <w:proofErr w:type="gramEnd"/>
      <w:r w:rsidRPr="00C12523">
        <w:rPr>
          <w:rFonts w:hint="eastAsia"/>
          <w:b/>
          <w:bCs/>
          <w:sz w:val="22"/>
          <w:szCs w:val="24"/>
        </w:rPr>
        <w:t>的实现由派生类来完成</w:t>
      </w:r>
    </w:p>
    <w:p w14:paraId="180D3288" w14:textId="77777777" w:rsidR="004373FC" w:rsidRDefault="004373FC" w:rsidP="000174E8">
      <w:pPr>
        <w:rPr>
          <w:b/>
          <w:bCs/>
          <w:sz w:val="22"/>
          <w:szCs w:val="24"/>
        </w:rPr>
      </w:pPr>
    </w:p>
    <w:p w14:paraId="5ED58833" w14:textId="6D6A09F7" w:rsidR="008D6A89" w:rsidRPr="00C12523" w:rsidRDefault="008D6A89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运算符重载以后，其优先级和结合性都不能改变</w:t>
      </w:r>
    </w:p>
    <w:p w14:paraId="7202469D" w14:textId="77777777" w:rsidR="005F455C" w:rsidRDefault="005F455C" w:rsidP="000174E8">
      <w:pPr>
        <w:rPr>
          <w:b/>
          <w:bCs/>
          <w:sz w:val="22"/>
          <w:szCs w:val="24"/>
        </w:rPr>
      </w:pPr>
    </w:p>
    <w:p w14:paraId="11A65AEC" w14:textId="64D3A327" w:rsidR="008D6A89" w:rsidRPr="00C12523" w:rsidRDefault="00BD103D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抽象类不能创建对象实例</w:t>
      </w:r>
      <w:r w:rsidR="00146E7B">
        <w:rPr>
          <w:rFonts w:hint="eastAsia"/>
          <w:b/>
          <w:bCs/>
          <w:sz w:val="22"/>
          <w:szCs w:val="24"/>
        </w:rPr>
        <w:t>（</w:t>
      </w:r>
      <w:proofErr w:type="gramStart"/>
      <w:r w:rsidR="00146E7B">
        <w:rPr>
          <w:rFonts w:hint="eastAsia"/>
          <w:b/>
          <w:bCs/>
          <w:sz w:val="22"/>
          <w:szCs w:val="24"/>
        </w:rPr>
        <w:t>存在纯虚函数</w:t>
      </w:r>
      <w:proofErr w:type="gramEnd"/>
      <w:r w:rsidR="00146E7B">
        <w:rPr>
          <w:rFonts w:hint="eastAsia"/>
          <w:b/>
          <w:bCs/>
          <w:sz w:val="22"/>
          <w:szCs w:val="24"/>
        </w:rPr>
        <w:t>没有被定义）</w:t>
      </w:r>
    </w:p>
    <w:p w14:paraId="45676BD3" w14:textId="77777777" w:rsidR="00B54FA0" w:rsidRDefault="00B54FA0" w:rsidP="000174E8">
      <w:pPr>
        <w:rPr>
          <w:b/>
          <w:bCs/>
          <w:sz w:val="22"/>
          <w:szCs w:val="24"/>
        </w:rPr>
      </w:pPr>
    </w:p>
    <w:p w14:paraId="73D4559C" w14:textId="3296D030" w:rsidR="008D6A89" w:rsidRDefault="000652A7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抽象类指针可以指向不同的派生类</w:t>
      </w:r>
    </w:p>
    <w:p w14:paraId="5EBD9A00" w14:textId="77777777" w:rsidR="007E22FE" w:rsidRPr="00C12523" w:rsidRDefault="007E22FE" w:rsidP="000174E8">
      <w:pPr>
        <w:rPr>
          <w:rFonts w:hint="eastAsia"/>
          <w:b/>
          <w:bCs/>
          <w:sz w:val="22"/>
          <w:szCs w:val="24"/>
        </w:rPr>
      </w:pPr>
    </w:p>
    <w:p w14:paraId="7A769EA4" w14:textId="2DFBDF4B" w:rsidR="008D6A89" w:rsidRDefault="00EA70DD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静态成员函数</w:t>
      </w:r>
      <w:r w:rsidR="00E14FE5" w:rsidRPr="00C12523">
        <w:rPr>
          <w:rFonts w:hint="eastAsia"/>
          <w:b/>
          <w:bCs/>
          <w:color w:val="FF0000"/>
          <w:sz w:val="22"/>
          <w:szCs w:val="24"/>
        </w:rPr>
        <w:t>没</w:t>
      </w:r>
      <w:r w:rsidRPr="00C12523">
        <w:rPr>
          <w:rFonts w:hint="eastAsia"/>
          <w:b/>
          <w:bCs/>
          <w:color w:val="FF0000"/>
          <w:sz w:val="22"/>
          <w:szCs w:val="24"/>
        </w:rPr>
        <w:t>有</w:t>
      </w:r>
      <w:r w:rsidRPr="00C12523">
        <w:rPr>
          <w:b/>
          <w:bCs/>
          <w:sz w:val="22"/>
          <w:szCs w:val="24"/>
        </w:rPr>
        <w:t>this指针</w:t>
      </w:r>
    </w:p>
    <w:p w14:paraId="32B1F958" w14:textId="77777777" w:rsidR="00C44FAC" w:rsidRPr="00C12523" w:rsidRDefault="00C44FAC" w:rsidP="000174E8">
      <w:pPr>
        <w:rPr>
          <w:rFonts w:hint="eastAsia"/>
          <w:b/>
          <w:bCs/>
          <w:sz w:val="22"/>
          <w:szCs w:val="24"/>
        </w:rPr>
      </w:pPr>
    </w:p>
    <w:p w14:paraId="293B854E" w14:textId="77777777" w:rsidR="0045646A" w:rsidRPr="00C12523" w:rsidRDefault="00ED162A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将用于输出的插入运算符函数</w:t>
      </w:r>
      <w:r w:rsidRPr="00C12523">
        <w:rPr>
          <w:b/>
          <w:bCs/>
          <w:sz w:val="22"/>
          <w:szCs w:val="24"/>
        </w:rPr>
        <w:t>operator&lt;&lt;设计成友元函数的根本原因</w:t>
      </w:r>
    </w:p>
    <w:p w14:paraId="20B15E30" w14:textId="77777777" w:rsidR="0045646A" w:rsidRPr="00C12523" w:rsidRDefault="00ED162A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color w:val="FF0000"/>
          <w:sz w:val="22"/>
          <w:szCs w:val="24"/>
        </w:rPr>
        <w:t>不</w:t>
      </w:r>
      <w:r w:rsidRPr="00C12523">
        <w:rPr>
          <w:b/>
          <w:bCs/>
          <w:color w:val="FF0000"/>
          <w:sz w:val="22"/>
          <w:szCs w:val="24"/>
        </w:rPr>
        <w:t>是</w:t>
      </w:r>
      <w:r w:rsidRPr="00C12523">
        <w:rPr>
          <w:b/>
          <w:bCs/>
          <w:sz w:val="22"/>
          <w:szCs w:val="24"/>
        </w:rPr>
        <w:t>因为进行输出操作时需要访问对象的内部数据成员。</w:t>
      </w:r>
    </w:p>
    <w:p w14:paraId="24AAFF2A" w14:textId="6B75C91D" w:rsidR="008D6A89" w:rsidRPr="00C12523" w:rsidRDefault="00ED162A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color w:val="FF0000"/>
          <w:sz w:val="22"/>
          <w:szCs w:val="24"/>
        </w:rPr>
        <w:t>而是</w:t>
      </w:r>
      <w:r w:rsidRPr="00C12523">
        <w:rPr>
          <w:rFonts w:hint="eastAsia"/>
          <w:b/>
          <w:bCs/>
          <w:sz w:val="22"/>
          <w:szCs w:val="24"/>
        </w:rPr>
        <w:t>不是友元则为重载，一定有this，即左操作数一定是this，则无法输出数据到</w:t>
      </w:r>
      <w:proofErr w:type="spellStart"/>
      <w:r w:rsidRPr="00C12523">
        <w:rPr>
          <w:rFonts w:hint="eastAsia"/>
          <w:b/>
          <w:bCs/>
          <w:sz w:val="22"/>
          <w:szCs w:val="24"/>
        </w:rPr>
        <w:t>cout</w:t>
      </w:r>
      <w:proofErr w:type="spellEnd"/>
      <w:r w:rsidRPr="00C12523">
        <w:rPr>
          <w:rFonts w:hint="eastAsia"/>
          <w:b/>
          <w:bCs/>
          <w:sz w:val="22"/>
          <w:szCs w:val="24"/>
        </w:rPr>
        <w:t>里</w:t>
      </w:r>
    </w:p>
    <w:p w14:paraId="10226E9D" w14:textId="13FA35FC" w:rsidR="008D6A89" w:rsidRPr="00C12523" w:rsidRDefault="008D6A89" w:rsidP="000174E8">
      <w:pPr>
        <w:rPr>
          <w:b/>
          <w:bCs/>
          <w:sz w:val="22"/>
          <w:szCs w:val="24"/>
        </w:rPr>
      </w:pPr>
    </w:p>
    <w:p w14:paraId="00F5B9D3" w14:textId="693B36AD" w:rsidR="008D6A89" w:rsidRPr="00C12523" w:rsidRDefault="00842A66" w:rsidP="000174E8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t>虚析构</w:t>
      </w:r>
      <w:proofErr w:type="gramEnd"/>
      <w:r w:rsidRPr="00C12523">
        <w:rPr>
          <w:rFonts w:hint="eastAsia"/>
          <w:b/>
          <w:bCs/>
          <w:sz w:val="22"/>
          <w:szCs w:val="24"/>
        </w:rPr>
        <w:t>函数的作用是</w:t>
      </w:r>
      <w:r w:rsidRPr="00C12523">
        <w:rPr>
          <w:b/>
          <w:bCs/>
          <w:sz w:val="22"/>
          <w:szCs w:val="24"/>
        </w:rPr>
        <w:t>delete动态对象时释放资源</w:t>
      </w:r>
    </w:p>
    <w:p w14:paraId="472483ED" w14:textId="77777777" w:rsidR="00C44FAC" w:rsidRDefault="00C44FAC" w:rsidP="000174E8">
      <w:pPr>
        <w:rPr>
          <w:b/>
          <w:bCs/>
          <w:sz w:val="22"/>
          <w:szCs w:val="24"/>
        </w:rPr>
      </w:pPr>
    </w:p>
    <w:p w14:paraId="40B264F6" w14:textId="70B7682D" w:rsidR="008D6A89" w:rsidRPr="00C12523" w:rsidRDefault="00826E47" w:rsidP="000174E8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int *const p; 说明不能修改p指针</w:t>
      </w:r>
    </w:p>
    <w:p w14:paraId="396AD069" w14:textId="77777777" w:rsidR="00C44FAC" w:rsidRDefault="00C44FAC" w:rsidP="000174E8">
      <w:pPr>
        <w:rPr>
          <w:b/>
          <w:bCs/>
          <w:sz w:val="22"/>
          <w:szCs w:val="24"/>
        </w:rPr>
      </w:pPr>
    </w:p>
    <w:p w14:paraId="7A8BB267" w14:textId="5EE6056B" w:rsidR="008D6A89" w:rsidRPr="00C12523" w:rsidRDefault="00031E85" w:rsidP="000174E8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假定</w:t>
      </w:r>
      <w:r w:rsidRPr="00C12523">
        <w:rPr>
          <w:b/>
          <w:bCs/>
          <w:sz w:val="22"/>
          <w:szCs w:val="24"/>
        </w:rPr>
        <w:t>AB为一个类，则该类的拷贝构造函数的声明语句为AB(AB&amp; x);</w:t>
      </w:r>
    </w:p>
    <w:p w14:paraId="4F6B70E5" w14:textId="77777777" w:rsidR="00C44FAC" w:rsidRDefault="00C44FAC" w:rsidP="007851F5">
      <w:pPr>
        <w:rPr>
          <w:b/>
          <w:bCs/>
          <w:sz w:val="22"/>
          <w:szCs w:val="24"/>
        </w:rPr>
      </w:pPr>
    </w:p>
    <w:p w14:paraId="559B740B" w14:textId="51CA0D42" w:rsidR="008D6A89" w:rsidRPr="00C12523" w:rsidRDefault="007851F5" w:rsidP="007851F5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友元运算符</w:t>
      </w:r>
      <w:r w:rsidRPr="00C12523">
        <w:rPr>
          <w:b/>
          <w:bCs/>
          <w:sz w:val="22"/>
          <w:szCs w:val="24"/>
        </w:rPr>
        <w:t>obj1&gt;obj2被C++编译器解释为operator &gt; (obj1, obj2)</w:t>
      </w:r>
    </w:p>
    <w:p w14:paraId="1CD507BD" w14:textId="08EEA50B" w:rsidR="008D6A89" w:rsidRPr="00C12523" w:rsidRDefault="008D6A89" w:rsidP="000174E8">
      <w:pPr>
        <w:rPr>
          <w:b/>
          <w:bCs/>
          <w:sz w:val="22"/>
          <w:szCs w:val="24"/>
        </w:rPr>
      </w:pPr>
    </w:p>
    <w:p w14:paraId="463E4753" w14:textId="09EB64A5" w:rsidR="00A810D9" w:rsidRPr="00C12523" w:rsidRDefault="00A810D9" w:rsidP="000174E8">
      <w:pPr>
        <w:rPr>
          <w:b/>
          <w:bCs/>
          <w:sz w:val="22"/>
          <w:szCs w:val="24"/>
        </w:rPr>
      </w:pPr>
      <w:proofErr w:type="gramStart"/>
      <w:r w:rsidRPr="00C12523">
        <w:rPr>
          <w:rFonts w:hint="eastAsia"/>
          <w:b/>
          <w:bCs/>
          <w:sz w:val="22"/>
          <w:szCs w:val="24"/>
        </w:rPr>
        <w:t>基类和</w:t>
      </w:r>
      <w:proofErr w:type="gramEnd"/>
      <w:r w:rsidRPr="00C12523">
        <w:rPr>
          <w:rFonts w:hint="eastAsia"/>
          <w:b/>
          <w:bCs/>
          <w:sz w:val="22"/>
          <w:szCs w:val="24"/>
        </w:rPr>
        <w:t>派生类 先</w:t>
      </w:r>
      <w:proofErr w:type="gramStart"/>
      <w:r w:rsidRPr="00C12523">
        <w:rPr>
          <w:rFonts w:hint="eastAsia"/>
          <w:b/>
          <w:bCs/>
          <w:sz w:val="22"/>
          <w:szCs w:val="24"/>
        </w:rPr>
        <w:t>构造基类</w:t>
      </w:r>
      <w:proofErr w:type="gramEnd"/>
      <w:r w:rsidRPr="00C12523">
        <w:rPr>
          <w:rFonts w:hint="eastAsia"/>
          <w:b/>
          <w:bCs/>
          <w:sz w:val="22"/>
          <w:szCs w:val="24"/>
        </w:rPr>
        <w:t xml:space="preserve"> 再构造</w:t>
      </w:r>
      <w:r w:rsidR="003E5FD7" w:rsidRPr="00C12523">
        <w:rPr>
          <w:rFonts w:hint="eastAsia"/>
          <w:b/>
          <w:bCs/>
          <w:sz w:val="22"/>
          <w:szCs w:val="24"/>
        </w:rPr>
        <w:t>派生类</w:t>
      </w:r>
    </w:p>
    <w:p w14:paraId="2680CDEF" w14:textId="366901F2" w:rsidR="00D41732" w:rsidRPr="00C12523" w:rsidRDefault="00D41732" w:rsidP="000174E8">
      <w:pPr>
        <w:rPr>
          <w:b/>
          <w:bCs/>
          <w:sz w:val="22"/>
          <w:szCs w:val="24"/>
        </w:rPr>
      </w:pPr>
    </w:p>
    <w:p w14:paraId="757C7CA0" w14:textId="43C5EC8D" w:rsidR="00D41732" w:rsidRPr="00C12523" w:rsidRDefault="00D41732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2A811E10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lastRenderedPageBreak/>
        <w:t>class B</w:t>
      </w:r>
    </w:p>
    <w:p w14:paraId="366B28A6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</w:t>
      </w:r>
      <w:proofErr w:type="gramStart"/>
      <w:r w:rsidRPr="00C12523">
        <w:rPr>
          <w:b/>
          <w:bCs/>
          <w:sz w:val="22"/>
          <w:szCs w:val="24"/>
        </w:rPr>
        <w:t xml:space="preserve">{  </w:t>
      </w:r>
      <w:proofErr w:type="gramEnd"/>
      <w:r w:rsidRPr="00C12523">
        <w:rPr>
          <w:b/>
          <w:bCs/>
          <w:sz w:val="22"/>
          <w:szCs w:val="24"/>
        </w:rPr>
        <w:t xml:space="preserve">  int </w:t>
      </w:r>
      <w:proofErr w:type="spellStart"/>
      <w:r w:rsidRPr="00C12523">
        <w:rPr>
          <w:b/>
          <w:bCs/>
          <w:sz w:val="22"/>
          <w:szCs w:val="24"/>
        </w:rPr>
        <w:t>a,b</w:t>
      </w:r>
      <w:proofErr w:type="spellEnd"/>
      <w:r w:rsidRPr="00C12523">
        <w:rPr>
          <w:b/>
          <w:bCs/>
          <w:sz w:val="22"/>
          <w:szCs w:val="24"/>
        </w:rPr>
        <w:t>;</w:t>
      </w:r>
    </w:p>
    <w:p w14:paraId="4803442B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public:</w:t>
      </w:r>
    </w:p>
    <w:p w14:paraId="405AF39F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</w:t>
      </w:r>
      <w:proofErr w:type="gramStart"/>
      <w:r w:rsidRPr="00C12523">
        <w:rPr>
          <w:b/>
          <w:bCs/>
          <w:sz w:val="22"/>
          <w:szCs w:val="24"/>
        </w:rPr>
        <w:t>B(</w:t>
      </w:r>
      <w:proofErr w:type="gramEnd"/>
      <w:r w:rsidRPr="00C12523">
        <w:rPr>
          <w:b/>
          <w:bCs/>
          <w:sz w:val="22"/>
          <w:szCs w:val="24"/>
        </w:rPr>
        <w:t>int aa=0, int bb=0) { a=aa; b=bb; }</w:t>
      </w:r>
    </w:p>
    <w:p w14:paraId="7C40F7F8" w14:textId="5DF0D9FF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B operator+ </w:t>
      </w:r>
      <w:proofErr w:type="gramStart"/>
      <w:r w:rsidRPr="00C12523">
        <w:rPr>
          <w:b/>
          <w:bCs/>
          <w:sz w:val="22"/>
          <w:szCs w:val="24"/>
        </w:rPr>
        <w:t>( int</w:t>
      </w:r>
      <w:proofErr w:type="gramEnd"/>
      <w:r w:rsidRPr="00C12523">
        <w:rPr>
          <w:b/>
          <w:bCs/>
          <w:sz w:val="22"/>
          <w:szCs w:val="24"/>
        </w:rPr>
        <w:t xml:space="preserve"> x )                    </w:t>
      </w:r>
    </w:p>
    <w:p w14:paraId="6375E3CC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</w:t>
      </w:r>
      <w:proofErr w:type="gramStart"/>
      <w:r w:rsidRPr="00C12523">
        <w:rPr>
          <w:b/>
          <w:bCs/>
          <w:sz w:val="22"/>
          <w:szCs w:val="24"/>
        </w:rPr>
        <w:t>{  B</w:t>
      </w:r>
      <w:proofErr w:type="gramEnd"/>
      <w:r w:rsidRPr="00C12523">
        <w:rPr>
          <w:b/>
          <w:bCs/>
          <w:sz w:val="22"/>
          <w:szCs w:val="24"/>
        </w:rPr>
        <w:t xml:space="preserve"> r;</w:t>
      </w:r>
    </w:p>
    <w:p w14:paraId="3CB0E8F1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   </w:t>
      </w:r>
      <w:proofErr w:type="spellStart"/>
      <w:proofErr w:type="gramStart"/>
      <w:r w:rsidRPr="00C12523">
        <w:rPr>
          <w:b/>
          <w:bCs/>
          <w:sz w:val="22"/>
          <w:szCs w:val="24"/>
        </w:rPr>
        <w:t>r.a</w:t>
      </w:r>
      <w:proofErr w:type="spellEnd"/>
      <w:proofErr w:type="gramEnd"/>
      <w:r w:rsidRPr="00C12523">
        <w:rPr>
          <w:b/>
          <w:bCs/>
          <w:sz w:val="22"/>
          <w:szCs w:val="24"/>
        </w:rPr>
        <w:t>=</w:t>
      </w:r>
      <w:proofErr w:type="spellStart"/>
      <w:r w:rsidRPr="00C12523">
        <w:rPr>
          <w:b/>
          <w:bCs/>
          <w:sz w:val="22"/>
          <w:szCs w:val="24"/>
        </w:rPr>
        <w:t>a+x</w:t>
      </w:r>
      <w:proofErr w:type="spellEnd"/>
      <w:r w:rsidRPr="00C12523">
        <w:rPr>
          <w:b/>
          <w:bCs/>
          <w:sz w:val="22"/>
          <w:szCs w:val="24"/>
        </w:rPr>
        <w:t xml:space="preserve">; </w:t>
      </w:r>
    </w:p>
    <w:p w14:paraId="69E54B9A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   </w:t>
      </w:r>
      <w:proofErr w:type="spellStart"/>
      <w:proofErr w:type="gramStart"/>
      <w:r w:rsidRPr="00C12523">
        <w:rPr>
          <w:b/>
          <w:bCs/>
          <w:sz w:val="22"/>
          <w:szCs w:val="24"/>
        </w:rPr>
        <w:t>r.b</w:t>
      </w:r>
      <w:proofErr w:type="spellEnd"/>
      <w:proofErr w:type="gramEnd"/>
      <w:r w:rsidRPr="00C12523">
        <w:rPr>
          <w:b/>
          <w:bCs/>
          <w:sz w:val="22"/>
          <w:szCs w:val="24"/>
        </w:rPr>
        <w:t>=</w:t>
      </w:r>
      <w:proofErr w:type="spellStart"/>
      <w:r w:rsidRPr="00C12523">
        <w:rPr>
          <w:b/>
          <w:bCs/>
          <w:sz w:val="22"/>
          <w:szCs w:val="24"/>
        </w:rPr>
        <w:t>b+x</w:t>
      </w:r>
      <w:proofErr w:type="spellEnd"/>
      <w:r w:rsidRPr="00C12523">
        <w:rPr>
          <w:b/>
          <w:bCs/>
          <w:sz w:val="22"/>
          <w:szCs w:val="24"/>
        </w:rPr>
        <w:t>;</w:t>
      </w:r>
    </w:p>
    <w:p w14:paraId="1C923BEC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   return r;</w:t>
      </w:r>
    </w:p>
    <w:p w14:paraId="31119292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}</w:t>
      </w:r>
    </w:p>
    <w:p w14:paraId="0A30A99C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};</w:t>
      </w:r>
    </w:p>
    <w:p w14:paraId="07E76C7D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void </w:t>
      </w:r>
      <w:proofErr w:type="gramStart"/>
      <w:r w:rsidRPr="00C12523">
        <w:rPr>
          <w:b/>
          <w:bCs/>
          <w:sz w:val="22"/>
          <w:szCs w:val="24"/>
        </w:rPr>
        <w:t>main( )</w:t>
      </w:r>
      <w:proofErr w:type="gramEnd"/>
    </w:p>
    <w:p w14:paraId="5439AE55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</w:t>
      </w:r>
      <w:proofErr w:type="gramStart"/>
      <w:r w:rsidRPr="00C12523">
        <w:rPr>
          <w:b/>
          <w:bCs/>
          <w:sz w:val="22"/>
          <w:szCs w:val="24"/>
        </w:rPr>
        <w:t>{  B</w:t>
      </w:r>
      <w:proofErr w:type="gramEnd"/>
      <w:r w:rsidRPr="00C12523">
        <w:rPr>
          <w:b/>
          <w:bCs/>
          <w:sz w:val="22"/>
          <w:szCs w:val="24"/>
        </w:rPr>
        <w:t xml:space="preserve"> x(3,5), y(8,4), z1, z2;</w:t>
      </w:r>
    </w:p>
    <w:p w14:paraId="43E1D230" w14:textId="77777777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z1=x+5;</w:t>
      </w:r>
    </w:p>
    <w:p w14:paraId="49495713" w14:textId="10729A67" w:rsidR="00D41732" w:rsidRPr="00C12523" w:rsidRDefault="00D41732" w:rsidP="00D41732">
      <w:pPr>
        <w:rPr>
          <w:b/>
          <w:bCs/>
          <w:color w:val="FF0000"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z2=</w:t>
      </w:r>
      <w:r w:rsidRPr="00C12523">
        <w:rPr>
          <w:b/>
          <w:bCs/>
          <w:sz w:val="22"/>
          <w:szCs w:val="24"/>
          <w:highlight w:val="yellow"/>
        </w:rPr>
        <w:t>10+y</w:t>
      </w:r>
      <w:r w:rsidRPr="00C12523">
        <w:rPr>
          <w:b/>
          <w:bCs/>
          <w:sz w:val="22"/>
          <w:szCs w:val="24"/>
        </w:rPr>
        <w:t xml:space="preserve">;　　　　　　</w:t>
      </w:r>
      <w:r w:rsidRPr="00C12523">
        <w:rPr>
          <w:rFonts w:hint="eastAsia"/>
          <w:b/>
          <w:bCs/>
          <w:color w:val="FF0000"/>
          <w:sz w:val="22"/>
          <w:szCs w:val="24"/>
          <w:u w:val="single"/>
        </w:rPr>
        <w:t>不能为左值</w:t>
      </w:r>
    </w:p>
    <w:p w14:paraId="1B10C2C1" w14:textId="36EBE31B" w:rsidR="00D41732" w:rsidRPr="00C12523" w:rsidRDefault="00D41732" w:rsidP="00D4173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}</w:t>
      </w:r>
    </w:p>
    <w:p w14:paraId="12745F46" w14:textId="1577B974" w:rsidR="003C2FCE" w:rsidRPr="00C12523" w:rsidRDefault="003C2FCE" w:rsidP="00D41732">
      <w:pPr>
        <w:rPr>
          <w:b/>
          <w:bCs/>
          <w:sz w:val="22"/>
          <w:szCs w:val="24"/>
        </w:rPr>
      </w:pPr>
    </w:p>
    <w:p w14:paraId="696D64D4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class B</w:t>
      </w:r>
    </w:p>
    <w:p w14:paraId="24C1FB53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40D35E9E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public:</w:t>
      </w:r>
    </w:p>
    <w:p w14:paraId="07E1A779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virtual void Show() const {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"B"; }</w:t>
      </w:r>
      <w:r w:rsidRPr="00C12523">
        <w:rPr>
          <w:b/>
          <w:bCs/>
          <w:sz w:val="22"/>
          <w:szCs w:val="24"/>
        </w:rPr>
        <w:tab/>
        <w:t>// 输出信息</w:t>
      </w:r>
    </w:p>
    <w:p w14:paraId="76E278C9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};</w:t>
      </w:r>
    </w:p>
    <w:p w14:paraId="6940C12F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class D: public B</w:t>
      </w:r>
    </w:p>
    <w:p w14:paraId="7440262D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5C058116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public:</w:t>
      </w:r>
    </w:p>
    <w:p w14:paraId="5A3602D4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void Show() const {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"D"; }</w:t>
      </w:r>
      <w:r w:rsidRPr="00C12523">
        <w:rPr>
          <w:b/>
          <w:bCs/>
          <w:sz w:val="22"/>
          <w:szCs w:val="24"/>
        </w:rPr>
        <w:tab/>
        <w:t>// 输出信息</w:t>
      </w:r>
    </w:p>
    <w:p w14:paraId="6517770C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};</w:t>
      </w:r>
    </w:p>
    <w:p w14:paraId="503F071D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void Fun1(</w:t>
      </w:r>
      <w:r w:rsidRPr="00C12523">
        <w:rPr>
          <w:b/>
          <w:bCs/>
          <w:sz w:val="22"/>
          <w:szCs w:val="24"/>
          <w:highlight w:val="yellow"/>
        </w:rPr>
        <w:t>const B *p</w:t>
      </w:r>
      <w:r w:rsidRPr="00C12523">
        <w:rPr>
          <w:b/>
          <w:bCs/>
          <w:sz w:val="22"/>
          <w:szCs w:val="24"/>
        </w:rPr>
        <w:t>) { p-&gt;Show();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定义Fun1()</w:t>
      </w:r>
    </w:p>
    <w:p w14:paraId="1D00B1C3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void Fun2(</w:t>
      </w:r>
      <w:r w:rsidRPr="00C12523">
        <w:rPr>
          <w:b/>
          <w:bCs/>
          <w:sz w:val="22"/>
          <w:szCs w:val="24"/>
          <w:highlight w:val="yellow"/>
        </w:rPr>
        <w:t>const B &amp;obj</w:t>
      </w:r>
      <w:r w:rsidRPr="00C12523">
        <w:rPr>
          <w:b/>
          <w:bCs/>
          <w:sz w:val="22"/>
          <w:szCs w:val="24"/>
        </w:rPr>
        <w:t xml:space="preserve">) { </w:t>
      </w:r>
      <w:proofErr w:type="spellStart"/>
      <w:r w:rsidRPr="00C12523">
        <w:rPr>
          <w:b/>
          <w:bCs/>
          <w:sz w:val="22"/>
          <w:szCs w:val="24"/>
        </w:rPr>
        <w:t>obj.Show</w:t>
      </w:r>
      <w:proofErr w:type="spellEnd"/>
      <w:r w:rsidRPr="00C12523">
        <w:rPr>
          <w:b/>
          <w:bCs/>
          <w:sz w:val="22"/>
          <w:szCs w:val="24"/>
        </w:rPr>
        <w:t>();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定义Fun2()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</w:p>
    <w:p w14:paraId="3EB05198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void Fun3(</w:t>
      </w:r>
      <w:r w:rsidRPr="00C12523">
        <w:rPr>
          <w:b/>
          <w:bCs/>
          <w:sz w:val="22"/>
          <w:szCs w:val="24"/>
          <w:highlight w:val="green"/>
        </w:rPr>
        <w:t>const B obj</w:t>
      </w:r>
      <w:r w:rsidRPr="00C12523">
        <w:rPr>
          <w:b/>
          <w:bCs/>
          <w:sz w:val="22"/>
          <w:szCs w:val="24"/>
        </w:rPr>
        <w:t xml:space="preserve">) { </w:t>
      </w:r>
      <w:proofErr w:type="spellStart"/>
      <w:r w:rsidRPr="00C12523">
        <w:rPr>
          <w:b/>
          <w:bCs/>
          <w:sz w:val="22"/>
          <w:szCs w:val="24"/>
        </w:rPr>
        <w:t>obj.Show</w:t>
      </w:r>
      <w:proofErr w:type="spellEnd"/>
      <w:r w:rsidRPr="00C12523">
        <w:rPr>
          <w:b/>
          <w:bCs/>
          <w:sz w:val="22"/>
          <w:szCs w:val="24"/>
        </w:rPr>
        <w:t>(); }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定义Fun3()</w:t>
      </w:r>
    </w:p>
    <w:p w14:paraId="0D370033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int main()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主函数main()</w:t>
      </w:r>
    </w:p>
    <w:p w14:paraId="120F5F0D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72BE23E0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B *p = new D;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指针</w:t>
      </w:r>
    </w:p>
    <w:p w14:paraId="03734463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D </w:t>
      </w:r>
      <w:proofErr w:type="spellStart"/>
      <w:r w:rsidRPr="00C12523">
        <w:rPr>
          <w:b/>
          <w:bCs/>
          <w:sz w:val="22"/>
          <w:szCs w:val="24"/>
        </w:rPr>
        <w:t>d</w:t>
      </w:r>
      <w:proofErr w:type="spellEnd"/>
      <w:r w:rsidRPr="00C12523">
        <w:rPr>
          <w:b/>
          <w:bCs/>
          <w:sz w:val="22"/>
          <w:szCs w:val="24"/>
        </w:rPr>
        <w:t>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对象</w:t>
      </w:r>
    </w:p>
    <w:p w14:paraId="78132EC0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Fun1(</w:t>
      </w:r>
      <w:r w:rsidRPr="00C12523">
        <w:rPr>
          <w:b/>
          <w:bCs/>
          <w:sz w:val="22"/>
          <w:szCs w:val="24"/>
          <w:highlight w:val="yellow"/>
        </w:rPr>
        <w:t>p</w:t>
      </w:r>
      <w:r w:rsidRPr="00C12523">
        <w:rPr>
          <w:b/>
          <w:bCs/>
          <w:sz w:val="22"/>
          <w:szCs w:val="24"/>
        </w:rPr>
        <w:t>);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调用Fun1()</w:t>
      </w:r>
    </w:p>
    <w:p w14:paraId="12F58313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Fun2(</w:t>
      </w:r>
      <w:r w:rsidRPr="00C12523">
        <w:rPr>
          <w:b/>
          <w:bCs/>
          <w:sz w:val="22"/>
          <w:szCs w:val="24"/>
          <w:highlight w:val="yellow"/>
        </w:rPr>
        <w:t>d</w:t>
      </w:r>
      <w:r w:rsidRPr="00C12523">
        <w:rPr>
          <w:b/>
          <w:bCs/>
          <w:sz w:val="22"/>
          <w:szCs w:val="24"/>
        </w:rPr>
        <w:t>);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调用Fun2()</w:t>
      </w:r>
    </w:p>
    <w:p w14:paraId="6FB2252C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>Fun3(</w:t>
      </w:r>
      <w:r w:rsidRPr="00C12523">
        <w:rPr>
          <w:b/>
          <w:bCs/>
          <w:sz w:val="22"/>
          <w:szCs w:val="24"/>
          <w:highlight w:val="green"/>
        </w:rPr>
        <w:t>d</w:t>
      </w:r>
      <w:r w:rsidRPr="00C12523">
        <w:rPr>
          <w:b/>
          <w:bCs/>
          <w:sz w:val="22"/>
          <w:szCs w:val="24"/>
        </w:rPr>
        <w:t>);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调用Fun3()</w:t>
      </w:r>
    </w:p>
    <w:p w14:paraId="20490ECF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</w:t>
      </w:r>
      <w:proofErr w:type="spellStart"/>
      <w:r w:rsidRPr="00C12523">
        <w:rPr>
          <w:b/>
          <w:bCs/>
          <w:sz w:val="22"/>
          <w:szCs w:val="24"/>
        </w:rPr>
        <w:t>endl</w:t>
      </w:r>
      <w:proofErr w:type="spellEnd"/>
      <w:r w:rsidRPr="00C12523">
        <w:rPr>
          <w:b/>
          <w:bCs/>
          <w:sz w:val="22"/>
          <w:szCs w:val="24"/>
        </w:rPr>
        <w:t>;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换行</w:t>
      </w:r>
    </w:p>
    <w:p w14:paraId="2DC9DE90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ab/>
        <w:t xml:space="preserve">return 0;                    </w:t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</w:r>
      <w:r w:rsidRPr="00C12523">
        <w:rPr>
          <w:b/>
          <w:bCs/>
          <w:sz w:val="22"/>
          <w:szCs w:val="24"/>
        </w:rPr>
        <w:tab/>
        <w:t>// 返回值0, 返回操作系统</w:t>
      </w:r>
    </w:p>
    <w:p w14:paraId="346BF91A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</w:t>
      </w:r>
    </w:p>
    <w:p w14:paraId="2D403C87" w14:textId="77777777" w:rsidR="00ED4612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t>程序的输出结果是</w:t>
      </w:r>
      <w:r w:rsidRPr="00C12523">
        <w:rPr>
          <w:b/>
          <w:bCs/>
          <w:sz w:val="22"/>
          <w:szCs w:val="24"/>
        </w:rPr>
        <w:t xml:space="preserve">        。</w:t>
      </w:r>
    </w:p>
    <w:p w14:paraId="0EFAF2F9" w14:textId="77777777" w:rsidR="00AE2125" w:rsidRPr="00C12523" w:rsidRDefault="00ED4612" w:rsidP="00ED4612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  <w:highlight w:val="yellow"/>
        </w:rPr>
        <w:t>DD</w:t>
      </w:r>
      <w:r w:rsidRPr="00C12523">
        <w:rPr>
          <w:b/>
          <w:bCs/>
          <w:sz w:val="22"/>
          <w:szCs w:val="24"/>
          <w:highlight w:val="green"/>
        </w:rPr>
        <w:t>B</w:t>
      </w:r>
      <w:r w:rsidR="004D0609" w:rsidRPr="00C12523">
        <w:rPr>
          <w:b/>
          <w:bCs/>
          <w:sz w:val="22"/>
          <w:szCs w:val="24"/>
        </w:rPr>
        <w:t xml:space="preserve">   </w:t>
      </w:r>
      <w:r w:rsidR="004D0609" w:rsidRPr="00C12523">
        <w:rPr>
          <w:rFonts w:hint="eastAsia"/>
          <w:b/>
          <w:bCs/>
          <w:sz w:val="22"/>
          <w:szCs w:val="24"/>
        </w:rPr>
        <w:t>形参</w:t>
      </w:r>
      <w:proofErr w:type="gramStart"/>
      <w:r w:rsidR="00D04048" w:rsidRPr="00C12523">
        <w:rPr>
          <w:rFonts w:hint="eastAsia"/>
          <w:b/>
          <w:bCs/>
          <w:sz w:val="22"/>
          <w:szCs w:val="24"/>
        </w:rPr>
        <w:t>虚基类</w:t>
      </w:r>
      <w:proofErr w:type="gramEnd"/>
      <w:r w:rsidR="004D0609" w:rsidRPr="00C12523">
        <w:rPr>
          <w:rFonts w:hint="eastAsia"/>
          <w:b/>
          <w:bCs/>
          <w:sz w:val="22"/>
          <w:szCs w:val="24"/>
        </w:rPr>
        <w:t xml:space="preserve"> 传指针和引用</w:t>
      </w:r>
      <w:r w:rsidR="00D04048" w:rsidRPr="00C12523">
        <w:rPr>
          <w:rFonts w:hint="eastAsia"/>
          <w:b/>
          <w:bCs/>
          <w:sz w:val="22"/>
          <w:szCs w:val="24"/>
        </w:rPr>
        <w:t xml:space="preserve"> 实参派生类 则执行派生类同名函数</w:t>
      </w:r>
    </w:p>
    <w:p w14:paraId="7DB9646B" w14:textId="77777777" w:rsidR="00AE2125" w:rsidRPr="00C12523" w:rsidRDefault="00AE2125">
      <w:pPr>
        <w:widowControl/>
        <w:jc w:val="left"/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br w:type="page"/>
      </w:r>
    </w:p>
    <w:p w14:paraId="2D125362" w14:textId="1349B94D" w:rsidR="003C2FCE" w:rsidRPr="00C12523" w:rsidRDefault="004D0609" w:rsidP="00ED4612">
      <w:pPr>
        <w:rPr>
          <w:b/>
          <w:bCs/>
          <w:sz w:val="22"/>
          <w:szCs w:val="24"/>
        </w:rPr>
      </w:pPr>
      <w:r w:rsidRPr="00C12523">
        <w:rPr>
          <w:rFonts w:hint="eastAsia"/>
          <w:b/>
          <w:bCs/>
          <w:sz w:val="22"/>
          <w:szCs w:val="24"/>
        </w:rPr>
        <w:lastRenderedPageBreak/>
        <w:t xml:space="preserve"> </w:t>
      </w:r>
    </w:p>
    <w:p w14:paraId="1D092F9B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#include &lt;iostream&gt;</w:t>
      </w:r>
    </w:p>
    <w:p w14:paraId="0473FE17" w14:textId="77777777" w:rsidR="00C45D36" w:rsidRPr="00C12523" w:rsidRDefault="00C45D36" w:rsidP="00C45D36">
      <w:pPr>
        <w:rPr>
          <w:b/>
          <w:bCs/>
          <w:sz w:val="22"/>
          <w:szCs w:val="24"/>
        </w:rPr>
      </w:pPr>
    </w:p>
    <w:p w14:paraId="70E77558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using namespace std;</w:t>
      </w:r>
    </w:p>
    <w:p w14:paraId="7A8DABA0" w14:textId="77777777" w:rsidR="00C45D36" w:rsidRPr="00C12523" w:rsidRDefault="00C45D36" w:rsidP="00C45D36">
      <w:pPr>
        <w:rPr>
          <w:b/>
          <w:bCs/>
          <w:sz w:val="22"/>
          <w:szCs w:val="24"/>
        </w:rPr>
      </w:pPr>
    </w:p>
    <w:p w14:paraId="27FE004E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class Test</w:t>
      </w:r>
    </w:p>
    <w:p w14:paraId="565E6875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7EDA2C36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public:</w:t>
      </w:r>
    </w:p>
    <w:p w14:paraId="12DF2069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</w:t>
      </w:r>
      <w:proofErr w:type="gramStart"/>
      <w:r w:rsidRPr="00C12523">
        <w:rPr>
          <w:b/>
          <w:bCs/>
          <w:sz w:val="22"/>
          <w:szCs w:val="24"/>
        </w:rPr>
        <w:t>Test(</w:t>
      </w:r>
      <w:proofErr w:type="gramEnd"/>
      <w:r w:rsidRPr="00C12523">
        <w:rPr>
          <w:b/>
          <w:bCs/>
          <w:sz w:val="22"/>
          <w:szCs w:val="24"/>
        </w:rPr>
        <w:t>){}</w:t>
      </w:r>
    </w:p>
    <w:p w14:paraId="14EB1B50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~</w:t>
      </w:r>
      <w:proofErr w:type="gramStart"/>
      <w:r w:rsidRPr="00C12523">
        <w:rPr>
          <w:b/>
          <w:bCs/>
          <w:sz w:val="22"/>
          <w:szCs w:val="24"/>
        </w:rPr>
        <w:t>Test(</w:t>
      </w:r>
      <w:proofErr w:type="gramEnd"/>
      <w:r w:rsidRPr="00C12523">
        <w:rPr>
          <w:b/>
          <w:bCs/>
          <w:sz w:val="22"/>
          <w:szCs w:val="24"/>
        </w:rPr>
        <w:t>)</w:t>
      </w:r>
    </w:p>
    <w:p w14:paraId="1A838443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{</w:t>
      </w:r>
    </w:p>
    <w:p w14:paraId="4275BAA8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    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>&lt;&lt;"#";</w:t>
      </w:r>
    </w:p>
    <w:p w14:paraId="3986A156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}</w:t>
      </w:r>
    </w:p>
    <w:p w14:paraId="7CE84611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};</w:t>
      </w:r>
    </w:p>
    <w:p w14:paraId="75D4F49B" w14:textId="77777777" w:rsidR="00C45D36" w:rsidRPr="00C12523" w:rsidRDefault="00C45D36" w:rsidP="00C45D36">
      <w:pPr>
        <w:rPr>
          <w:b/>
          <w:bCs/>
          <w:sz w:val="22"/>
          <w:szCs w:val="24"/>
        </w:rPr>
      </w:pPr>
    </w:p>
    <w:p w14:paraId="05B8D706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int </w:t>
      </w:r>
      <w:proofErr w:type="gramStart"/>
      <w:r w:rsidRPr="00C12523">
        <w:rPr>
          <w:b/>
          <w:bCs/>
          <w:sz w:val="22"/>
          <w:szCs w:val="24"/>
        </w:rPr>
        <w:t>main(</w:t>
      </w:r>
      <w:proofErr w:type="gramEnd"/>
      <w:r w:rsidRPr="00C12523">
        <w:rPr>
          <w:b/>
          <w:bCs/>
          <w:sz w:val="22"/>
          <w:szCs w:val="24"/>
        </w:rPr>
        <w:t>)</w:t>
      </w:r>
    </w:p>
    <w:p w14:paraId="1F1DA646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>{</w:t>
      </w:r>
    </w:p>
    <w:p w14:paraId="4F807B88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Test </w:t>
      </w:r>
      <w:proofErr w:type="gramStart"/>
      <w:r w:rsidRPr="00C12523">
        <w:rPr>
          <w:b/>
          <w:bCs/>
          <w:sz w:val="22"/>
          <w:szCs w:val="24"/>
        </w:rPr>
        <w:t>temp[</w:t>
      </w:r>
      <w:proofErr w:type="gramEnd"/>
      <w:r w:rsidRPr="00C12523">
        <w:rPr>
          <w:b/>
          <w:bCs/>
          <w:sz w:val="22"/>
          <w:szCs w:val="24"/>
        </w:rPr>
        <w:t>2];</w:t>
      </w:r>
    </w:p>
    <w:p w14:paraId="0F1001C7" w14:textId="756E0C2B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</w:t>
      </w:r>
      <w:r w:rsidRPr="00C12523">
        <w:rPr>
          <w:b/>
          <w:bCs/>
          <w:sz w:val="22"/>
          <w:szCs w:val="24"/>
          <w:highlight w:val="yellow"/>
        </w:rPr>
        <w:t>Test *</w:t>
      </w:r>
      <w:proofErr w:type="spellStart"/>
      <w:r w:rsidRPr="00C12523">
        <w:rPr>
          <w:b/>
          <w:bCs/>
          <w:sz w:val="22"/>
          <w:szCs w:val="24"/>
          <w:highlight w:val="yellow"/>
        </w:rPr>
        <w:t>ptemp</w:t>
      </w:r>
      <w:proofErr w:type="spellEnd"/>
      <w:r w:rsidRPr="00C12523">
        <w:rPr>
          <w:b/>
          <w:bCs/>
          <w:sz w:val="22"/>
          <w:szCs w:val="24"/>
          <w:highlight w:val="yellow"/>
        </w:rPr>
        <w:t>[2];  //根本没被编译</w:t>
      </w:r>
      <w:r w:rsidR="00DE032D" w:rsidRPr="00C12523">
        <w:rPr>
          <w:rFonts w:hint="eastAsia"/>
          <w:b/>
          <w:bCs/>
          <w:sz w:val="22"/>
          <w:szCs w:val="24"/>
        </w:rPr>
        <w:t xml:space="preserve"> </w:t>
      </w:r>
      <w:r w:rsidR="00DE032D" w:rsidRPr="00C12523">
        <w:rPr>
          <w:rFonts w:hint="eastAsia"/>
          <w:b/>
          <w:bCs/>
          <w:sz w:val="22"/>
          <w:szCs w:val="24"/>
          <w:highlight w:val="yellow"/>
        </w:rPr>
        <w:t>（打了断点 也被跳过）</w:t>
      </w:r>
    </w:p>
    <w:p w14:paraId="7420DBF3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//</w:t>
      </w:r>
      <w:proofErr w:type="spellStart"/>
      <w:r w:rsidRPr="00C12523">
        <w:rPr>
          <w:b/>
          <w:bCs/>
          <w:sz w:val="22"/>
          <w:szCs w:val="24"/>
        </w:rPr>
        <w:t>cout</w:t>
      </w:r>
      <w:proofErr w:type="spellEnd"/>
      <w:r w:rsidRPr="00C12523">
        <w:rPr>
          <w:b/>
          <w:bCs/>
          <w:sz w:val="22"/>
          <w:szCs w:val="24"/>
        </w:rPr>
        <w:t xml:space="preserve"> &lt;&lt; "Hello world!" &lt;&lt; </w:t>
      </w:r>
      <w:proofErr w:type="spellStart"/>
      <w:r w:rsidRPr="00C12523">
        <w:rPr>
          <w:b/>
          <w:bCs/>
          <w:sz w:val="22"/>
          <w:szCs w:val="24"/>
        </w:rPr>
        <w:t>endl</w:t>
      </w:r>
      <w:proofErr w:type="spellEnd"/>
      <w:r w:rsidRPr="00C12523">
        <w:rPr>
          <w:b/>
          <w:bCs/>
          <w:sz w:val="22"/>
          <w:szCs w:val="24"/>
        </w:rPr>
        <w:t>;</w:t>
      </w:r>
    </w:p>
    <w:p w14:paraId="2BA2DD02" w14:textId="77777777" w:rsidR="00C45D36" w:rsidRPr="00C12523" w:rsidRDefault="00C45D36" w:rsidP="00C45D36">
      <w:pPr>
        <w:rPr>
          <w:b/>
          <w:bCs/>
          <w:sz w:val="22"/>
          <w:szCs w:val="24"/>
        </w:rPr>
      </w:pPr>
      <w:r w:rsidRPr="00C12523">
        <w:rPr>
          <w:b/>
          <w:bCs/>
          <w:sz w:val="22"/>
          <w:szCs w:val="24"/>
        </w:rPr>
        <w:t xml:space="preserve">    return 0;</w:t>
      </w:r>
    </w:p>
    <w:p w14:paraId="0E5676A6" w14:textId="22056694" w:rsidR="00C45D36" w:rsidRPr="00C12523" w:rsidRDefault="00C45D36" w:rsidP="00C45D36">
      <w:pPr>
        <w:rPr>
          <w:b/>
          <w:bCs/>
          <w:sz w:val="22"/>
          <w:szCs w:val="24"/>
        </w:rPr>
      </w:pPr>
      <w:bookmarkStart w:id="0" w:name="_GoBack"/>
      <w:bookmarkEnd w:id="0"/>
      <w:r w:rsidRPr="00C12523">
        <w:rPr>
          <w:b/>
          <w:bCs/>
          <w:sz w:val="22"/>
          <w:szCs w:val="24"/>
        </w:rPr>
        <w:t>}</w:t>
      </w:r>
    </w:p>
    <w:sectPr w:rsidR="00C45D36" w:rsidRPr="00C1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BE0C6" w14:textId="77777777" w:rsidR="00990909" w:rsidRDefault="00990909" w:rsidP="002003F8">
      <w:r>
        <w:separator/>
      </w:r>
    </w:p>
  </w:endnote>
  <w:endnote w:type="continuationSeparator" w:id="0">
    <w:p w14:paraId="094CEAC1" w14:textId="77777777" w:rsidR="00990909" w:rsidRDefault="00990909" w:rsidP="0020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525A1" w14:textId="77777777" w:rsidR="00990909" w:rsidRDefault="00990909" w:rsidP="002003F8">
      <w:r>
        <w:separator/>
      </w:r>
    </w:p>
  </w:footnote>
  <w:footnote w:type="continuationSeparator" w:id="0">
    <w:p w14:paraId="327B539B" w14:textId="77777777" w:rsidR="00990909" w:rsidRDefault="00990909" w:rsidP="00200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697C"/>
    <w:multiLevelType w:val="hybridMultilevel"/>
    <w:tmpl w:val="AF3891F6"/>
    <w:lvl w:ilvl="0" w:tplc="01800B3E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9B7061"/>
    <w:multiLevelType w:val="hybridMultilevel"/>
    <w:tmpl w:val="9D125658"/>
    <w:lvl w:ilvl="0" w:tplc="F65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C455E"/>
    <w:multiLevelType w:val="hybridMultilevel"/>
    <w:tmpl w:val="BBA64B3E"/>
    <w:lvl w:ilvl="0" w:tplc="7138DAD6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4"/>
    <w:rsid w:val="000174E8"/>
    <w:rsid w:val="00031E85"/>
    <w:rsid w:val="00036E45"/>
    <w:rsid w:val="0003770C"/>
    <w:rsid w:val="00065033"/>
    <w:rsid w:val="000652A7"/>
    <w:rsid w:val="00066AEA"/>
    <w:rsid w:val="00086776"/>
    <w:rsid w:val="00092C93"/>
    <w:rsid w:val="000B2B99"/>
    <w:rsid w:val="000C11A9"/>
    <w:rsid w:val="000E0A34"/>
    <w:rsid w:val="001153F2"/>
    <w:rsid w:val="00121AAA"/>
    <w:rsid w:val="0012217A"/>
    <w:rsid w:val="00146E7B"/>
    <w:rsid w:val="0015037D"/>
    <w:rsid w:val="00155214"/>
    <w:rsid w:val="00167B83"/>
    <w:rsid w:val="001B4246"/>
    <w:rsid w:val="001C6BDF"/>
    <w:rsid w:val="001D175F"/>
    <w:rsid w:val="001D6B07"/>
    <w:rsid w:val="001E0F6E"/>
    <w:rsid w:val="001E2B8F"/>
    <w:rsid w:val="001F01A8"/>
    <w:rsid w:val="001F798F"/>
    <w:rsid w:val="002003F8"/>
    <w:rsid w:val="0020739A"/>
    <w:rsid w:val="002179CF"/>
    <w:rsid w:val="00224476"/>
    <w:rsid w:val="00230B41"/>
    <w:rsid w:val="00233675"/>
    <w:rsid w:val="002375F5"/>
    <w:rsid w:val="00245902"/>
    <w:rsid w:val="002507C8"/>
    <w:rsid w:val="00256B39"/>
    <w:rsid w:val="002611C2"/>
    <w:rsid w:val="00267574"/>
    <w:rsid w:val="002C55CB"/>
    <w:rsid w:val="002E2B42"/>
    <w:rsid w:val="002E62F9"/>
    <w:rsid w:val="002F1DFD"/>
    <w:rsid w:val="0034113E"/>
    <w:rsid w:val="003702AC"/>
    <w:rsid w:val="003905CF"/>
    <w:rsid w:val="003A31CC"/>
    <w:rsid w:val="003B5E55"/>
    <w:rsid w:val="003C2FCE"/>
    <w:rsid w:val="003E5FD7"/>
    <w:rsid w:val="00405265"/>
    <w:rsid w:val="004067BB"/>
    <w:rsid w:val="00415FAB"/>
    <w:rsid w:val="004264A8"/>
    <w:rsid w:val="004373FC"/>
    <w:rsid w:val="004438CD"/>
    <w:rsid w:val="00453E59"/>
    <w:rsid w:val="0045646A"/>
    <w:rsid w:val="0048012E"/>
    <w:rsid w:val="00481005"/>
    <w:rsid w:val="0048256A"/>
    <w:rsid w:val="0049586E"/>
    <w:rsid w:val="004B0CC0"/>
    <w:rsid w:val="004B6FC6"/>
    <w:rsid w:val="004D0609"/>
    <w:rsid w:val="004D0D25"/>
    <w:rsid w:val="004E4802"/>
    <w:rsid w:val="004E757D"/>
    <w:rsid w:val="004F7DEE"/>
    <w:rsid w:val="00502827"/>
    <w:rsid w:val="00506183"/>
    <w:rsid w:val="00512A3F"/>
    <w:rsid w:val="00521903"/>
    <w:rsid w:val="005279B6"/>
    <w:rsid w:val="005401FB"/>
    <w:rsid w:val="00553561"/>
    <w:rsid w:val="00574D3E"/>
    <w:rsid w:val="00577BB3"/>
    <w:rsid w:val="00580732"/>
    <w:rsid w:val="00592197"/>
    <w:rsid w:val="005C0FB1"/>
    <w:rsid w:val="005E532D"/>
    <w:rsid w:val="005F455C"/>
    <w:rsid w:val="005F67CE"/>
    <w:rsid w:val="00606CBA"/>
    <w:rsid w:val="0063309B"/>
    <w:rsid w:val="006504AC"/>
    <w:rsid w:val="00670CFA"/>
    <w:rsid w:val="006A4073"/>
    <w:rsid w:val="006B4910"/>
    <w:rsid w:val="006C391F"/>
    <w:rsid w:val="006D2B74"/>
    <w:rsid w:val="006E5E9D"/>
    <w:rsid w:val="006F3B52"/>
    <w:rsid w:val="006F4841"/>
    <w:rsid w:val="007073D3"/>
    <w:rsid w:val="007131C3"/>
    <w:rsid w:val="00713897"/>
    <w:rsid w:val="00713B4E"/>
    <w:rsid w:val="0074081B"/>
    <w:rsid w:val="0076177A"/>
    <w:rsid w:val="007851F5"/>
    <w:rsid w:val="00794B70"/>
    <w:rsid w:val="007A7815"/>
    <w:rsid w:val="007B1F0C"/>
    <w:rsid w:val="007C4CF9"/>
    <w:rsid w:val="007D1CE3"/>
    <w:rsid w:val="007D3D8D"/>
    <w:rsid w:val="007E22FE"/>
    <w:rsid w:val="007F2ED8"/>
    <w:rsid w:val="008061C0"/>
    <w:rsid w:val="00826E47"/>
    <w:rsid w:val="00826EFE"/>
    <w:rsid w:val="00834392"/>
    <w:rsid w:val="00834A93"/>
    <w:rsid w:val="0083745D"/>
    <w:rsid w:val="00842A66"/>
    <w:rsid w:val="00873296"/>
    <w:rsid w:val="008951BC"/>
    <w:rsid w:val="00895C11"/>
    <w:rsid w:val="0089734C"/>
    <w:rsid w:val="008C4461"/>
    <w:rsid w:val="008D6A89"/>
    <w:rsid w:val="008D7BEF"/>
    <w:rsid w:val="008E6665"/>
    <w:rsid w:val="008F7227"/>
    <w:rsid w:val="00906F9A"/>
    <w:rsid w:val="00920BC4"/>
    <w:rsid w:val="009404B8"/>
    <w:rsid w:val="00946128"/>
    <w:rsid w:val="00954289"/>
    <w:rsid w:val="0096499C"/>
    <w:rsid w:val="009732E1"/>
    <w:rsid w:val="00975FF3"/>
    <w:rsid w:val="00990909"/>
    <w:rsid w:val="009A6E61"/>
    <w:rsid w:val="009C051E"/>
    <w:rsid w:val="00A44A2B"/>
    <w:rsid w:val="00A61C06"/>
    <w:rsid w:val="00A74146"/>
    <w:rsid w:val="00A802EF"/>
    <w:rsid w:val="00A810D9"/>
    <w:rsid w:val="00A92CEE"/>
    <w:rsid w:val="00AC45CB"/>
    <w:rsid w:val="00AD12B3"/>
    <w:rsid w:val="00AD4DAC"/>
    <w:rsid w:val="00AE2125"/>
    <w:rsid w:val="00AE7DC3"/>
    <w:rsid w:val="00AF48DA"/>
    <w:rsid w:val="00AF7AB6"/>
    <w:rsid w:val="00AF7CF6"/>
    <w:rsid w:val="00B04934"/>
    <w:rsid w:val="00B164DF"/>
    <w:rsid w:val="00B3321B"/>
    <w:rsid w:val="00B5196E"/>
    <w:rsid w:val="00B54FA0"/>
    <w:rsid w:val="00B56CFB"/>
    <w:rsid w:val="00BB1C2F"/>
    <w:rsid w:val="00BC2C68"/>
    <w:rsid w:val="00BD103D"/>
    <w:rsid w:val="00BD58CB"/>
    <w:rsid w:val="00BE1A30"/>
    <w:rsid w:val="00BE724A"/>
    <w:rsid w:val="00BF37EC"/>
    <w:rsid w:val="00C12523"/>
    <w:rsid w:val="00C146AB"/>
    <w:rsid w:val="00C32E16"/>
    <w:rsid w:val="00C44FAC"/>
    <w:rsid w:val="00C45D36"/>
    <w:rsid w:val="00C5122D"/>
    <w:rsid w:val="00C56122"/>
    <w:rsid w:val="00C6205D"/>
    <w:rsid w:val="00C80F5D"/>
    <w:rsid w:val="00CA33F0"/>
    <w:rsid w:val="00CB3B50"/>
    <w:rsid w:val="00CB4C14"/>
    <w:rsid w:val="00CF077F"/>
    <w:rsid w:val="00CF6D38"/>
    <w:rsid w:val="00D04048"/>
    <w:rsid w:val="00D12116"/>
    <w:rsid w:val="00D25777"/>
    <w:rsid w:val="00D41732"/>
    <w:rsid w:val="00D70D74"/>
    <w:rsid w:val="00D73774"/>
    <w:rsid w:val="00DA5344"/>
    <w:rsid w:val="00DB22D9"/>
    <w:rsid w:val="00DB4F19"/>
    <w:rsid w:val="00DB6632"/>
    <w:rsid w:val="00DC6A76"/>
    <w:rsid w:val="00DE032D"/>
    <w:rsid w:val="00DE0C04"/>
    <w:rsid w:val="00DF59AA"/>
    <w:rsid w:val="00DF729A"/>
    <w:rsid w:val="00E14FE5"/>
    <w:rsid w:val="00E27B07"/>
    <w:rsid w:val="00E369E7"/>
    <w:rsid w:val="00E62F29"/>
    <w:rsid w:val="00E74CDF"/>
    <w:rsid w:val="00E74E63"/>
    <w:rsid w:val="00E74F2A"/>
    <w:rsid w:val="00E76D55"/>
    <w:rsid w:val="00E94C42"/>
    <w:rsid w:val="00EA70DD"/>
    <w:rsid w:val="00ED162A"/>
    <w:rsid w:val="00ED321B"/>
    <w:rsid w:val="00ED4612"/>
    <w:rsid w:val="00ED4809"/>
    <w:rsid w:val="00EE02E5"/>
    <w:rsid w:val="00F0363A"/>
    <w:rsid w:val="00F062F9"/>
    <w:rsid w:val="00F111DE"/>
    <w:rsid w:val="00F13284"/>
    <w:rsid w:val="00F45233"/>
    <w:rsid w:val="00F4598E"/>
    <w:rsid w:val="00F57B29"/>
    <w:rsid w:val="00F62FF7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F598"/>
  <w15:chartTrackingRefBased/>
  <w15:docId w15:val="{DD69310A-6F4F-46D0-AA0E-93B80202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3F8"/>
    <w:rPr>
      <w:sz w:val="18"/>
      <w:szCs w:val="18"/>
    </w:rPr>
  </w:style>
  <w:style w:type="paragraph" w:styleId="a7">
    <w:name w:val="List Paragraph"/>
    <w:basedOn w:val="a"/>
    <w:uiPriority w:val="34"/>
    <w:qFormat/>
    <w:rsid w:val="004D0D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49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12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lihao</dc:creator>
  <cp:keywords/>
  <dc:description/>
  <cp:lastModifiedBy>zheng lihao</cp:lastModifiedBy>
  <cp:revision>197</cp:revision>
  <dcterms:created xsi:type="dcterms:W3CDTF">2019-04-14T14:17:00Z</dcterms:created>
  <dcterms:modified xsi:type="dcterms:W3CDTF">2019-06-20T07:09:00Z</dcterms:modified>
</cp:coreProperties>
</file>