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6CD27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bookmarkStart w:id="0" w:name="_GoBack"/>
      <w:bookmarkEnd w:id="0"/>
      <w:r w:rsidRPr="000C3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PLANTILLA: GUÍA DE DISEÑO - PALETA DE COLORES PARA CAPTACIÓN DE AGUA</w:t>
      </w:r>
    </w:p>
    <w:p w14:paraId="363914FB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📋</w:t>
      </w: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INSTRUCCIONES DE USO</w:t>
      </w:r>
    </w:p>
    <w:p w14:paraId="46E6A36C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Completa esta plantilla con los colores seleccionados para tu proyecto de captación de agua en Zinacantepec</w:t>
      </w:r>
    </w:p>
    <w:p w14:paraId="19182F98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83F38A6">
          <v:rect id="_x0000_i1025" style="width:0;height:1.5pt" o:hralign="center" o:hrstd="t" o:hr="t" fillcolor="#a0a0a0" stroked="f"/>
        </w:pict>
      </w:r>
    </w:p>
    <w:p w14:paraId="4FE68706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PALETA DE COLORES PRINCIPAL</w:t>
      </w:r>
    </w:p>
    <w:p w14:paraId="59D6E2D8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COLORES DE AGUA (AZULES)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374"/>
        <w:gridCol w:w="1251"/>
        <w:gridCol w:w="3308"/>
      </w:tblGrid>
      <w:tr w:rsidR="000C3480" w:rsidRPr="000C3480" w14:paraId="77BABC61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9675D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Color</w:t>
            </w:r>
          </w:p>
        </w:tc>
        <w:tc>
          <w:tcPr>
            <w:tcW w:w="0" w:type="auto"/>
            <w:vAlign w:val="center"/>
            <w:hideMark/>
          </w:tcPr>
          <w:p w14:paraId="008F2E09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Código HEX</w:t>
            </w:r>
          </w:p>
        </w:tc>
        <w:tc>
          <w:tcPr>
            <w:tcW w:w="0" w:type="auto"/>
            <w:vAlign w:val="center"/>
            <w:hideMark/>
          </w:tcPr>
          <w:p w14:paraId="0FE5BB2E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14:paraId="7B4A981E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Uso Principal</w:t>
            </w:r>
          </w:p>
        </w:tc>
      </w:tr>
      <w:tr w:rsidR="000C3480" w:rsidRPr="000C3480" w14:paraId="5820B8DD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9D90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Azul Primario</w:t>
            </w:r>
          </w:p>
        </w:tc>
        <w:tc>
          <w:tcPr>
            <w:tcW w:w="0" w:type="auto"/>
            <w:vAlign w:val="center"/>
            <w:hideMark/>
          </w:tcPr>
          <w:p w14:paraId="2D681B97" w14:textId="4A9D8C96" w:rsidR="000C3480" w:rsidRPr="000C3480" w:rsidRDefault="00283D1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#007BFF</w:t>
            </w:r>
          </w:p>
        </w:tc>
        <w:tc>
          <w:tcPr>
            <w:tcW w:w="0" w:type="auto"/>
            <w:vAlign w:val="center"/>
            <w:hideMark/>
          </w:tcPr>
          <w:p w14:paraId="0DF74A3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283D19">
              <w:rPr>
                <w:rFonts w:ascii="Times New Roman" w:eastAsia="Times New Roman" w:hAnsi="Times New Roman" w:cs="Times New Roman"/>
                <w:color w:val="007BFF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62E7226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Botones principales, encabezados</w:t>
            </w:r>
          </w:p>
        </w:tc>
      </w:tr>
      <w:tr w:rsidR="000C3480" w:rsidRPr="000C3480" w14:paraId="13F49520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0ED7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Azul Secundario</w:t>
            </w:r>
          </w:p>
        </w:tc>
        <w:tc>
          <w:tcPr>
            <w:tcW w:w="0" w:type="auto"/>
            <w:vAlign w:val="center"/>
            <w:hideMark/>
          </w:tcPr>
          <w:p w14:paraId="7383FA99" w14:textId="7C32D97F" w:rsidR="000C3480" w:rsidRPr="000C3480" w:rsidRDefault="00283D1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#6C757D</w:t>
            </w:r>
          </w:p>
        </w:tc>
        <w:tc>
          <w:tcPr>
            <w:tcW w:w="0" w:type="auto"/>
            <w:vAlign w:val="center"/>
            <w:hideMark/>
          </w:tcPr>
          <w:p w14:paraId="2931BB4A" w14:textId="77777777" w:rsidR="000C3480" w:rsidRPr="00283D19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757D"/>
                <w:sz w:val="24"/>
                <w:szCs w:val="24"/>
                <w:lang w:eastAsia="es-MX"/>
              </w:rPr>
            </w:pPr>
            <w:r w:rsidRPr="00283D19">
              <w:rPr>
                <w:rFonts w:ascii="Times New Roman" w:eastAsia="Times New Roman" w:hAnsi="Times New Roman" w:cs="Times New Roman"/>
                <w:color w:val="6C757D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73EADB8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Elementos secundarios, bordes</w:t>
            </w:r>
          </w:p>
        </w:tc>
      </w:tr>
      <w:tr w:rsidR="000C3480" w:rsidRPr="000C3480" w14:paraId="1B60B746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9A06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Azul Claro</w:t>
            </w:r>
          </w:p>
        </w:tc>
        <w:tc>
          <w:tcPr>
            <w:tcW w:w="0" w:type="auto"/>
            <w:vAlign w:val="center"/>
            <w:hideMark/>
          </w:tcPr>
          <w:p w14:paraId="715B5699" w14:textId="6863CE3A" w:rsidR="000C3480" w:rsidRPr="000C3480" w:rsidRDefault="00283D1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#EAF4FF</w:t>
            </w:r>
          </w:p>
        </w:tc>
        <w:tc>
          <w:tcPr>
            <w:tcW w:w="0" w:type="auto"/>
            <w:vAlign w:val="center"/>
            <w:hideMark/>
          </w:tcPr>
          <w:p w14:paraId="58161AD9" w14:textId="77777777" w:rsidR="000C3480" w:rsidRPr="00283D19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EAF4FF"/>
                <w:sz w:val="24"/>
                <w:szCs w:val="24"/>
                <w:lang w:eastAsia="es-MX"/>
              </w:rPr>
            </w:pPr>
            <w:r w:rsidRPr="00283D19">
              <w:rPr>
                <w:rFonts w:ascii="Times New Roman" w:eastAsia="Times New Roman" w:hAnsi="Times New Roman" w:cs="Times New Roman"/>
                <w:color w:val="EAF4FF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6310ECF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Fondos, hover states</w:t>
            </w:r>
          </w:p>
        </w:tc>
      </w:tr>
      <w:tr w:rsidR="000C3480" w:rsidRPr="000C3480" w14:paraId="3802E36E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3BA9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Azul Oscuro</w:t>
            </w:r>
          </w:p>
        </w:tc>
        <w:tc>
          <w:tcPr>
            <w:tcW w:w="0" w:type="auto"/>
            <w:vAlign w:val="center"/>
            <w:hideMark/>
          </w:tcPr>
          <w:p w14:paraId="54FA1B9B" w14:textId="57A90646" w:rsidR="000C3480" w:rsidRPr="000C3480" w:rsidRDefault="00283D1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#0056B3</w:t>
            </w:r>
          </w:p>
        </w:tc>
        <w:tc>
          <w:tcPr>
            <w:tcW w:w="0" w:type="auto"/>
            <w:vAlign w:val="center"/>
            <w:hideMark/>
          </w:tcPr>
          <w:p w14:paraId="1A01E09A" w14:textId="77777777" w:rsidR="000C3480" w:rsidRPr="00283D19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56B3"/>
                <w:sz w:val="24"/>
                <w:szCs w:val="24"/>
                <w:lang w:eastAsia="es-MX"/>
              </w:rPr>
            </w:pPr>
            <w:r w:rsidRPr="00283D19">
              <w:rPr>
                <w:rFonts w:ascii="Times New Roman" w:eastAsia="Times New Roman" w:hAnsi="Times New Roman" w:cs="Times New Roman"/>
                <w:color w:val="0056B3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55123ED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Textos importantes, footer</w:t>
            </w:r>
          </w:p>
        </w:tc>
      </w:tr>
    </w:tbl>
    <w:p w14:paraId="61DBB472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24"/>
          <w:szCs w:val="24"/>
          <w:lang w:eastAsia="es-MX"/>
        </w:rPr>
        <w:t>🔍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Justificación de azules seleccionados:</w:t>
      </w:r>
    </w:p>
    <w:p w14:paraId="402A445E" w14:textId="571DBA89" w:rsidR="000C3480" w:rsidRPr="000C3480" w:rsidRDefault="00C177B7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177B7">
        <w:rPr>
          <w:rFonts w:ascii="Times New Roman" w:eastAsia="Times New Roman" w:hAnsi="Times New Roman" w:cs="Times New Roman"/>
          <w:sz w:val="24"/>
          <w:szCs w:val="24"/>
          <w:lang w:eastAsia="es-MX"/>
        </w:rPr>
        <w:t>La paleta de azules se eligió para evocar directamente el agua, la claridad y la tecnología. El Azul Primario (#007BFF) es vibrante y accesible, ideal para llamadas a la acción. [cite_start]El Azul Oscuro (#0056B3) asegura un alto contraste para la legibilidad en textos y estados interactivos, mientras que el Azul Claro (#EAF4FF) proporciona fondos suaves que no cansan la vista.</w:t>
      </w:r>
    </w:p>
    <w:p w14:paraId="308D91B5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COLORES DE TIERRA Y NATURALEZA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374"/>
        <w:gridCol w:w="1251"/>
        <w:gridCol w:w="3101"/>
      </w:tblGrid>
      <w:tr w:rsidR="000C3480" w:rsidRPr="000C3480" w14:paraId="0668CD0F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B9223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 de Color</w:t>
            </w:r>
          </w:p>
        </w:tc>
        <w:tc>
          <w:tcPr>
            <w:tcW w:w="0" w:type="auto"/>
            <w:vAlign w:val="center"/>
            <w:hideMark/>
          </w:tcPr>
          <w:p w14:paraId="36C22A33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Código HEX</w:t>
            </w:r>
          </w:p>
        </w:tc>
        <w:tc>
          <w:tcPr>
            <w:tcW w:w="0" w:type="auto"/>
            <w:vAlign w:val="center"/>
            <w:hideMark/>
          </w:tcPr>
          <w:p w14:paraId="51D9A611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14:paraId="25C4B537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Uso Principal</w:t>
            </w:r>
          </w:p>
        </w:tc>
      </w:tr>
      <w:tr w:rsidR="000C3480" w:rsidRPr="000C3480" w14:paraId="15ABDF1C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764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Verde Naturaleza</w:t>
            </w:r>
          </w:p>
        </w:tc>
        <w:tc>
          <w:tcPr>
            <w:tcW w:w="0" w:type="auto"/>
            <w:vAlign w:val="center"/>
            <w:hideMark/>
          </w:tcPr>
          <w:p w14:paraId="03B8E2ED" w14:textId="4DB2AFA2" w:rsidR="000C3480" w:rsidRPr="000C3480" w:rsidRDefault="000C3480" w:rsidP="00C1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r w:rsidR="00C177B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28A745</w:t>
            </w:r>
          </w:p>
        </w:tc>
        <w:tc>
          <w:tcPr>
            <w:tcW w:w="0" w:type="auto"/>
            <w:vAlign w:val="center"/>
            <w:hideMark/>
          </w:tcPr>
          <w:p w14:paraId="66E657DE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A745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28A745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2DC5BB3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Éxito, confirmación, naturaleza</w:t>
            </w:r>
          </w:p>
        </w:tc>
      </w:tr>
      <w:tr w:rsidR="000C3480" w:rsidRPr="000C3480" w14:paraId="41EC62E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AFC8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Marrón Tierra</w:t>
            </w:r>
          </w:p>
        </w:tc>
        <w:tc>
          <w:tcPr>
            <w:tcW w:w="0" w:type="auto"/>
            <w:vAlign w:val="center"/>
            <w:hideMark/>
          </w:tcPr>
          <w:p w14:paraId="3DD5B7B5" w14:textId="219E5A1C" w:rsidR="000C3480" w:rsidRPr="000C3480" w:rsidRDefault="000C3480" w:rsidP="00C1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</w:t>
            </w:r>
            <w:r w:rsidR="00C177B7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8B4513</w:t>
            </w:r>
          </w:p>
        </w:tc>
        <w:tc>
          <w:tcPr>
            <w:tcW w:w="0" w:type="auto"/>
            <w:vAlign w:val="center"/>
            <w:hideMark/>
          </w:tcPr>
          <w:p w14:paraId="4AF5624F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8B4513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8B4513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42C95C7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Elementos terrosos, detalles</w:t>
            </w:r>
          </w:p>
        </w:tc>
      </w:tr>
      <w:tr w:rsidR="000C3480" w:rsidRPr="000C3480" w14:paraId="581CD4A3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D11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Beige Neutral</w:t>
            </w:r>
          </w:p>
        </w:tc>
        <w:tc>
          <w:tcPr>
            <w:tcW w:w="0" w:type="auto"/>
            <w:vAlign w:val="center"/>
            <w:hideMark/>
          </w:tcPr>
          <w:p w14:paraId="625460C1" w14:textId="7072266A" w:rsidR="000C3480" w:rsidRPr="000C3480" w:rsidRDefault="00C177B7" w:rsidP="00C1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#F5F5DC</w:t>
            </w:r>
          </w:p>
        </w:tc>
        <w:tc>
          <w:tcPr>
            <w:tcW w:w="0" w:type="auto"/>
            <w:vAlign w:val="center"/>
            <w:hideMark/>
          </w:tcPr>
          <w:p w14:paraId="5A10C08D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5F5DC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F5F5DC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4FB7C56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Fondos secundarios</w:t>
            </w:r>
          </w:p>
        </w:tc>
      </w:tr>
      <w:tr w:rsidR="000C3480" w:rsidRPr="000C3480" w14:paraId="0540E221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6515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Verde Agua</w:t>
            </w:r>
          </w:p>
        </w:tc>
        <w:tc>
          <w:tcPr>
            <w:tcW w:w="0" w:type="auto"/>
            <w:vAlign w:val="center"/>
            <w:hideMark/>
          </w:tcPr>
          <w:p w14:paraId="243B9EE5" w14:textId="582189D8" w:rsidR="000C3480" w:rsidRPr="000C3480" w:rsidRDefault="00C177B7" w:rsidP="00C17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#20C997</w:t>
            </w:r>
          </w:p>
        </w:tc>
        <w:tc>
          <w:tcPr>
            <w:tcW w:w="0" w:type="auto"/>
            <w:vAlign w:val="center"/>
            <w:hideMark/>
          </w:tcPr>
          <w:p w14:paraId="1E4B8FAF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C997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20C997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53D3F3E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Elementos ecológicos</w:t>
            </w:r>
          </w:p>
        </w:tc>
      </w:tr>
    </w:tbl>
    <w:p w14:paraId="18BD2F40" w14:textId="5B328D40" w:rsidR="000C3480" w:rsidRDefault="000C3480" w:rsidP="009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24"/>
          <w:szCs w:val="24"/>
          <w:lang w:eastAsia="es-MX"/>
        </w:rPr>
        <w:t>🌿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Justificación de colores naturales:</w:t>
      </w:r>
    </w:p>
    <w:p w14:paraId="3D61A705" w14:textId="7BC8F701" w:rsidR="00907B3D" w:rsidRPr="000C3480" w:rsidRDefault="00907B3D" w:rsidP="00907B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7B3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Estos colores conectan el proyecto con el entorno de Zinacantepec. [cite_start]El verde representa la sostenibilidad y la naturaleza, mientras que los tonos tierra y beige aportan calidez y evocan el suelo, creando un balance visual que refleja el ciclo del agua en la naturaleza</w:t>
      </w:r>
    </w:p>
    <w:p w14:paraId="2CCA6286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COLORES PARA TEXTOS Y FONDOS</w:t>
      </w:r>
    </w:p>
    <w:p w14:paraId="6B3271F7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ESCALA DE GRISES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374"/>
        <w:gridCol w:w="1251"/>
        <w:gridCol w:w="2642"/>
      </w:tblGrid>
      <w:tr w:rsidR="000C3480" w:rsidRPr="000C3480" w14:paraId="29DBA980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4AEEEB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ABC6D4A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Código HEX</w:t>
            </w:r>
          </w:p>
        </w:tc>
        <w:tc>
          <w:tcPr>
            <w:tcW w:w="0" w:type="auto"/>
            <w:vAlign w:val="center"/>
            <w:hideMark/>
          </w:tcPr>
          <w:p w14:paraId="49B96109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14:paraId="67CC761A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Uso</w:t>
            </w:r>
          </w:p>
        </w:tc>
      </w:tr>
      <w:tr w:rsidR="000C3480" w:rsidRPr="000C3480" w14:paraId="6EE8C75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561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 Principal</w:t>
            </w:r>
          </w:p>
        </w:tc>
        <w:tc>
          <w:tcPr>
            <w:tcW w:w="0" w:type="auto"/>
            <w:vAlign w:val="center"/>
            <w:hideMark/>
          </w:tcPr>
          <w:p w14:paraId="53AE5C5E" w14:textId="69C8F1EF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#212529</w:t>
            </w:r>
          </w:p>
        </w:tc>
        <w:tc>
          <w:tcPr>
            <w:tcW w:w="0" w:type="auto"/>
            <w:vAlign w:val="center"/>
            <w:hideMark/>
          </w:tcPr>
          <w:p w14:paraId="631A6713" w14:textId="77777777" w:rsidR="000C3480" w:rsidRPr="00FB7A22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</w:pPr>
            <w:r w:rsidRPr="00FB7A22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06F1377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Títulos, textos importantes</w:t>
            </w:r>
          </w:p>
        </w:tc>
      </w:tr>
      <w:tr w:rsidR="000C3480" w:rsidRPr="000C3480" w14:paraId="74532EAB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40D8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 Secundario</w:t>
            </w:r>
          </w:p>
        </w:tc>
        <w:tc>
          <w:tcPr>
            <w:tcW w:w="0" w:type="auto"/>
            <w:vAlign w:val="center"/>
            <w:hideMark/>
          </w:tcPr>
          <w:p w14:paraId="2EF8B5DD" w14:textId="67411987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#495057</w:t>
            </w:r>
          </w:p>
        </w:tc>
        <w:tc>
          <w:tcPr>
            <w:tcW w:w="0" w:type="auto"/>
            <w:vAlign w:val="center"/>
            <w:hideMark/>
          </w:tcPr>
          <w:p w14:paraId="16659875" w14:textId="77777777" w:rsidR="000C3480" w:rsidRPr="00FB7A22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eastAsia="es-MX"/>
              </w:rPr>
            </w:pPr>
            <w:r w:rsidRPr="00FB7A22">
              <w:rPr>
                <w:rFonts w:ascii="Times New Roman" w:eastAsia="Times New Roman" w:hAnsi="Times New Roman" w:cs="Times New Roman"/>
                <w:color w:val="495057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52968AA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Párrafos, descripciones</w:t>
            </w:r>
          </w:p>
        </w:tc>
      </w:tr>
      <w:tr w:rsidR="000C3480" w:rsidRPr="000C3480" w14:paraId="6DB6BAA1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240D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 Terciario</w:t>
            </w:r>
          </w:p>
        </w:tc>
        <w:tc>
          <w:tcPr>
            <w:tcW w:w="0" w:type="auto"/>
            <w:vAlign w:val="center"/>
            <w:hideMark/>
          </w:tcPr>
          <w:p w14:paraId="40ED84F1" w14:textId="3A3F8FD2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#6C757D</w:t>
            </w:r>
          </w:p>
        </w:tc>
        <w:tc>
          <w:tcPr>
            <w:tcW w:w="0" w:type="auto"/>
            <w:vAlign w:val="center"/>
            <w:hideMark/>
          </w:tcPr>
          <w:p w14:paraId="7311E46B" w14:textId="77777777" w:rsidR="000C3480" w:rsidRPr="00FB7A22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C757D"/>
                <w:sz w:val="24"/>
                <w:szCs w:val="24"/>
                <w:lang w:eastAsia="es-MX"/>
              </w:rPr>
            </w:pPr>
            <w:r w:rsidRPr="00FB7A22">
              <w:rPr>
                <w:rFonts w:ascii="Times New Roman" w:eastAsia="Times New Roman" w:hAnsi="Times New Roman" w:cs="Times New Roman"/>
                <w:color w:val="6C757D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1074D90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Textos menos importantes</w:t>
            </w:r>
          </w:p>
        </w:tc>
      </w:tr>
      <w:tr w:rsidR="000C3480" w:rsidRPr="000C3480" w14:paraId="0BC0C9AC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2B19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Fondo Primario</w:t>
            </w:r>
          </w:p>
        </w:tc>
        <w:tc>
          <w:tcPr>
            <w:tcW w:w="0" w:type="auto"/>
            <w:vAlign w:val="center"/>
            <w:hideMark/>
          </w:tcPr>
          <w:p w14:paraId="4C02E3E9" w14:textId="05AC1BEC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#FFFFFF</w:t>
            </w:r>
          </w:p>
        </w:tc>
        <w:tc>
          <w:tcPr>
            <w:tcW w:w="0" w:type="auto"/>
            <w:vAlign w:val="center"/>
            <w:hideMark/>
          </w:tcPr>
          <w:p w14:paraId="25EE527D" w14:textId="77777777" w:rsidR="000C3480" w:rsidRPr="00FB7A22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</w:pPr>
            <w:r w:rsidRPr="00FB7A2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42DF4E0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Fondo principal del sitio</w:t>
            </w:r>
          </w:p>
        </w:tc>
      </w:tr>
      <w:tr w:rsidR="000C3480" w:rsidRPr="000C3480" w14:paraId="752F85C0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5734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Fondo Secundario</w:t>
            </w:r>
          </w:p>
        </w:tc>
        <w:tc>
          <w:tcPr>
            <w:tcW w:w="0" w:type="auto"/>
            <w:vAlign w:val="center"/>
            <w:hideMark/>
          </w:tcPr>
          <w:p w14:paraId="32240937" w14:textId="73BB849D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#F8F9F</w:t>
            </w:r>
          </w:p>
        </w:tc>
        <w:tc>
          <w:tcPr>
            <w:tcW w:w="0" w:type="auto"/>
            <w:vAlign w:val="center"/>
            <w:hideMark/>
          </w:tcPr>
          <w:p w14:paraId="2B82533B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8F9F9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F8F9F9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41BFC68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Secciones alternas</w:t>
            </w:r>
          </w:p>
        </w:tc>
      </w:tr>
      <w:tr w:rsidR="000C3480" w:rsidRPr="000C3480" w14:paraId="2975E238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B01C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Bordes</w:t>
            </w:r>
          </w:p>
        </w:tc>
        <w:tc>
          <w:tcPr>
            <w:tcW w:w="0" w:type="auto"/>
            <w:vAlign w:val="center"/>
            <w:hideMark/>
          </w:tcPr>
          <w:p w14:paraId="7BEEE4E9" w14:textId="6504AB87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#DEE2E6</w:t>
            </w:r>
          </w:p>
        </w:tc>
        <w:tc>
          <w:tcPr>
            <w:tcW w:w="0" w:type="auto"/>
            <w:vAlign w:val="center"/>
            <w:hideMark/>
          </w:tcPr>
          <w:p w14:paraId="16D0A766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EE2E6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DEE2E6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5DB2A52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Líneas divisorias, bordes</w:t>
            </w:r>
          </w:p>
        </w:tc>
      </w:tr>
    </w:tbl>
    <w:p w14:paraId="2A744228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COLORES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374"/>
        <w:gridCol w:w="1251"/>
        <w:gridCol w:w="3468"/>
      </w:tblGrid>
      <w:tr w:rsidR="000C3480" w:rsidRPr="000C3480" w14:paraId="55554606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ABAC5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14:paraId="217BE0EC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Código HEX</w:t>
            </w:r>
          </w:p>
        </w:tc>
        <w:tc>
          <w:tcPr>
            <w:tcW w:w="0" w:type="auto"/>
            <w:vAlign w:val="center"/>
            <w:hideMark/>
          </w:tcPr>
          <w:p w14:paraId="287090E8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Muestra</w:t>
            </w:r>
          </w:p>
        </w:tc>
        <w:tc>
          <w:tcPr>
            <w:tcW w:w="0" w:type="auto"/>
            <w:vAlign w:val="center"/>
            <w:hideMark/>
          </w:tcPr>
          <w:p w14:paraId="0173DF97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Uso</w:t>
            </w:r>
          </w:p>
        </w:tc>
      </w:tr>
      <w:tr w:rsidR="000C3480" w:rsidRPr="000C3480" w14:paraId="1E9BCA5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C276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Éxito</w:t>
            </w:r>
          </w:p>
        </w:tc>
        <w:tc>
          <w:tcPr>
            <w:tcW w:w="0" w:type="auto"/>
            <w:vAlign w:val="center"/>
            <w:hideMark/>
          </w:tcPr>
          <w:p w14:paraId="27315E56" w14:textId="04149A34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#28A745</w:t>
            </w:r>
          </w:p>
        </w:tc>
        <w:tc>
          <w:tcPr>
            <w:tcW w:w="0" w:type="auto"/>
            <w:vAlign w:val="center"/>
            <w:hideMark/>
          </w:tcPr>
          <w:p w14:paraId="2BFCC5A3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8A745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28A745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1B36C12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Confirmaciones, acciones positivas</w:t>
            </w:r>
          </w:p>
        </w:tc>
      </w:tr>
      <w:tr w:rsidR="000C3480" w:rsidRPr="000C3480" w14:paraId="2C31DDD0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F35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015C85D5" w14:textId="093A58BA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#DC3545</w:t>
            </w:r>
          </w:p>
        </w:tc>
        <w:tc>
          <w:tcPr>
            <w:tcW w:w="0" w:type="auto"/>
            <w:vAlign w:val="center"/>
            <w:hideMark/>
          </w:tcPr>
          <w:p w14:paraId="5586E537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DC3545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DC3545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3314489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Errores, advertencias críticas</w:t>
            </w:r>
          </w:p>
        </w:tc>
      </w:tr>
      <w:tr w:rsidR="000C3480" w:rsidRPr="000C3480" w14:paraId="24F280FA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524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Advertencia</w:t>
            </w:r>
          </w:p>
        </w:tc>
        <w:tc>
          <w:tcPr>
            <w:tcW w:w="0" w:type="auto"/>
            <w:vAlign w:val="center"/>
            <w:hideMark/>
          </w:tcPr>
          <w:p w14:paraId="69BD105D" w14:textId="47310A0F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#FFC107</w:t>
            </w:r>
          </w:p>
        </w:tc>
        <w:tc>
          <w:tcPr>
            <w:tcW w:w="0" w:type="auto"/>
            <w:vAlign w:val="center"/>
            <w:hideMark/>
          </w:tcPr>
          <w:p w14:paraId="1529A910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107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FFC107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7A47862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Alertas, precauciones</w:t>
            </w:r>
          </w:p>
        </w:tc>
      </w:tr>
      <w:tr w:rsidR="000C3480" w:rsidRPr="000C3480" w14:paraId="4A0304EE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C59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Información</w:t>
            </w:r>
          </w:p>
        </w:tc>
        <w:tc>
          <w:tcPr>
            <w:tcW w:w="0" w:type="auto"/>
            <w:vAlign w:val="center"/>
            <w:hideMark/>
          </w:tcPr>
          <w:p w14:paraId="7D8A4834" w14:textId="54B107E9" w:rsidR="000C3480" w:rsidRPr="000C3480" w:rsidRDefault="00C177B7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#17A2B8</w:t>
            </w:r>
          </w:p>
        </w:tc>
        <w:tc>
          <w:tcPr>
            <w:tcW w:w="0" w:type="auto"/>
            <w:vAlign w:val="center"/>
            <w:hideMark/>
          </w:tcPr>
          <w:p w14:paraId="3D00EEBF" w14:textId="77777777" w:rsidR="000C3480" w:rsidRPr="00907B3D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A2B8"/>
                <w:sz w:val="24"/>
                <w:szCs w:val="24"/>
                <w:lang w:eastAsia="es-MX"/>
              </w:rPr>
            </w:pPr>
            <w:r w:rsidRPr="00907B3D">
              <w:rPr>
                <w:rFonts w:ascii="Times New Roman" w:eastAsia="Times New Roman" w:hAnsi="Times New Roman" w:cs="Times New Roman"/>
                <w:color w:val="17A2B8"/>
                <w:sz w:val="24"/>
                <w:szCs w:val="24"/>
                <w:lang w:eastAsia="es-MX"/>
              </w:rPr>
              <w:t>███████</w:t>
            </w:r>
          </w:p>
        </w:tc>
        <w:tc>
          <w:tcPr>
            <w:tcW w:w="0" w:type="auto"/>
            <w:vAlign w:val="center"/>
            <w:hideMark/>
          </w:tcPr>
          <w:p w14:paraId="67D3F8F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Mensajes informativos</w:t>
            </w:r>
          </w:p>
        </w:tc>
      </w:tr>
    </w:tbl>
    <w:p w14:paraId="70E0F932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F0F050B">
          <v:rect id="_x0000_i1026" style="width:0;height:1.5pt" o:hralign="center" o:hrstd="t" o:hr="t" fillcolor="#a0a0a0" stroked="f"/>
        </w:pict>
      </w:r>
    </w:p>
    <w:p w14:paraId="01C4F219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PRUEBA DE CONTRASTE PARA ACCESIBILIDAD</w:t>
      </w:r>
    </w:p>
    <w:p w14:paraId="7B88512A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COMBINACIONES DE TEXTO Y FONDO</w:t>
      </w:r>
    </w:p>
    <w:p w14:paraId="379EBF48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Marca </w:t>
      </w:r>
      <w:r w:rsidRPr="000C3480">
        <w:rPr>
          <w:rFonts w:ascii="Segoe UI Emoji" w:eastAsia="Times New Roman" w:hAnsi="Segoe UI Emoji" w:cs="Segoe UI Emoji"/>
          <w:i/>
          <w:iCs/>
          <w:sz w:val="24"/>
          <w:szCs w:val="24"/>
          <w:lang w:eastAsia="es-MX"/>
        </w:rPr>
        <w:t>✅</w:t>
      </w:r>
      <w:r w:rsidRPr="000C34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si pasa la prueba de contraste (ratio ≥ 4.5:1)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9"/>
        <w:gridCol w:w="667"/>
        <w:gridCol w:w="780"/>
        <w:gridCol w:w="2508"/>
      </w:tblGrid>
      <w:tr w:rsidR="000C3480" w:rsidRPr="000C3480" w14:paraId="76D44861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D03D9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Combinación</w:t>
            </w:r>
          </w:p>
        </w:tc>
        <w:tc>
          <w:tcPr>
            <w:tcW w:w="0" w:type="auto"/>
            <w:vAlign w:val="center"/>
            <w:hideMark/>
          </w:tcPr>
          <w:p w14:paraId="54297BBD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Ratio</w:t>
            </w:r>
          </w:p>
        </w:tc>
        <w:tc>
          <w:tcPr>
            <w:tcW w:w="0" w:type="auto"/>
            <w:vAlign w:val="center"/>
            <w:hideMark/>
          </w:tcPr>
          <w:p w14:paraId="567CEEAE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¿Pasa?</w:t>
            </w:r>
          </w:p>
        </w:tc>
        <w:tc>
          <w:tcPr>
            <w:tcW w:w="0" w:type="auto"/>
            <w:vAlign w:val="center"/>
            <w:hideMark/>
          </w:tcPr>
          <w:p w14:paraId="11DD6E11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Uso Previsto</w:t>
            </w:r>
          </w:p>
        </w:tc>
      </w:tr>
      <w:tr w:rsidR="000C3480" w:rsidRPr="000C3480" w14:paraId="49979B38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9B90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 Principal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sobre </w:t>
            </w: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Fondo Primario</w:t>
            </w:r>
          </w:p>
        </w:tc>
        <w:tc>
          <w:tcPr>
            <w:tcW w:w="0" w:type="auto"/>
            <w:vAlign w:val="center"/>
            <w:hideMark/>
          </w:tcPr>
          <w:p w14:paraId="496B60A9" w14:textId="18CF209B" w:rsidR="000C3480" w:rsidRPr="000C3480" w:rsidRDefault="00907B3D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15.8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:1</w:t>
            </w:r>
          </w:p>
        </w:tc>
        <w:tc>
          <w:tcPr>
            <w:tcW w:w="0" w:type="auto"/>
            <w:vAlign w:val="center"/>
            <w:hideMark/>
          </w:tcPr>
          <w:p w14:paraId="3768128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7B3D">
              <w:rPr>
                <w:rFonts w:ascii="Segoe UI Symbol" w:eastAsia="Times New Roman" w:hAnsi="Segoe UI Symbol" w:cs="Segoe UI Symbol"/>
                <w:color w:val="538135" w:themeColor="accent6" w:themeShade="BF"/>
                <w:sz w:val="24"/>
                <w:szCs w:val="24"/>
                <w:highlight w:val="green"/>
                <w:lang w:eastAsia="es-MX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2E9C9F4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Textos principales</w:t>
            </w:r>
          </w:p>
        </w:tc>
      </w:tr>
      <w:tr w:rsidR="000C3480" w:rsidRPr="000C3480" w14:paraId="0CEA9CBE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9C2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 Principal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sobre </w:t>
            </w: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Azul Primario</w:t>
            </w:r>
          </w:p>
        </w:tc>
        <w:tc>
          <w:tcPr>
            <w:tcW w:w="0" w:type="auto"/>
            <w:vAlign w:val="center"/>
            <w:hideMark/>
          </w:tcPr>
          <w:p w14:paraId="75B5FBE1" w14:textId="221BB5D2" w:rsidR="000C3480" w:rsidRPr="000C3480" w:rsidRDefault="00907B3D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4.2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:1</w:t>
            </w:r>
          </w:p>
        </w:tc>
        <w:tc>
          <w:tcPr>
            <w:tcW w:w="0" w:type="auto"/>
            <w:vAlign w:val="center"/>
            <w:hideMark/>
          </w:tcPr>
          <w:p w14:paraId="618CD3E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72AA5E2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Botones con texto blanco</w:t>
            </w:r>
          </w:p>
        </w:tc>
      </w:tr>
      <w:tr w:rsidR="000C3480" w:rsidRPr="000C3480" w14:paraId="68CAABDC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BDCB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 Secundario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sobre </w:t>
            </w: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Fondo Primario</w:t>
            </w:r>
          </w:p>
        </w:tc>
        <w:tc>
          <w:tcPr>
            <w:tcW w:w="0" w:type="auto"/>
            <w:vAlign w:val="center"/>
            <w:hideMark/>
          </w:tcPr>
          <w:p w14:paraId="539E70EE" w14:textId="3B9A153B" w:rsidR="000C3480" w:rsidRPr="000C3480" w:rsidRDefault="00907B3D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9.3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:1</w:t>
            </w:r>
          </w:p>
        </w:tc>
        <w:tc>
          <w:tcPr>
            <w:tcW w:w="0" w:type="auto"/>
            <w:vAlign w:val="center"/>
            <w:hideMark/>
          </w:tcPr>
          <w:p w14:paraId="005F334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907B3D">
              <w:rPr>
                <w:rFonts w:ascii="Segoe UI Symbol" w:eastAsia="Times New Roman" w:hAnsi="Segoe UI Symbol" w:cs="Segoe UI Symbol"/>
                <w:sz w:val="24"/>
                <w:szCs w:val="24"/>
                <w:highlight w:val="green"/>
                <w:lang w:eastAsia="es-MX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F3E017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Textos secundarios</w:t>
            </w:r>
          </w:p>
        </w:tc>
      </w:tr>
      <w:tr w:rsidR="000C3480" w:rsidRPr="000C3480" w14:paraId="1C294CB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014A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Azul Primario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sobre </w:t>
            </w: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Fondo Secundario</w:t>
            </w:r>
          </w:p>
        </w:tc>
        <w:tc>
          <w:tcPr>
            <w:tcW w:w="0" w:type="auto"/>
            <w:vAlign w:val="center"/>
            <w:hideMark/>
          </w:tcPr>
          <w:p w14:paraId="49951C90" w14:textId="40B21373" w:rsidR="000C3480" w:rsidRPr="000C3480" w:rsidRDefault="00907B3D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3.1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:1</w:t>
            </w:r>
          </w:p>
        </w:tc>
        <w:tc>
          <w:tcPr>
            <w:tcW w:w="0" w:type="auto"/>
            <w:vAlign w:val="center"/>
            <w:hideMark/>
          </w:tcPr>
          <w:p w14:paraId="7875AE9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55B8588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Botones secundarios</w:t>
            </w:r>
          </w:p>
        </w:tc>
      </w:tr>
      <w:tr w:rsidR="000C3480" w:rsidRPr="000C3480" w14:paraId="1B0BF06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11D9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Texto sobre Verde Naturaleza</w:t>
            </w:r>
          </w:p>
        </w:tc>
        <w:tc>
          <w:tcPr>
            <w:tcW w:w="0" w:type="auto"/>
            <w:vAlign w:val="center"/>
            <w:hideMark/>
          </w:tcPr>
          <w:p w14:paraId="4988EF2A" w14:textId="792E96DE" w:rsidR="000C3480" w:rsidRPr="000C3480" w:rsidRDefault="00907B3D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3.2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:1</w:t>
            </w:r>
          </w:p>
        </w:tc>
        <w:tc>
          <w:tcPr>
            <w:tcW w:w="0" w:type="auto"/>
            <w:vAlign w:val="center"/>
            <w:hideMark/>
          </w:tcPr>
          <w:p w14:paraId="254BF8D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Segoe UI Symbol" w:eastAsia="Times New Roman" w:hAnsi="Segoe UI Symbol" w:cs="Segoe UI Symbol"/>
                <w:sz w:val="24"/>
                <w:szCs w:val="24"/>
                <w:lang w:eastAsia="es-MX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6E96677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Estados de éxito</w:t>
            </w:r>
          </w:p>
        </w:tc>
      </w:tr>
    </w:tbl>
    <w:p w14:paraId="3412BE31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PROBLEMAS IDENTIFICADOS:</w:t>
      </w:r>
    </w:p>
    <w:p w14:paraId="4E1733AB" w14:textId="315E2867" w:rsidR="000C3480" w:rsidRPr="000C3480" w:rsidRDefault="000C3480" w:rsidP="000C3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Contraste insuficiente en: </w:t>
      </w:r>
      <w:r w:rsidR="00980175">
        <w:rPr>
          <w:rFonts w:ascii="Times New Roman" w:eastAsia="Times New Roman" w:hAnsi="Times New Roman" w:cs="Times New Roman"/>
          <w:sz w:val="24"/>
          <w:szCs w:val="24"/>
          <w:lang w:eastAsia="es-MX"/>
        </w:rPr>
        <w:t>Botones con texto blanco</w:t>
      </w:r>
    </w:p>
    <w:p w14:paraId="6B26071A" w14:textId="77777777" w:rsidR="000C3480" w:rsidRPr="000C3480" w:rsidRDefault="000C3480" w:rsidP="000C3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Colores difíciles de distinguir para daltónicos</w:t>
      </w:r>
    </w:p>
    <w:p w14:paraId="2CEB6470" w14:textId="77777777" w:rsidR="000C3480" w:rsidRPr="000C3480" w:rsidRDefault="000C3480" w:rsidP="000C3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Texto muy pequeño en combinaciones problemáticas</w:t>
      </w:r>
    </w:p>
    <w:p w14:paraId="5D78D70E" w14:textId="0440C978" w:rsidR="000C3480" w:rsidRPr="000C3480" w:rsidRDefault="000C3480" w:rsidP="000C34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Otro: </w:t>
      </w:r>
    </w:p>
    <w:p w14:paraId="7FDF2107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24"/>
          <w:szCs w:val="24"/>
          <w:lang w:eastAsia="es-MX"/>
        </w:rPr>
        <w:t>🛠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️ Soluciones propuestas:</w:t>
      </w:r>
    </w:p>
    <w:p w14:paraId="2E030DCB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E4170AE">
          <v:rect id="_x0000_i1027" style="width:0;height:1.5pt" o:hralign="center" o:hrstd="t" o:hr="t" fillcolor="#a0a0a0" stroked="f"/>
        </w:pict>
      </w:r>
    </w:p>
    <w:p w14:paraId="4634EF26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F8C9C74">
          <v:rect id="_x0000_i1028" style="width:0;height:1.5pt" o:hralign="center" o:hrstd="t" o:hr="t" fillcolor="#a0a0a0" stroked="f"/>
        </w:pict>
      </w:r>
    </w:p>
    <w:p w14:paraId="77C76CCD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05ACE6E">
          <v:rect id="_x0000_i1029" style="width:0;height:1.5pt" o:hralign="center" o:hrstd="t" o:hr="t" fillcolor="#a0a0a0" stroked="f"/>
        </w:pict>
      </w:r>
    </w:p>
    <w:p w14:paraId="38A5F92C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4. GUÍA DE ESTILO BÁSICA</w:t>
      </w:r>
    </w:p>
    <w:p w14:paraId="5254DAD6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APLICACIÓN POR SECCIÓN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521"/>
        <w:gridCol w:w="2536"/>
      </w:tblGrid>
      <w:tr w:rsidR="000C3480" w:rsidRPr="000C3480" w14:paraId="67DD0AEB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5C1305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Sección del Sitio</w:t>
            </w:r>
          </w:p>
        </w:tc>
        <w:tc>
          <w:tcPr>
            <w:tcW w:w="0" w:type="auto"/>
            <w:vAlign w:val="center"/>
            <w:hideMark/>
          </w:tcPr>
          <w:p w14:paraId="1352610A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Colores Principales</w:t>
            </w:r>
          </w:p>
        </w:tc>
        <w:tc>
          <w:tcPr>
            <w:tcW w:w="0" w:type="auto"/>
            <w:vAlign w:val="center"/>
            <w:hideMark/>
          </w:tcPr>
          <w:p w14:paraId="5A617547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Colores Secundarios</w:t>
            </w:r>
          </w:p>
        </w:tc>
      </w:tr>
      <w:tr w:rsidR="000C3480" w:rsidRPr="000C3480" w14:paraId="6A7D5778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C95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Header/Navegación</w:t>
            </w:r>
          </w:p>
        </w:tc>
        <w:tc>
          <w:tcPr>
            <w:tcW w:w="0" w:type="auto"/>
            <w:vAlign w:val="center"/>
            <w:hideMark/>
          </w:tcPr>
          <w:p w14:paraId="544FEA2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18D6260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76B4CF26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185A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Hero Section</w:t>
            </w:r>
          </w:p>
        </w:tc>
        <w:tc>
          <w:tcPr>
            <w:tcW w:w="0" w:type="auto"/>
            <w:vAlign w:val="center"/>
            <w:hideMark/>
          </w:tcPr>
          <w:p w14:paraId="1AC09F6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6AAFD61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65F1A487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D7B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Calculadora</w:t>
            </w:r>
          </w:p>
        </w:tc>
        <w:tc>
          <w:tcPr>
            <w:tcW w:w="0" w:type="auto"/>
            <w:vAlign w:val="center"/>
            <w:hideMark/>
          </w:tcPr>
          <w:p w14:paraId="5710867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30025E8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68189C7E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1CB6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Mapa Interactivo</w:t>
            </w:r>
          </w:p>
        </w:tc>
        <w:tc>
          <w:tcPr>
            <w:tcW w:w="0" w:type="auto"/>
            <w:vAlign w:val="center"/>
            <w:hideMark/>
          </w:tcPr>
          <w:p w14:paraId="3125DC2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147BAFE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0D8D71DB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6A9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Formularios</w:t>
            </w:r>
          </w:p>
        </w:tc>
        <w:tc>
          <w:tcPr>
            <w:tcW w:w="0" w:type="auto"/>
            <w:vAlign w:val="center"/>
            <w:hideMark/>
          </w:tcPr>
          <w:p w14:paraId="765EBE8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2BC05BC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0A1DFC9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978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Footer</w:t>
            </w:r>
          </w:p>
        </w:tc>
        <w:tc>
          <w:tcPr>
            <w:tcW w:w="0" w:type="auto"/>
            <w:vAlign w:val="center"/>
            <w:hideMark/>
          </w:tcPr>
          <w:p w14:paraId="1CA20B8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0FA00CF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</w:tbl>
    <w:p w14:paraId="3B6F90FC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ESTADOS DE INTERACCIÓN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1614"/>
        <w:gridCol w:w="1420"/>
        <w:gridCol w:w="1489"/>
      </w:tblGrid>
      <w:tr w:rsidR="000C3480" w:rsidRPr="000C3480" w14:paraId="1C6F29A6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9D782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746D6666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Estado Normal</w:t>
            </w:r>
          </w:p>
        </w:tc>
        <w:tc>
          <w:tcPr>
            <w:tcW w:w="0" w:type="auto"/>
            <w:vAlign w:val="center"/>
            <w:hideMark/>
          </w:tcPr>
          <w:p w14:paraId="23FE3E88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Hover/Active</w:t>
            </w:r>
          </w:p>
        </w:tc>
        <w:tc>
          <w:tcPr>
            <w:tcW w:w="0" w:type="auto"/>
            <w:vAlign w:val="center"/>
            <w:hideMark/>
          </w:tcPr>
          <w:p w14:paraId="6BB1BB66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Deshabilitado</w:t>
            </w:r>
          </w:p>
        </w:tc>
      </w:tr>
      <w:tr w:rsidR="000C3480" w:rsidRPr="000C3480" w14:paraId="13275F22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86D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Botón Primario</w:t>
            </w:r>
          </w:p>
        </w:tc>
        <w:tc>
          <w:tcPr>
            <w:tcW w:w="0" w:type="auto"/>
            <w:vAlign w:val="center"/>
            <w:hideMark/>
          </w:tcPr>
          <w:p w14:paraId="094BCA0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3B91CD8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63857D5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67DA918E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968F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Botón Secundario</w:t>
            </w:r>
          </w:p>
        </w:tc>
        <w:tc>
          <w:tcPr>
            <w:tcW w:w="0" w:type="auto"/>
            <w:vAlign w:val="center"/>
            <w:hideMark/>
          </w:tcPr>
          <w:p w14:paraId="14BD1F8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3670512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0DE6BC8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50E9741C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D59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Enlaces</w:t>
            </w:r>
          </w:p>
        </w:tc>
        <w:tc>
          <w:tcPr>
            <w:tcW w:w="0" w:type="auto"/>
            <w:vAlign w:val="center"/>
            <w:hideMark/>
          </w:tcPr>
          <w:p w14:paraId="1F25F0D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0D95CEF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47317F3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  <w:tr w:rsidR="000C3480" w:rsidRPr="000C3480" w14:paraId="12C5858A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32E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Tarjetas</w:t>
            </w:r>
          </w:p>
        </w:tc>
        <w:tc>
          <w:tcPr>
            <w:tcW w:w="0" w:type="auto"/>
            <w:vAlign w:val="center"/>
            <w:hideMark/>
          </w:tcPr>
          <w:p w14:paraId="6666CFB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113B97F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3641BB9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</w:tr>
    </w:tbl>
    <w:p w14:paraId="3EA0CD22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TIPOGRAFÍA Y COLOR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1261"/>
        <w:gridCol w:w="914"/>
        <w:gridCol w:w="996"/>
      </w:tblGrid>
      <w:tr w:rsidR="000C3480" w:rsidRPr="000C3480" w14:paraId="7AC2240B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A6E90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Elemento de Texto</w:t>
            </w:r>
          </w:p>
        </w:tc>
        <w:tc>
          <w:tcPr>
            <w:tcW w:w="0" w:type="auto"/>
            <w:vAlign w:val="center"/>
            <w:hideMark/>
          </w:tcPr>
          <w:p w14:paraId="71A062A6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14:paraId="30F5806D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0" w:type="auto"/>
            <w:vAlign w:val="center"/>
            <w:hideMark/>
          </w:tcPr>
          <w:p w14:paraId="554CB4D5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Peso</w:t>
            </w:r>
          </w:p>
        </w:tc>
      </w:tr>
      <w:tr w:rsidR="000C3480" w:rsidRPr="000C3480" w14:paraId="552D8581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C3F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H1 - Títulos principales</w:t>
            </w:r>
          </w:p>
        </w:tc>
        <w:tc>
          <w:tcPr>
            <w:tcW w:w="0" w:type="auto"/>
            <w:vAlign w:val="center"/>
            <w:hideMark/>
          </w:tcPr>
          <w:p w14:paraId="3082B77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21C50B9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2.5rem</w:t>
            </w:r>
          </w:p>
        </w:tc>
        <w:tc>
          <w:tcPr>
            <w:tcW w:w="0" w:type="auto"/>
            <w:vAlign w:val="center"/>
            <w:hideMark/>
          </w:tcPr>
          <w:p w14:paraId="1F59DAD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Bold</w:t>
            </w:r>
          </w:p>
        </w:tc>
      </w:tr>
      <w:tr w:rsidR="000C3480" w:rsidRPr="000C3480" w14:paraId="0C2F2321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79B6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H2 - Subtítulos</w:t>
            </w:r>
          </w:p>
        </w:tc>
        <w:tc>
          <w:tcPr>
            <w:tcW w:w="0" w:type="auto"/>
            <w:vAlign w:val="center"/>
            <w:hideMark/>
          </w:tcPr>
          <w:p w14:paraId="77C27E3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7B70C0B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2rem</w:t>
            </w:r>
          </w:p>
        </w:tc>
        <w:tc>
          <w:tcPr>
            <w:tcW w:w="0" w:type="auto"/>
            <w:vAlign w:val="center"/>
            <w:hideMark/>
          </w:tcPr>
          <w:p w14:paraId="2F9F453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Semibold</w:t>
            </w:r>
          </w:p>
        </w:tc>
      </w:tr>
      <w:tr w:rsidR="000C3480" w:rsidRPr="000C3480" w14:paraId="595F1A9A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35BC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H3 - Secciones</w:t>
            </w:r>
          </w:p>
        </w:tc>
        <w:tc>
          <w:tcPr>
            <w:tcW w:w="0" w:type="auto"/>
            <w:vAlign w:val="center"/>
            <w:hideMark/>
          </w:tcPr>
          <w:p w14:paraId="09C5341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6D6B484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1.5rem</w:t>
            </w:r>
          </w:p>
        </w:tc>
        <w:tc>
          <w:tcPr>
            <w:tcW w:w="0" w:type="auto"/>
            <w:vAlign w:val="center"/>
            <w:hideMark/>
          </w:tcPr>
          <w:p w14:paraId="47C1301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</w:p>
        </w:tc>
      </w:tr>
      <w:tr w:rsidR="000C3480" w:rsidRPr="000C3480" w14:paraId="1F92356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C78E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Párrafos</w:t>
            </w:r>
          </w:p>
        </w:tc>
        <w:tc>
          <w:tcPr>
            <w:tcW w:w="0" w:type="auto"/>
            <w:vAlign w:val="center"/>
            <w:hideMark/>
          </w:tcPr>
          <w:p w14:paraId="1806685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48DEB81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1rem</w:t>
            </w:r>
          </w:p>
        </w:tc>
        <w:tc>
          <w:tcPr>
            <w:tcW w:w="0" w:type="auto"/>
            <w:vAlign w:val="center"/>
            <w:hideMark/>
          </w:tcPr>
          <w:p w14:paraId="2348167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</w:t>
            </w:r>
          </w:p>
        </w:tc>
      </w:tr>
      <w:tr w:rsidR="000C3480" w:rsidRPr="000C3480" w14:paraId="5D8EE507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CBB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Botones</w:t>
            </w:r>
          </w:p>
        </w:tc>
        <w:tc>
          <w:tcPr>
            <w:tcW w:w="0" w:type="auto"/>
            <w:vAlign w:val="center"/>
            <w:hideMark/>
          </w:tcPr>
          <w:p w14:paraId="76F0269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7606592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1.1rem</w:t>
            </w:r>
          </w:p>
        </w:tc>
        <w:tc>
          <w:tcPr>
            <w:tcW w:w="0" w:type="auto"/>
            <w:vAlign w:val="center"/>
            <w:hideMark/>
          </w:tcPr>
          <w:p w14:paraId="6C96502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Medium</w:t>
            </w:r>
          </w:p>
        </w:tc>
      </w:tr>
      <w:tr w:rsidR="000C3480" w:rsidRPr="000C3480" w14:paraId="698DF8D7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222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Enlaces</w:t>
            </w:r>
          </w:p>
        </w:tc>
        <w:tc>
          <w:tcPr>
            <w:tcW w:w="0" w:type="auto"/>
            <w:vAlign w:val="center"/>
            <w:hideMark/>
          </w:tcPr>
          <w:p w14:paraId="502CC9A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#_________</w:t>
            </w:r>
          </w:p>
        </w:tc>
        <w:tc>
          <w:tcPr>
            <w:tcW w:w="0" w:type="auto"/>
            <w:vAlign w:val="center"/>
            <w:hideMark/>
          </w:tcPr>
          <w:p w14:paraId="6140D31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1rem</w:t>
            </w:r>
          </w:p>
        </w:tc>
        <w:tc>
          <w:tcPr>
            <w:tcW w:w="0" w:type="auto"/>
            <w:vAlign w:val="center"/>
            <w:hideMark/>
          </w:tcPr>
          <w:p w14:paraId="0EEE5DB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Normal</w:t>
            </w:r>
          </w:p>
        </w:tc>
      </w:tr>
    </w:tbl>
    <w:p w14:paraId="06903543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6AE25F4">
          <v:rect id="_x0000_i1030" style="width:0;height:1.5pt" o:hralign="center" o:hrstd="t" o:hr="t" fillcolor="#a0a0a0" stroked="f"/>
        </w:pict>
      </w:r>
    </w:p>
    <w:p w14:paraId="6558070E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CÓDIGO CSS PARA IMPLEMENTAR</w:t>
      </w:r>
    </w:p>
    <w:p w14:paraId="7D139B5E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VARIABLES CSS</w:t>
      </w:r>
    </w:p>
    <w:p w14:paraId="743C6BF1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css</w:t>
      </w:r>
    </w:p>
    <w:p w14:paraId="4D05F41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:root {</w:t>
      </w:r>
    </w:p>
    <w:p w14:paraId="7870D8D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/* Colores de agua - Azules */</w:t>
      </w:r>
    </w:p>
    <w:p w14:paraId="1C3C61F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--azul-primario: #_________;</w:t>
      </w:r>
    </w:p>
    <w:p w14:paraId="538705E3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--azul-secundario: #_________;</w:t>
      </w:r>
    </w:p>
    <w:p w14:paraId="7DF9C86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--azul-claro: #_________;</w:t>
      </w:r>
    </w:p>
    <w:p w14:paraId="728A09A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--azul-oscuro: #_________;</w:t>
      </w:r>
    </w:p>
    <w:p w14:paraId="34A2589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</w:p>
    <w:p w14:paraId="532C6BF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/* Colores de naturaleza */</w:t>
      </w:r>
    </w:p>
    <w:p w14:paraId="6A37EDC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--verde-naturaleza: #_________;</w:t>
      </w:r>
    </w:p>
    <w:p w14:paraId="7EA8CFF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--marron-tierra: #_________;</w:t>
      </w:r>
    </w:p>
    <w:p w14:paraId="2D3F222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--beige-neutral: #_________;</w:t>
      </w:r>
    </w:p>
    <w:p w14:paraId="6A0F047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--verde-agua: #_________;</w:t>
      </w:r>
    </w:p>
    <w:p w14:paraId="5D2B4D8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</w:p>
    <w:p w14:paraId="614B11E2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/* Escala de grises */</w:t>
      </w:r>
    </w:p>
    <w:p w14:paraId="17F9E80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--texto-principal: #_________;</w:t>
      </w:r>
    </w:p>
    <w:p w14:paraId="69469DE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--texto-secundario: #_________;</w:t>
      </w:r>
    </w:p>
    <w:p w14:paraId="5525309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--texto-terciario: #_________;</w:t>
      </w:r>
    </w:p>
    <w:p w14:paraId="0EC6D4A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--fondo-primario: #_________;</w:t>
      </w:r>
    </w:p>
    <w:p w14:paraId="7CD7AC9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--fondo-secundario: #_________;</w:t>
      </w:r>
    </w:p>
    <w:p w14:paraId="79049B4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--bordes: #_________;</w:t>
      </w:r>
    </w:p>
    <w:p w14:paraId="40C5FA3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</w:p>
    <w:p w14:paraId="061BE5F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/* Colores funcionales */</w:t>
      </w:r>
    </w:p>
    <w:p w14:paraId="77522F7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--exito: #_________;</w:t>
      </w:r>
    </w:p>
    <w:p w14:paraId="26F3AFF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--error: #_________;</w:t>
      </w:r>
    </w:p>
    <w:p w14:paraId="6DB15D9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--advertencia: #_________;</w:t>
      </w:r>
    </w:p>
    <w:p w14:paraId="485FFD5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--informacion: #_________;</w:t>
      </w:r>
    </w:p>
    <w:p w14:paraId="2586AEC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3AEBB64D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EJEMPLOS DE USO</w:t>
      </w:r>
    </w:p>
    <w:p w14:paraId="7FBD6FAD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css</w:t>
      </w:r>
    </w:p>
    <w:p w14:paraId="2172398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/* Botón primario */</w:t>
      </w:r>
    </w:p>
    <w:p w14:paraId="3615EFA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val="en-US" w:eastAsia="es-MX"/>
        </w:rPr>
        <w:t>.boton-primario {</w:t>
      </w:r>
    </w:p>
    <w:p w14:paraId="0297739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background-color: var(--azul-primario);</w:t>
      </w:r>
    </w:p>
    <w:p w14:paraId="073A623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color: white;</w:t>
      </w:r>
    </w:p>
    <w:p w14:paraId="65D6A33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border: none;</w:t>
      </w:r>
    </w:p>
    <w:p w14:paraId="7640272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162BA85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3E6C87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.boton-primario:hover {</w:t>
      </w:r>
    </w:p>
    <w:p w14:paraId="67A60893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background-color: var(--azul-oscuro);</w:t>
      </w:r>
    </w:p>
    <w:p w14:paraId="67A3CCD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11F61AF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9762F4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/* Tarjeta de solución */</w:t>
      </w:r>
    </w:p>
    <w:p w14:paraId="3601A38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>.tarjeta-solucion {</w:t>
      </w:r>
    </w:p>
    <w:p w14:paraId="77EBEE0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background-color: var(--fondo-secundario);</w:t>
      </w:r>
    </w:p>
    <w:p w14:paraId="311756EA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border: 1px solid var(--bordes);</w:t>
      </w:r>
    </w:p>
    <w:p w14:paraId="676E16D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color: var(--texto-principal);</w:t>
      </w:r>
    </w:p>
    <w:p w14:paraId="056FFD8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345E8E7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2A8D5F2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/* Textos */</w:t>
      </w:r>
    </w:p>
    <w:p w14:paraId="0C890E4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h1, h2, h3 {</w:t>
      </w:r>
    </w:p>
    <w:p w14:paraId="00F6685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color: var(--texto-principal);</w:t>
      </w:r>
    </w:p>
    <w:p w14:paraId="080E305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236260AA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14:paraId="102328E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p {</w:t>
      </w:r>
    </w:p>
    <w:p w14:paraId="2FE5A8A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color: var(--texto-secundario);</w:t>
      </w:r>
    </w:p>
    <w:p w14:paraId="1885139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</w:t>
      </w:r>
    </w:p>
    <w:p w14:paraId="444D20B2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1F2F33B">
          <v:rect id="_x0000_i1031" style="width:0;height:1.5pt" o:hralign="center" o:hrstd="t" o:hr="t" fillcolor="#a0a0a0" stroked="f"/>
        </w:pict>
      </w:r>
    </w:p>
    <w:p w14:paraId="5DEC1B86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INSPIRACIÓN Y REFERENCIAS</w:t>
      </w:r>
    </w:p>
    <w:p w14:paraId="45E8D785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REFERENCIAS VISUALES</w:t>
      </w:r>
    </w:p>
    <w:p w14:paraId="10A0DC1E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[Incluir imágenes o enlaces de inspiración]</w:t>
      </w:r>
    </w:p>
    <w:p w14:paraId="0629135D" w14:textId="77777777" w:rsidR="000C3480" w:rsidRPr="000C3480" w:rsidRDefault="000C3480" w:rsidP="000C3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Imagen referencia 1: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__________________________________</w:t>
      </w:r>
    </w:p>
    <w:p w14:paraId="70D88D8E" w14:textId="77777777" w:rsidR="000C3480" w:rsidRPr="000C3480" w:rsidRDefault="000C3480" w:rsidP="000C3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Imagen referencia 2: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__________________________________</w:t>
      </w:r>
    </w:p>
    <w:p w14:paraId="3EBB7852" w14:textId="77777777" w:rsidR="000C3480" w:rsidRPr="000C3480" w:rsidRDefault="000C3480" w:rsidP="000C34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Sitio web inspirador: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__________________________________</w:t>
      </w:r>
    </w:p>
    <w:p w14:paraId="3903C5D2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PALETAS SIMILARES ESTUDIADAS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054"/>
        <w:gridCol w:w="1995"/>
      </w:tblGrid>
      <w:tr w:rsidR="000C3480" w:rsidRPr="000C3480" w14:paraId="0EF0AE53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C8CF92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Fuente</w:t>
            </w:r>
          </w:p>
        </w:tc>
        <w:tc>
          <w:tcPr>
            <w:tcW w:w="0" w:type="auto"/>
            <w:vAlign w:val="center"/>
            <w:hideMark/>
          </w:tcPr>
          <w:p w14:paraId="12CFFC6B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Colores Principales</w:t>
            </w:r>
          </w:p>
        </w:tc>
        <w:tc>
          <w:tcPr>
            <w:tcW w:w="0" w:type="auto"/>
            <w:vAlign w:val="center"/>
            <w:hideMark/>
          </w:tcPr>
          <w:p w14:paraId="50134952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Lo que me gustó</w:t>
            </w:r>
          </w:p>
        </w:tc>
      </w:tr>
      <w:tr w:rsidR="000C3480" w:rsidRPr="000C3480" w14:paraId="1B06B12F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C705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Ejemplo 1</w:t>
            </w:r>
          </w:p>
        </w:tc>
        <w:tc>
          <w:tcPr>
            <w:tcW w:w="0" w:type="auto"/>
            <w:vAlign w:val="center"/>
            <w:hideMark/>
          </w:tcPr>
          <w:p w14:paraId="6F4E3FF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</w:t>
            </w:r>
          </w:p>
        </w:tc>
        <w:tc>
          <w:tcPr>
            <w:tcW w:w="0" w:type="auto"/>
            <w:vAlign w:val="center"/>
            <w:hideMark/>
          </w:tcPr>
          <w:p w14:paraId="27F91E2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________________</w:t>
            </w:r>
          </w:p>
        </w:tc>
      </w:tr>
      <w:tr w:rsidR="000C3480" w:rsidRPr="000C3480" w14:paraId="3C3CC22F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2AF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Ejemplo 2</w:t>
            </w:r>
          </w:p>
        </w:tc>
        <w:tc>
          <w:tcPr>
            <w:tcW w:w="0" w:type="auto"/>
            <w:vAlign w:val="center"/>
            <w:hideMark/>
          </w:tcPr>
          <w:p w14:paraId="1C245BB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</w:t>
            </w:r>
          </w:p>
        </w:tc>
        <w:tc>
          <w:tcPr>
            <w:tcW w:w="0" w:type="auto"/>
            <w:vAlign w:val="center"/>
            <w:hideMark/>
          </w:tcPr>
          <w:p w14:paraId="39DF07D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________________</w:t>
            </w:r>
          </w:p>
        </w:tc>
      </w:tr>
      <w:tr w:rsidR="000C3480" w:rsidRPr="000C3480" w14:paraId="567803A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2615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Ejemplo 3</w:t>
            </w:r>
          </w:p>
        </w:tc>
        <w:tc>
          <w:tcPr>
            <w:tcW w:w="0" w:type="auto"/>
            <w:vAlign w:val="center"/>
            <w:hideMark/>
          </w:tcPr>
          <w:p w14:paraId="4A8C048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#______</w:t>
            </w:r>
          </w:p>
        </w:tc>
        <w:tc>
          <w:tcPr>
            <w:tcW w:w="0" w:type="auto"/>
            <w:vAlign w:val="center"/>
            <w:hideMark/>
          </w:tcPr>
          <w:p w14:paraId="7897111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________________</w:t>
            </w:r>
          </w:p>
        </w:tc>
      </w:tr>
    </w:tbl>
    <w:p w14:paraId="553155EA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106A065D">
          <v:rect id="_x0000_i1032" style="width:0;height:1.5pt" o:hralign="center" o:hrstd="t" o:hr="t" fillcolor="#a0a0a0" stroked="f"/>
        </w:pict>
      </w:r>
    </w:p>
    <w:p w14:paraId="60B9E4F2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7. CHECKLIST DE COMPROBACIÓN</w:t>
      </w:r>
    </w:p>
    <w:p w14:paraId="56910A2E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ANTES DE FINALIZAR, VERIFICA:</w:t>
      </w:r>
    </w:p>
    <w:p w14:paraId="154060A1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Todos los colores tienen código HEX válido</w:t>
      </w:r>
    </w:p>
    <w:p w14:paraId="61C7B2C3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El contraste texto/fondo cumple estándares WCAG</w:t>
      </w:r>
    </w:p>
    <w:p w14:paraId="4521DE79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La paleta refleja el tema de agua y naturaleza</w:t>
      </w:r>
    </w:p>
    <w:p w14:paraId="3F60968F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Los colores son coherentes con Zinacantepec</w:t>
      </w:r>
    </w:p>
    <w:p w14:paraId="777CB42D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Hay variedad suficiente para diferentes elementos</w:t>
      </w:r>
    </w:p>
    <w:p w14:paraId="06192673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Los estados hover/active están definidos</w:t>
      </w:r>
    </w:p>
    <w:p w14:paraId="0DE4C63F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La guía incluye ejemplos de implementación</w:t>
      </w:r>
    </w:p>
    <w:p w14:paraId="1C9628C5" w14:textId="77777777" w:rsidR="000C3480" w:rsidRPr="000C3480" w:rsidRDefault="000C3480" w:rsidP="000C3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Se consideró la accesibilidad para daltónicos</w:t>
      </w:r>
    </w:p>
    <w:p w14:paraId="47A6C4CA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PRUEBAS RECOMENDADAS:</w:t>
      </w:r>
    </w:p>
    <w:p w14:paraId="63D84E33" w14:textId="77777777" w:rsidR="000C3480" w:rsidRPr="000C3480" w:rsidRDefault="000C3480" w:rsidP="000C3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Ver paleta en modo claro y oscuro</w:t>
      </w:r>
    </w:p>
    <w:p w14:paraId="7C3CEC0A" w14:textId="77777777" w:rsidR="000C3480" w:rsidRPr="000C3480" w:rsidRDefault="000C3480" w:rsidP="000C3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Imprimir en escala de grises para ver contraste</w:t>
      </w:r>
    </w:p>
    <w:p w14:paraId="483842F4" w14:textId="77777777" w:rsidR="000C3480" w:rsidRPr="000C3480" w:rsidRDefault="000C3480" w:rsidP="000C3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Probar en diferentes dispositivos</w:t>
      </w:r>
    </w:p>
    <w:p w14:paraId="316D6647" w14:textId="77777777" w:rsidR="000C3480" w:rsidRPr="000C3480" w:rsidRDefault="000C3480" w:rsidP="000C34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Pedir feedback a 2-3 compañeros</w:t>
      </w:r>
    </w:p>
    <w:p w14:paraId="4CF99140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4E82CEDD">
          <v:rect id="_x0000_i1033" style="width:0;height:1.5pt" o:hralign="center" o:hrstd="t" o:hr="t" fillcolor="#a0a0a0" stroked="f"/>
        </w:pict>
      </w:r>
    </w:p>
    <w:p w14:paraId="4D2AFDCF" w14:textId="709CA155" w:rsidR="000C3480" w:rsidRDefault="000C3480"/>
    <w:p w14:paraId="43E61BF6" w14:textId="6DCB7D5D" w:rsidR="000C3480" w:rsidRDefault="000C3480"/>
    <w:p w14:paraId="7BAE78D2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PLANTILLA: INVESTIGACIÓN DE REQUERIMIENTOS PARA CALCULADORA DE CAPTACIÓN</w:t>
      </w:r>
    </w:p>
    <w:p w14:paraId="6F5E1309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📋</w:t>
      </w: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INSTRUCCIONES</w:t>
      </w:r>
    </w:p>
    <w:p w14:paraId="070D3F20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Completa esta plantilla con la investigación técnica necesaria para desarrollar la calculadora de captación pluvial</w:t>
      </w:r>
    </w:p>
    <w:p w14:paraId="223B7609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559A779E">
          <v:rect id="_x0000_i1034" style="width:0;height:1.5pt" o:hralign="center" o:hrstd="t" o:hr="t" fillcolor="#a0a0a0" stroked="f"/>
        </w:pict>
      </w:r>
    </w:p>
    <w:p w14:paraId="5E2BEEB7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1. ESTUDIO DE FÓRMULA DE CAPTACIÓN PLUVIAL</w:t>
      </w:r>
    </w:p>
    <w:p w14:paraId="5671CC34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FÓRMULA BASE IDENTIFICADA</w:t>
      </w:r>
    </w:p>
    <w:p w14:paraId="66B3CC0B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</w:p>
    <w:p w14:paraId="1AA7A41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AGUA CAPTADA (litros/año) = Área techo (m²) × Precipitación anual (mm) × Coeficiente material × 1000</w:t>
      </w:r>
    </w:p>
    <w:p w14:paraId="2C4E6431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VARIABLES DE LA FÓRMULA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901"/>
        <w:gridCol w:w="821"/>
        <w:gridCol w:w="2313"/>
        <w:gridCol w:w="2635"/>
      </w:tblGrid>
      <w:tr w:rsidR="000C3480" w:rsidRPr="000C3480" w14:paraId="34834D94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6665DF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315EED16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Símbolo</w:t>
            </w:r>
          </w:p>
        </w:tc>
        <w:tc>
          <w:tcPr>
            <w:tcW w:w="0" w:type="auto"/>
            <w:vAlign w:val="center"/>
            <w:hideMark/>
          </w:tcPr>
          <w:p w14:paraId="21BA2D00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Unidad</w:t>
            </w:r>
          </w:p>
        </w:tc>
        <w:tc>
          <w:tcPr>
            <w:tcW w:w="0" w:type="auto"/>
            <w:vAlign w:val="center"/>
            <w:hideMark/>
          </w:tcPr>
          <w:p w14:paraId="7E5D21D4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5E7B122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 para Zinacantepec</w:t>
            </w:r>
          </w:p>
        </w:tc>
      </w:tr>
      <w:tr w:rsidR="000C3480" w:rsidRPr="000C3480" w14:paraId="200121B0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3F3A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Área de techo</w:t>
            </w:r>
          </w:p>
        </w:tc>
        <w:tc>
          <w:tcPr>
            <w:tcW w:w="0" w:type="auto"/>
            <w:vAlign w:val="center"/>
            <w:hideMark/>
          </w:tcPr>
          <w:p w14:paraId="45E6C25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0BAE67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m²</w:t>
            </w:r>
          </w:p>
        </w:tc>
        <w:tc>
          <w:tcPr>
            <w:tcW w:w="0" w:type="auto"/>
            <w:vAlign w:val="center"/>
            <w:hideMark/>
          </w:tcPr>
          <w:p w14:paraId="5D29238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Superficie de captación</w:t>
            </w:r>
          </w:p>
        </w:tc>
        <w:tc>
          <w:tcPr>
            <w:tcW w:w="0" w:type="auto"/>
            <w:vAlign w:val="center"/>
            <w:hideMark/>
          </w:tcPr>
          <w:p w14:paraId="0E459F68" w14:textId="3BADFBCD" w:rsidR="000C3480" w:rsidRPr="000C3480" w:rsidRDefault="00ED52D9" w:rsidP="00ED5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     80m2</w:t>
            </w:r>
          </w:p>
        </w:tc>
      </w:tr>
      <w:tr w:rsidR="000C3480" w:rsidRPr="000C3480" w14:paraId="1D5B86DE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62CA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Precipitación anual</w:t>
            </w:r>
          </w:p>
        </w:tc>
        <w:tc>
          <w:tcPr>
            <w:tcW w:w="0" w:type="auto"/>
            <w:vAlign w:val="center"/>
            <w:hideMark/>
          </w:tcPr>
          <w:p w14:paraId="5E9C336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296DA2E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mm</w:t>
            </w:r>
          </w:p>
        </w:tc>
        <w:tc>
          <w:tcPr>
            <w:tcW w:w="0" w:type="auto"/>
            <w:vAlign w:val="center"/>
            <w:hideMark/>
          </w:tcPr>
          <w:p w14:paraId="6E0E7A1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Lluvia promedio anual</w:t>
            </w:r>
          </w:p>
        </w:tc>
        <w:tc>
          <w:tcPr>
            <w:tcW w:w="0" w:type="auto"/>
            <w:vAlign w:val="center"/>
            <w:hideMark/>
          </w:tcPr>
          <w:p w14:paraId="3C6F8559" w14:textId="15953048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-800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mm (investigar)</w:t>
            </w:r>
          </w:p>
        </w:tc>
      </w:tr>
      <w:tr w:rsidR="000C3480" w:rsidRPr="000C3480" w14:paraId="18BB714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BCD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Coeficiente material</w:t>
            </w:r>
          </w:p>
        </w:tc>
        <w:tc>
          <w:tcPr>
            <w:tcW w:w="0" w:type="auto"/>
            <w:vAlign w:val="center"/>
            <w:hideMark/>
          </w:tcPr>
          <w:p w14:paraId="69C5E41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7CCF0D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0-1</w:t>
            </w:r>
          </w:p>
        </w:tc>
        <w:tc>
          <w:tcPr>
            <w:tcW w:w="0" w:type="auto"/>
            <w:vAlign w:val="center"/>
            <w:hideMark/>
          </w:tcPr>
          <w:p w14:paraId="3C4167A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Eficiencia del material</w:t>
            </w:r>
          </w:p>
        </w:tc>
        <w:tc>
          <w:tcPr>
            <w:tcW w:w="0" w:type="auto"/>
            <w:vAlign w:val="center"/>
            <w:hideMark/>
          </w:tcPr>
          <w:p w14:paraId="3432B7A1" w14:textId="50C5159D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interactiva</w:t>
            </w:r>
          </w:p>
        </w:tc>
      </w:tr>
      <w:tr w:rsidR="000C3480" w:rsidRPr="000C3480" w14:paraId="53B9351B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B02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Factor conversión</w:t>
            </w:r>
          </w:p>
        </w:tc>
        <w:tc>
          <w:tcPr>
            <w:tcW w:w="0" w:type="auto"/>
            <w:vAlign w:val="center"/>
            <w:hideMark/>
          </w:tcPr>
          <w:p w14:paraId="117459B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7A33B4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C26765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mm → litros</w:t>
            </w:r>
          </w:p>
        </w:tc>
        <w:tc>
          <w:tcPr>
            <w:tcW w:w="0" w:type="auto"/>
            <w:vAlign w:val="center"/>
            <w:hideMark/>
          </w:tcPr>
          <w:p w14:paraId="3A9726D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1000</w:t>
            </w:r>
          </w:p>
        </w:tc>
      </w:tr>
    </w:tbl>
    <w:p w14:paraId="33DB059F" w14:textId="77777777" w:rsidR="00ED52D9" w:rsidRDefault="00ED52D9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</w:p>
    <w:p w14:paraId="03373F74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lastRenderedPageBreak/>
        <w:t>DESGLOSE MATEMÁTICO</w:t>
      </w:r>
    </w:p>
    <w:p w14:paraId="7989F52B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Paso 1: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Convertir precipitación a metros</w:t>
      </w:r>
    </w:p>
    <w:p w14:paraId="3C8F5D06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</w:p>
    <w:p w14:paraId="62F0770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P (m) = Precipitación (mm) ÷ 1000</w:t>
      </w:r>
    </w:p>
    <w:p w14:paraId="3E137587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Paso 2: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Calcular volumen de agua</w:t>
      </w:r>
    </w:p>
    <w:p w14:paraId="0B908D0B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</w:p>
    <w:p w14:paraId="437FA00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Volumen (m³) = Área (m²) × P (m)</w:t>
      </w:r>
    </w:p>
    <w:p w14:paraId="122B4639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Paso 3: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Aplicar coeficiente de material</w:t>
      </w:r>
    </w:p>
    <w:p w14:paraId="2131C117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</w:p>
    <w:p w14:paraId="0CC954A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Volumen útil (m³) = Volumen (m³) × Coeficiente material</w:t>
      </w:r>
    </w:p>
    <w:p w14:paraId="22C1D846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Paso 4: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Convertir a litros</w:t>
      </w:r>
    </w:p>
    <w:p w14:paraId="0192B918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text</w:t>
      </w:r>
    </w:p>
    <w:p w14:paraId="74D3820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Litros = Volumen útil (m³) × 1000</w:t>
      </w:r>
    </w:p>
    <w:p w14:paraId="712FCB69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24"/>
          <w:szCs w:val="24"/>
          <w:lang w:eastAsia="es-MX"/>
        </w:rPr>
        <w:t>🔍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Fuentes consultadas para la fórmula:</w:t>
      </w:r>
    </w:p>
    <w:p w14:paraId="519B7F8B" w14:textId="77777777" w:rsidR="000C3480" w:rsidRPr="000C3480" w:rsidRDefault="000C3480" w:rsidP="000C3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CONAGUA: __________________________________</w:t>
      </w:r>
    </w:p>
    <w:p w14:paraId="5578CFD6" w14:textId="77777777" w:rsidR="000C3480" w:rsidRPr="000C3480" w:rsidRDefault="000C3480" w:rsidP="000C3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Organismos locales: _________________________</w:t>
      </w:r>
    </w:p>
    <w:p w14:paraId="16CA2481" w14:textId="77777777" w:rsidR="000C3480" w:rsidRPr="000C3480" w:rsidRDefault="000C3480" w:rsidP="000C3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Libros/textos técnicos: ______________________</w:t>
      </w:r>
    </w:p>
    <w:p w14:paraId="63E72195" w14:textId="79B69A99" w:rsidR="000C3480" w:rsidRPr="000C3480" w:rsidRDefault="000C3480" w:rsidP="000C34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Otros: </w:t>
      </w:r>
      <w:r w:rsidR="00E81DA6">
        <w:rPr>
          <w:rFonts w:ascii="Times New Roman" w:eastAsia="Times New Roman" w:hAnsi="Times New Roman" w:cs="Times New Roman"/>
          <w:sz w:val="24"/>
          <w:szCs w:val="24"/>
          <w:lang w:eastAsia="es-MX"/>
        </w:rPr>
        <w:t>Formula dada por la profesora</w:t>
      </w:r>
    </w:p>
    <w:p w14:paraId="35003E3A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1EBCE14">
          <v:rect id="_x0000_i1035" style="width:0;height:1.5pt" o:hralign="center" o:hrstd="t" o:hr="t" fillcolor="#a0a0a0" stroked="f"/>
        </w:pict>
      </w:r>
    </w:p>
    <w:p w14:paraId="655FFC87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2. INVESTIGACIÓN DE COEFICIENTES DE MATERIALES DE TECHOS</w:t>
      </w:r>
    </w:p>
    <w:p w14:paraId="2E67AF7F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TABLA DE COEFICIENTES IDENTIFICADOS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1207"/>
        <w:gridCol w:w="2906"/>
        <w:gridCol w:w="2208"/>
      </w:tblGrid>
      <w:tr w:rsidR="000C3480" w:rsidRPr="000C3480" w14:paraId="4EF2D4FD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4568E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Material del Techo</w:t>
            </w:r>
          </w:p>
        </w:tc>
        <w:tc>
          <w:tcPr>
            <w:tcW w:w="0" w:type="auto"/>
            <w:vAlign w:val="center"/>
            <w:hideMark/>
          </w:tcPr>
          <w:p w14:paraId="39396100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Coeficiente</w:t>
            </w:r>
          </w:p>
        </w:tc>
        <w:tc>
          <w:tcPr>
            <w:tcW w:w="0" w:type="auto"/>
            <w:vAlign w:val="center"/>
            <w:hideMark/>
          </w:tcPr>
          <w:p w14:paraId="694B078D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Justificación</w:t>
            </w:r>
          </w:p>
        </w:tc>
        <w:tc>
          <w:tcPr>
            <w:tcW w:w="0" w:type="auto"/>
            <w:vAlign w:val="center"/>
            <w:hideMark/>
          </w:tcPr>
          <w:p w14:paraId="7E6DA228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Fuente</w:t>
            </w:r>
          </w:p>
        </w:tc>
      </w:tr>
      <w:tr w:rsidR="000C3480" w:rsidRPr="000C3480" w14:paraId="39CB50F8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1BC8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Lámina galvanizada</w:t>
            </w:r>
          </w:p>
        </w:tc>
        <w:tc>
          <w:tcPr>
            <w:tcW w:w="0" w:type="auto"/>
            <w:vAlign w:val="center"/>
            <w:hideMark/>
          </w:tcPr>
          <w:p w14:paraId="7309B5D1" w14:textId="56106ED7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0.90</w:t>
            </w:r>
          </w:p>
        </w:tc>
        <w:tc>
          <w:tcPr>
            <w:tcW w:w="0" w:type="auto"/>
            <w:vAlign w:val="center"/>
            <w:hideMark/>
          </w:tcPr>
          <w:p w14:paraId="56911706" w14:textId="236D1690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Superficie lisa no porosa</w:t>
            </w:r>
          </w:p>
        </w:tc>
        <w:tc>
          <w:tcPr>
            <w:tcW w:w="0" w:type="auto"/>
            <w:vAlign w:val="center"/>
            <w:hideMark/>
          </w:tcPr>
          <w:p w14:paraId="172D2403" w14:textId="30F78C68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Manuales ingieneria</w:t>
            </w:r>
          </w:p>
        </w:tc>
      </w:tr>
      <w:tr w:rsidR="000C3480" w:rsidRPr="000C3480" w14:paraId="4C81CE4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17A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Lámina acanalada</w:t>
            </w:r>
          </w:p>
        </w:tc>
        <w:tc>
          <w:tcPr>
            <w:tcW w:w="0" w:type="auto"/>
            <w:vAlign w:val="center"/>
            <w:hideMark/>
          </w:tcPr>
          <w:p w14:paraId="140F4308" w14:textId="49749A10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288B5510" w14:textId="083124EB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Similar a la galvanisada </w:t>
            </w:r>
          </w:p>
        </w:tc>
        <w:tc>
          <w:tcPr>
            <w:tcW w:w="0" w:type="auto"/>
            <w:vAlign w:val="center"/>
            <w:hideMark/>
          </w:tcPr>
          <w:p w14:paraId="044B0169" w14:textId="79E7F801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Guias cosecha llivia</w:t>
            </w:r>
          </w:p>
        </w:tc>
      </w:tr>
      <w:tr w:rsidR="000C3480" w:rsidRPr="000C3480" w14:paraId="2FACA7E3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2FE9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Concreto/losa</w:t>
            </w:r>
          </w:p>
        </w:tc>
        <w:tc>
          <w:tcPr>
            <w:tcW w:w="0" w:type="auto"/>
            <w:vAlign w:val="center"/>
            <w:hideMark/>
          </w:tcPr>
          <w:p w14:paraId="7B7DB24E" w14:textId="590EB55E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202E572B" w14:textId="33CF06A0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Semi_porosa</w:t>
            </w:r>
          </w:p>
        </w:tc>
        <w:tc>
          <w:tcPr>
            <w:tcW w:w="0" w:type="auto"/>
            <w:vAlign w:val="center"/>
            <w:hideMark/>
          </w:tcPr>
          <w:p w14:paraId="2CD2D7C7" w14:textId="43FB9924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Estudios de conagua</w:t>
            </w:r>
          </w:p>
        </w:tc>
      </w:tr>
      <w:tr w:rsidR="000C3480" w:rsidRPr="000C3480" w14:paraId="6F192B5D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18AF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Teja de barro</w:t>
            </w:r>
          </w:p>
        </w:tc>
        <w:tc>
          <w:tcPr>
            <w:tcW w:w="0" w:type="auto"/>
            <w:vAlign w:val="center"/>
            <w:hideMark/>
          </w:tcPr>
          <w:p w14:paraId="6F2C8429" w14:textId="0E6E4EB6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19D70AB7" w14:textId="6737E20A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Material poroso</w:t>
            </w:r>
          </w:p>
        </w:tc>
        <w:tc>
          <w:tcPr>
            <w:tcW w:w="0" w:type="auto"/>
            <w:vAlign w:val="center"/>
            <w:hideMark/>
          </w:tcPr>
          <w:p w14:paraId="69C2BEA8" w14:textId="40CCC924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Literatura tecnica</w:t>
            </w:r>
          </w:p>
        </w:tc>
      </w:tr>
      <w:tr w:rsidR="000C3480" w:rsidRPr="000C3480" w14:paraId="1973529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840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Teja de concreto</w:t>
            </w:r>
          </w:p>
        </w:tc>
        <w:tc>
          <w:tcPr>
            <w:tcW w:w="0" w:type="auto"/>
            <w:vAlign w:val="center"/>
            <w:hideMark/>
          </w:tcPr>
          <w:p w14:paraId="5653A48A" w14:textId="468E45FF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61DC165A" w14:textId="157BA9C9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Menos porosa que la de barro</w:t>
            </w:r>
          </w:p>
        </w:tc>
        <w:tc>
          <w:tcPr>
            <w:tcW w:w="0" w:type="auto"/>
            <w:vAlign w:val="center"/>
            <w:hideMark/>
          </w:tcPr>
          <w:p w14:paraId="53525AD4" w14:textId="19FC47D3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Guias de construccion</w:t>
            </w:r>
          </w:p>
        </w:tc>
      </w:tr>
      <w:tr w:rsidR="000C3480" w:rsidRPr="000C3480" w14:paraId="2D8B867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3D04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Asbesto/uralita</w:t>
            </w:r>
          </w:p>
        </w:tc>
        <w:tc>
          <w:tcPr>
            <w:tcW w:w="0" w:type="auto"/>
            <w:vAlign w:val="center"/>
            <w:hideMark/>
          </w:tcPr>
          <w:p w14:paraId="76C93B4E" w14:textId="418B04EB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20F51C8B" w14:textId="3BCA90B9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Superficie lisa</w:t>
            </w:r>
          </w:p>
        </w:tc>
        <w:tc>
          <w:tcPr>
            <w:tcW w:w="0" w:type="auto"/>
            <w:vAlign w:val="center"/>
            <w:hideMark/>
          </w:tcPr>
          <w:p w14:paraId="7654C80D" w14:textId="510E95A5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Datos de referencia</w:t>
            </w:r>
          </w:p>
        </w:tc>
      </w:tr>
      <w:tr w:rsidR="000C3480" w:rsidRPr="000C3480" w14:paraId="5FAAC3B1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28B3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Madera</w:t>
            </w:r>
          </w:p>
        </w:tc>
        <w:tc>
          <w:tcPr>
            <w:tcW w:w="0" w:type="auto"/>
            <w:vAlign w:val="center"/>
            <w:hideMark/>
          </w:tcPr>
          <w:p w14:paraId="4893FD8C" w14:textId="6A733177" w:rsidR="000C3480" w:rsidRPr="000C3480" w:rsidRDefault="00ED52D9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7072B6A7" w14:textId="651ED209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14:paraId="7BD619DA" w14:textId="378FBAC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0C3480" w:rsidRPr="000C3480" w14:paraId="77435E3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2551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Pizarra</w:t>
            </w:r>
          </w:p>
        </w:tc>
        <w:tc>
          <w:tcPr>
            <w:tcW w:w="0" w:type="auto"/>
            <w:vAlign w:val="center"/>
            <w:hideMark/>
          </w:tcPr>
          <w:p w14:paraId="0127FE0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</w:t>
            </w:r>
          </w:p>
        </w:tc>
        <w:tc>
          <w:tcPr>
            <w:tcW w:w="0" w:type="auto"/>
            <w:vAlign w:val="center"/>
            <w:hideMark/>
          </w:tcPr>
          <w:p w14:paraId="7648E06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________________</w:t>
            </w:r>
          </w:p>
        </w:tc>
        <w:tc>
          <w:tcPr>
            <w:tcW w:w="0" w:type="auto"/>
            <w:vAlign w:val="center"/>
            <w:hideMark/>
          </w:tcPr>
          <w:p w14:paraId="64D5C06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</w:t>
            </w:r>
          </w:p>
        </w:tc>
      </w:tr>
    </w:tbl>
    <w:p w14:paraId="6E82A7FE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FACTORES QUE AFECTAN LOS COEFICIENTES</w:t>
      </w:r>
    </w:p>
    <w:p w14:paraId="25739BB5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24"/>
          <w:szCs w:val="24"/>
          <w:lang w:eastAsia="es-MX"/>
        </w:rPr>
        <w:t>✅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Factores considerados:</w:t>
      </w:r>
    </w:p>
    <w:p w14:paraId="5F293FE6" w14:textId="77777777" w:rsidR="000C3480" w:rsidRPr="000C3480" w:rsidRDefault="000C3480" w:rsidP="000C3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Porosidad del material</w:t>
      </w:r>
    </w:p>
    <w:p w14:paraId="4C854FE4" w14:textId="77777777" w:rsidR="000C3480" w:rsidRPr="000C3480" w:rsidRDefault="000C3480" w:rsidP="000C3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Pendiente del techo</w:t>
      </w:r>
    </w:p>
    <w:p w14:paraId="3156C8E7" w14:textId="77777777" w:rsidR="000C3480" w:rsidRPr="000C3480" w:rsidRDefault="000C3480" w:rsidP="000C3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Acabado superficial</w:t>
      </w:r>
    </w:p>
    <w:p w14:paraId="69660F0C" w14:textId="77777777" w:rsidR="000C3480" w:rsidRPr="000C3480" w:rsidRDefault="000C3480" w:rsidP="000C3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Antigüedad y mantenimiento</w:t>
      </w:r>
    </w:p>
    <w:p w14:paraId="0B5C23FE" w14:textId="77777777" w:rsidR="000C3480" w:rsidRPr="000C3480" w:rsidRDefault="000C3480" w:rsidP="000C3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Factores climáticos locales</w:t>
      </w:r>
    </w:p>
    <w:p w14:paraId="68DD7893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24"/>
          <w:szCs w:val="24"/>
          <w:lang w:eastAsia="es-MX"/>
        </w:rPr>
        <w:t>⚠️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Factores descartados (y por qué):</w:t>
      </w:r>
    </w:p>
    <w:p w14:paraId="13678D2D" w14:textId="77777777" w:rsidR="000C3480" w:rsidRPr="000C3480" w:rsidRDefault="000C3480" w:rsidP="000C3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 porque ________________</w:t>
      </w:r>
    </w:p>
    <w:p w14:paraId="069FAECC" w14:textId="77777777" w:rsidR="000C3480" w:rsidRPr="000C3480" w:rsidRDefault="000C3480" w:rsidP="000C3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 porque ________________</w:t>
      </w:r>
    </w:p>
    <w:p w14:paraId="37018B79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COEFICIENTES ESPECÍFICOS PARA ZINACANTEPEC</w:t>
      </w:r>
    </w:p>
    <w:p w14:paraId="51505FBF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Materiales más comunes en la región:</w:t>
      </w:r>
    </w:p>
    <w:p w14:paraId="13760479" w14:textId="032D6C8E" w:rsidR="000C3480" w:rsidRPr="000C3480" w:rsidRDefault="00E81DA6" w:rsidP="000C3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LOZA DE CONCRETO </w:t>
      </w:r>
      <w:r w:rsidR="000C3480"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Coeficiente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0.80</w:t>
      </w:r>
    </w:p>
    <w:p w14:paraId="31964084" w14:textId="420C0011" w:rsidR="000C3480" w:rsidRPr="000C3480" w:rsidRDefault="00E81DA6" w:rsidP="000C3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Lamina galvanizada </w:t>
      </w:r>
      <w:r w:rsidR="000C3480"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Coeficiente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0.85</w:t>
      </w:r>
    </w:p>
    <w:p w14:paraId="6C35E862" w14:textId="197F8184" w:rsidR="000C3480" w:rsidRPr="000C3480" w:rsidRDefault="00E81DA6" w:rsidP="000C3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Teja de barro </w:t>
      </w:r>
      <w:r w:rsidR="000C3480"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Coeficiente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0.75</w:t>
      </w:r>
    </w:p>
    <w:p w14:paraId="6B20EF09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24"/>
          <w:szCs w:val="24"/>
          <w:lang w:eastAsia="es-MX"/>
        </w:rPr>
        <w:t>🔍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Fuentes de coeficientes consultadas:</w:t>
      </w:r>
    </w:p>
    <w:p w14:paraId="697F1AC9" w14:textId="77777777" w:rsidR="000C3480" w:rsidRPr="000C3480" w:rsidRDefault="000C3480" w:rsidP="000C3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Normas oficiales mexicanas: ________________</w:t>
      </w:r>
    </w:p>
    <w:p w14:paraId="4C338E39" w14:textId="77777777" w:rsidR="000C3480" w:rsidRPr="000C3480" w:rsidRDefault="000C3480" w:rsidP="000C3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Estudios locales: _________________________</w:t>
      </w:r>
    </w:p>
    <w:p w14:paraId="70E40E8D" w14:textId="77777777" w:rsidR="000C3480" w:rsidRPr="000C3480" w:rsidRDefault="000C3480" w:rsidP="000C3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Entrevistas con expertos: __________________</w:t>
      </w:r>
    </w:p>
    <w:p w14:paraId="780F1C00" w14:textId="77777777" w:rsidR="000C3480" w:rsidRPr="000C3480" w:rsidRDefault="000C3480" w:rsidP="000C348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Datos empíricos: _________________________</w:t>
      </w:r>
    </w:p>
    <w:p w14:paraId="76B211AD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E4D9B65">
          <v:rect id="_x0000_i1036" style="width:0;height:1.5pt" o:hralign="center" o:hrstd="t" o:hr="t" fillcolor="#a0a0a0" stroked="f"/>
        </w:pict>
      </w:r>
    </w:p>
    <w:p w14:paraId="285D066C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3. DEFINICIÓN DE ESTRUCTURA DE DATOS PARA CÁLCULOS</w:t>
      </w:r>
    </w:p>
    <w:p w14:paraId="13CC185B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OBJETO PRINCIPAL DE DATOS</w:t>
      </w:r>
    </w:p>
    <w:p w14:paraId="17CF1A9A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javascript</w:t>
      </w:r>
    </w:p>
    <w:p w14:paraId="7F3C3A9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const datosCalculadora = {</w:t>
      </w:r>
    </w:p>
    <w:p w14:paraId="44A1B3D6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 Entradas del usuario</w:t>
      </w:r>
    </w:p>
    <w:p w14:paraId="0A7CFD13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entradas: {</w:t>
      </w:r>
    </w:p>
    <w:p w14:paraId="78057DB1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areaTecho: 0,          // m²</w:t>
      </w:r>
    </w:p>
    <w:p w14:paraId="05B3ED8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materialTecho: '',     // clave del material</w:t>
      </w:r>
    </w:p>
    <w:p w14:paraId="62AD3CF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precipitacionLocal: 0, // mm (puede ser fijo o variable)</w:t>
      </w:r>
    </w:p>
    <w:p w14:paraId="2B08F4E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// ... otros campos</w:t>
      </w:r>
    </w:p>
    <w:p w14:paraId="11A6F5B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},</w:t>
      </w:r>
    </w:p>
    <w:p w14:paraId="4D2E2E9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</w:p>
    <w:p w14:paraId="7FBF773A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 Configuración</w:t>
      </w:r>
    </w:p>
    <w:p w14:paraId="6F4DFAB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configuracion: {</w:t>
      </w:r>
    </w:p>
    <w:p w14:paraId="1D98D22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coeficientesMateriales: { /* ... */ },</w:t>
      </w:r>
    </w:p>
    <w:p w14:paraId="0AC292D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precipitacionZinacantepec: 800, // mm (valor por defecto)</w:t>
      </w:r>
    </w:p>
    <w:p w14:paraId="6586DFF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factorConversion: 1000,</w:t>
      </w:r>
    </w:p>
    <w:p w14:paraId="024B25F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// ... otras configuraciones</w:t>
      </w:r>
    </w:p>
    <w:p w14:paraId="17FBDAF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},</w:t>
      </w:r>
    </w:p>
    <w:p w14:paraId="340BB04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</w:t>
      </w:r>
    </w:p>
    <w:p w14:paraId="3F75E13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 Resultados</w:t>
      </w:r>
    </w:p>
    <w:p w14:paraId="284DE3E2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resultados: {</w:t>
      </w:r>
    </w:p>
    <w:p w14:paraId="4F2C13F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litrosAnuales: 0,</w:t>
      </w:r>
    </w:p>
    <w:p w14:paraId="6906D3C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equivalenteTinacos: 0,</w:t>
      </w:r>
    </w:p>
    <w:p w14:paraId="45F76C7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ahorroEconomico: 0,</w:t>
      </w:r>
    </w:p>
    <w:p w14:paraId="4008A55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autonomiaDias: 0,</w:t>
      </w:r>
    </w:p>
    <w:p w14:paraId="26BABB9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// ... otros resultados</w:t>
      </w:r>
    </w:p>
    <w:p w14:paraId="64BC4FC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</w:t>
      </w:r>
    </w:p>
    <w:p w14:paraId="274E362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};</w:t>
      </w:r>
    </w:p>
    <w:p w14:paraId="7E8139DB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ESTRUCTURA DE COEFICIENTES</w:t>
      </w:r>
    </w:p>
    <w:p w14:paraId="3E957AC6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javascript</w:t>
      </w:r>
    </w:p>
    <w:p w14:paraId="0793CD4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const coeficientesMateriales = {</w:t>
      </w:r>
    </w:p>
    <w:p w14:paraId="4C37045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"lamina": {</w:t>
      </w:r>
    </w:p>
    <w:p w14:paraId="75AE7ED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nombre: "Lámina Galvanizada",</w:t>
      </w:r>
    </w:p>
    <w:p w14:paraId="42457E1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coeficiente: 0.9,</w:t>
      </w:r>
    </w:p>
    <w:p w14:paraId="7F01F1D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descripcion: "Superficie lisa no porosa",</w:t>
      </w:r>
    </w:p>
    <w:p w14:paraId="08A8CB7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color: "#3498db"</w:t>
      </w:r>
    </w:p>
    <w:p w14:paraId="4E931502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},</w:t>
      </w:r>
    </w:p>
    <w:p w14:paraId="7B99DA12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"concreto": {</w:t>
      </w:r>
    </w:p>
    <w:p w14:paraId="584FD76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nombre: "Concreto/Losa",</w:t>
      </w:r>
    </w:p>
    <w:p w14:paraId="0A0775C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coeficiente: 0.8,</w:t>
      </w:r>
    </w:p>
    <w:p w14:paraId="5B3EAB63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descripcion: "Superficie semi-porosa",</w:t>
      </w:r>
    </w:p>
    <w:p w14:paraId="0E41C91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color: "#7f8c8d"</w:t>
      </w:r>
    </w:p>
    <w:p w14:paraId="0CCD105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},</w:t>
      </w:r>
    </w:p>
    <w:p w14:paraId="31F892E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 ... completar con otros materiales</w:t>
      </w:r>
    </w:p>
    <w:p w14:paraId="2829663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};</w:t>
      </w:r>
    </w:p>
    <w:p w14:paraId="574316D5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CÁLCULOS INTERMEDIOS PLANIFICADOS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865"/>
        <w:gridCol w:w="1620"/>
        <w:gridCol w:w="1995"/>
      </w:tblGrid>
      <w:tr w:rsidR="000C3480" w:rsidRPr="000C3480" w14:paraId="6D23EB34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CFD4D3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Cálculo</w:t>
            </w:r>
          </w:p>
        </w:tc>
        <w:tc>
          <w:tcPr>
            <w:tcW w:w="0" w:type="auto"/>
            <w:vAlign w:val="center"/>
            <w:hideMark/>
          </w:tcPr>
          <w:p w14:paraId="17248EA0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Fórmula</w:t>
            </w:r>
          </w:p>
        </w:tc>
        <w:tc>
          <w:tcPr>
            <w:tcW w:w="0" w:type="auto"/>
            <w:vAlign w:val="center"/>
            <w:hideMark/>
          </w:tcPr>
          <w:p w14:paraId="70806025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07F56B59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Notas</w:t>
            </w:r>
          </w:p>
        </w:tc>
      </w:tr>
      <w:tr w:rsidR="000C3480" w:rsidRPr="000C3480" w14:paraId="25A57E0E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31AB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Agua captable</w:t>
            </w:r>
          </w:p>
        </w:tc>
        <w:tc>
          <w:tcPr>
            <w:tcW w:w="0" w:type="auto"/>
            <w:vAlign w:val="center"/>
            <w:hideMark/>
          </w:tcPr>
          <w:p w14:paraId="1025670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 × P × C × 1000</w:t>
            </w:r>
          </w:p>
        </w:tc>
        <w:tc>
          <w:tcPr>
            <w:tcW w:w="0" w:type="auto"/>
            <w:vAlign w:val="center"/>
            <w:hideMark/>
          </w:tcPr>
          <w:p w14:paraId="05EF45E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A, P, C</w:t>
            </w:r>
          </w:p>
        </w:tc>
        <w:tc>
          <w:tcPr>
            <w:tcW w:w="0" w:type="auto"/>
            <w:vAlign w:val="center"/>
            <w:hideMark/>
          </w:tcPr>
          <w:p w14:paraId="4758684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Cálculo principal</w:t>
            </w:r>
          </w:p>
        </w:tc>
      </w:tr>
      <w:tr w:rsidR="000C3480" w:rsidRPr="000C3480" w14:paraId="0167308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1A82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Equivalente tinacos</w:t>
            </w:r>
          </w:p>
        </w:tc>
        <w:tc>
          <w:tcPr>
            <w:tcW w:w="0" w:type="auto"/>
            <w:vAlign w:val="center"/>
            <w:hideMark/>
          </w:tcPr>
          <w:p w14:paraId="63FC4AB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Litros ÷ 1100</w:t>
            </w:r>
          </w:p>
        </w:tc>
        <w:tc>
          <w:tcPr>
            <w:tcW w:w="0" w:type="auto"/>
            <w:vAlign w:val="center"/>
            <w:hideMark/>
          </w:tcPr>
          <w:p w14:paraId="60CC107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Litros</w:t>
            </w:r>
          </w:p>
        </w:tc>
        <w:tc>
          <w:tcPr>
            <w:tcW w:w="0" w:type="auto"/>
            <w:vAlign w:val="center"/>
            <w:hideMark/>
          </w:tcPr>
          <w:p w14:paraId="0F9FD2D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Tinaco estándar</w:t>
            </w:r>
          </w:p>
        </w:tc>
      </w:tr>
      <w:tr w:rsidR="000C3480" w:rsidRPr="000C3480" w14:paraId="67636AD4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DA95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Ahorro económico</w:t>
            </w:r>
          </w:p>
        </w:tc>
        <w:tc>
          <w:tcPr>
            <w:tcW w:w="0" w:type="auto"/>
            <w:vAlign w:val="center"/>
            <w:hideMark/>
          </w:tcPr>
          <w:p w14:paraId="7D1784C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Litros × precioAgua</w:t>
            </w:r>
          </w:p>
        </w:tc>
        <w:tc>
          <w:tcPr>
            <w:tcW w:w="0" w:type="auto"/>
            <w:vAlign w:val="center"/>
            <w:hideMark/>
          </w:tcPr>
          <w:p w14:paraId="0A4E38B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Litros, precio</w:t>
            </w:r>
          </w:p>
        </w:tc>
        <w:tc>
          <w:tcPr>
            <w:tcW w:w="0" w:type="auto"/>
            <w:vAlign w:val="center"/>
            <w:hideMark/>
          </w:tcPr>
          <w:p w14:paraId="75E182C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________________</w:t>
            </w:r>
          </w:p>
        </w:tc>
      </w:tr>
      <w:tr w:rsidR="000C3480" w:rsidRPr="000C3480" w14:paraId="07475850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6332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Autonomía</w:t>
            </w:r>
          </w:p>
        </w:tc>
        <w:tc>
          <w:tcPr>
            <w:tcW w:w="0" w:type="auto"/>
            <w:vAlign w:val="center"/>
            <w:hideMark/>
          </w:tcPr>
          <w:p w14:paraId="44E4A3AD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Litros ÷ consumoDiario</w:t>
            </w:r>
          </w:p>
        </w:tc>
        <w:tc>
          <w:tcPr>
            <w:tcW w:w="0" w:type="auto"/>
            <w:vAlign w:val="center"/>
            <w:hideMark/>
          </w:tcPr>
          <w:p w14:paraId="1267F54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Litros, consumo</w:t>
            </w:r>
          </w:p>
        </w:tc>
        <w:tc>
          <w:tcPr>
            <w:tcW w:w="0" w:type="auto"/>
            <w:vAlign w:val="center"/>
            <w:hideMark/>
          </w:tcPr>
          <w:p w14:paraId="393A291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________________</w:t>
            </w:r>
          </w:p>
        </w:tc>
      </w:tr>
      <w:tr w:rsidR="000C3480" w:rsidRPr="000C3480" w14:paraId="24E5A57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3995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Retorno inversión</w:t>
            </w:r>
          </w:p>
        </w:tc>
        <w:tc>
          <w:tcPr>
            <w:tcW w:w="0" w:type="auto"/>
            <w:vAlign w:val="center"/>
            <w:hideMark/>
          </w:tcPr>
          <w:p w14:paraId="25EE020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 sistema ÷ ahorroAnual</w:t>
            </w:r>
          </w:p>
        </w:tc>
        <w:tc>
          <w:tcPr>
            <w:tcW w:w="0" w:type="auto"/>
            <w:vAlign w:val="center"/>
            <w:hideMark/>
          </w:tcPr>
          <w:p w14:paraId="36D1CB6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Costo, ahorro</w:t>
            </w:r>
          </w:p>
        </w:tc>
        <w:tc>
          <w:tcPr>
            <w:tcW w:w="0" w:type="auto"/>
            <w:vAlign w:val="center"/>
            <w:hideMark/>
          </w:tcPr>
          <w:p w14:paraId="2975BD2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________________</w:t>
            </w:r>
          </w:p>
        </w:tc>
      </w:tr>
    </w:tbl>
    <w:p w14:paraId="190946C2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324F727F">
          <v:rect id="_x0000_i1037" style="width:0;height:1.5pt" o:hralign="center" o:hrstd="t" o:hr="t" fillcolor="#a0a0a0" stroked="f"/>
        </w:pict>
      </w:r>
    </w:p>
    <w:p w14:paraId="13EC3E5F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lastRenderedPageBreak/>
        <w:t>4. PLANIFICACIÓN DE VALIDACIONES DE FORMULARIOS</w:t>
      </w:r>
    </w:p>
    <w:p w14:paraId="69217755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VALIDACIONES DE ENTRADA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1900"/>
        <w:gridCol w:w="2593"/>
        <w:gridCol w:w="2808"/>
      </w:tblGrid>
      <w:tr w:rsidR="000C3480" w:rsidRPr="000C3480" w14:paraId="4A22B08B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BFA41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EEC6B8D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Validaciones</w:t>
            </w:r>
          </w:p>
        </w:tc>
        <w:tc>
          <w:tcPr>
            <w:tcW w:w="0" w:type="auto"/>
            <w:vAlign w:val="center"/>
            <w:hideMark/>
          </w:tcPr>
          <w:p w14:paraId="5EE6D531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Mensaje Error</w:t>
            </w:r>
          </w:p>
        </w:tc>
        <w:tc>
          <w:tcPr>
            <w:tcW w:w="0" w:type="auto"/>
            <w:vAlign w:val="center"/>
            <w:hideMark/>
          </w:tcPr>
          <w:p w14:paraId="588D91E4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Lógica</w:t>
            </w:r>
          </w:p>
        </w:tc>
      </w:tr>
      <w:tr w:rsidR="000C3480" w:rsidRPr="000C3480" w14:paraId="693018B7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BA0B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Área techo</w:t>
            </w:r>
          </w:p>
        </w:tc>
        <w:tc>
          <w:tcPr>
            <w:tcW w:w="0" w:type="auto"/>
            <w:vAlign w:val="center"/>
            <w:hideMark/>
          </w:tcPr>
          <w:p w14:paraId="17B216C7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Número positivo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- Mínimo: 10 m²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- Máximo: 1000 m²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- No vacío</w:t>
            </w:r>
          </w:p>
        </w:tc>
        <w:tc>
          <w:tcPr>
            <w:tcW w:w="0" w:type="auto"/>
            <w:vAlign w:val="center"/>
            <w:hideMark/>
          </w:tcPr>
          <w:p w14:paraId="262098E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"El área debe ser entre 10 y 1000 m²"</w:t>
            </w:r>
          </w:p>
        </w:tc>
        <w:tc>
          <w:tcPr>
            <w:tcW w:w="0" w:type="auto"/>
            <w:vAlign w:val="center"/>
            <w:hideMark/>
          </w:tcPr>
          <w:p w14:paraId="4B9689C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area &gt;= 10 &amp;&amp; area &lt;= 1000</w:t>
            </w:r>
          </w:p>
        </w:tc>
      </w:tr>
      <w:tr w:rsidR="000C3480" w:rsidRPr="000C3480" w14:paraId="10528DA5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10FA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Material techo</w:t>
            </w:r>
          </w:p>
        </w:tc>
        <w:tc>
          <w:tcPr>
            <w:tcW w:w="0" w:type="auto"/>
            <w:vAlign w:val="center"/>
            <w:hideMark/>
          </w:tcPr>
          <w:p w14:paraId="7631639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Selección válida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- No nulo</w:t>
            </w:r>
          </w:p>
        </w:tc>
        <w:tc>
          <w:tcPr>
            <w:tcW w:w="0" w:type="auto"/>
            <w:vAlign w:val="center"/>
            <w:hideMark/>
          </w:tcPr>
          <w:p w14:paraId="5FC6521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"Selecciona un material de techo"</w:t>
            </w:r>
          </w:p>
        </w:tc>
        <w:tc>
          <w:tcPr>
            <w:tcW w:w="0" w:type="auto"/>
            <w:vAlign w:val="center"/>
            <w:hideMark/>
          </w:tcPr>
          <w:p w14:paraId="564781F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material in coeficientes</w:t>
            </w:r>
          </w:p>
        </w:tc>
      </w:tr>
      <w:tr w:rsidR="000C3480" w:rsidRPr="000C3480" w14:paraId="0C8E017D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B86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Precipitación</w:t>
            </w:r>
          </w:p>
        </w:tc>
        <w:tc>
          <w:tcPr>
            <w:tcW w:w="0" w:type="auto"/>
            <w:vAlign w:val="center"/>
            <w:hideMark/>
          </w:tcPr>
          <w:p w14:paraId="7E7F098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Número positivo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- Rango: 500-1500 mm</w:t>
            </w:r>
          </w:p>
        </w:tc>
        <w:tc>
          <w:tcPr>
            <w:tcW w:w="0" w:type="auto"/>
            <w:vAlign w:val="center"/>
            <w:hideMark/>
          </w:tcPr>
          <w:p w14:paraId="6A9C7BA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"Valor entre 500-1500 mm"</w:t>
            </w:r>
          </w:p>
        </w:tc>
        <w:tc>
          <w:tcPr>
            <w:tcW w:w="0" w:type="auto"/>
            <w:vAlign w:val="center"/>
            <w:hideMark/>
          </w:tcPr>
          <w:p w14:paraId="1040446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precip &gt;= 500 &amp;&amp; precip &lt;= 1500</w:t>
            </w:r>
          </w:p>
        </w:tc>
      </w:tr>
      <w:tr w:rsidR="000C3480" w:rsidRPr="000C3480" w14:paraId="1E0C912D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BBD8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Email contacto</w:t>
            </w:r>
          </w:p>
        </w:tc>
        <w:tc>
          <w:tcPr>
            <w:tcW w:w="0" w:type="auto"/>
            <w:vAlign w:val="center"/>
            <w:hideMark/>
          </w:tcPr>
          <w:p w14:paraId="0F01ADF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- Formato email válido</w:t>
            </w: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>- No vacío (si aplica)</w:t>
            </w:r>
          </w:p>
        </w:tc>
        <w:tc>
          <w:tcPr>
            <w:tcW w:w="0" w:type="auto"/>
            <w:vAlign w:val="center"/>
            <w:hideMark/>
          </w:tcPr>
          <w:p w14:paraId="4E7BCE1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"Ingresa un email válido"</w:t>
            </w:r>
          </w:p>
        </w:tc>
        <w:tc>
          <w:tcPr>
            <w:tcW w:w="0" w:type="auto"/>
            <w:vAlign w:val="center"/>
            <w:hideMark/>
          </w:tcPr>
          <w:p w14:paraId="7E9E681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regex email</w:t>
            </w:r>
          </w:p>
        </w:tc>
      </w:tr>
    </w:tbl>
    <w:p w14:paraId="632A3C32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VALIDACIONES AVANZADAS</w:t>
      </w:r>
    </w:p>
    <w:p w14:paraId="665423A0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Validaciones de consistencia:</w:t>
      </w:r>
    </w:p>
    <w:p w14:paraId="44E7ACAF" w14:textId="77777777" w:rsidR="000C3480" w:rsidRPr="000C3480" w:rsidRDefault="000C3480" w:rsidP="000C34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Área muy pequeña para tipo de propiedad</w:t>
      </w:r>
    </w:p>
    <w:p w14:paraId="06D87D36" w14:textId="77777777" w:rsidR="000C3480" w:rsidRPr="000C3480" w:rsidRDefault="000C3480" w:rsidP="000C34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Combinación material/área improbable</w:t>
      </w:r>
    </w:p>
    <w:p w14:paraId="3A48269B" w14:textId="77777777" w:rsidR="000C3480" w:rsidRPr="000C3480" w:rsidRDefault="000C3480" w:rsidP="000C34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Valores extremos que requieren confirmación</w:t>
      </w:r>
    </w:p>
    <w:p w14:paraId="7CFDE5AA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Validaciones de negocio:</w:t>
      </w:r>
    </w:p>
    <w:p w14:paraId="3360B766" w14:textId="77777777" w:rsidR="000C3480" w:rsidRPr="000C3480" w:rsidRDefault="000C3480" w:rsidP="000C34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Costo-beneficio muy desfavorable</w:t>
      </w:r>
    </w:p>
    <w:p w14:paraId="20689BA6" w14:textId="77777777" w:rsidR="000C3480" w:rsidRPr="000C3480" w:rsidRDefault="000C3480" w:rsidP="000C34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Sistemas muy grandes para residencial</w:t>
      </w:r>
    </w:p>
    <w:p w14:paraId="6827EFBE" w14:textId="77777777" w:rsidR="000C3480" w:rsidRPr="000C3480" w:rsidRDefault="000C3480" w:rsidP="000C34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_______________________________</w:t>
      </w:r>
    </w:p>
    <w:p w14:paraId="5F252DF4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MANEJO DE ERRORES PLANIFICADO</w:t>
      </w:r>
    </w:p>
    <w:p w14:paraId="3060D2FE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javascript</w:t>
      </w:r>
    </w:p>
    <w:p w14:paraId="0D8B1C9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const manejoErrores = {</w:t>
      </w:r>
    </w:p>
    <w:p w14:paraId="2CD476D1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"area_invalida": {</w:t>
      </w:r>
    </w:p>
    <w:p w14:paraId="6DDEFEF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codigo: "ERR_001",</w:t>
      </w:r>
    </w:p>
    <w:p w14:paraId="1EE8888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mensaje: "El área del techo debe ser entre 10 y 1000 m²",</w:t>
      </w:r>
    </w:p>
    <w:p w14:paraId="59C95BA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gravedad: "alta",</w:t>
      </w:r>
    </w:p>
    <w:p w14:paraId="1CCE2EF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accion: "bloquear calculo"</w:t>
      </w:r>
    </w:p>
    <w:p w14:paraId="2CECD25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},</w:t>
      </w:r>
    </w:p>
    <w:p w14:paraId="144EED5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"material_invalido": {</w:t>
      </w:r>
    </w:p>
    <w:p w14:paraId="32F3D4E2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codigo: "ERR_002", </w:t>
      </w:r>
    </w:p>
    <w:p w14:paraId="4F3AB75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mensaje: "Selecciona un material de la lista",</w:t>
      </w:r>
    </w:p>
    <w:p w14:paraId="1A99861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gravedad: "alta",</w:t>
      </w:r>
    </w:p>
    <w:p w14:paraId="0EBACEC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accion: "bloquear calculo"</w:t>
      </w:r>
    </w:p>
    <w:p w14:paraId="2F9B12F1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},</w:t>
      </w:r>
    </w:p>
    <w:p w14:paraId="6B3263F1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// ... otros errores</w:t>
      </w:r>
    </w:p>
    <w:p w14:paraId="0730FDD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};</w:t>
      </w:r>
    </w:p>
    <w:p w14:paraId="7D86696E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CE82EE8">
          <v:rect id="_x0000_i1038" style="width:0;height:1.5pt" o:hralign="center" o:hrstd="t" o:hr="t" fillcolor="#a0a0a0" stroked="f"/>
        </w:pict>
      </w:r>
    </w:p>
    <w:p w14:paraId="2887A2BD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5. INVESTIGACIÓN DE APIs PARA MAPAS INTERACTIVOS</w:t>
      </w:r>
    </w:p>
    <w:p w14:paraId="767AF736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OPCIONES DE APIs IDENTIFICADAS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307"/>
        <w:gridCol w:w="900"/>
        <w:gridCol w:w="1380"/>
        <w:gridCol w:w="1675"/>
      </w:tblGrid>
      <w:tr w:rsidR="000C3480" w:rsidRPr="000C3480" w14:paraId="0C5A19EC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AC88D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299CC5D5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E5E3279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Costo</w:t>
            </w:r>
          </w:p>
        </w:tc>
        <w:tc>
          <w:tcPr>
            <w:tcW w:w="0" w:type="auto"/>
            <w:vAlign w:val="center"/>
            <w:hideMark/>
          </w:tcPr>
          <w:p w14:paraId="7EC351B3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Limitaciones</w:t>
            </w:r>
          </w:p>
        </w:tc>
        <w:tc>
          <w:tcPr>
            <w:tcW w:w="0" w:type="auto"/>
            <w:vAlign w:val="center"/>
            <w:hideMark/>
          </w:tcPr>
          <w:p w14:paraId="26224913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Documentación</w:t>
            </w:r>
          </w:p>
        </w:tc>
      </w:tr>
      <w:tr w:rsidR="000C3480" w:rsidRPr="000C3480" w14:paraId="22F2D66C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1392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Google Maps</w:t>
            </w:r>
          </w:p>
        </w:tc>
        <w:tc>
          <w:tcPr>
            <w:tcW w:w="0" w:type="auto"/>
            <w:vAlign w:val="center"/>
            <w:hideMark/>
          </w:tcPr>
          <w:p w14:paraId="7F1AF69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Comercial</w:t>
            </w:r>
          </w:p>
        </w:tc>
        <w:tc>
          <w:tcPr>
            <w:tcW w:w="0" w:type="auto"/>
            <w:vAlign w:val="center"/>
            <w:hideMark/>
          </w:tcPr>
          <w:p w14:paraId="487211A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5B1D4DE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0E425CE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[Enlace]</w:t>
            </w:r>
          </w:p>
        </w:tc>
      </w:tr>
      <w:tr w:rsidR="000C3480" w:rsidRPr="000C3480" w14:paraId="45F54AB3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B22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Leaflet</w:t>
            </w:r>
          </w:p>
        </w:tc>
        <w:tc>
          <w:tcPr>
            <w:tcW w:w="0" w:type="auto"/>
            <w:vAlign w:val="center"/>
            <w:hideMark/>
          </w:tcPr>
          <w:p w14:paraId="2377F9A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4CB17A4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Gratuito</w:t>
            </w:r>
          </w:p>
        </w:tc>
        <w:tc>
          <w:tcPr>
            <w:tcW w:w="0" w:type="auto"/>
            <w:vAlign w:val="center"/>
            <w:hideMark/>
          </w:tcPr>
          <w:p w14:paraId="4FAD8E6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503CC24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[Enlace]</w:t>
            </w:r>
          </w:p>
        </w:tc>
      </w:tr>
      <w:tr w:rsidR="000C3480" w:rsidRPr="000C3480" w14:paraId="756DC2C7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7E0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OpenStreetMap</w:t>
            </w:r>
          </w:p>
        </w:tc>
        <w:tc>
          <w:tcPr>
            <w:tcW w:w="0" w:type="auto"/>
            <w:vAlign w:val="center"/>
            <w:hideMark/>
          </w:tcPr>
          <w:p w14:paraId="14D1E96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53F48DDA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Gratuito</w:t>
            </w:r>
          </w:p>
        </w:tc>
        <w:tc>
          <w:tcPr>
            <w:tcW w:w="0" w:type="auto"/>
            <w:vAlign w:val="center"/>
            <w:hideMark/>
          </w:tcPr>
          <w:p w14:paraId="67F2D82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6A5C63C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[Enlace]</w:t>
            </w:r>
          </w:p>
        </w:tc>
      </w:tr>
      <w:tr w:rsidR="000C3480" w:rsidRPr="000C3480" w14:paraId="037315E7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508B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Mapbox</w:t>
            </w:r>
          </w:p>
        </w:tc>
        <w:tc>
          <w:tcPr>
            <w:tcW w:w="0" w:type="auto"/>
            <w:vAlign w:val="center"/>
            <w:hideMark/>
          </w:tcPr>
          <w:p w14:paraId="4EDCAEE6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Freemium</w:t>
            </w:r>
          </w:p>
        </w:tc>
        <w:tc>
          <w:tcPr>
            <w:tcW w:w="0" w:type="auto"/>
            <w:vAlign w:val="center"/>
            <w:hideMark/>
          </w:tcPr>
          <w:p w14:paraId="032E958F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2D2C46EC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16A99984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[Enlace]</w:t>
            </w:r>
          </w:p>
        </w:tc>
      </w:tr>
      <w:tr w:rsidR="000C3480" w:rsidRPr="000C3480" w14:paraId="50182E69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F430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Azure Maps</w:t>
            </w:r>
          </w:p>
        </w:tc>
        <w:tc>
          <w:tcPr>
            <w:tcW w:w="0" w:type="auto"/>
            <w:vAlign w:val="center"/>
            <w:hideMark/>
          </w:tcPr>
          <w:p w14:paraId="5873DB4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Comercial</w:t>
            </w:r>
          </w:p>
        </w:tc>
        <w:tc>
          <w:tcPr>
            <w:tcW w:w="0" w:type="auto"/>
            <w:vAlign w:val="center"/>
            <w:hideMark/>
          </w:tcPr>
          <w:p w14:paraId="6FAF5CB3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3584242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_______</w:t>
            </w:r>
          </w:p>
        </w:tc>
        <w:tc>
          <w:tcPr>
            <w:tcW w:w="0" w:type="auto"/>
            <w:vAlign w:val="center"/>
            <w:hideMark/>
          </w:tcPr>
          <w:p w14:paraId="296CDAF2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[Enlace]</w:t>
            </w:r>
          </w:p>
        </w:tc>
      </w:tr>
    </w:tbl>
    <w:p w14:paraId="4AB94A56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REQUERIMIENTOS TÉCNICOS DEL MAPA</w:t>
      </w:r>
    </w:p>
    <w:p w14:paraId="41659710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Funcionalidades necesarias:</w:t>
      </w:r>
    </w:p>
    <w:p w14:paraId="71612823" w14:textId="77777777" w:rsidR="000C3480" w:rsidRPr="000C3480" w:rsidRDefault="000C3480" w:rsidP="000C3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Mostrar Zinacantepec como área principal</w:t>
      </w:r>
    </w:p>
    <w:p w14:paraId="374DB310" w14:textId="77777777" w:rsidR="000C3480" w:rsidRPr="000C3480" w:rsidRDefault="000C3480" w:rsidP="000C3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Zonas clickeables/selectables</w:t>
      </w:r>
    </w:p>
    <w:p w14:paraId="3ADB3977" w14:textId="77777777" w:rsidR="000C3480" w:rsidRPr="000C3480" w:rsidRDefault="000C3480" w:rsidP="000C3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Tooltips con información por zona</w:t>
      </w:r>
    </w:p>
    <w:p w14:paraId="07385D1B" w14:textId="77777777" w:rsidR="000C3480" w:rsidRPr="000C3480" w:rsidRDefault="000C3480" w:rsidP="000C3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Leyenda interactiva</w:t>
      </w:r>
    </w:p>
    <w:p w14:paraId="1858843E" w14:textId="77777777" w:rsidR="000C3480" w:rsidRPr="000C3480" w:rsidRDefault="000C3480" w:rsidP="000C34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Responsive design</w:t>
      </w:r>
    </w:p>
    <w:p w14:paraId="16D5F12E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Datos a mostrar en el mapa:</w:t>
      </w:r>
    </w:p>
    <w:p w14:paraId="28921D19" w14:textId="77777777" w:rsidR="000C3480" w:rsidRPr="000C3480" w:rsidRDefault="000C3480" w:rsidP="000C3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Precipitación por zona</w:t>
      </w:r>
    </w:p>
    <w:p w14:paraId="08730215" w14:textId="77777777" w:rsidR="000C3480" w:rsidRPr="000C3480" w:rsidRDefault="000C3480" w:rsidP="000C3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Niveles de escasez</w:t>
      </w:r>
    </w:p>
    <w:p w14:paraId="3F23835F" w14:textId="77777777" w:rsidR="000C3480" w:rsidRPr="000C3480" w:rsidRDefault="000C3480" w:rsidP="000C3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Proyectos existentes</w:t>
      </w:r>
    </w:p>
    <w:p w14:paraId="50739FA3" w14:textId="77777777" w:rsidR="000C3480" w:rsidRPr="000C3480" w:rsidRDefault="000C3480" w:rsidP="000C3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Proveedores locales</w:t>
      </w:r>
    </w:p>
    <w:p w14:paraId="7EC01F08" w14:textId="77777777" w:rsidR="000C3480" w:rsidRPr="000C3480" w:rsidRDefault="000C3480" w:rsidP="000C348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_____________________</w:t>
      </w:r>
    </w:p>
    <w:p w14:paraId="2B73688C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PROTOTIPO DE ESTRUCTURA DEL MAPA</w:t>
      </w:r>
    </w:p>
    <w:p w14:paraId="057E9968" w14:textId="77777777" w:rsidR="000C3480" w:rsidRPr="000C3480" w:rsidRDefault="000C3480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javascript</w:t>
      </w:r>
    </w:p>
    <w:p w14:paraId="64CFD663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const mapaZinacantepec = {</w:t>
      </w:r>
    </w:p>
    <w:p w14:paraId="1460893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zonas: [</w:t>
      </w:r>
    </w:p>
    <w:p w14:paraId="567D5A2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21F93D9A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id: "zona_norte",</w:t>
      </w:r>
    </w:p>
    <w:p w14:paraId="71BCFAD5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nombre: "Zona Norte",</w:t>
      </w:r>
    </w:p>
    <w:p w14:paraId="79EFBEE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coordenadas: [[...], [...], [...]],</w:t>
      </w:r>
    </w:p>
    <w:p w14:paraId="7D7C8C8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datos: {</w:t>
      </w:r>
    </w:p>
    <w:p w14:paraId="2E28B9D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precipitacion: 850,</w:t>
      </w:r>
    </w:p>
    <w:p w14:paraId="6B6E44F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escasez: "media",</w:t>
      </w:r>
    </w:p>
    <w:p w14:paraId="0059C6F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proyectos: 5,</w:t>
      </w:r>
    </w:p>
    <w:p w14:paraId="0F3229BA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color: "#3498db"</w:t>
      </w:r>
    </w:p>
    <w:p w14:paraId="1277890F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}</w:t>
      </w:r>
    </w:p>
    <w:p w14:paraId="0ED1C70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},</w:t>
      </w:r>
    </w:p>
    <w:p w14:paraId="20CDBEAE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{</w:t>
      </w:r>
    </w:p>
    <w:p w14:paraId="1018E267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id: "zona_sur", </w:t>
      </w:r>
    </w:p>
    <w:p w14:paraId="25B2302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nombre: "Zona Sur",</w:t>
      </w:r>
    </w:p>
    <w:p w14:paraId="3FEE44D9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coordenadas: [[...], [...], [...]],</w:t>
      </w:r>
    </w:p>
    <w:p w14:paraId="32D41C43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datos: {</w:t>
      </w:r>
    </w:p>
    <w:p w14:paraId="0E4D119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precipitacion: 750,</w:t>
      </w:r>
    </w:p>
    <w:p w14:paraId="3DA923ED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escasez: "alta",</w:t>
      </w:r>
    </w:p>
    <w:p w14:paraId="1CD412E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proyectos: 2,</w:t>
      </w:r>
    </w:p>
    <w:p w14:paraId="0EE6705B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color: "#e74c3c"</w:t>
      </w:r>
    </w:p>
    <w:p w14:paraId="39710244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}</w:t>
      </w:r>
    </w:p>
    <w:p w14:paraId="3F70AED0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}</w:t>
      </w:r>
    </w:p>
    <w:p w14:paraId="60EF3FAC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// ... más zonas</w:t>
      </w:r>
    </w:p>
    <w:p w14:paraId="556A88B8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]</w:t>
      </w:r>
    </w:p>
    <w:p w14:paraId="730BCF83" w14:textId="77777777" w:rsidR="000C3480" w:rsidRPr="000C3480" w:rsidRDefault="000C3480" w:rsidP="000C34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C3480">
        <w:rPr>
          <w:rFonts w:ascii="Courier New" w:eastAsia="Times New Roman" w:hAnsi="Courier New" w:cs="Courier New"/>
          <w:sz w:val="20"/>
          <w:szCs w:val="20"/>
          <w:lang w:eastAsia="es-MX"/>
        </w:rPr>
        <w:t>};</w:t>
      </w:r>
    </w:p>
    <w:p w14:paraId="2724B82C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DECISIÓN TÉCNICA RECOMENDADA</w:t>
      </w:r>
    </w:p>
    <w:p w14:paraId="46BA32E5" w14:textId="0DBBF4E1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API seleccionada: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>Sistema de captacion de agua de lluvia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Justificación: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Aprovechar de mejor manera usando la precipitacion que tiene el agua al dececnder </w:t>
      </w:r>
    </w:p>
    <w:p w14:paraId="703F5CE5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25C39AB">
          <v:rect id="_x0000_i1039" style="width:0;height:1.5pt" o:hralign="center" o:hrstd="t" o:hr="t" fillcolor="#a0a0a0" stroked="f"/>
        </w:pict>
      </w:r>
    </w:p>
    <w:p w14:paraId="49DBB800" w14:textId="630F7078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Alternativa considerada: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sistema de potabilizacion 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Razón del descarte: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por que el proyecto </w:t>
      </w:r>
      <w:r w:rsidR="0039531E">
        <w:rPr>
          <w:rFonts w:ascii="Times New Roman" w:eastAsia="Times New Roman" w:hAnsi="Times New Roman" w:cs="Times New Roman"/>
          <w:sz w:val="24"/>
          <w:szCs w:val="24"/>
          <w:lang w:eastAsia="es-MX"/>
        </w:rPr>
        <w:t>su principal funcionamiento es la reduccion del consumo municipal</w:t>
      </w:r>
    </w:p>
    <w:p w14:paraId="0D2EA6C1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71D4897">
          <v:rect id="_x0000_i1040" style="width:0;height:1.5pt" o:hralign="center" o:hrstd="t" o:hr="t" fillcolor="#a0a0a0" stroked="f"/>
        </w:pict>
      </w:r>
    </w:p>
    <w:p w14:paraId="51BFE9EB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6. CONSIDERACIONES ESPECÍFICAS PARA ZINACANTEPEC</w:t>
      </w:r>
    </w:p>
    <w:p w14:paraId="4A7DB1DD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DATOS LOCALES IDENTIFICADOS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2512"/>
        <w:gridCol w:w="2404"/>
        <w:gridCol w:w="1675"/>
      </w:tblGrid>
      <w:tr w:rsidR="00FA294E" w:rsidRPr="000C3480" w14:paraId="4D16247F" w14:textId="77777777" w:rsidTr="000C34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D4ECA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Dato Local</w:t>
            </w:r>
          </w:p>
        </w:tc>
        <w:tc>
          <w:tcPr>
            <w:tcW w:w="0" w:type="auto"/>
            <w:vAlign w:val="center"/>
            <w:hideMark/>
          </w:tcPr>
          <w:p w14:paraId="26647D9E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14:paraId="7833CEE4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Fuente</w:t>
            </w:r>
          </w:p>
        </w:tc>
        <w:tc>
          <w:tcPr>
            <w:tcW w:w="0" w:type="auto"/>
            <w:vAlign w:val="center"/>
            <w:hideMark/>
          </w:tcPr>
          <w:p w14:paraId="7694FF61" w14:textId="77777777" w:rsidR="000C3480" w:rsidRPr="000C3480" w:rsidRDefault="000C3480" w:rsidP="000C34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Confiabilidad</w:t>
            </w:r>
          </w:p>
        </w:tc>
      </w:tr>
      <w:tr w:rsidR="00FA294E" w:rsidRPr="000C3480" w14:paraId="75A018C6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30A81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Precipitación anual promedio</w:t>
            </w:r>
          </w:p>
        </w:tc>
        <w:tc>
          <w:tcPr>
            <w:tcW w:w="0" w:type="auto"/>
            <w:vAlign w:val="center"/>
            <w:hideMark/>
          </w:tcPr>
          <w:p w14:paraId="6F36E60E" w14:textId="6DAF9FFE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700-2000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mm</w:t>
            </w:r>
          </w:p>
        </w:tc>
        <w:tc>
          <w:tcPr>
            <w:tcW w:w="0" w:type="auto"/>
            <w:vAlign w:val="center"/>
            <w:hideMark/>
          </w:tcPr>
          <w:p w14:paraId="28249635" w14:textId="289F6C89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INEGI</w:t>
            </w:r>
          </w:p>
        </w:tc>
        <w:tc>
          <w:tcPr>
            <w:tcW w:w="0" w:type="auto"/>
            <w:vAlign w:val="center"/>
            <w:hideMark/>
          </w:tcPr>
          <w:p w14:paraId="1EA3311E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Alta/Media/Baja</w:t>
            </w:r>
          </w:p>
        </w:tc>
      </w:tr>
      <w:tr w:rsidR="00FA294E" w:rsidRPr="000C3480" w14:paraId="17FCCA72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34BB5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Materiales de techos comunes</w:t>
            </w:r>
          </w:p>
        </w:tc>
        <w:tc>
          <w:tcPr>
            <w:tcW w:w="0" w:type="auto"/>
            <w:vAlign w:val="center"/>
            <w:hideMark/>
          </w:tcPr>
          <w:p w14:paraId="3FDC2842" w14:textId="25A95F02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Lamina galvanizada lamina de poliester</w:t>
            </w:r>
          </w:p>
        </w:tc>
        <w:tc>
          <w:tcPr>
            <w:tcW w:w="0" w:type="auto"/>
            <w:vAlign w:val="center"/>
            <w:hideMark/>
          </w:tcPr>
          <w:p w14:paraId="7C014D15" w14:textId="2A850197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Distribuidores de materiales</w:t>
            </w:r>
          </w:p>
        </w:tc>
        <w:tc>
          <w:tcPr>
            <w:tcW w:w="0" w:type="auto"/>
            <w:vAlign w:val="center"/>
            <w:hideMark/>
          </w:tcPr>
          <w:p w14:paraId="58F7080D" w14:textId="7D369CFE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alta</w:t>
            </w:r>
          </w:p>
        </w:tc>
      </w:tr>
      <w:tr w:rsidR="00FA294E" w:rsidRPr="000C3480" w14:paraId="056D2F00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2438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Precio agua municipal</w:t>
            </w:r>
          </w:p>
        </w:tc>
        <w:tc>
          <w:tcPr>
            <w:tcW w:w="0" w:type="auto"/>
            <w:vAlign w:val="center"/>
            <w:hideMark/>
          </w:tcPr>
          <w:p w14:paraId="0C4D6A03" w14:textId="4333A71E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150L/hab/dia</w:t>
            </w:r>
          </w:p>
        </w:tc>
        <w:tc>
          <w:tcPr>
            <w:tcW w:w="0" w:type="auto"/>
            <w:vAlign w:val="center"/>
            <w:hideMark/>
          </w:tcPr>
          <w:p w14:paraId="10E8BDA0" w14:textId="3BDE10B3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Plan municipal de desarrollo urbano</w:t>
            </w:r>
          </w:p>
        </w:tc>
        <w:tc>
          <w:tcPr>
            <w:tcW w:w="0" w:type="auto"/>
            <w:vAlign w:val="center"/>
            <w:hideMark/>
          </w:tcPr>
          <w:p w14:paraId="4BBF5002" w14:textId="4A93A6B0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Media/alta</w:t>
            </w:r>
          </w:p>
        </w:tc>
      </w:tr>
      <w:tr w:rsidR="00FA294E" w:rsidRPr="000C3480" w14:paraId="6EBF8FB1" w14:textId="77777777" w:rsidTr="000C34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0D769" w14:textId="77777777" w:rsidR="000C3480" w:rsidRPr="000C3480" w:rsidRDefault="000C3480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Consumo agua promedio familiar</w:t>
            </w:r>
          </w:p>
        </w:tc>
        <w:tc>
          <w:tcPr>
            <w:tcW w:w="0" w:type="auto"/>
            <w:vAlign w:val="center"/>
            <w:hideMark/>
          </w:tcPr>
          <w:p w14:paraId="4344AAC4" w14:textId="0FBBE43D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150</w:t>
            </w:r>
            <w:r w:rsidR="000C3480" w:rsidRPr="000C3480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L/día</w:t>
            </w:r>
          </w:p>
        </w:tc>
        <w:tc>
          <w:tcPr>
            <w:tcW w:w="0" w:type="auto"/>
            <w:vAlign w:val="center"/>
            <w:hideMark/>
          </w:tcPr>
          <w:p w14:paraId="3C57EFF4" w14:textId="2529E980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Caem</w:t>
            </w:r>
          </w:p>
        </w:tc>
        <w:tc>
          <w:tcPr>
            <w:tcW w:w="0" w:type="auto"/>
            <w:vAlign w:val="center"/>
            <w:hideMark/>
          </w:tcPr>
          <w:p w14:paraId="149D39D0" w14:textId="0F5FB927" w:rsidR="000C3480" w:rsidRPr="000C3480" w:rsidRDefault="00FA294E" w:rsidP="000C3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Media alta</w:t>
            </w:r>
          </w:p>
        </w:tc>
      </w:tr>
    </w:tbl>
    <w:p w14:paraId="45F85CCE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VARIABLES ESPECIALES DE LA REGIÓN</w:t>
      </w:r>
    </w:p>
    <w:p w14:paraId="640D2D11" w14:textId="029A13FB" w:rsidR="000C3480" w:rsidRPr="000C3480" w:rsidRDefault="000C3480" w:rsidP="000C3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Estacionalidad de lluvias: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>Clima semifrio templado con lluvias en verano</w:t>
      </w:r>
    </w:p>
    <w:p w14:paraId="6886C408" w14:textId="3CD8A480" w:rsidR="000C3480" w:rsidRPr="000C3480" w:rsidRDefault="000C3480" w:rsidP="000C3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Zonas de mayor escasez: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>Es identificado con un alto porcentaje de viviendassi agua potable</w:t>
      </w:r>
    </w:p>
    <w:p w14:paraId="151B6577" w14:textId="4642D438" w:rsidR="000C3480" w:rsidRPr="000C3480" w:rsidRDefault="000C3480" w:rsidP="000C3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Proyectos existentes: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existe el programa recoleccion de lluvia que incluye la instalacion de captacion </w:t>
      </w:r>
    </w:p>
    <w:p w14:paraId="571031B0" w14:textId="441B2FB1" w:rsidR="000C3480" w:rsidRPr="000C3480" w:rsidRDefault="000C3480" w:rsidP="000C34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Normativas locales: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FA294E">
        <w:rPr>
          <w:rFonts w:ascii="Times New Roman" w:eastAsia="Times New Roman" w:hAnsi="Times New Roman" w:cs="Times New Roman"/>
          <w:sz w:val="24"/>
          <w:szCs w:val="24"/>
          <w:lang w:eastAsia="es-MX"/>
        </w:rPr>
        <w:t>El plan municipal de desarrollo urbano para el aprovecchamiento de agua</w:t>
      </w:r>
    </w:p>
    <w:p w14:paraId="234F1444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097678D0">
          <v:rect id="_x0000_i1041" style="width:0;height:1.5pt" o:hralign="center" o:hrstd="t" o:hr="t" fillcolor="#a0a0a0" stroked="f"/>
        </w:pict>
      </w:r>
    </w:p>
    <w:p w14:paraId="2BC93AB0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7. CHECKLIST DE COMPROBACIÓN</w:t>
      </w:r>
    </w:p>
    <w:p w14:paraId="61DD3E70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ANTES DE FINALIZAR LA INVESTIGACIÓN:</w:t>
      </w:r>
    </w:p>
    <w:p w14:paraId="7FB139FB" w14:textId="77777777" w:rsidR="000C3480" w:rsidRPr="000C3480" w:rsidRDefault="000C3480" w:rsidP="000C3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Fórmula de captación verificada con múltiples fuentes</w:t>
      </w:r>
    </w:p>
    <w:p w14:paraId="4D0A5695" w14:textId="77777777" w:rsidR="000C3480" w:rsidRPr="000C3480" w:rsidRDefault="000C3480" w:rsidP="000C3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Coeficientes de materiales documentados y referenciados</w:t>
      </w:r>
    </w:p>
    <w:p w14:paraId="20A86A79" w14:textId="77777777" w:rsidR="000C3480" w:rsidRPr="000C3480" w:rsidRDefault="000C3480" w:rsidP="000C3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Estructura de datos planificada para todos los cálculos</w:t>
      </w:r>
    </w:p>
    <w:p w14:paraId="78095D59" w14:textId="77777777" w:rsidR="000C3480" w:rsidRPr="000C3480" w:rsidRDefault="000C3480" w:rsidP="000C3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Validaciones de formulario considerando casos edge</w:t>
      </w:r>
    </w:p>
    <w:p w14:paraId="1A4F24C8" w14:textId="77777777" w:rsidR="000C3480" w:rsidRPr="000C3480" w:rsidRDefault="000C3480" w:rsidP="000C3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APIs de mapa evaluadas y selección justificada</w:t>
      </w:r>
    </w:p>
    <w:p w14:paraId="6942D376" w14:textId="77777777" w:rsidR="000C3480" w:rsidRPr="000C3480" w:rsidRDefault="000C3480" w:rsidP="000C3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Datos específicos de Zinacantepec incorporados</w:t>
      </w:r>
    </w:p>
    <w:p w14:paraId="43B748A8" w14:textId="77777777" w:rsidR="000C3480" w:rsidRPr="000C3480" w:rsidRDefault="000C3480" w:rsidP="000C34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>Documentación técnica organizada y clara</w:t>
      </w:r>
    </w:p>
    <w:p w14:paraId="696B395C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PRÓXIMOS PASOS RECOMENDADOS:</w:t>
      </w:r>
    </w:p>
    <w:p w14:paraId="51846094" w14:textId="77777777" w:rsidR="000C3480" w:rsidRPr="000C3480" w:rsidRDefault="000C3480" w:rsidP="000C34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Implementar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estructura de datos en código</w:t>
      </w:r>
    </w:p>
    <w:p w14:paraId="5E79E5A8" w14:textId="77777777" w:rsidR="000C3480" w:rsidRPr="000C3480" w:rsidRDefault="000C3480" w:rsidP="000C34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Desarrollar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funciones de cálculo basadas en investigación</w:t>
      </w:r>
    </w:p>
    <w:p w14:paraId="056C3A59" w14:textId="77777777" w:rsidR="000C3480" w:rsidRPr="000C3480" w:rsidRDefault="000C3480" w:rsidP="000C34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Integrar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validaciones en formularios HTML</w:t>
      </w:r>
    </w:p>
    <w:p w14:paraId="2407136B" w14:textId="77777777" w:rsidR="000C3480" w:rsidRPr="000C3480" w:rsidRDefault="000C3480" w:rsidP="000C34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Configurar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API de mapa seleccionada</w:t>
      </w:r>
    </w:p>
    <w:p w14:paraId="3E80B45B" w14:textId="77777777" w:rsidR="000C3480" w:rsidRPr="000C3480" w:rsidRDefault="000C3480" w:rsidP="000C348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Probar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datos reales de Zinacantepec</w:t>
      </w:r>
    </w:p>
    <w:p w14:paraId="6A93E1A5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210580A2">
          <v:rect id="_x0000_i1042" style="width:0;height:1.5pt" o:hralign="center" o:hrstd="t" o:hr="t" fillcolor="#a0a0a0" stroked="f"/>
        </w:pict>
      </w:r>
    </w:p>
    <w:p w14:paraId="464467EF" w14:textId="77777777" w:rsidR="000C3480" w:rsidRPr="000C3480" w:rsidRDefault="000C3480" w:rsidP="000C34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C3480">
        <w:rPr>
          <w:rFonts w:ascii="Segoe UI Emoji" w:eastAsia="Times New Roman" w:hAnsi="Segoe UI Emoji" w:cs="Segoe UI Emoji"/>
          <w:b/>
          <w:bCs/>
          <w:sz w:val="36"/>
          <w:szCs w:val="36"/>
          <w:lang w:eastAsia="es-MX"/>
        </w:rPr>
        <w:t>📝</w:t>
      </w:r>
      <w:r w:rsidRPr="000C3480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 xml:space="preserve"> FIRMA Y FECHA</w:t>
      </w:r>
    </w:p>
    <w:p w14:paraId="4954125E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Investigador: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Fecha de investigación: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Revisado por: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________________________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Estado: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C3480">
        <w:rPr>
          <w:rFonts w:ascii="Segoe UI Symbol" w:eastAsia="Times New Roman" w:hAnsi="Segoe UI Symbol" w:cs="Segoe UI Symbol"/>
          <w:sz w:val="24"/>
          <w:szCs w:val="24"/>
          <w:lang w:eastAsia="es-MX"/>
        </w:rPr>
        <w:t>☐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progreso </w:t>
      </w:r>
      <w:r w:rsidRPr="000C3480">
        <w:rPr>
          <w:rFonts w:ascii="Segoe UI Symbol" w:eastAsia="Times New Roman" w:hAnsi="Segoe UI Symbol" w:cs="Segoe UI Symbol"/>
          <w:sz w:val="24"/>
          <w:szCs w:val="24"/>
          <w:lang w:eastAsia="es-MX"/>
        </w:rPr>
        <w:t>☐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Completado </w:t>
      </w:r>
      <w:r w:rsidRPr="000C3480">
        <w:rPr>
          <w:rFonts w:ascii="Segoe UI Symbol" w:eastAsia="Times New Roman" w:hAnsi="Segoe UI Symbol" w:cs="Segoe UI Symbol"/>
          <w:sz w:val="24"/>
          <w:szCs w:val="24"/>
          <w:lang w:eastAsia="es-MX"/>
        </w:rPr>
        <w:t>☐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Verificado</w:t>
      </w:r>
    </w:p>
    <w:p w14:paraId="3951721F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Observaciones del investigador:</w:t>
      </w:r>
    </w:p>
    <w:p w14:paraId="0493DE2A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6B247BC0">
          <v:rect id="_x0000_i1043" style="width:0;height:1.5pt" o:hralign="center" o:hrstd="t" o:hr="t" fillcolor="#a0a0a0" stroked="f"/>
        </w:pict>
      </w:r>
    </w:p>
    <w:p w14:paraId="37BEAF00" w14:textId="77777777" w:rsidR="000C3480" w:rsidRPr="000C3480" w:rsidRDefault="00283D19" w:rsidP="000C34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 w14:anchorId="71AC57BA">
          <v:rect id="_x0000_i1044" style="width:0;height:1.5pt" o:hralign="center" o:hrstd="t" o:hr="t" fillcolor="#a0a0a0" stroked="f"/>
        </w:pict>
      </w:r>
    </w:p>
    <w:p w14:paraId="294C6041" w14:textId="77777777" w:rsidR="000C3480" w:rsidRPr="000C3480" w:rsidRDefault="000C3480" w:rsidP="000C3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Aprobación del equipo: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0C3480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HTML/CSS: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 </w:t>
      </w:r>
      <w:r w:rsidRPr="000C3480">
        <w:rPr>
          <w:rFonts w:ascii="Segoe UI Emoji" w:eastAsia="Times New Roman" w:hAnsi="Segoe UI Emoji" w:cs="Segoe UI Emoji"/>
          <w:sz w:val="24"/>
          <w:szCs w:val="24"/>
          <w:lang w:eastAsia="es-MX"/>
        </w:rPr>
        <w:t>✅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C348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JavaScript:</w:t>
      </w:r>
      <w:r w:rsidRPr="000C34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________________</w:t>
      </w:r>
    </w:p>
    <w:p w14:paraId="32954030" w14:textId="77777777" w:rsidR="000C3480" w:rsidRDefault="000C3480"/>
    <w:sectPr w:rsidR="000C3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E769BA"/>
    <w:multiLevelType w:val="multilevel"/>
    <w:tmpl w:val="A1CC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07D5E"/>
    <w:multiLevelType w:val="multilevel"/>
    <w:tmpl w:val="B7FC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83704"/>
    <w:multiLevelType w:val="multilevel"/>
    <w:tmpl w:val="C826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54BCA"/>
    <w:multiLevelType w:val="multilevel"/>
    <w:tmpl w:val="92B4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42D"/>
    <w:multiLevelType w:val="multilevel"/>
    <w:tmpl w:val="92FC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D4EAD"/>
    <w:multiLevelType w:val="multilevel"/>
    <w:tmpl w:val="136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67155"/>
    <w:multiLevelType w:val="multilevel"/>
    <w:tmpl w:val="4F9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313441"/>
    <w:multiLevelType w:val="multilevel"/>
    <w:tmpl w:val="C75E1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E7DD3"/>
    <w:multiLevelType w:val="multilevel"/>
    <w:tmpl w:val="B000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820BA6"/>
    <w:multiLevelType w:val="multilevel"/>
    <w:tmpl w:val="0196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3641E"/>
    <w:multiLevelType w:val="multilevel"/>
    <w:tmpl w:val="4F2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475DB6"/>
    <w:multiLevelType w:val="multilevel"/>
    <w:tmpl w:val="C71A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15EC5"/>
    <w:multiLevelType w:val="multilevel"/>
    <w:tmpl w:val="EF60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556B1"/>
    <w:multiLevelType w:val="multilevel"/>
    <w:tmpl w:val="126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97A37"/>
    <w:multiLevelType w:val="multilevel"/>
    <w:tmpl w:val="CB8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009DB"/>
    <w:multiLevelType w:val="multilevel"/>
    <w:tmpl w:val="7580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4"/>
  </w:num>
  <w:num w:numId="5">
    <w:abstractNumId w:val="15"/>
  </w:num>
  <w:num w:numId="6">
    <w:abstractNumId w:val="13"/>
  </w:num>
  <w:num w:numId="7">
    <w:abstractNumId w:val="5"/>
  </w:num>
  <w:num w:numId="8">
    <w:abstractNumId w:val="7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0"/>
  </w:num>
  <w:num w:numId="14">
    <w:abstractNumId w:val="9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80"/>
    <w:rsid w:val="000C3480"/>
    <w:rsid w:val="001B3B72"/>
    <w:rsid w:val="00283D19"/>
    <w:rsid w:val="0039531E"/>
    <w:rsid w:val="00907B3D"/>
    <w:rsid w:val="00980175"/>
    <w:rsid w:val="00C177B7"/>
    <w:rsid w:val="00E81DA6"/>
    <w:rsid w:val="00ED52D9"/>
    <w:rsid w:val="00FA294E"/>
    <w:rsid w:val="00FB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B5F2"/>
  <w15:chartTrackingRefBased/>
  <w15:docId w15:val="{C27C9CAA-5CCF-47A0-A5FB-453EECFC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4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link w:val="Heading2Char"/>
    <w:uiPriority w:val="9"/>
    <w:qFormat/>
    <w:rsid w:val="000C34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link w:val="Heading3Char"/>
    <w:uiPriority w:val="9"/>
    <w:qFormat/>
    <w:rsid w:val="000C3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48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rsid w:val="000C348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rsid w:val="000C3480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Strong">
    <w:name w:val="Strong"/>
    <w:basedOn w:val="DefaultParagraphFont"/>
    <w:uiPriority w:val="22"/>
    <w:qFormat/>
    <w:rsid w:val="000C3480"/>
    <w:rPr>
      <w:b/>
      <w:bCs/>
    </w:rPr>
  </w:style>
  <w:style w:type="paragraph" w:customStyle="1" w:styleId="ds-markdown-paragraph">
    <w:name w:val="ds-markdown-paragraph"/>
    <w:basedOn w:val="Normal"/>
    <w:rsid w:val="000C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0C34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C3480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0C34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48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DefaultParagraphFont"/>
    <w:rsid w:val="000C3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1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58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8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8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32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7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0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0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65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61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3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6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9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14</Pages>
  <Words>2301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hernandez nuñez</dc:creator>
  <cp:keywords/>
  <dc:description/>
  <cp:lastModifiedBy>Haziel Cruz</cp:lastModifiedBy>
  <cp:revision>1</cp:revision>
  <dcterms:created xsi:type="dcterms:W3CDTF">2025-10-09T22:55:00Z</dcterms:created>
  <dcterms:modified xsi:type="dcterms:W3CDTF">2025-10-24T18:52:00Z</dcterms:modified>
</cp:coreProperties>
</file>