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C027A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第一次：</w:t>
      </w:r>
    </w:p>
    <w:p w14:paraId="76752053">
      <w:pPr>
        <w:rPr>
          <w:rFonts w:hint="eastAsia"/>
          <w:lang w:val="en-US" w:eastAsia="zh-CN"/>
        </w:rPr>
      </w:pPr>
    </w:p>
    <w:p w14:paraId="4F74E01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使用设备: cpu</w:t>
      </w:r>
    </w:p>
    <w:p w14:paraId="39D9B48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特征: 19 | 训练: 3337 | 验证: 716 | 测试: 716</w:t>
      </w:r>
    </w:p>
    <w:p w14:paraId="0D1B2E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正样本率: train=0.141, val=0.141, test=0.141</w:t>
      </w:r>
    </w:p>
    <w:p w14:paraId="3E9F41FB">
      <w:pPr>
        <w:rPr>
          <w:rFonts w:hint="eastAsia"/>
          <w:lang w:val="en-US" w:eastAsia="zh-CN"/>
        </w:rPr>
      </w:pPr>
    </w:p>
    <w:p w14:paraId="74D9490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=== 因果图先验 ===</w:t>
      </w:r>
    </w:p>
    <w:p w14:paraId="0102378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节点: 18, 边: 15</w:t>
      </w:r>
    </w:p>
    <w:p w14:paraId="7B5371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parent: ['age', 'social_activity', 'depression', 'sleep_quality', 'using_phone_year']</w:t>
      </w:r>
    </w:p>
    <w:p w14:paraId="54F5163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unrelated: ['residence', 'gender', 'education', 'marital_status', 'living_alone', 'wealth', 'chronic_disease', 'IADL', 'sleep_duration', 'physical_activity', 'if_use_mobile_phone', 'hours_phone_per_day', 'smoke', 'alcohol']</w:t>
      </w:r>
    </w:p>
    <w:p w14:paraId="7B022F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==================</w:t>
      </w:r>
    </w:p>
    <w:p w14:paraId="5A7E68BA">
      <w:pPr>
        <w:rPr>
          <w:rFonts w:hint="eastAsia"/>
          <w:lang w:val="en-US" w:eastAsia="zh-CN"/>
        </w:rPr>
      </w:pPr>
    </w:p>
    <w:p w14:paraId="48C20BE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环境数: 12</w:t>
      </w:r>
    </w:p>
    <w:p w14:paraId="051E9008">
      <w:pPr>
        <w:rPr>
          <w:rFonts w:hint="eastAsia"/>
          <w:lang w:val="en-US" w:eastAsia="zh-CN"/>
        </w:rPr>
      </w:pPr>
    </w:p>
    <w:p w14:paraId="2169E89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=== V4 Training ===</w:t>
      </w:r>
    </w:p>
    <w:p w14:paraId="183930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Target sparsity: 0.263 (~5/19)</w:t>
      </w:r>
    </w:p>
    <w:p w14:paraId="60A574B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Phases: warmup=20, sparse=20, IRM=50</w:t>
      </w:r>
    </w:p>
    <w:p w14:paraId="57E5574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  0 [WARM] | Train=1.650 | Val AUC=0.7373 | Mask μ=0.502 σ=0.027 n&gt;0.5=10</w:t>
      </w:r>
    </w:p>
    <w:p w14:paraId="24A89C7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 30 [SPARSE] | Train=3.155 | Val AUC=0.7562 | Mask μ=0.500 σ=0.083 n&gt;0.5=8</w:t>
      </w:r>
    </w:p>
    <w:p w14:paraId="14EF62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 60 [IRM] | Train=6.495 | Val AUC=0.7551 | Mask μ=0.462 σ=0.315 n&gt;0.5=8</w:t>
      </w:r>
    </w:p>
    <w:p w14:paraId="42C1ED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 90 [IRM] | Train=7.637 | Val AUC=0.7558 | Mask μ=0.456 σ=0.345 n&gt;0.5=8</w:t>
      </w:r>
    </w:p>
    <w:p w14:paraId="1BA275A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E120 [IRM] | Train=7.494 | Val AUC=0.7554 | Mask μ=0.454 σ=0.351 n&gt;0.5=8</w:t>
      </w:r>
    </w:p>
    <w:p w14:paraId="0C1185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E150 [IRM] | Train=7.431 | Val AUC=0.7556 | Mask μ=0.454 σ=0.353 n&gt;0.5=8</w:t>
      </w:r>
    </w:p>
    <w:p w14:paraId="0331460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早停 @ epoch 174</w:t>
      </w:r>
    </w:p>
    <w:p w14:paraId="09AE7721">
      <w:pPr>
        <w:rPr>
          <w:rFonts w:hint="eastAsia"/>
          <w:lang w:val="en-US" w:eastAsia="zh-CN"/>
        </w:rPr>
      </w:pPr>
    </w:p>
    <w:p w14:paraId="2A13E1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Best Val AUC: 0.7559</w:t>
      </w:r>
    </w:p>
    <w:p w14:paraId="59A430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Stability: 0.1247</w:t>
      </w:r>
    </w:p>
    <w:p w14:paraId="64E3703F">
      <w:pPr>
        <w:rPr>
          <w:rFonts w:hint="eastAsia"/>
          <w:lang w:val="en-US" w:eastAsia="zh-CN"/>
        </w:rPr>
      </w:pPr>
    </w:p>
    <w:p w14:paraId="3E354C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==================================================</w:t>
      </w:r>
    </w:p>
    <w:p w14:paraId="5DF939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Test Results</w:t>
      </w:r>
    </w:p>
    <w:p w14:paraId="401AD6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==================================================</w:t>
      </w:r>
    </w:p>
    <w:p w14:paraId="2666CE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AUC: 0.7433 | AUPRC: 0.3592 | Acc: 0.7807 | F1: 0.3794 | Prec: 0.3158 | Recall: 0.4752 | Jaccard: 0.1818 | ZC Env Acc: 0.3268 | ZS Env Acc: 0.2682 | ZC Label AUC: 0.7265</w:t>
      </w:r>
    </w:p>
    <w:p w14:paraId="3FC442E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μ=0.455 σ=0.346 因果特征(8/19)</w:t>
      </w:r>
    </w:p>
    <w:p w14:paraId="4394F8B2">
      <w:pPr>
        <w:rPr>
          <w:rFonts w:hint="eastAsia"/>
          <w:lang w:val="en-US" w:eastAsia="zh-CN"/>
        </w:rPr>
      </w:pPr>
    </w:p>
    <w:p w14:paraId="70DC26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特征排序:</w:t>
      </w:r>
    </w:p>
    <w:p w14:paraId="0FADF7B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1. marital_status            0.8868 ★</w:t>
      </w:r>
    </w:p>
    <w:p w14:paraId="19D799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2. depression                0.8804 ★</w:t>
      </w:r>
    </w:p>
    <w:p w14:paraId="57A8890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3. hours_phone_per_day       0.8718 ★</w:t>
      </w:r>
    </w:p>
    <w:p w14:paraId="74E991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4. residence                 0.8666 ★</w:t>
      </w:r>
    </w:p>
    <w:p w14:paraId="05C9631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5. social_activity           0.8600 ★</w:t>
      </w:r>
    </w:p>
    <w:p w14:paraId="76D68B2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6. sleep_duration            0.8535 ★</w:t>
      </w:r>
    </w:p>
    <w:p w14:paraId="1A23EC0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7. alcohol                   0.8334 ★</w:t>
      </w:r>
    </w:p>
    <w:p w14:paraId="21D8AEF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8. physical_activity         0.8210 ★</w:t>
      </w:r>
    </w:p>
    <w:p w14:paraId="2FCE307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9. IADL                      0.2802</w:t>
      </w:r>
    </w:p>
    <w:p w14:paraId="38B05FA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10. sleep_quality             0.1944</w:t>
      </w:r>
    </w:p>
    <w:p w14:paraId="4FAD9F6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11. using_phone_year          0.1685</w:t>
      </w:r>
    </w:p>
    <w:p w14:paraId="0A798E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12. living_alone              0.1638</w:t>
      </w:r>
    </w:p>
    <w:p w14:paraId="7B886CC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13. if_use_mobile_phone       0.1564</w:t>
      </w:r>
    </w:p>
    <w:p w14:paraId="7CBC0C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14. age                       0.1469</w:t>
      </w:r>
    </w:p>
    <w:p w14:paraId="26C05E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15. education                 0.1385</w:t>
      </w:r>
    </w:p>
    <w:p w14:paraId="5D051B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16. smoke                     0.1383</w:t>
      </w:r>
    </w:p>
    <w:p w14:paraId="739AA5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17. chronic_disease           0.1378</w:t>
      </w:r>
    </w:p>
    <w:p w14:paraId="2DF5C2E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18. gender                    0.1324</w:t>
      </w:r>
    </w:p>
    <w:p w14:paraId="554206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19. wealth                    0.1217</w:t>
      </w:r>
    </w:p>
    <w:p w14:paraId="0E317FB9">
      <w:pPr>
        <w:rPr>
          <w:rFonts w:hint="eastAsia"/>
          <w:lang w:val="en-US" w:eastAsia="zh-CN"/>
        </w:rPr>
      </w:pPr>
    </w:p>
    <w:p w14:paraId="3B893AA8">
      <w:pPr>
        <w:rPr>
          <w:rFonts w:hint="eastAsia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eastAsia"/>
          <w:lang w:val="en-US" w:eastAsia="zh-CN"/>
        </w:rPr>
        <w:t>ROC saved: d:\工作\深度学习\project\data\preprocessed\roc_curve_v4.png</w:t>
      </w:r>
    </w:p>
    <w:p w14:paraId="05A88D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第二次：</w:t>
      </w:r>
    </w:p>
    <w:p w14:paraId="387E4E16">
      <w:pPr>
        <w:rPr>
          <w:rFonts w:hint="eastAsia"/>
          <w:lang w:val="en-US" w:eastAsia="zh-CN"/>
        </w:rPr>
      </w:pPr>
    </w:p>
    <w:p w14:paraId="37E66D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使用设备: cpu</w:t>
      </w:r>
    </w:p>
    <w:p w14:paraId="6BF45C3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特征: 19 | 训练: 3337 | 验证: 716 | 测试: 716</w:t>
      </w:r>
    </w:p>
    <w:p w14:paraId="3FD18A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正样本率: train=0.141, val=0.141, test=0.141</w:t>
      </w:r>
    </w:p>
    <w:p w14:paraId="2B0DE317">
      <w:pPr>
        <w:rPr>
          <w:rFonts w:hint="default"/>
          <w:lang w:val="en-US" w:eastAsia="zh-CN"/>
        </w:rPr>
      </w:pPr>
    </w:p>
    <w:p w14:paraId="1E6683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=== 因果图先验 ===</w:t>
      </w:r>
    </w:p>
    <w:p w14:paraId="06A6206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节点: 18, 边: 15</w:t>
      </w:r>
    </w:p>
    <w:p w14:paraId="249C8B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parent: ['age', 'social_activity', 'depression', 'sleep_quality', 'using_phone_year']</w:t>
      </w:r>
    </w:p>
    <w:p w14:paraId="4420B1E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unrelated: ['residence', 'gender', 'education', 'marital_status', 'living_alone', 'wealth', 'chronic_disease', 'IADL', 'sleep_duration', 'physical_activity', 'if_use_mobile_phone', 'hours_phone_per_day', 'smoke', 'alcohol']</w:t>
      </w:r>
    </w:p>
    <w:p w14:paraId="447CCC1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==================</w:t>
      </w:r>
    </w:p>
    <w:p w14:paraId="1B24ED9C">
      <w:pPr>
        <w:rPr>
          <w:rFonts w:hint="default"/>
          <w:lang w:val="en-US" w:eastAsia="zh-CN"/>
        </w:rPr>
      </w:pPr>
    </w:p>
    <w:p w14:paraId="58993C5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环境数: 12</w:t>
      </w:r>
    </w:p>
    <w:p w14:paraId="0DDAAB27">
      <w:pPr>
        <w:rPr>
          <w:rFonts w:hint="default"/>
          <w:lang w:val="en-US" w:eastAsia="zh-CN"/>
        </w:rPr>
      </w:pPr>
    </w:p>
    <w:p w14:paraId="4CCF32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=== V4 Training ===</w:t>
      </w:r>
    </w:p>
    <w:p w14:paraId="31216CD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Target sparsity: 0.263 (~5/19)</w:t>
      </w:r>
    </w:p>
    <w:p w14:paraId="6350071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Phases: warmup=20, sparse=20, IRM=50</w:t>
      </w:r>
    </w:p>
    <w:p w14:paraId="7F8FFD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  0 [WARM] | Train=1.688 | Val AUC=0.7312 | Mask μ=0.507 σ=0.031 n&gt;0.5=12</w:t>
      </w:r>
    </w:p>
    <w:p w14:paraId="0D1F130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 30 [SPARSE] | Train=3.156 | Val AUC=0.7620 | Mask μ=0.510 σ=0.086 n&gt;0.5=13</w:t>
      </w:r>
    </w:p>
    <w:p w14:paraId="426615F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 60 [IRM] | Train=7.363 | Val AUC=0.7585 | Mask μ=0.564 σ=0.262 n&gt;0.5=12</w:t>
      </w:r>
    </w:p>
    <w:p w14:paraId="366596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 90 [IRM] | Train=8.563 | Val AUC=0.7570 | Mask μ=0.575 σ=0.294 n&gt;0.5=12</w:t>
      </w:r>
    </w:p>
    <w:p w14:paraId="5112EE7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E120 [IRM] | Train=8.404 | Val AUC=0.7570 | Mask μ=0.577 σ=0.301 n&gt;0.5=12</w:t>
      </w:r>
    </w:p>
    <w:p w14:paraId="173B32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早停 @ epoch 131</w:t>
      </w:r>
    </w:p>
    <w:p w14:paraId="2C7B28FC">
      <w:pPr>
        <w:rPr>
          <w:rFonts w:hint="default"/>
          <w:lang w:val="en-US" w:eastAsia="zh-CN"/>
        </w:rPr>
      </w:pPr>
    </w:p>
    <w:p w14:paraId="4E864C6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Best Val AUC: 0.7596</w:t>
      </w:r>
    </w:p>
    <w:p w14:paraId="5C3A008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Stability: 0.1128</w:t>
      </w:r>
    </w:p>
    <w:p w14:paraId="784CC151">
      <w:pPr>
        <w:rPr>
          <w:rFonts w:hint="default"/>
          <w:lang w:val="en-US" w:eastAsia="zh-CN"/>
        </w:rPr>
      </w:pPr>
    </w:p>
    <w:p w14:paraId="34F798C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==================================================</w:t>
      </w:r>
    </w:p>
    <w:p w14:paraId="371B29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Test Results</w:t>
      </w:r>
    </w:p>
    <w:p w14:paraId="0BA055A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==================================================</w:t>
      </w:r>
    </w:p>
    <w:p w14:paraId="266083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AUC: </w:t>
      </w:r>
      <w:bookmarkStart w:id="0" w:name="_GoBack"/>
      <w:r>
        <w:rPr>
          <w:rFonts w:hint="default"/>
          <w:lang w:val="en-US" w:eastAsia="zh-CN"/>
        </w:rPr>
        <w:t>0.7407 | AUPRC: 0.3405 | Acc: 0.7891 | F1: 0.3519 | Prec: 0.3106 | Recall: 0.4059 | Jaccard: 0.2143 | ZC Env Acc: 0.2947 | ZS Env Acc: 0.2891 | ZC Label AUC: 0.7403</w:t>
      </w:r>
    </w:p>
    <w:bookmarkEnd w:id="0"/>
    <w:p w14:paraId="12F235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μ=0.553 σ=0.231 因果特征(12/19)</w:t>
      </w:r>
    </w:p>
    <w:p w14:paraId="3E7945D4">
      <w:pPr>
        <w:rPr>
          <w:rFonts w:hint="default"/>
          <w:lang w:val="en-US" w:eastAsia="zh-CN"/>
        </w:rPr>
      </w:pPr>
    </w:p>
    <w:p w14:paraId="690F46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特征排序:</w:t>
      </w:r>
    </w:p>
    <w:p w14:paraId="298D0B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1. sleep_duration            0.8414 ★</w:t>
      </w:r>
    </w:p>
    <w:p w14:paraId="3E18F39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2. smoke                     0.8291 ★</w:t>
      </w:r>
    </w:p>
    <w:p w14:paraId="409D64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3. education                 0.8035 ★</w:t>
      </w:r>
    </w:p>
    <w:p w14:paraId="6A96094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4. social_activity           0.7315 ★</w:t>
      </w:r>
    </w:p>
    <w:p w14:paraId="444876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5. age                       0.7293 ★</w:t>
      </w:r>
    </w:p>
    <w:p w14:paraId="209846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6. if_use_mobile_phone       0.6989 ★</w:t>
      </w:r>
    </w:p>
    <w:p w14:paraId="4CD84DF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7. wealth                    0.6890 ★</w:t>
      </w:r>
    </w:p>
    <w:p w14:paraId="2910025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8. residence                 0.6885 ★</w:t>
      </w:r>
    </w:p>
    <w:p w14:paraId="361BD65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9. depression                0.6801 ★</w:t>
      </w:r>
    </w:p>
    <w:p w14:paraId="3D2B9D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10. physical_activity         0.6780 ★</w:t>
      </w:r>
    </w:p>
    <w:p w14:paraId="1D26AF4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11. IADL                      0.6268 ★</w:t>
      </w:r>
    </w:p>
    <w:p w14:paraId="7DF32EC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12. marital_status            0.6074 ★</w:t>
      </w:r>
    </w:p>
    <w:p w14:paraId="2B3968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13. hours_phone_per_day       0.4255</w:t>
      </w:r>
    </w:p>
    <w:p w14:paraId="30D5F82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14. sleep_quality             0.3994</w:t>
      </w:r>
    </w:p>
    <w:p w14:paraId="147A9BA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15. living_alone              0.3539</w:t>
      </w:r>
    </w:p>
    <w:p w14:paraId="7E577EA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16. gender                    0.2070</w:t>
      </w:r>
    </w:p>
    <w:p w14:paraId="1B43E4D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17. alcohol                   0.1941</w:t>
      </w:r>
    </w:p>
    <w:p w14:paraId="12D49B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18. using_phone_year          0.1790</w:t>
      </w:r>
    </w:p>
    <w:p w14:paraId="7CBE1E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19. chronic_disease           0.1485</w:t>
      </w:r>
    </w:p>
    <w:p w14:paraId="4E9B641B">
      <w:pPr>
        <w:rPr>
          <w:rFonts w:hint="default"/>
          <w:lang w:val="en-US" w:eastAsia="zh-CN"/>
        </w:rPr>
      </w:pPr>
    </w:p>
    <w:p w14:paraId="2CE9B196">
      <w:pPr>
        <w:rPr>
          <w:rFonts w:hint="default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default"/>
          <w:lang w:val="en-US" w:eastAsia="zh-CN"/>
        </w:rPr>
        <w:t>ROC saved: d:\工作\深度学习\project\data\preprocessed\roc_curve_v4.png</w:t>
      </w:r>
    </w:p>
    <w:p w14:paraId="672F42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第三次：</w:t>
      </w:r>
    </w:p>
    <w:p w14:paraId="79C7EBB3">
      <w:pPr>
        <w:rPr>
          <w:rFonts w:hint="eastAsia"/>
          <w:lang w:val="en-US" w:eastAsia="zh-CN"/>
        </w:rPr>
      </w:pPr>
    </w:p>
    <w:p w14:paraId="385A4B9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使用设备: cpu</w:t>
      </w:r>
    </w:p>
    <w:p w14:paraId="4333BB8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特征: 19 | 训练: 3337 | 验证: 716 | 测试: 716</w:t>
      </w:r>
    </w:p>
    <w:p w14:paraId="7906BAF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正样本率: train=0.141, val=0.141, test=0.141</w:t>
      </w:r>
    </w:p>
    <w:p w14:paraId="4A117203">
      <w:pPr>
        <w:rPr>
          <w:rFonts w:hint="default"/>
          <w:lang w:val="en-US" w:eastAsia="zh-CN"/>
        </w:rPr>
      </w:pPr>
    </w:p>
    <w:p w14:paraId="2C8C7DE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=== 因果图先验 ===</w:t>
      </w:r>
    </w:p>
    <w:p w14:paraId="02DA2A5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节点: 18, 边: 15</w:t>
      </w:r>
    </w:p>
    <w:p w14:paraId="33E1E16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parent: ['age', 'social_activity', 'depression', 'sleep_quality', 'using_phone_year']</w:t>
      </w:r>
    </w:p>
    <w:p w14:paraId="305DF81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unrelated: ['residence', 'gender', 'education', 'marital_status', 'living_alone', 'wealth', 'chronic_disease', 'IADL', 'sleep_duration', 'physical_activity', 'if_use_mobile_phone', 'hours_phone_per_day', 'smoke', 'alcohol']</w:t>
      </w:r>
    </w:p>
    <w:p w14:paraId="0C5AD1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==================</w:t>
      </w:r>
    </w:p>
    <w:p w14:paraId="3D6A418A">
      <w:pPr>
        <w:rPr>
          <w:rFonts w:hint="default"/>
          <w:lang w:val="en-US" w:eastAsia="zh-CN"/>
        </w:rPr>
      </w:pPr>
    </w:p>
    <w:p w14:paraId="052640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环境数: 12</w:t>
      </w:r>
    </w:p>
    <w:p w14:paraId="34019598">
      <w:pPr>
        <w:rPr>
          <w:rFonts w:hint="default"/>
          <w:lang w:val="en-US" w:eastAsia="zh-CN"/>
        </w:rPr>
      </w:pPr>
    </w:p>
    <w:p w14:paraId="04595C7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=== V4 Training ===</w:t>
      </w:r>
    </w:p>
    <w:p w14:paraId="115C03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Target sparsity: 0.263 (~5/19)</w:t>
      </w:r>
    </w:p>
    <w:p w14:paraId="1582D5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Phases: warmup=20, sparse=20, IRM=50</w:t>
      </w:r>
    </w:p>
    <w:p w14:paraId="7545223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  0 [WARM] | Train=1.629 | Val AUC=0.7644 | Mask μ=0.499 σ=0.020 n&gt;0.5=10</w:t>
      </w:r>
    </w:p>
    <w:p w14:paraId="6B93BD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 30 [SPARSE] | Train=3.172 | Val AUC=0.7507 | Mask μ=0.493 σ=0.072 n&gt;0.5=8</w:t>
      </w:r>
    </w:p>
    <w:p w14:paraId="0F5631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 60 [IRM] | Train=7.135 | Val AUC=0.7491 | Mask μ=0.460 σ=0.278 n&gt;0.5=8</w:t>
      </w:r>
    </w:p>
    <w:p w14:paraId="14174C7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 90 [IRM] | Train=8.254 | Val AUC=0.7520 | Mask μ=0.454 σ=0.311 n&gt;0.5=8</w:t>
      </w:r>
    </w:p>
    <w:p w14:paraId="2099E6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E120 [IRM] | Train=8.078 | Val AUC=0.7527 | Mask μ=0.453 σ=0.318 n&gt;0.5=8</w:t>
      </w:r>
    </w:p>
    <w:p w14:paraId="1EF746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E150 [IRM] | Train=8.015 | Val AUC=0.7529 | Mask μ=0.453 σ=0.320 n&gt;0.5=8</w:t>
      </w:r>
    </w:p>
    <w:p w14:paraId="50DB10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E180 [IRM] | Train=7.996 | Val AUC=0.7531 | Mask μ=0.453 σ=0.321 n&gt;0.5=8</w:t>
      </w:r>
    </w:p>
    <w:p w14:paraId="5BF1F25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E210 [IRM] | Train=8.012 | Val AUC=0.7532 | Mask μ=0.453 σ=0.321 n&gt;0.5=8</w:t>
      </w:r>
    </w:p>
    <w:p w14:paraId="27D97CA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E240 [IRM] | Train=7.998 | Val AUC=0.7532 | Mask μ=0.453 σ=0.321 n&gt;0.5=8</w:t>
      </w:r>
    </w:p>
    <w:p w14:paraId="3F0AA1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E270 [IRM] | Train=7.992 | Val AUC=0.7532 | Mask μ=0.453 σ=0.321 n&gt;0.5=8</w:t>
      </w:r>
    </w:p>
    <w:p w14:paraId="65C3CCC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早停 @ epoch 271</w:t>
      </w:r>
    </w:p>
    <w:p w14:paraId="7BADAC16">
      <w:pPr>
        <w:rPr>
          <w:rFonts w:hint="default"/>
          <w:lang w:val="en-US" w:eastAsia="zh-CN"/>
        </w:rPr>
      </w:pPr>
    </w:p>
    <w:p w14:paraId="691569E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Best Val AUC: 0.7532</w:t>
      </w:r>
    </w:p>
    <w:p w14:paraId="738BB41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Stability: 0.0985</w:t>
      </w:r>
    </w:p>
    <w:p w14:paraId="5BD68291">
      <w:pPr>
        <w:rPr>
          <w:rFonts w:hint="default"/>
          <w:lang w:val="en-US" w:eastAsia="zh-CN"/>
        </w:rPr>
      </w:pPr>
    </w:p>
    <w:p w14:paraId="323DCE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==================================================</w:t>
      </w:r>
    </w:p>
    <w:p w14:paraId="4F90BD9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Test Results</w:t>
      </w:r>
    </w:p>
    <w:p w14:paraId="77A847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==================================================</w:t>
      </w:r>
    </w:p>
    <w:p w14:paraId="3615606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AUC: 0.7455 | AUPRC: 0.3730 | Acc: 0.8003 | F1: 0.3810 | Prec: 0.3385 | Recall: 0.4356 | Jaccard: 0.1818 | ZC Env Acc: 0.2584 | ZS Env Acc: 0.3184 | ZC Label AUC: 0.7226</w:t>
      </w:r>
    </w:p>
    <w:p w14:paraId="4D003F0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μ=0.453 σ=0.321 因果特征(8/19)</w:t>
      </w:r>
    </w:p>
    <w:p w14:paraId="343CFBAA">
      <w:pPr>
        <w:rPr>
          <w:rFonts w:hint="default"/>
          <w:lang w:val="en-US" w:eastAsia="zh-CN"/>
        </w:rPr>
      </w:pPr>
    </w:p>
    <w:p w14:paraId="0AEA474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特征排序:</w:t>
      </w:r>
    </w:p>
    <w:p w14:paraId="646FE81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1. hours_phone_per_day       0.8602 ★</w:t>
      </w:r>
    </w:p>
    <w:p w14:paraId="367D99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2. age                       0.8527 ★</w:t>
      </w:r>
    </w:p>
    <w:p w14:paraId="2E686E5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3. sleep_duration            0.8470 ★</w:t>
      </w:r>
    </w:p>
    <w:p w14:paraId="04D8DBF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4. social_activity           0.8294 ★</w:t>
      </w:r>
    </w:p>
    <w:p w14:paraId="56C86D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5. marital_status            0.8271 ★</w:t>
      </w:r>
    </w:p>
    <w:p w14:paraId="4402D8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6. if_use_mobile_phone       0.8246 ★</w:t>
      </w:r>
    </w:p>
    <w:p w14:paraId="7B1BE5F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7. wealth                    0.7886 ★</w:t>
      </w:r>
    </w:p>
    <w:p w14:paraId="162FC3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8. physical_activity         0.7744 ★</w:t>
      </w:r>
    </w:p>
    <w:p w14:paraId="202DF3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9. sleep_quality             0.2475</w:t>
      </w:r>
    </w:p>
    <w:p w14:paraId="3D83AA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10. IADL                      0.2439</w:t>
      </w:r>
    </w:p>
    <w:p w14:paraId="75E5DB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11. depression                0.2360</w:t>
      </w:r>
    </w:p>
    <w:p w14:paraId="3203BBA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12. using_phone_year          0.2281</w:t>
      </w:r>
    </w:p>
    <w:p w14:paraId="48A7DF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13. chronic_disease           0.1778</w:t>
      </w:r>
    </w:p>
    <w:p w14:paraId="218B42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14. residence                 0.1687</w:t>
      </w:r>
    </w:p>
    <w:p w14:paraId="65C8488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15. education                 0.1581</w:t>
      </w:r>
    </w:p>
    <w:p w14:paraId="456EA5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16. living_alone              0.1474</w:t>
      </w:r>
    </w:p>
    <w:p w14:paraId="5C06BB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17. gender                    0.1398</w:t>
      </w:r>
    </w:p>
    <w:p w14:paraId="744F43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18. smoke                     0.1329</w:t>
      </w:r>
    </w:p>
    <w:p w14:paraId="108C0E9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19. alcohol                   0.1142</w:t>
      </w:r>
    </w:p>
    <w:p w14:paraId="4832BDFB">
      <w:pPr>
        <w:rPr>
          <w:rFonts w:hint="default"/>
          <w:lang w:val="en-US" w:eastAsia="zh-CN"/>
        </w:rPr>
      </w:pPr>
    </w:p>
    <w:p w14:paraId="7D1629A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ROC saved: d:\工作\深度学习\project\data\preprocessed\roc_curve_v4.png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8" w:lineRule="auto"/>
      </w:pPr>
      <w:r>
        <w:separator/>
      </w:r>
    </w:p>
  </w:footnote>
  <w:footnote w:type="continuationSeparator" w:id="1">
    <w:p>
      <w:pPr>
        <w:spacing w:before="0" w:after="0" w:line="28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A4076A0"/>
    <w:multiLevelType w:val="multilevel"/>
    <w:tmpl w:val="4A4076A0"/>
    <w:lvl w:ilvl="0" w:tentative="0">
      <w:start w:val="1"/>
      <w:numFmt w:val="decimal"/>
      <w:pStyle w:val="2"/>
      <w:suff w:val="space"/>
      <w:lvlText w:val="%1."/>
      <w:lvlJc w:val="left"/>
      <w:pPr>
        <w:ind w:left="0" w:leftChars="0" w:firstLine="0" w:firstLineChars="0"/>
      </w:pPr>
      <w:rPr>
        <w:rFonts w:hint="default" w:ascii="Microsoft YaHei" w:hAnsi="Microsoft YaHei" w:eastAsia="Microsoft YaHei"/>
      </w:rPr>
    </w:lvl>
    <w:lvl w:ilvl="1" w:tentative="0">
      <w:start w:val="1"/>
      <w:numFmt w:val="decimal"/>
      <w:pStyle w:val="3"/>
      <w:suff w:val="space"/>
      <w:lvlText w:val="%1.%2."/>
      <w:lvlJc w:val="left"/>
      <w:pPr>
        <w:ind w:left="0" w:leftChars="0" w:firstLine="0" w:firstLineChars="0"/>
      </w:pPr>
      <w:rPr>
        <w:rFonts w:hint="default" w:ascii="Microsoft YaHei" w:hAnsi="Microsoft YaHei" w:eastAsia="Microsoft YaHei"/>
      </w:rPr>
    </w:lvl>
    <w:lvl w:ilvl="2" w:tentative="0">
      <w:start w:val="1"/>
      <w:numFmt w:val="decimal"/>
      <w:pStyle w:val="4"/>
      <w:suff w:val="space"/>
      <w:lvlText w:val="%1.%2.%3."/>
      <w:lvlJc w:val="left"/>
      <w:pPr>
        <w:ind w:left="0" w:leftChars="0" w:firstLine="0" w:firstLineChars="0"/>
      </w:pPr>
      <w:rPr>
        <w:rFonts w:hint="default" w:ascii="Microsoft YaHei" w:hAnsi="Microsoft YaHei" w:eastAsia="Microsoft YaHei"/>
      </w:rPr>
    </w:lvl>
    <w:lvl w:ilvl="3" w:tentative="0">
      <w:start w:val="1"/>
      <w:numFmt w:val="decimal"/>
      <w:pStyle w:val="5"/>
      <w:suff w:val="space"/>
      <w:lvlText w:val="%1.%2.%3.%4."/>
      <w:lvlJc w:val="left"/>
      <w:pPr>
        <w:ind w:left="0" w:leftChars="0" w:firstLine="0" w:firstLineChars="0"/>
      </w:pPr>
      <w:rPr>
        <w:rFonts w:hint="default" w:ascii="Microsoft YaHei" w:hAnsi="Microsoft YaHei" w:eastAsia="Microsoft YaHei"/>
      </w:rPr>
    </w:lvl>
    <w:lvl w:ilvl="4" w:tentative="0">
      <w:start w:val="1"/>
      <w:numFmt w:val="decimal"/>
      <w:pStyle w:val="6"/>
      <w:lvlText w:val="%1.%2.%3.%4.%5."/>
      <w:lvlJc w:val="left"/>
      <w:pPr>
        <w:tabs>
          <w:tab w:val="left" w:pos="0"/>
        </w:tabs>
        <w:ind w:left="0" w:leftChars="0" w:firstLine="0" w:firstLineChars="0"/>
      </w:pPr>
      <w:rPr>
        <w:rFonts w:hint="default" w:ascii="Microsoft YaHei" w:hAnsi="Microsoft YaHei" w:eastAsia="Microsoft YaHei"/>
      </w:rPr>
    </w:lvl>
    <w:lvl w:ilvl="5" w:tentative="0">
      <w:start w:val="1"/>
      <w:numFmt w:val="decimal"/>
      <w:pStyle w:val="7"/>
      <w:suff w:val="space"/>
      <w:lvlText w:val="%1.%2.%3.%4.%5.%6.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tabs>
          <w:tab w:val="left" w:pos="0"/>
        </w:tabs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pStyle w:val="9"/>
      <w:suff w:val="space"/>
      <w:lvlText w:val="%1.%2.%3.%4.%5.%6.%7.%8.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tabs>
          <w:tab w:val="left" w:pos="0"/>
        </w:tabs>
        <w:ind w:left="0" w:leftChars="0" w:firstLine="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1BF20A5"/>
    <w:rsid w:val="03560202"/>
    <w:rsid w:val="03B81593"/>
    <w:rsid w:val="041C0406"/>
    <w:rsid w:val="07523963"/>
    <w:rsid w:val="07BD6329"/>
    <w:rsid w:val="08EA766A"/>
    <w:rsid w:val="09F85504"/>
    <w:rsid w:val="0A527305"/>
    <w:rsid w:val="0AE5590B"/>
    <w:rsid w:val="0C5D32D8"/>
    <w:rsid w:val="0CF75B59"/>
    <w:rsid w:val="12F43BA2"/>
    <w:rsid w:val="175F37DC"/>
    <w:rsid w:val="198E7334"/>
    <w:rsid w:val="1DBE2011"/>
    <w:rsid w:val="22194BE5"/>
    <w:rsid w:val="241443C1"/>
    <w:rsid w:val="266C3D2B"/>
    <w:rsid w:val="281773B5"/>
    <w:rsid w:val="28A30200"/>
    <w:rsid w:val="2AB31059"/>
    <w:rsid w:val="2BA20CA2"/>
    <w:rsid w:val="318C0AB5"/>
    <w:rsid w:val="376C4DC8"/>
    <w:rsid w:val="3A8C23F6"/>
    <w:rsid w:val="3BB13283"/>
    <w:rsid w:val="3BCF4204"/>
    <w:rsid w:val="3D054292"/>
    <w:rsid w:val="3D10497F"/>
    <w:rsid w:val="3E962118"/>
    <w:rsid w:val="3E9C323A"/>
    <w:rsid w:val="3F202B7D"/>
    <w:rsid w:val="409072AC"/>
    <w:rsid w:val="4ABB39CC"/>
    <w:rsid w:val="4AF9503D"/>
    <w:rsid w:val="4B684422"/>
    <w:rsid w:val="4C7D48E6"/>
    <w:rsid w:val="4CC865FE"/>
    <w:rsid w:val="4F5145AF"/>
    <w:rsid w:val="514E7221"/>
    <w:rsid w:val="5298444C"/>
    <w:rsid w:val="53C974D7"/>
    <w:rsid w:val="53CA1F9A"/>
    <w:rsid w:val="5A320A3E"/>
    <w:rsid w:val="5A946B2A"/>
    <w:rsid w:val="60DF73B4"/>
    <w:rsid w:val="61BF20A5"/>
    <w:rsid w:val="62B24F98"/>
    <w:rsid w:val="65DC69B0"/>
    <w:rsid w:val="663508CE"/>
    <w:rsid w:val="6802264A"/>
    <w:rsid w:val="68805A53"/>
    <w:rsid w:val="6CBC7404"/>
    <w:rsid w:val="6E8E2606"/>
    <w:rsid w:val="6F4F4272"/>
    <w:rsid w:val="70862203"/>
    <w:rsid w:val="70952446"/>
    <w:rsid w:val="71124975"/>
    <w:rsid w:val="725E288A"/>
    <w:rsid w:val="74B537D2"/>
    <w:rsid w:val="74E12B05"/>
    <w:rsid w:val="752933D9"/>
    <w:rsid w:val="75D82B18"/>
    <w:rsid w:val="75FE6CDF"/>
    <w:rsid w:val="7800452F"/>
    <w:rsid w:val="7AE06F68"/>
    <w:rsid w:val="7C2553D5"/>
    <w:rsid w:val="7E285EC2"/>
    <w:rsid w:val="7E755397"/>
    <w:rsid w:val="7FD57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napToGrid w:val="0"/>
      <w:spacing w:after="20" w:afterLines="20" w:line="288" w:lineRule="auto"/>
      <w:jc w:val="both"/>
    </w:pPr>
    <w:rPr>
      <w:rFonts w:eastAsia="SimSun" w:asciiTheme="minorAscii" w:hAnsiTheme="minorAscii" w:cstheme="minorBidi"/>
      <w:snapToGrid/>
      <w:kern w:val="2"/>
      <w:sz w:val="21"/>
      <w:szCs w:val="24"/>
      <w:lang w:val="en-US" w:eastAsia="zh-CN" w:bidi="ar-SA"/>
    </w:rPr>
  </w:style>
  <w:style w:type="paragraph" w:styleId="2">
    <w:name w:val="heading 1"/>
    <w:next w:val="1"/>
    <w:link w:val="22"/>
    <w:qFormat/>
    <w:uiPriority w:val="0"/>
    <w:pPr>
      <w:keepNext/>
      <w:keepLines/>
      <w:numPr>
        <w:ilvl w:val="0"/>
        <w:numId w:val="1"/>
      </w:numPr>
      <w:tabs>
        <w:tab w:val="left" w:pos="0"/>
      </w:tabs>
      <w:adjustRightInd w:val="0"/>
      <w:snapToGrid w:val="0"/>
      <w:spacing w:before="50" w:beforeLines="50" w:after="20" w:afterLines="20" w:line="288" w:lineRule="auto"/>
      <w:ind w:left="0" w:firstLine="0"/>
      <w:outlineLvl w:val="0"/>
    </w:pPr>
    <w:rPr>
      <w:rFonts w:ascii="Microsoft YaHei" w:hAnsi="Microsoft YaHei" w:eastAsia="SimSun" w:cstheme="minorBidi"/>
      <w:b/>
      <w:bCs/>
      <w:kern w:val="44"/>
      <w:sz w:val="28"/>
      <w:szCs w:val="36"/>
    </w:rPr>
  </w:style>
  <w:style w:type="paragraph" w:styleId="3">
    <w:name w:val="heading 2"/>
    <w:next w:val="1"/>
    <w:semiHidden/>
    <w:unhideWhenUsed/>
    <w:qFormat/>
    <w:uiPriority w:val="0"/>
    <w:pPr>
      <w:numPr>
        <w:ilvl w:val="1"/>
        <w:numId w:val="1"/>
      </w:numPr>
      <w:tabs>
        <w:tab w:val="left" w:pos="0"/>
      </w:tabs>
      <w:adjustRightInd w:val="0"/>
      <w:snapToGrid w:val="0"/>
      <w:spacing w:before="50" w:beforeLines="50" w:after="20" w:afterLines="20" w:line="288" w:lineRule="auto"/>
      <w:ind w:left="0" w:firstLine="0"/>
      <w:outlineLvl w:val="1"/>
    </w:pPr>
    <w:rPr>
      <w:rFonts w:ascii="Microsoft YaHei" w:hAnsi="Microsoft YaHei" w:eastAsia="SimSun" w:cstheme="minorBidi"/>
      <w:b/>
      <w:bCs/>
      <w:kern w:val="2"/>
      <w:sz w:val="24"/>
      <w:szCs w:val="32"/>
    </w:rPr>
  </w:style>
  <w:style w:type="paragraph" w:styleId="4">
    <w:name w:val="heading 3"/>
    <w:next w:val="1"/>
    <w:semiHidden/>
    <w:unhideWhenUsed/>
    <w:qFormat/>
    <w:uiPriority w:val="0"/>
    <w:pPr>
      <w:numPr>
        <w:ilvl w:val="2"/>
        <w:numId w:val="1"/>
      </w:numPr>
      <w:tabs>
        <w:tab w:val="left" w:pos="0"/>
        <w:tab w:val="left" w:pos="312"/>
      </w:tabs>
      <w:adjustRightInd w:val="0"/>
      <w:snapToGrid w:val="0"/>
      <w:spacing w:before="50" w:beforeLines="50" w:after="20" w:afterLines="20" w:line="288" w:lineRule="auto"/>
      <w:ind w:left="0" w:firstLine="0"/>
      <w:outlineLvl w:val="2"/>
    </w:pPr>
    <w:rPr>
      <w:rFonts w:ascii="Microsoft YaHei" w:hAnsi="Microsoft YaHei" w:eastAsia="SimSun" w:cstheme="minorBidi"/>
      <w:b/>
      <w:kern w:val="2"/>
      <w:sz w:val="21"/>
      <w:szCs w:val="30"/>
    </w:rPr>
  </w:style>
  <w:style w:type="paragraph" w:styleId="5">
    <w:name w:val="heading 4"/>
    <w:next w:val="1"/>
    <w:semiHidden/>
    <w:unhideWhenUsed/>
    <w:qFormat/>
    <w:uiPriority w:val="0"/>
    <w:pPr>
      <w:numPr>
        <w:ilvl w:val="3"/>
        <w:numId w:val="1"/>
      </w:numPr>
      <w:tabs>
        <w:tab w:val="left" w:pos="0"/>
      </w:tabs>
      <w:adjustRightInd w:val="0"/>
      <w:snapToGrid w:val="0"/>
      <w:spacing w:line="288" w:lineRule="auto"/>
      <w:ind w:left="0" w:firstLine="0"/>
      <w:outlineLvl w:val="3"/>
    </w:pPr>
    <w:rPr>
      <w:rFonts w:ascii="Microsoft YaHei" w:hAnsi="Microsoft YaHei" w:eastAsia="SimSun" w:cstheme="minorBidi"/>
      <w:bCs/>
      <w:sz w:val="21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outlineLvl w:val="5"/>
    </w:pPr>
    <w:rPr>
      <w:rFonts w:ascii="Arial" w:hAnsi="Arial" w:eastAsia="SimHei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outlineLvl w:val="7"/>
    </w:pPr>
    <w:rPr>
      <w:rFonts w:ascii="Arial" w:hAnsi="Arial" w:eastAsia="SimHei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outlineLvl w:val="8"/>
    </w:pPr>
    <w:rPr>
      <w:rFonts w:ascii="Arial" w:hAnsi="Arial" w:eastAsia="SimHei"/>
      <w:sz w:val="21"/>
    </w:rPr>
  </w:style>
  <w:style w:type="character" w:default="1" w:styleId="17">
    <w:name w:val="Default Paragraph Font"/>
    <w:semiHidden/>
    <w:qFormat/>
    <w:uiPriority w:val="0"/>
  </w:style>
  <w:style w:type="table" w:default="1" w:styleId="1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spacing w:line="240" w:lineRule="auto"/>
      <w:jc w:val="center"/>
    </w:pPr>
    <w:rPr>
      <w:rFonts w:ascii="Microsoft YaHei" w:hAnsi="Microsoft YaHei" w:eastAsia="Microsoft YaHei"/>
      <w:color w:val="262626" w:themeColor="text1" w:themeTint="D9"/>
      <w:sz w:val="18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2">
    <w:name w:val="Body Text"/>
    <w:basedOn w:val="1"/>
    <w:qFormat/>
    <w:uiPriority w:val="0"/>
    <w:pPr>
      <w:spacing w:after="120" w:afterLines="0" w:afterAutospacing="0"/>
    </w:pPr>
  </w:style>
  <w:style w:type="paragraph" w:styleId="13">
    <w:name w:val="Balloon Text"/>
    <w:basedOn w:val="1"/>
    <w:qFormat/>
    <w:uiPriority w:val="0"/>
    <w:pPr>
      <w:jc w:val="center"/>
    </w:pPr>
    <w:rPr>
      <w:rFonts w:ascii="Microsoft YaHei" w:hAnsi="Microsoft YaHei" w:eastAsia="Microsoft YaHei"/>
      <w:sz w:val="15"/>
      <w:szCs w:val="18"/>
    </w:rPr>
  </w:style>
  <w:style w:type="paragraph" w:styleId="14">
    <w:name w:val="Subtitle"/>
    <w:basedOn w:val="1"/>
    <w:next w:val="12"/>
    <w:qFormat/>
    <w:uiPriority w:val="0"/>
    <w:pPr>
      <w:spacing w:beforeLines="0" w:beforeAutospacing="0" w:after="100" w:afterLines="100" w:afterAutospacing="0" w:line="240" w:lineRule="auto"/>
      <w:jc w:val="center"/>
      <w:outlineLvl w:val="9"/>
    </w:pPr>
    <w:rPr>
      <w:rFonts w:ascii="Microsoft YaHei" w:hAnsi="Microsoft YaHei" w:eastAsia="Microsoft YaHei"/>
      <w:b/>
      <w:bCs/>
      <w:kern w:val="28"/>
      <w:sz w:val="32"/>
      <w:szCs w:val="36"/>
    </w:rPr>
  </w:style>
  <w:style w:type="paragraph" w:styleId="15">
    <w:name w:val="Title"/>
    <w:basedOn w:val="1"/>
    <w:qFormat/>
    <w:uiPriority w:val="0"/>
    <w:pPr>
      <w:spacing w:after="100" w:afterLines="100" w:line="288" w:lineRule="auto"/>
      <w:jc w:val="center"/>
      <w:outlineLvl w:val="9"/>
    </w:pPr>
    <w:rPr>
      <w:rFonts w:ascii="Microsoft YaHei" w:hAnsi="Microsoft YaHei" w:eastAsia="Microsoft YaHei"/>
      <w:b/>
      <w:bCs/>
      <w:sz w:val="44"/>
      <w:szCs w:val="48"/>
    </w:rPr>
  </w:style>
  <w:style w:type="character" w:customStyle="1" w:styleId="18">
    <w:name w:val="摘要"/>
    <w:basedOn w:val="17"/>
    <w:qFormat/>
    <w:uiPriority w:val="0"/>
    <w:rPr>
      <w:rFonts w:hint="eastAsia" w:ascii="Arial" w:hAnsi="Arial" w:eastAsia="Microsoft YaHei"/>
      <w:b/>
      <w:sz w:val="18"/>
      <w:lang w:val="en-US" w:eastAsia="zh-CN"/>
    </w:rPr>
  </w:style>
  <w:style w:type="character" w:customStyle="1" w:styleId="19">
    <w:name w:val="关键词"/>
    <w:basedOn w:val="17"/>
    <w:qFormat/>
    <w:uiPriority w:val="0"/>
    <w:rPr>
      <w:rFonts w:hint="eastAsia" w:ascii="Arial" w:hAnsi="Arial" w:eastAsia="Microsoft YaHei"/>
      <w:b/>
      <w:sz w:val="18"/>
      <w:lang w:val="en-US" w:eastAsia="zh-CN"/>
    </w:rPr>
  </w:style>
  <w:style w:type="paragraph" w:customStyle="1" w:styleId="20">
    <w:name w:val="参考文献标题"/>
    <w:link w:val="21"/>
    <w:qFormat/>
    <w:uiPriority w:val="0"/>
    <w:pPr>
      <w:bidi w:val="0"/>
      <w:adjustRightInd w:val="0"/>
      <w:snapToGrid w:val="0"/>
      <w:spacing w:after="100" w:afterLines="100"/>
      <w:jc w:val="left"/>
    </w:pPr>
    <w:rPr>
      <w:rFonts w:ascii="Microsoft YaHei" w:hAnsi="Microsoft YaHei" w:eastAsia="SimSun" w:cstheme="minorBidi"/>
      <w:b/>
      <w:bCs/>
      <w:sz w:val="21"/>
      <w:szCs w:val="44"/>
      <w:lang w:val="en-US" w:eastAsia="zh-CN"/>
    </w:rPr>
  </w:style>
  <w:style w:type="character" w:customStyle="1" w:styleId="21">
    <w:name w:val="参考文献标题 Char"/>
    <w:link w:val="20"/>
    <w:qFormat/>
    <w:uiPriority w:val="0"/>
    <w:rPr>
      <w:rFonts w:ascii="Microsoft YaHei" w:hAnsi="Microsoft YaHei" w:eastAsia="SimSun"/>
      <w:b/>
      <w:bCs/>
      <w:sz w:val="21"/>
      <w:szCs w:val="44"/>
      <w:lang w:val="en-US" w:eastAsia="zh-CN"/>
    </w:rPr>
  </w:style>
  <w:style w:type="character" w:customStyle="1" w:styleId="22">
    <w:name w:val="标题 1 Char"/>
    <w:link w:val="2"/>
    <w:uiPriority w:val="0"/>
    <w:rPr>
      <w:rFonts w:ascii="Microsoft YaHei" w:hAnsi="Microsoft YaHei" w:eastAsia="SimSun" w:cstheme="minorBidi"/>
      <w:b/>
      <w:bCs/>
      <w:kern w:val="44"/>
      <w:sz w:val="28"/>
      <w:szCs w:val="36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515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2026-06-09T00:34:00Z</dcterms:created>
  <dc:creator>H2</dc:creator>
  <cp:lastModifiedBy>H2</cp:lastModifiedBy>
  <dcterms:modified xsi:type="dcterms:W3CDTF">2026-06-09T01:50:49Z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B9E05C5DFA7F41C0BE728D1F8D82D2D0_11</vt:lpwstr>
  </property>
  <property fmtid="{D5CDD505-2E9C-101B-9397-08002B2CF9AE}" pid="4" name="KSOTemplateDocerSaveRecord">
    <vt:lpwstr>eyJoZGlkIjoiYTc2NGY4NGIzZjUxZGYzYWQ2YzQ1MTk1NmI5OTJmYmUiLCJ1c2VySWQiOiIzNDg1MzMxNDcifQ==</vt:lpwstr>
  </property>
</Properties>
</file>