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Day2：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Arduino:交叉编译--&gt;电脑上编译，嵌入式设备运行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开发环境：BLNINK，官网可以下载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常见问题处理：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检查代码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端口，开发板型号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画电路图的工具：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FRITZING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USB是一种高性能的串口。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一块Arduino上有好几个串口。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Serial是一个Arduino提供的一个用于串口通信的类的实例。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Available方法判断是否有数据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Read方法提取数据，数据必须读走available方法才会返回一个0，而且read方法</w:t>
      </w:r>
      <w:r>
        <w:rPr>
          <w:rFonts w:hint="eastAsia"/>
          <w:lang w:val="en-US" w:eastAsia="zh-CN"/>
        </w:rPr>
        <w:tab/>
        <w:t>每次只会读走一个字节。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跑马灯截屏png和代码led.c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5A37E"/>
    <w:multiLevelType w:val="singleLevel"/>
    <w:tmpl w:val="BDA5A3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8DD1C3"/>
    <w:multiLevelType w:val="singleLevel"/>
    <w:tmpl w:val="2C8DD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52B2D"/>
    <w:rsid w:val="4213542B"/>
    <w:rsid w:val="7C9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2021-07-11T01:30:59Z</dcterms:created>
  <dc:creator>Lenovo</dc:creator>
  <cp:lastModifiedBy>Lenovo</cp:lastModifiedBy>
  <dcterms:modified xsi:type="dcterms:W3CDTF">2021-07-11T03:43:01Z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A70DA07710C6435780D82F3EE0A7CE10</vt:lpwstr>
  </property>
</Properties>
</file>