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ED6BF" w14:textId="1F0872AF" w:rsidR="0013446B" w:rsidRDefault="00CC4C76">
      <w:r>
        <w:t>discrete obstacle map</w:t>
      </w:r>
    </w:p>
    <w:p w14:paraId="22245C99" w14:textId="3D7C8A86" w:rsidR="002B3B5A" w:rsidRDefault="002B3B5A">
      <w:r>
        <w:t>occupancy probability for occupancy map</w:t>
      </w:r>
    </w:p>
    <w:p w14:paraId="6DDB031B" w14:textId="1CA739A3" w:rsidR="00D66E24" w:rsidRDefault="00D66E24">
      <w:r>
        <w:rPr>
          <w:rFonts w:hint="eastAsia"/>
        </w:rPr>
        <w:t>占用概率地图O</w:t>
      </w:r>
      <w:r>
        <w:t>P</w:t>
      </w:r>
    </w:p>
    <w:sectPr w:rsidR="00D66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50DC8" w14:textId="77777777" w:rsidR="005B680C" w:rsidRDefault="005B680C" w:rsidP="00CC4C76">
      <w:r>
        <w:separator/>
      </w:r>
    </w:p>
  </w:endnote>
  <w:endnote w:type="continuationSeparator" w:id="0">
    <w:p w14:paraId="5A6FDE62" w14:textId="77777777" w:rsidR="005B680C" w:rsidRDefault="005B680C" w:rsidP="00CC4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66E8A" w14:textId="77777777" w:rsidR="005B680C" w:rsidRDefault="005B680C" w:rsidP="00CC4C76">
      <w:r>
        <w:separator/>
      </w:r>
    </w:p>
  </w:footnote>
  <w:footnote w:type="continuationSeparator" w:id="0">
    <w:p w14:paraId="277229C4" w14:textId="77777777" w:rsidR="005B680C" w:rsidRDefault="005B680C" w:rsidP="00CC4C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AB"/>
    <w:rsid w:val="0013446B"/>
    <w:rsid w:val="001344BB"/>
    <w:rsid w:val="002B3B5A"/>
    <w:rsid w:val="005079AB"/>
    <w:rsid w:val="005B680C"/>
    <w:rsid w:val="00CC4C76"/>
    <w:rsid w:val="00D36084"/>
    <w:rsid w:val="00D66E24"/>
    <w:rsid w:val="00FB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D1B98"/>
  <w15:chartTrackingRefBased/>
  <w15:docId w15:val="{B568881A-8509-4890-A064-FB5B3752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4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4C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4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4C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大本事</dc:creator>
  <cp:keywords/>
  <dc:description/>
  <cp:lastModifiedBy>张 大本事</cp:lastModifiedBy>
  <cp:revision>4</cp:revision>
  <dcterms:created xsi:type="dcterms:W3CDTF">2022-03-15T01:48:00Z</dcterms:created>
  <dcterms:modified xsi:type="dcterms:W3CDTF">2022-03-15T03:59:00Z</dcterms:modified>
</cp:coreProperties>
</file>