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李艳/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Gorgeous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测试工程师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/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07/04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执行测试用例，验证bug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hopify集成项目的测试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ardy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,Damon ,lizz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年5月1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因为bot项目的发布时间延后跟着延后到5月1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号发布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无重大问题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回归修改bug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ales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force online bug fixed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ichael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lynn ,bella ,lizz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年5月1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编写测试用例，执行测试用例，验证bug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alesforce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improvement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Lizz ,bella ,hardy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年5月2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执行测试用例,验证bug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合并项目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Lily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,lizz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,mia ,srita ,bella ,sera, Fiona…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年6月2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3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执行测试用例，验bug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Partner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项目，css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&amp; branding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的测试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Lizz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, Sera, Fiona, Stone, Damon, Grubby, Joe, Kim, Lynn, Michael, Roger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年8月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正在进行中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还未发布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编写测试用例,执行测试用例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alesforce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improvement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项目，修复线上bug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D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avy ,lizz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年7月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9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准备发布中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还未发布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优秀表现：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测试过程中有问题积极和开发沟通，尽量保证不影响后续的测试进展；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在测试中根据测试情况，实时更新测试用例；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在测试时仔细认真负责，遇到没有明确规格的问题，会积极和产品经理、开发沟通，确定规格；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对于测试中有疑问的地方，会积极提出来，和项目成员沟通交流，明确规范，保证自己理解正确并能测试覆盖全面；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待提高方面：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对项目的熟悉度不够，不能有意识的关联到一个修改点可能影响的模块，希望以后可以有计划的整理一些分享文档，以供参考；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对测试中的异常场景考虑不全，后续需要注意并不断优化自己的思维；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对于新接触的内容，要及时掌握或者记笔记，避免在同一个问题多次浪费时间；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对安全测试的结果分析还需要学习，接口、性能测试等还需要接触学习，目前还不是很熟悉清楚；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对公司的产品不是很熟，后期还要不断积累，尽快熟悉公司的产品和相关测试点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个人感受体会：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1、在测试前期，开发因为环境问题在发布前调试不够，版本质量较低，在测试过程中经常因为一些功能阻塞，影响测试的进度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2、在测试中，因为一些版本发布环境等等原因导致已修复的bug重复出现，版本不稳定，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3、在测试中经常因为环境问题影响测试效率，比如远程连接每天要重连好几次；比如因为网络问题，测试环境出现加载太慢甚至加载出错；比如一些工具不太好用，teams经常发图片发送失败，或者直接掉线；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、需求设计都不明确，增加工作量，比如在shopify项目时，对展示页面的设计就不够明确，导致在开发测试完成后，U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设计突然给出一个规格，增加了测试和开发的工作量，建议在项目开始时就明确所有需求，规格设计等等，尽量保证开发目标明确，避免重复工作；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1、希望公司能够提供业务方面的培训，在测试的时候一般都是需要啥临时学，希望这些我们产品相关的知识，能让我们在平时的时候更熟悉一些；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2、希望公司能够提供一些接口测试的培训内容和方法，安全测试和性能测试的结果的分析方法和标准的培训；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3、希望公司能给一些数据库方面的培训，在测试的时候只能根据测试用例检查相关的表变化，希望能学习了解更多相关的知识；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工作：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1、希望工作的安排能够时间稍微充足一些，感觉进度太赶会影响测试的覆盖度和深入度；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希望在项目测试前，能够有一个指导文档，比如：开发模块的修改点，修改点可能影响的模块，这些模块中的重点、对用户影响较大、可能引起客户投诉的功能点有一些指引（这个对新人的帮助比较大），方便在测试的时候能够实时关注这些点，减少现网严重性问题的出现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3、在项目中，经常容易出现因为合并版本包时出现问题，影响测试效率，建议优化一下？？不太清楚是否可以优化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团队：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希望在项目开始之初就能确定每个功能点的明确责任人，方便在后期遇到问题直接找到具体人沟通；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希望团队的交流沟通频率保持一天一次，频率不要太高也不要太低，保证项目的进度和风险每天都是可知和可控的；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78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B-</w:t>
            </w:r>
            <w:bookmarkStart w:id="0" w:name="_GoBack"/>
            <w:bookmarkEnd w:id="0"/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  <w:t>优点: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1. 积极乐观，学习能力还不错，沟通能力也蛮强，有潜力的员工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2. 测试仔细度尚可，能够发现缺陷。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3. 学习能力尚可，能够接收新工作内容。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4. 在给与一定压力的时候，能够承担起主要责任。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5. 和研发，测试人员的交流还可以，遇到问题会提问。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6. 工作热情不错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  <w:t>不足的地方：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1. 工作意识方面还弱了一点，工作上还需要上级给予一定的监督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2. 工作经验不足，目前测试用例编写不清晰，不全面，后期多参与项目的用例编写，设计需加强。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3. 目前处于按照测试用例执行来发现缺陷阶段，希望有发散思维，从点到面，做更全面的测试。要做好测试，还得有自己的思考，平时多问，多想，多做。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4. 好奇心还不够，热衷度还不够。对于自己不知道的模块，需要想尽各种办法去消除疑虑，不要遇到困难就放弃。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5. 不知道是否心态未调整过来还是别的原因，接触过的项目和知识点，学习过的内容，过一段时间就忘了。需要安排时间自己复习笔记。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6. 目前还不能承担重要模块的测试。测试会有些遗漏。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  <w:t>下一步方向：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1. 提高测试技能，加强工作意识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2. 要能够独立的让上级比较放心的把重要模块交给自己来测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Michael,lizz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3B3"/>
    <w:multiLevelType w:val="multilevel"/>
    <w:tmpl w:val="0ACB43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43ABE"/>
    <w:multiLevelType w:val="multilevel"/>
    <w:tmpl w:val="13043A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D5588"/>
    <w:multiLevelType w:val="multilevel"/>
    <w:tmpl w:val="776D55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63315"/>
    <w:rsid w:val="00077C2D"/>
    <w:rsid w:val="00090B86"/>
    <w:rsid w:val="00093C9D"/>
    <w:rsid w:val="000E7CBD"/>
    <w:rsid w:val="000F5717"/>
    <w:rsid w:val="001072E2"/>
    <w:rsid w:val="00120292"/>
    <w:rsid w:val="001417CA"/>
    <w:rsid w:val="0014319D"/>
    <w:rsid w:val="00147A70"/>
    <w:rsid w:val="001549F6"/>
    <w:rsid w:val="001C34F6"/>
    <w:rsid w:val="00210915"/>
    <w:rsid w:val="00221F5E"/>
    <w:rsid w:val="00246478"/>
    <w:rsid w:val="002703CC"/>
    <w:rsid w:val="002A7EC7"/>
    <w:rsid w:val="002F0D24"/>
    <w:rsid w:val="00310B22"/>
    <w:rsid w:val="003131A1"/>
    <w:rsid w:val="00322A9B"/>
    <w:rsid w:val="00342C7A"/>
    <w:rsid w:val="00352021"/>
    <w:rsid w:val="003A3ECB"/>
    <w:rsid w:val="003A6CEA"/>
    <w:rsid w:val="003A76F1"/>
    <w:rsid w:val="003F799F"/>
    <w:rsid w:val="004101BE"/>
    <w:rsid w:val="00423A63"/>
    <w:rsid w:val="004363DB"/>
    <w:rsid w:val="004A0998"/>
    <w:rsid w:val="004A6803"/>
    <w:rsid w:val="004C3436"/>
    <w:rsid w:val="004D3A7E"/>
    <w:rsid w:val="005168BB"/>
    <w:rsid w:val="0053516F"/>
    <w:rsid w:val="00552F5B"/>
    <w:rsid w:val="005720A3"/>
    <w:rsid w:val="00575D90"/>
    <w:rsid w:val="005C5459"/>
    <w:rsid w:val="005D334E"/>
    <w:rsid w:val="005F1C8C"/>
    <w:rsid w:val="00616945"/>
    <w:rsid w:val="0062191C"/>
    <w:rsid w:val="00660E93"/>
    <w:rsid w:val="00687571"/>
    <w:rsid w:val="00691C55"/>
    <w:rsid w:val="006A2C55"/>
    <w:rsid w:val="006B08BD"/>
    <w:rsid w:val="006B73BA"/>
    <w:rsid w:val="006F277B"/>
    <w:rsid w:val="007A1B93"/>
    <w:rsid w:val="007A5000"/>
    <w:rsid w:val="007E1AFA"/>
    <w:rsid w:val="007F3073"/>
    <w:rsid w:val="00812410"/>
    <w:rsid w:val="00820038"/>
    <w:rsid w:val="00841A0A"/>
    <w:rsid w:val="0085148E"/>
    <w:rsid w:val="00914539"/>
    <w:rsid w:val="00927129"/>
    <w:rsid w:val="00930C9D"/>
    <w:rsid w:val="009431B2"/>
    <w:rsid w:val="00966CD2"/>
    <w:rsid w:val="009E431F"/>
    <w:rsid w:val="00A21F5C"/>
    <w:rsid w:val="00A3296A"/>
    <w:rsid w:val="00A44029"/>
    <w:rsid w:val="00AF4302"/>
    <w:rsid w:val="00AF4583"/>
    <w:rsid w:val="00AF7DA5"/>
    <w:rsid w:val="00B1792E"/>
    <w:rsid w:val="00BA629C"/>
    <w:rsid w:val="00BC7B6A"/>
    <w:rsid w:val="00C03118"/>
    <w:rsid w:val="00C6794F"/>
    <w:rsid w:val="00D05412"/>
    <w:rsid w:val="00D55381"/>
    <w:rsid w:val="00D6263C"/>
    <w:rsid w:val="00D65D8A"/>
    <w:rsid w:val="00D6747E"/>
    <w:rsid w:val="00DF5EBE"/>
    <w:rsid w:val="00E539F4"/>
    <w:rsid w:val="00E91B8C"/>
    <w:rsid w:val="00EB7C9C"/>
    <w:rsid w:val="00F31CF3"/>
    <w:rsid w:val="00F72485"/>
    <w:rsid w:val="00F96884"/>
    <w:rsid w:val="00FB10BD"/>
    <w:rsid w:val="00FD0319"/>
    <w:rsid w:val="1A4C13A1"/>
    <w:rsid w:val="2CDB015B"/>
    <w:rsid w:val="547C7639"/>
    <w:rsid w:val="600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1">
    <w:name w:val="Header Char"/>
    <w:basedOn w:val="8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Footer Char"/>
    <w:basedOn w:val="8"/>
    <w:link w:val="6"/>
    <w:qFormat/>
    <w:uiPriority w:val="99"/>
  </w:style>
  <w:style w:type="character" w:customStyle="1" w:styleId="13">
    <w:name w:val="Comment Text Char"/>
    <w:basedOn w:val="8"/>
    <w:link w:val="3"/>
    <w:semiHidden/>
    <w:uiPriority w:val="99"/>
    <w:rPr>
      <w:sz w:val="20"/>
      <w:szCs w:val="20"/>
    </w:rPr>
  </w:style>
  <w:style w:type="character" w:customStyle="1" w:styleId="14">
    <w:name w:val="Comment Subject Char"/>
    <w:basedOn w:val="13"/>
    <w:link w:val="2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8"/>
    <w:link w:val="5"/>
    <w:semiHidden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1663</Words>
  <Characters>1846</Characters>
  <Lines>230</Lines>
  <Paragraphs>219</Paragraphs>
  <TotalTime>1604</TotalTime>
  <ScaleCrop>false</ScaleCrop>
  <LinksUpToDate>false</LinksUpToDate>
  <CharactersWithSpaces>3290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2018-07-26T13:20:08Z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