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1CBD3" w14:textId="32BC1AEE" w:rsidR="00481358" w:rsidRDefault="00A77C87">
      <w:pPr>
        <w:rPr>
          <w:b/>
          <w:bCs/>
          <w:u w:val="single"/>
        </w:rPr>
      </w:pPr>
      <w:r w:rsidRPr="00A77C87">
        <w:rPr>
          <w:b/>
          <w:bCs/>
          <w:u w:val="single"/>
        </w:rPr>
        <w:t xml:space="preserve">User stories </w:t>
      </w:r>
      <w:r>
        <w:rPr>
          <w:b/>
          <w:bCs/>
          <w:u w:val="single"/>
        </w:rPr>
        <w:t>–</w:t>
      </w:r>
      <w:r w:rsidRPr="00A77C87">
        <w:rPr>
          <w:b/>
          <w:bCs/>
          <w:u w:val="single"/>
        </w:rPr>
        <w:t xml:space="preserve"> Hibah</w:t>
      </w:r>
    </w:p>
    <w:tbl>
      <w:tblPr>
        <w:tblStyle w:val="TableGrid"/>
        <w:tblW w:w="14312" w:type="dxa"/>
        <w:tblLayout w:type="fixed"/>
        <w:tblLook w:val="04A0" w:firstRow="1" w:lastRow="0" w:firstColumn="1" w:lastColumn="0" w:noHBand="0" w:noVBand="1"/>
      </w:tblPr>
      <w:tblGrid>
        <w:gridCol w:w="561"/>
        <w:gridCol w:w="1700"/>
        <w:gridCol w:w="4397"/>
        <w:gridCol w:w="1275"/>
        <w:gridCol w:w="5103"/>
        <w:gridCol w:w="1276"/>
      </w:tblGrid>
      <w:tr w:rsidR="00330FF2" w14:paraId="3259C0EA" w14:textId="380778B3" w:rsidTr="00330FF2">
        <w:tc>
          <w:tcPr>
            <w:tcW w:w="561" w:type="dxa"/>
          </w:tcPr>
          <w:p w14:paraId="534EE551" w14:textId="74B39DAD" w:rsidR="00330FF2" w:rsidRDefault="00330FF2" w:rsidP="00A77C87">
            <w:r>
              <w:t>No.</w:t>
            </w:r>
          </w:p>
        </w:tc>
        <w:tc>
          <w:tcPr>
            <w:tcW w:w="1700" w:type="dxa"/>
          </w:tcPr>
          <w:p w14:paraId="5019CF22" w14:textId="1A192FE3" w:rsidR="00330FF2" w:rsidRDefault="00330FF2" w:rsidP="00A77C87">
            <w:r>
              <w:t>Name</w:t>
            </w:r>
          </w:p>
        </w:tc>
        <w:tc>
          <w:tcPr>
            <w:tcW w:w="4397" w:type="dxa"/>
          </w:tcPr>
          <w:p w14:paraId="092C323B" w14:textId="2E4929EB" w:rsidR="00330FF2" w:rsidRDefault="00330FF2" w:rsidP="00A77C87">
            <w:r>
              <w:t>Story</w:t>
            </w:r>
          </w:p>
        </w:tc>
        <w:tc>
          <w:tcPr>
            <w:tcW w:w="1275" w:type="dxa"/>
          </w:tcPr>
          <w:p w14:paraId="7F8FC3F7" w14:textId="2ABF31CA" w:rsidR="00330FF2" w:rsidRDefault="00330FF2" w:rsidP="00A77C87">
            <w:r>
              <w:t>Story Points</w:t>
            </w:r>
          </w:p>
        </w:tc>
        <w:tc>
          <w:tcPr>
            <w:tcW w:w="5103" w:type="dxa"/>
          </w:tcPr>
          <w:p w14:paraId="495DE652" w14:textId="4D2CC952" w:rsidR="00330FF2" w:rsidRDefault="00330FF2" w:rsidP="00A77C87">
            <w:r>
              <w:t>Description</w:t>
            </w:r>
          </w:p>
        </w:tc>
        <w:tc>
          <w:tcPr>
            <w:tcW w:w="1276" w:type="dxa"/>
          </w:tcPr>
          <w:p w14:paraId="11AE30B7" w14:textId="0BA3E32C" w:rsidR="00330FF2" w:rsidRDefault="00330FF2" w:rsidP="00A77C87">
            <w:r>
              <w:t>Sprint</w:t>
            </w:r>
          </w:p>
        </w:tc>
      </w:tr>
      <w:tr w:rsidR="00330FF2" w14:paraId="5ECE2281" w14:textId="3203A14E" w:rsidTr="00330FF2">
        <w:tc>
          <w:tcPr>
            <w:tcW w:w="561" w:type="dxa"/>
          </w:tcPr>
          <w:p w14:paraId="0A58B6D4" w14:textId="602B27E0" w:rsidR="00330FF2" w:rsidRDefault="00330FF2" w:rsidP="00A77C87">
            <w:r>
              <w:t>1</w:t>
            </w:r>
          </w:p>
        </w:tc>
        <w:tc>
          <w:tcPr>
            <w:tcW w:w="1700" w:type="dxa"/>
          </w:tcPr>
          <w:p w14:paraId="1D22A0EB" w14:textId="3B9E3A00" w:rsidR="00330FF2" w:rsidRDefault="00330FF2" w:rsidP="00A77C87">
            <w:r>
              <w:t>Manage Seller’s user profile</w:t>
            </w:r>
          </w:p>
        </w:tc>
        <w:tc>
          <w:tcPr>
            <w:tcW w:w="4397" w:type="dxa"/>
          </w:tcPr>
          <w:p w14:paraId="548425AC" w14:textId="6CEE1B33" w:rsidR="00330FF2" w:rsidRDefault="00330FF2" w:rsidP="00A77C87">
            <w:r w:rsidRPr="00A77C87">
              <w:t>As a seller, I want to be able to manage (create) my user profile (e.g., add bio, First Name, Second Name, User ID.) so that people will know who I am (seem more reputable)</w:t>
            </w:r>
          </w:p>
        </w:tc>
        <w:tc>
          <w:tcPr>
            <w:tcW w:w="1275" w:type="dxa"/>
          </w:tcPr>
          <w:p w14:paraId="6CA60A34" w14:textId="4023D79C" w:rsidR="00330FF2" w:rsidRDefault="00330FF2" w:rsidP="00A77C87">
            <w:r>
              <w:t>4</w:t>
            </w:r>
          </w:p>
        </w:tc>
        <w:tc>
          <w:tcPr>
            <w:tcW w:w="5103" w:type="dxa"/>
          </w:tcPr>
          <w:p w14:paraId="38E25B1C" w14:textId="62A194CE" w:rsidR="00330FF2" w:rsidRDefault="00330FF2" w:rsidP="00330FF2">
            <w:r>
              <w:t>I will accomplish this by first being able to view my profile and then have the option to modify my details and save those updated changes to my database or delete my account entirely.</w:t>
            </w:r>
          </w:p>
        </w:tc>
        <w:tc>
          <w:tcPr>
            <w:tcW w:w="1276" w:type="dxa"/>
          </w:tcPr>
          <w:p w14:paraId="504FEC6D" w14:textId="21E02DAA" w:rsidR="00330FF2" w:rsidRDefault="00330FF2" w:rsidP="00330FF2">
            <w:r>
              <w:t>Sprint 1</w:t>
            </w:r>
          </w:p>
        </w:tc>
      </w:tr>
      <w:tr w:rsidR="00330FF2" w14:paraId="71082CAE" w14:textId="252DE931" w:rsidTr="00330FF2">
        <w:tc>
          <w:tcPr>
            <w:tcW w:w="561" w:type="dxa"/>
          </w:tcPr>
          <w:p w14:paraId="7F49ACD8" w14:textId="557DADC8" w:rsidR="00330FF2" w:rsidRDefault="00330FF2" w:rsidP="00A77C87">
            <w:r>
              <w:t>2</w:t>
            </w:r>
          </w:p>
        </w:tc>
        <w:tc>
          <w:tcPr>
            <w:tcW w:w="1700" w:type="dxa"/>
          </w:tcPr>
          <w:p w14:paraId="64FD4D6D" w14:textId="6D252832" w:rsidR="00330FF2" w:rsidRDefault="00330FF2" w:rsidP="00A77C87">
            <w:r>
              <w:t>Manage property listings</w:t>
            </w:r>
          </w:p>
        </w:tc>
        <w:tc>
          <w:tcPr>
            <w:tcW w:w="4397" w:type="dxa"/>
          </w:tcPr>
          <w:p w14:paraId="64902AFB" w14:textId="7257F064" w:rsidR="00330FF2" w:rsidRDefault="00330FF2" w:rsidP="00A77C87">
            <w:r w:rsidRPr="00A77C87">
              <w:t>As a seller, I want to create/update/check/remove my listing for properties for auction so I can sell properties/ track the status of my properties on sale.</w:t>
            </w:r>
          </w:p>
        </w:tc>
        <w:tc>
          <w:tcPr>
            <w:tcW w:w="1275" w:type="dxa"/>
          </w:tcPr>
          <w:p w14:paraId="09CDDDF7" w14:textId="1BE66133" w:rsidR="00330FF2" w:rsidRDefault="00330FF2" w:rsidP="00A77C87">
            <w:r>
              <w:t>4</w:t>
            </w:r>
          </w:p>
        </w:tc>
        <w:tc>
          <w:tcPr>
            <w:tcW w:w="5103" w:type="dxa"/>
          </w:tcPr>
          <w:p w14:paraId="39C90D18" w14:textId="7BAAE2A5" w:rsidR="00330FF2" w:rsidRDefault="00330FF2" w:rsidP="00A77C87">
            <w:r w:rsidRPr="00A77C87">
              <w:t>I may delete/ cancel a property currently on auction e.g. due to misconduct. I can list/ relist new properties with a start bid/reserve price and view a list of all my properties currently on the market. I can update a property if I have made a mistake with the initial listing This will all be stored in a database.</w:t>
            </w:r>
          </w:p>
        </w:tc>
        <w:tc>
          <w:tcPr>
            <w:tcW w:w="1276" w:type="dxa"/>
          </w:tcPr>
          <w:p w14:paraId="6D57BD3D" w14:textId="73E6662D" w:rsidR="00330FF2" w:rsidRPr="00A77C87" w:rsidRDefault="00330FF2" w:rsidP="00A77C87">
            <w:r>
              <w:t>Sprint 1</w:t>
            </w:r>
          </w:p>
        </w:tc>
      </w:tr>
      <w:tr w:rsidR="00330FF2" w14:paraId="3977AAEF" w14:textId="5A03AF17" w:rsidTr="00330FF2">
        <w:tc>
          <w:tcPr>
            <w:tcW w:w="561" w:type="dxa"/>
          </w:tcPr>
          <w:p w14:paraId="5D0B4571" w14:textId="50CFB257" w:rsidR="00330FF2" w:rsidRDefault="00330FF2" w:rsidP="00A77C87">
            <w:r>
              <w:t>3</w:t>
            </w:r>
          </w:p>
        </w:tc>
        <w:tc>
          <w:tcPr>
            <w:tcW w:w="1700" w:type="dxa"/>
          </w:tcPr>
          <w:p w14:paraId="749D1961" w14:textId="78A597AA" w:rsidR="00330FF2" w:rsidRDefault="00330FF2" w:rsidP="00A77C87">
            <w:r>
              <w:t>View Sales History</w:t>
            </w:r>
          </w:p>
        </w:tc>
        <w:tc>
          <w:tcPr>
            <w:tcW w:w="4397" w:type="dxa"/>
          </w:tcPr>
          <w:p w14:paraId="49E3948D" w14:textId="26A74FBE" w:rsidR="00330FF2" w:rsidRDefault="00330FF2" w:rsidP="00A77C87">
            <w:r w:rsidRPr="00330FF2">
              <w:t>As a seller</w:t>
            </w:r>
            <w:r>
              <w:t xml:space="preserve"> (or admin)</w:t>
            </w:r>
            <w:r w:rsidRPr="00330FF2">
              <w:t>, I want to be able to view a detailed history of my past auction sales, including the final sale price, winning bidder, and date of sale</w:t>
            </w:r>
          </w:p>
        </w:tc>
        <w:tc>
          <w:tcPr>
            <w:tcW w:w="1275" w:type="dxa"/>
          </w:tcPr>
          <w:p w14:paraId="3AC6B7DF" w14:textId="507FA454" w:rsidR="00330FF2" w:rsidRDefault="00330FF2" w:rsidP="00A77C87">
            <w:r>
              <w:t>3</w:t>
            </w:r>
          </w:p>
        </w:tc>
        <w:tc>
          <w:tcPr>
            <w:tcW w:w="5103" w:type="dxa"/>
          </w:tcPr>
          <w:p w14:paraId="177DFA74" w14:textId="77777777" w:rsidR="00330FF2" w:rsidRDefault="00330FF2" w:rsidP="00330FF2">
            <w:pPr>
              <w:spacing w:after="0" w:line="240" w:lineRule="auto"/>
            </w:pPr>
            <w:r>
              <w:t>Receive total earnings</w:t>
            </w:r>
          </w:p>
          <w:p w14:paraId="56FDF75A" w14:textId="77777777" w:rsidR="00330FF2" w:rsidRDefault="00330FF2" w:rsidP="00330FF2">
            <w:pPr>
              <w:spacing w:after="0" w:line="240" w:lineRule="auto"/>
            </w:pPr>
          </w:p>
          <w:p w14:paraId="68070EE9" w14:textId="77777777" w:rsidR="00330FF2" w:rsidRDefault="00330FF2" w:rsidP="00330FF2">
            <w:pPr>
              <w:spacing w:after="0" w:line="240" w:lineRule="auto"/>
            </w:pPr>
            <w:r>
              <w:t>View filtered options by bid price or by date</w:t>
            </w:r>
          </w:p>
          <w:p w14:paraId="71D3EAF7" w14:textId="77777777" w:rsidR="00330FF2" w:rsidRDefault="00330FF2" w:rsidP="00330FF2">
            <w:pPr>
              <w:spacing w:after="0" w:line="240" w:lineRule="auto"/>
            </w:pPr>
          </w:p>
          <w:p w14:paraId="7488A6E6" w14:textId="69E9FC44" w:rsidR="00330FF2" w:rsidRDefault="00330FF2" w:rsidP="00330FF2">
            <w:r>
              <w:t>View sales report as a .csv file</w:t>
            </w:r>
          </w:p>
        </w:tc>
        <w:tc>
          <w:tcPr>
            <w:tcW w:w="1276" w:type="dxa"/>
          </w:tcPr>
          <w:p w14:paraId="5A60EEC7" w14:textId="7BF3704B" w:rsidR="00330FF2" w:rsidRDefault="00330FF2" w:rsidP="00330FF2">
            <w:r>
              <w:t>Sprint 1</w:t>
            </w:r>
          </w:p>
        </w:tc>
      </w:tr>
      <w:tr w:rsidR="00330FF2" w14:paraId="3BD3D4C5" w14:textId="77777777" w:rsidTr="00330FF2">
        <w:tc>
          <w:tcPr>
            <w:tcW w:w="561" w:type="dxa"/>
          </w:tcPr>
          <w:p w14:paraId="5917BDC8" w14:textId="66407738" w:rsidR="00330FF2" w:rsidRDefault="00330FF2" w:rsidP="00330FF2">
            <w:r>
              <w:t>4</w:t>
            </w:r>
          </w:p>
        </w:tc>
        <w:tc>
          <w:tcPr>
            <w:tcW w:w="1700" w:type="dxa"/>
          </w:tcPr>
          <w:p w14:paraId="7ED88382" w14:textId="5B70D66C" w:rsidR="00330FF2" w:rsidRDefault="00330FF2" w:rsidP="00330FF2">
            <w:r>
              <w:t>Login to Seller Account</w:t>
            </w:r>
          </w:p>
        </w:tc>
        <w:tc>
          <w:tcPr>
            <w:tcW w:w="4397" w:type="dxa"/>
          </w:tcPr>
          <w:p w14:paraId="533A1AF8" w14:textId="12DEDA7C" w:rsidR="00330FF2" w:rsidRPr="00330FF2" w:rsidRDefault="00330FF2" w:rsidP="00330FF2">
            <w:r w:rsidRPr="00A77C87">
              <w:t>As a seller I want to be able to login to my account so that I can list houses.</w:t>
            </w:r>
          </w:p>
        </w:tc>
        <w:tc>
          <w:tcPr>
            <w:tcW w:w="1275" w:type="dxa"/>
          </w:tcPr>
          <w:p w14:paraId="772988F6" w14:textId="0A707415" w:rsidR="00330FF2" w:rsidRDefault="00330FF2" w:rsidP="00330FF2">
            <w:r>
              <w:t>3</w:t>
            </w:r>
          </w:p>
        </w:tc>
        <w:tc>
          <w:tcPr>
            <w:tcW w:w="5103" w:type="dxa"/>
          </w:tcPr>
          <w:p w14:paraId="0F7842A7" w14:textId="1722037A" w:rsidR="00330FF2" w:rsidRDefault="00330FF2" w:rsidP="00330FF2">
            <w:r w:rsidRPr="00A77C87">
              <w:t>I will accomplish this by connecting to a database and creating a query to retrieve all the users in the database and store them as a dictionary in my code. I will then check user input against the dictionary to see if they are a user. The authentication will be further developed by checking to see what the role of the user is (they should be seller or admin).</w:t>
            </w:r>
          </w:p>
        </w:tc>
        <w:tc>
          <w:tcPr>
            <w:tcW w:w="1276" w:type="dxa"/>
          </w:tcPr>
          <w:p w14:paraId="13A1A8C2" w14:textId="0EEC1B7E" w:rsidR="00330FF2" w:rsidRDefault="00330FF2" w:rsidP="00330FF2">
            <w:r>
              <w:t>2</w:t>
            </w:r>
          </w:p>
        </w:tc>
      </w:tr>
      <w:tr w:rsidR="00330FF2" w14:paraId="4732CA55" w14:textId="77777777" w:rsidTr="00330FF2">
        <w:tc>
          <w:tcPr>
            <w:tcW w:w="561" w:type="dxa"/>
          </w:tcPr>
          <w:p w14:paraId="0235074D" w14:textId="42B70EE7" w:rsidR="00330FF2" w:rsidRDefault="00330FF2" w:rsidP="00330FF2">
            <w:r>
              <w:t>5</w:t>
            </w:r>
          </w:p>
        </w:tc>
        <w:tc>
          <w:tcPr>
            <w:tcW w:w="1700" w:type="dxa"/>
          </w:tcPr>
          <w:p w14:paraId="4765B724" w14:textId="5A224EE1" w:rsidR="00330FF2" w:rsidRDefault="00330FF2" w:rsidP="00330FF2">
            <w:r>
              <w:t>Terms of Service</w:t>
            </w:r>
          </w:p>
        </w:tc>
        <w:tc>
          <w:tcPr>
            <w:tcW w:w="4397" w:type="dxa"/>
          </w:tcPr>
          <w:p w14:paraId="242FB354" w14:textId="7138F0DE" w:rsidR="00330FF2" w:rsidRPr="00A77C87" w:rsidRDefault="00330FF2" w:rsidP="00330FF2">
            <w:r w:rsidRPr="00A77C87">
              <w:t>As a seller, I want to be able to view the terms of service to the admins so the platforms will be safer and compliant to professional standards</w:t>
            </w:r>
          </w:p>
        </w:tc>
        <w:tc>
          <w:tcPr>
            <w:tcW w:w="1275" w:type="dxa"/>
          </w:tcPr>
          <w:p w14:paraId="54FF606D" w14:textId="307D7168" w:rsidR="00330FF2" w:rsidRDefault="00330FF2" w:rsidP="00330FF2">
            <w:r>
              <w:t>2</w:t>
            </w:r>
          </w:p>
        </w:tc>
        <w:tc>
          <w:tcPr>
            <w:tcW w:w="5103" w:type="dxa"/>
          </w:tcPr>
          <w:p w14:paraId="6423174D" w14:textId="577466E4" w:rsidR="00330FF2" w:rsidRPr="00A77C87" w:rsidRDefault="00330FF2" w:rsidP="00330FF2">
            <w:r w:rsidRPr="00A77C87">
              <w:t xml:space="preserve">Admins should be able to modify the terms and conditions. Sellers and Buyers may only be allowed to view the terms and conditions. Have the terms and conditions as an external </w:t>
            </w:r>
            <w:proofErr w:type="spellStart"/>
            <w:r w:rsidRPr="00A77C87">
              <w:t>textfile</w:t>
            </w:r>
            <w:proofErr w:type="spellEnd"/>
            <w:r w:rsidRPr="00A77C87">
              <w:t xml:space="preserve"> and make modifications through the terminal</w:t>
            </w:r>
          </w:p>
        </w:tc>
        <w:tc>
          <w:tcPr>
            <w:tcW w:w="1276" w:type="dxa"/>
          </w:tcPr>
          <w:p w14:paraId="3141DFC8" w14:textId="279C16F1" w:rsidR="00330FF2" w:rsidRDefault="00330FF2" w:rsidP="00330FF2">
            <w:r>
              <w:t>2</w:t>
            </w:r>
          </w:p>
        </w:tc>
      </w:tr>
      <w:tr w:rsidR="00330FF2" w14:paraId="594F91AE" w14:textId="77777777" w:rsidTr="00330FF2">
        <w:tc>
          <w:tcPr>
            <w:tcW w:w="561" w:type="dxa"/>
          </w:tcPr>
          <w:p w14:paraId="35CA4B41" w14:textId="7DFA35FA" w:rsidR="00330FF2" w:rsidRDefault="00330FF2" w:rsidP="00330FF2">
            <w:r>
              <w:lastRenderedPageBreak/>
              <w:t>6</w:t>
            </w:r>
          </w:p>
        </w:tc>
        <w:tc>
          <w:tcPr>
            <w:tcW w:w="1700" w:type="dxa"/>
          </w:tcPr>
          <w:p w14:paraId="2CB5CBD0" w14:textId="4D56A5D7" w:rsidR="00330FF2" w:rsidRDefault="00330FF2" w:rsidP="00330FF2">
            <w:r>
              <w:t>Rating buyers from past Auctions</w:t>
            </w:r>
          </w:p>
        </w:tc>
        <w:tc>
          <w:tcPr>
            <w:tcW w:w="4397" w:type="dxa"/>
          </w:tcPr>
          <w:p w14:paraId="5558C42D" w14:textId="10250C17" w:rsidR="00330FF2" w:rsidRPr="00A77C87" w:rsidRDefault="00330FF2" w:rsidP="00330FF2">
            <w:r w:rsidRPr="00A77C87">
              <w:t>As a seller, I want to rate previous buyers (on a scale of 1-5 with descriptions) who have purchased my properties from the auction so that I can contribute to the reputation of the buyers on the site and help other sellers avoid getting scammed</w:t>
            </w:r>
          </w:p>
        </w:tc>
        <w:tc>
          <w:tcPr>
            <w:tcW w:w="1275" w:type="dxa"/>
          </w:tcPr>
          <w:p w14:paraId="496AD57A" w14:textId="784D7FCE" w:rsidR="00330FF2" w:rsidRDefault="00330FF2" w:rsidP="00330FF2">
            <w:r>
              <w:t>3</w:t>
            </w:r>
          </w:p>
        </w:tc>
        <w:tc>
          <w:tcPr>
            <w:tcW w:w="5103" w:type="dxa"/>
          </w:tcPr>
          <w:p w14:paraId="228C8F13" w14:textId="77777777" w:rsidR="00330FF2" w:rsidRPr="00A77C87" w:rsidRDefault="00330FF2" w:rsidP="00330FF2"/>
        </w:tc>
        <w:tc>
          <w:tcPr>
            <w:tcW w:w="1276" w:type="dxa"/>
          </w:tcPr>
          <w:p w14:paraId="05599902" w14:textId="502CFD8B" w:rsidR="00330FF2" w:rsidRDefault="00330FF2" w:rsidP="00330FF2">
            <w:r>
              <w:t>2</w:t>
            </w:r>
          </w:p>
        </w:tc>
      </w:tr>
    </w:tbl>
    <w:p w14:paraId="741AF385" w14:textId="2F9A2884" w:rsidR="00A77C87" w:rsidRPr="00A77C87" w:rsidRDefault="00A77C87" w:rsidP="00A77C87"/>
    <w:sectPr w:rsidR="00A77C87" w:rsidRPr="00A77C87" w:rsidSect="00330FF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9863DA"/>
    <w:multiLevelType w:val="hybridMultilevel"/>
    <w:tmpl w:val="F7B8F9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9986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C87"/>
    <w:rsid w:val="00330FF2"/>
    <w:rsid w:val="00481358"/>
    <w:rsid w:val="00A77C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FB17"/>
  <w15:chartTrackingRefBased/>
  <w15:docId w15:val="{457E62D4-75FC-4AAD-9625-96CEFBA1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C87"/>
    <w:pPr>
      <w:ind w:left="720"/>
      <w:contextualSpacing/>
    </w:pPr>
  </w:style>
  <w:style w:type="table" w:styleId="TableGrid">
    <w:name w:val="Table Grid"/>
    <w:basedOn w:val="TableNormal"/>
    <w:uiPriority w:val="39"/>
    <w:rsid w:val="00A77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Hibah K.</dc:creator>
  <cp:keywords/>
  <dc:description/>
  <cp:lastModifiedBy>Hussain, Hibah K.</cp:lastModifiedBy>
  <cp:revision>1</cp:revision>
  <dcterms:created xsi:type="dcterms:W3CDTF">2023-12-24T22:41:00Z</dcterms:created>
  <dcterms:modified xsi:type="dcterms:W3CDTF">2023-12-24T23:00:00Z</dcterms:modified>
</cp:coreProperties>
</file>