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C957C5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8.1pt;margin-top:23.05pt;width:306.6pt;height:43.6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1tAIAALk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RRoL20KIHtjfoVu5RZKszDjoDp/sB3MwejqHLjqke7mT1VSMhly0VG3ajlBxbRmvILrQ3/bOr&#10;E462IOvxg6whDN0a6YD2jept6aAYCNChS4+nzthUKjicJeksicBUgS2OySyOXQiaHW8PSpt3TPbI&#10;LnKsoPMOne7utLHZ0OzoYoMJWfKuc93vxLMDcJxOIDZctTabhWvmjzRIV8kqIR6J5iuPBEXh3ZRL&#10;4s3L8DIuZsVyWYQ/bdyQZC2vayZsmKOwQvJnjTtIfJLESVpadry2cDYlrTbrZafQjoKwS/cdCnLm&#10;5j9PwxUBuLygFEYkuI1Sr5wnlx4pSeyll0HiBWF6m84DkpKifE7pjgv275TQmOM0juJJTL/lFrjv&#10;NTea9dzA6Oh4n+Pk5EQzK8GVqF1rDeXdtD4rhU3/qRTQ7mOjnWCtRie1mv16DyhWxWtZP4J0lQRl&#10;gQhh3sGileo7RiPMjhzrb1uqGEbdewHyT0NC7LBxGxJfWuGqc8v63EJFBVA5NhhNy6WZBtR2UHzT&#10;QqTpwQl5A0+m4U7NT1kdHhrMB0fqMMvsADrfO6+nibv4BQAA//8DAFBLAwQUAAYACAAAACEAIgzP&#10;SN8AAAALAQAADwAAAGRycy9kb3ducmV2LnhtbEyPy07DMBBF90j8gzVI7Fo7NOkjxKkQiC2oBSqx&#10;c+NpEhGPo9htwt8zrGA5mqN7zy22k+vEBYfQetKQzBUIpMrblmoN72/PszWIEA1Z03lCDd8YYFte&#10;XxUmt36kHV72sRYcQiE3GpoY+1zKUDXoTJj7Hol/Jz84E/kcamkHM3K46+SdUkvpTEvc0JgeHxus&#10;vvZnp+Hj5fR5SNVr/eSyfvSTkuQ2Uuvbm+nhHkTEKf7B8KvP6lCy09GfyQbRaZglyWrFrIZsyaOY&#10;SDdZBuLIaLpYgCwL+X9D+QMAAP//AwBQSwECLQAUAAYACAAAACEAtoM4kv4AAADhAQAAEwAAAAAA&#10;AAAAAAAAAAAAAAAAW0NvbnRlbnRfVHlwZXNdLnhtbFBLAQItABQABgAIAAAAIQA4/SH/1gAAAJQB&#10;AAALAAAAAAAAAAAAAAAAAC8BAABfcmVscy8ucmVsc1BLAQItABQABgAIAAAAIQAAN5k1tAIAALkF&#10;AAAOAAAAAAAAAAAAAAAAAC4CAABkcnMvZTJvRG9jLnhtbFBLAQItABQABgAIAAAAIQAiDM9I3wAA&#10;AAsBAAAPAAAAAAAAAAAAAAAAAA4FAABkcnMvZG93bnJldi54bWxQSwUGAAAAAAQABADzAAAAGgYA&#10;AAAA&#10;" filled="f" stroked="f">
            <v:textbox style="mso-next-textbox:#Text Box 2">
              <w:txbxContent>
                <w:p w:rsidR="0006748E" w:rsidRPr="00C97531" w:rsidRDefault="00C97531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Gla</w:t>
                  </w:r>
                  <w:r w:rsidR="0025546D"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s</w:t>
                  </w: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1" o:spid="_x0000_s1027" type="#_x0000_t202" style="position:absolute;margin-left:710.15pt;margin-top:88.5pt;width:188.75pt;height:118.3pt;z-index:251615232;visibility:visible;mso-height-percent:200;mso-wrap-distance-top:3.6pt;mso-wrap-distance-bottom:3.6pt;mso-position-horizontal:righ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1ltw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uo5nYTTBqABbOAkiErre+TQ5Xe+UNu+YbJFd&#10;pFhB6x08PdxpA0TA9eRiowmZ86Zx7W/EswNwHE8gOFy1NpuG6+aPOIg3882ceCSabjwSZJm3ytfE&#10;m+bhbJJdZ+t1Fv60cUOS1LwsmbBhTsoKyZ917qjxURNnbWnZ8NLC2ZS02m3XjUIHCsrO3WfbBclf&#10;uPnP03Bm4PKCUhiR4DaKvXw6n3kkJxMvngVzLwjj23gakJhk+XNKd1ywf6eE+hTHE2iqo/NbboH7&#10;XnOjScsNzI6Gtymen51oYjW4EaVrraG8GdcXpbDpP5UCKnZqtFOsFekoVzNsh+PTADCr5q0sH0HC&#10;SoLAQKcw92BRS/Udox5mSIr1tz1VDKPmvYBnEIeE2KHjNmQyi2CjLi3bSwsVBUCl2GA0LtdmHFT7&#10;TvFdDZFOD28FTyfnTtRPWQEju4E54bgdZ5odRJd75/U0eZe/AAAA//8DAFBLAwQUAAYACAAAACEA&#10;PbvFit0AAAAIAQAADwAAAGRycy9kb3ducmV2LnhtbEyPQU/DMAyF70j8h8hI3Fi6DRZUmk4T2saR&#10;MSrOWWPaisaJmqwr/x5zgpvt9/T8vWI9uV6MOMTOk4b5LAOBVHvbUaOhet/dPYKIyZA1vSfU8I0R&#10;1uX1VWFy6y/0huMxNYJDKOZGQ5tSyKWMdYvOxJkPSKx9+sGZxOvQSDuYC4e7Xi6ybCWd6Yg/tCbg&#10;c4v11/HsNIQU9upleD1strsxqz721aJrtlrf3kybJxAJp/Rnhl98RoeSmU7+TDaKXgMXSXxVigeW&#10;l0o9gDhpuJ8vVyDLQv4vUP4AAAD//wMAUEsBAi0AFAAGAAgAAAAhALaDOJL+AAAA4QEAABMAAAAA&#10;AAAAAAAAAAAAAAAAAFtDb250ZW50X1R5cGVzXS54bWxQSwECLQAUAAYACAAAACEAOP0h/9YAAACU&#10;AQAACwAAAAAAAAAAAAAAAAAvAQAAX3JlbHMvLnJlbHNQSwECLQAUAAYACAAAACEALPkdZbcCAADB&#10;BQAADgAAAAAAAAAAAAAAAAAuAgAAZHJzL2Uyb0RvYy54bWxQSwECLQAUAAYACAAAACEAPbvFit0A&#10;AAAIAQAADwAAAAAAAAAAAAAAAAARBQAAZHJzL2Rvd25yZXYueG1sUEsFBgAAAAAEAAQA8wAAABsG&#10;AAAAAA==&#10;" filled="f" stroked="f">
            <v:textbox style="mso-fit-shape-to-text:t">
              <w:txbxContent>
                <w:p w:rsidR="0006748E" w:rsidRPr="00FD02F4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</w:pPr>
                  <w:r w:rsidRPr="00FD02F4"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  <w:t>Encadrants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Gildas AVOINE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548DD4" w:themeColor="text2" w:themeTint="99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Barbara KORDY</w:t>
                  </w:r>
                </w:p>
                <w:p w:rsidR="0006748E" w:rsidRPr="002D628F" w:rsidRDefault="0006748E" w:rsidP="0006748E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 anchorx="margin" anchory="page"/>
          </v:shape>
        </w:pict>
      </w:r>
    </w:p>
    <w:p w:rsidR="00C3012F" w:rsidRDefault="00C3012F"/>
    <w:p w:rsidR="00C3012F" w:rsidRDefault="00C957C5">
      <w:r>
        <w:rPr>
          <w:noProof/>
          <w:lang w:eastAsia="fr-FR"/>
        </w:rPr>
        <w:pict>
          <v:shape id="Text Box 3" o:spid="_x0000_s1028" type="#_x0000_t202" style="position:absolute;margin-left:-58.5pt;margin-top:17.55pt;width:306.6pt;height:73.2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 style="mso-next-textbox:#Text Box 3">
              <w:txbxContent>
                <w:p w:rsidR="0006748E" w:rsidRPr="00683E83" w:rsidRDefault="0006748E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Application au réseau STAR</w:t>
                  </w:r>
                </w:p>
              </w:txbxContent>
            </v:textbox>
          </v:shape>
        </w:pict>
      </w:r>
    </w:p>
    <w:p w:rsidR="00C3012F" w:rsidRDefault="00C3012F"/>
    <w:p w:rsidR="00C3012F" w:rsidRDefault="00C957C5">
      <w:r>
        <w:rPr>
          <w:noProof/>
          <w:lang w:eastAsia="fr-FR"/>
        </w:rPr>
        <w:pict>
          <v:shape id="Text Box 7" o:spid="_x0000_s1029" type="#_x0000_t202" style="position:absolute;margin-left:-58.1pt;margin-top:12.9pt;width:311.15pt;height:10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i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xFZnHHQGTvcDuJk9HEOXHVM93Mnqq0ZCLlsqNuxGKTm2jNaQXWhv+mdX&#10;JxxtQdbjB1lDGLo10gHtG9Xb0kExEKBDlx5PnbGpVHB4mcbhLIgxqsAWBnESJbGLQbPj9UFp847J&#10;HtlFjhW03sHT3Z02Nh2aHV1sNCFL3nWu/Z14dgCO0wkEh6vWZtNw3fyRBulqvpoTj0SzlUeCovBu&#10;yiXxZmWYxMVlsVwW4U8bNyRZy+uaCRvmqKyQ/FnnDhqfNHHSlpYdry2cTUmrzXrZKbSjoOzSfYeC&#10;nLn5z9NwRQAuLyiFEQluo9QrZ/PEIyWJvTQJ5l4QprfpLCApKcrnlO64YP9OCY05TuMontT0W26B&#10;+15zo1nPDcyOjvc5np+caGY1uBK1a62hvJvWZ6Ww6T+VAtp9bLRTrBXpJFezX+/d07i00a2a17J+&#10;BAkrCQIDncLcg0Ur1XeMRpghOdbftlQxjLr3Ap5BGhJih47bEBAtbNS5ZX1uoaICqBwbjKbl0kyD&#10;ajsovmkh0vTwhLyBp9NwJ+qnrA4PDuaE43aYaXYQne+d19PkXfwCAAD//wMAUEsDBBQABgAIAAAA&#10;IQCKmIhq3wAAAAsBAAAPAAAAZHJzL2Rvd25yZXYueG1sTI/LTsMwEEX3SPyDNUjsWtuBhhIyqRCI&#10;LajlIbFz42kSEY+j2G3C32NWsBzdo3vPlJvZ9eJEY+g8I+ilAkFce9txg/D2+rRYgwjRsDW9Z0L4&#10;pgCb6vysNIX1E2/ptIuNSCUcCoPQxjgUUoa6JWfC0g/EKTv40ZmYzrGRdjRTKne9zJTKpTMdp4XW&#10;DPTQUv21OzqE9+fD58e1emke3WqY/Kwku1uJeHkx39+BiDTHPxh+9ZM6VMlp749sg+gRFlrnWWIR&#10;cn0FIhErlWsQe4Qsu1mDrEr5/4fqBwAA//8DAFBLAQItABQABgAIAAAAIQC2gziS/gAAAOEBAAAT&#10;AAAAAAAAAAAAAAAAAAAAAABbQ29udGVudF9UeXBlc10ueG1sUEsBAi0AFAAGAAgAAAAhADj9If/W&#10;AAAAlAEAAAsAAAAAAAAAAAAAAAAALwEAAF9yZWxzLy5yZWxzUEsBAi0AFAAGAAgAAAAhAJK2yCK5&#10;AgAAwQUAAA4AAAAAAAAAAAAAAAAALgIAAGRycy9lMm9Eb2MueG1sUEsBAi0AFAAGAAgAAAAhAIqY&#10;iGrfAAAACwEAAA8AAAAAAAAAAAAAAAAAEwUAAGRycy9kb3ducmV2LnhtbFBLBQYAAAAABAAEAPMA&#10;AAAfBgAAAAA=&#10;" filled="f" stroked="f">
            <v:textbox style="mso-next-textbox:#Text Box 7">
              <w:txbxContent>
                <w:p w:rsidR="0006748E" w:rsidRPr="00EA211A" w:rsidRDefault="00B73C8B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 xml:space="preserve">Rapport de </w:t>
                  </w:r>
                  <w:r w:rsidR="006664B8"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planification</w:t>
                  </w:r>
                </w:p>
              </w:txbxContent>
            </v:textbox>
          </v:shape>
        </w:pict>
      </w:r>
    </w:p>
    <w:p w:rsidR="00C3012F" w:rsidRDefault="00C957C5">
      <w:r>
        <w:rPr>
          <w:noProof/>
          <w:lang w:eastAsia="fr-FR"/>
        </w:rPr>
        <w:pict>
          <v:shape id="Text Box 11" o:spid="_x0000_s1030" type="#_x0000_t202" style="position:absolute;margin-left:248.1pt;margin-top:14.45pt;width:204.8pt;height:209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>
              <w:txbxContent>
                <w:p w:rsidR="0006748E" w:rsidRPr="006C177F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36"/>
                    </w:rPr>
                  </w:pPr>
                  <w:r w:rsidRPr="006C177F">
                    <w:rPr>
                      <w:rFonts w:ascii="Century Gothic" w:hAnsi="Century Gothic"/>
                      <w:b/>
                      <w:color w:val="E42618"/>
                      <w:sz w:val="36"/>
                    </w:rPr>
                    <w:t>Étudiants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Pierre-Marie AIRIAU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Valentin ESMIEU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Hoel KERVADEC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Maud LERAY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Florent MALLARD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</w:t>
                  </w: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ab/>
                  </w: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Corentin NICOLE</w:t>
                  </w:r>
                </w:p>
                <w:p w:rsidR="0006748E" w:rsidRDefault="0006748E" w:rsidP="0006748E">
                  <w:pPr>
                    <w:jc w:val="right"/>
                  </w:pP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957C5">
      <w:r>
        <w:rPr>
          <w:noProof/>
          <w:lang w:eastAsia="fr-FR"/>
        </w:rPr>
        <w:pict>
          <v:shape id="_x0000_s1031" type="#_x0000_t202" style="position:absolute;margin-left:-70.85pt;margin-top:770.25pt;width:594.75pt;height:37.3pt;z-index:25169459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<v:textbox>
              <w:txbxContent>
                <w:p w:rsidR="00B3016D" w:rsidRPr="00B3016D" w:rsidRDefault="00072835" w:rsidP="00B3016D">
                  <w:pPr>
                    <w:jc w:val="center"/>
                    <w:rPr>
                      <w:rFonts w:ascii="Century Gothic" w:hAnsi="Century Gothic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>10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</w:t>
                  </w:r>
                  <w:r w:rsidR="00C957C5">
                    <w:rPr>
                      <w:rFonts w:ascii="Century Gothic" w:hAnsi="Century Gothic"/>
                      <w:sz w:val="36"/>
                      <w:szCs w:val="36"/>
                    </w:rPr>
                    <w:t>décembre</w:t>
                  </w:r>
                  <w:bookmarkStart w:id="0" w:name="_GoBack"/>
                  <w:bookmarkEnd w:id="0"/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2014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2" type="#_x0000_t202" style="position:absolute;margin-left:-.35pt;margin-top:624.75pt;width:452.25pt;height:48.8pt;z-index:251700224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<v:textbox style="mso-fit-shape-to-text:t">
              <w:txbxContent>
                <w:p w:rsidR="00072835" w:rsidRDefault="00072835" w:rsidP="00F73298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 w:rsidRPr="00072835">
                    <w:rPr>
                      <w:rFonts w:ascii="Century Gothic" w:hAnsi="Century Gothic"/>
                      <w:color w:val="000000" w:themeColor="text1"/>
                      <w:lang w:val="en-US"/>
                    </w:rPr>
                    <w:t xml:space="preserve">Lorem ipsum dolor sit amet, consectetur adipiscing elit. </w:t>
                  </w:r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Praesent elit tortor, eleifend et pellentesque eget, porttitor ac mi. Suspendisse luctus sed tortor non ornare. Sed dapibus mattis tortor, eleifend aliquam nisi sollicitudin ut. Mauris ac dictum nisi. </w:t>
                  </w:r>
                </w:p>
                <w:p w:rsidR="002E0AD8" w:rsidRPr="007D3E78" w:rsidRDefault="00072835" w:rsidP="00F73298">
                  <w:pPr>
                    <w:ind w:firstLine="708"/>
                    <w:jc w:val="both"/>
                    <w:rPr>
                      <w:rFonts w:ascii="Century Gothic" w:hAnsi="Century Gothic"/>
                    </w:rPr>
                  </w:pPr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Fusce viverra lacus vitae tempor lobortis. Suspendisse ut posuere risus, id eleifend mi. Vivamus et dignissim nisl. Suspendisse magna quam, facilisis sed mattis vitae, ultricies at odio. Morbi a finibus neque. Aliquam eu pharetra turpis, vitae tempus arcu. Mauris eleifend ex urna, a interdum enim pellentesque eget.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3" type="#_x0000_t202" style="position:absolute;margin-left:-70.85pt;margin-top:591.75pt;width:594.75pt;height:95.1pt;z-index:25169305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<v:textbox style="mso-fit-shape-to-text:t">
              <w:txbxContent>
                <w:p w:rsidR="00B3016D" w:rsidRPr="00B3016D" w:rsidRDefault="00B3016D" w:rsidP="00B3016D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  <w:lang w:val="en-US"/>
                    </w:rPr>
                  </w:pPr>
                  <w:r w:rsidRPr="00B3016D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Résumé</w:t>
                  </w:r>
                </w:p>
              </w:txbxContent>
            </v:textbox>
            <w10:wrap type="square" anchory="page"/>
          </v:shape>
        </w:pict>
      </w:r>
    </w:p>
    <w:p w:rsidR="00C3012F" w:rsidRDefault="00C957C5">
      <w:r>
        <w:rPr>
          <w:noProof/>
          <w:lang w:eastAsia="fr-FR"/>
        </w:rPr>
        <w:lastRenderedPageBreak/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5EA" w:rsidRDefault="003B25EA" w:rsidP="00C3012F">
      <w:pPr>
        <w:spacing w:after="0" w:line="240" w:lineRule="auto"/>
      </w:pPr>
      <w:r>
        <w:separator/>
      </w:r>
    </w:p>
  </w:endnote>
  <w:endnote w:type="continuationSeparator" w:id="0">
    <w:p w:rsidR="003B25EA" w:rsidRDefault="003B25EA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Pieddepage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5EA" w:rsidRDefault="003B25EA" w:rsidP="00C3012F">
      <w:pPr>
        <w:spacing w:after="0" w:line="240" w:lineRule="auto"/>
      </w:pPr>
      <w:r>
        <w:separator/>
      </w:r>
    </w:p>
  </w:footnote>
  <w:footnote w:type="continuationSeparator" w:id="0">
    <w:p w:rsidR="003B25EA" w:rsidRDefault="003B25EA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12F"/>
    <w:rsid w:val="00010749"/>
    <w:rsid w:val="00032D97"/>
    <w:rsid w:val="0006748E"/>
    <w:rsid w:val="00072835"/>
    <w:rsid w:val="000A1320"/>
    <w:rsid w:val="001334C4"/>
    <w:rsid w:val="00220E41"/>
    <w:rsid w:val="0025546D"/>
    <w:rsid w:val="00256059"/>
    <w:rsid w:val="002C045D"/>
    <w:rsid w:val="002E0AD8"/>
    <w:rsid w:val="003577B0"/>
    <w:rsid w:val="003B25EA"/>
    <w:rsid w:val="003C2DC0"/>
    <w:rsid w:val="003E145D"/>
    <w:rsid w:val="00423704"/>
    <w:rsid w:val="00481056"/>
    <w:rsid w:val="004853E6"/>
    <w:rsid w:val="004B6150"/>
    <w:rsid w:val="005336D1"/>
    <w:rsid w:val="005410AF"/>
    <w:rsid w:val="00574699"/>
    <w:rsid w:val="00574E10"/>
    <w:rsid w:val="005D1403"/>
    <w:rsid w:val="006664B8"/>
    <w:rsid w:val="006F7D1F"/>
    <w:rsid w:val="007010B6"/>
    <w:rsid w:val="00734F3D"/>
    <w:rsid w:val="007D3E78"/>
    <w:rsid w:val="008027C0"/>
    <w:rsid w:val="00864452"/>
    <w:rsid w:val="009C2774"/>
    <w:rsid w:val="009D0EF9"/>
    <w:rsid w:val="00AC2B75"/>
    <w:rsid w:val="00AD17C6"/>
    <w:rsid w:val="00B3016D"/>
    <w:rsid w:val="00B51DF9"/>
    <w:rsid w:val="00B73C8B"/>
    <w:rsid w:val="00C021C0"/>
    <w:rsid w:val="00C234E9"/>
    <w:rsid w:val="00C3012F"/>
    <w:rsid w:val="00C465DB"/>
    <w:rsid w:val="00C957C5"/>
    <w:rsid w:val="00C97531"/>
    <w:rsid w:val="00CC03AC"/>
    <w:rsid w:val="00D039FC"/>
    <w:rsid w:val="00DD5B04"/>
    <w:rsid w:val="00E06042"/>
    <w:rsid w:val="00E645E0"/>
    <w:rsid w:val="00E733FB"/>
    <w:rsid w:val="00F25D0E"/>
    <w:rsid w:val="00F73298"/>
    <w:rsid w:val="00F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4FD0DF12-DFF2-44DB-9899-249BE3FD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D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012F"/>
  </w:style>
  <w:style w:type="paragraph" w:styleId="Pieddepage">
    <w:name w:val="footer"/>
    <w:basedOn w:val="Normal"/>
    <w:link w:val="Pieddepag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12F"/>
  </w:style>
  <w:style w:type="paragraph" w:styleId="Textedebulles">
    <w:name w:val="Balloon Text"/>
    <w:basedOn w:val="Normal"/>
    <w:link w:val="TextedebullesC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9EC2C-2A97-4802-8974-F97F12F8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admprofil</cp:lastModifiedBy>
  <cp:revision>38</cp:revision>
  <cp:lastPrinted>2014-12-04T13:32:00Z</cp:lastPrinted>
  <dcterms:created xsi:type="dcterms:W3CDTF">2014-10-23T16:00:00Z</dcterms:created>
  <dcterms:modified xsi:type="dcterms:W3CDTF">2014-12-05T07:37:00Z</dcterms:modified>
</cp:coreProperties>
</file>