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A8BD" w14:textId="1FE543CD" w:rsidR="00075326" w:rsidRDefault="00075326">
      <w:r>
        <w:t>Use-case outline: Customer view</w:t>
      </w:r>
      <w:r w:rsidR="0053755B">
        <w:t>s</w:t>
      </w:r>
      <w:r>
        <w:t xml:space="preserve"> dock information</w:t>
      </w:r>
    </w:p>
    <w:p w14:paraId="5453CD87" w14:textId="39811158" w:rsidR="00075326" w:rsidRDefault="00075326">
      <w:r>
        <w:t>Basic flow:</w:t>
      </w:r>
    </w:p>
    <w:p w14:paraId="2783335D" w14:textId="3966D36F" w:rsidR="00075326" w:rsidRDefault="0053755B" w:rsidP="00075326">
      <w:pPr>
        <w:pStyle w:val="ListParagraph"/>
        <w:numPr>
          <w:ilvl w:val="0"/>
          <w:numId w:val="1"/>
        </w:numPr>
      </w:pPr>
      <w:r>
        <w:t>After launch, the software shows the list of docks.</w:t>
      </w:r>
    </w:p>
    <w:p w14:paraId="162238B9" w14:textId="38CA1980" w:rsidR="0053755B" w:rsidRDefault="0053755B" w:rsidP="00075326">
      <w:pPr>
        <w:pStyle w:val="ListParagraph"/>
        <w:numPr>
          <w:ilvl w:val="0"/>
          <w:numId w:val="1"/>
        </w:numPr>
      </w:pPr>
      <w:r>
        <w:t>Customer selects a dock.</w:t>
      </w:r>
    </w:p>
    <w:p w14:paraId="2615AA0E" w14:textId="255ACEF5" w:rsidR="0053755B" w:rsidRDefault="0053755B" w:rsidP="00075326">
      <w:pPr>
        <w:pStyle w:val="ListParagraph"/>
        <w:numPr>
          <w:ilvl w:val="0"/>
          <w:numId w:val="1"/>
        </w:numPr>
      </w:pPr>
      <w:r>
        <w:t>The software shows the information of the selected dock.</w:t>
      </w:r>
    </w:p>
    <w:p w14:paraId="27C25144" w14:textId="7E07EDBC" w:rsidR="0053755B" w:rsidRDefault="0053755B" w:rsidP="00075326">
      <w:pPr>
        <w:pStyle w:val="ListParagraph"/>
        <w:numPr>
          <w:ilvl w:val="0"/>
          <w:numId w:val="1"/>
        </w:numPr>
      </w:pPr>
      <w:r>
        <w:t xml:space="preserve">The software shows the list of bikes at the selected dock with </w:t>
      </w:r>
      <w:r w:rsidR="00670FDF">
        <w:t xml:space="preserve">each of </w:t>
      </w:r>
      <w:r>
        <w:t>their details.</w:t>
      </w:r>
    </w:p>
    <w:p w14:paraId="62EC7069" w14:textId="55C40BC6" w:rsidR="0053755B" w:rsidRDefault="0053755B" w:rsidP="00075326">
      <w:pPr>
        <w:pStyle w:val="ListParagraph"/>
        <w:numPr>
          <w:ilvl w:val="0"/>
          <w:numId w:val="1"/>
        </w:numPr>
      </w:pPr>
      <w:r>
        <w:t>The customer views the</w:t>
      </w:r>
      <w:r w:rsidR="00670FDF">
        <w:t xml:space="preserve"> information.</w:t>
      </w:r>
    </w:p>
    <w:p w14:paraId="5D0481B2" w14:textId="3B6119CC" w:rsidR="00670FDF" w:rsidRDefault="00670FDF" w:rsidP="00075326">
      <w:pPr>
        <w:pStyle w:val="ListParagraph"/>
        <w:numPr>
          <w:ilvl w:val="0"/>
          <w:numId w:val="1"/>
        </w:numPr>
      </w:pPr>
      <w:r>
        <w:t>When obtained the information, the customer press Back button to return to the list of docks.</w:t>
      </w:r>
    </w:p>
    <w:p w14:paraId="17277304" w14:textId="0151600F" w:rsidR="00670FDF" w:rsidRDefault="00670FDF" w:rsidP="00670FDF">
      <w:r>
        <w:t>Alternative flow:</w:t>
      </w:r>
    </w:p>
    <w:p w14:paraId="1821BCEB" w14:textId="77777777" w:rsidR="008179C4" w:rsidRDefault="00396E02" w:rsidP="008179C4">
      <w:pPr>
        <w:spacing w:after="0"/>
      </w:pPr>
      <w:r>
        <w:t xml:space="preserve">       </w:t>
      </w:r>
      <w:r w:rsidR="00CA433B">
        <w:t xml:space="preserve">A1. Customer searches for dock: </w:t>
      </w:r>
    </w:p>
    <w:p w14:paraId="1FB94A50" w14:textId="6D0EA49B" w:rsidR="00E25AED" w:rsidRDefault="008179C4" w:rsidP="008179C4">
      <w:pPr>
        <w:spacing w:after="0"/>
        <w:ind w:firstLine="720"/>
      </w:pPr>
      <w:r>
        <w:t>After basic flow step 1:</w:t>
      </w:r>
    </w:p>
    <w:p w14:paraId="29DED074" w14:textId="2C63D01B" w:rsidR="00CA433B" w:rsidRDefault="00E25AED" w:rsidP="008179C4">
      <w:pPr>
        <w:pStyle w:val="ListParagraph"/>
        <w:numPr>
          <w:ilvl w:val="0"/>
          <w:numId w:val="3"/>
        </w:numPr>
        <w:spacing w:after="0"/>
      </w:pPr>
      <w:r>
        <w:t>T</w:t>
      </w:r>
      <w:r w:rsidR="00CA433B">
        <w:t xml:space="preserve">he customer enters </w:t>
      </w:r>
      <w:r w:rsidR="00396E02">
        <w:t>the name or address of the dock he/she wants into the search bar.</w:t>
      </w:r>
    </w:p>
    <w:p w14:paraId="0C33597A" w14:textId="29A18A19" w:rsidR="00396E02" w:rsidRDefault="00396E02" w:rsidP="008179C4">
      <w:pPr>
        <w:pStyle w:val="ListParagraph"/>
        <w:numPr>
          <w:ilvl w:val="0"/>
          <w:numId w:val="3"/>
        </w:numPr>
        <w:spacing w:after="0"/>
      </w:pPr>
      <w:r>
        <w:t>The software searches and shows a list of matching docks.</w:t>
      </w:r>
    </w:p>
    <w:p w14:paraId="353BA4E5" w14:textId="497D1D39" w:rsidR="00396E02" w:rsidRDefault="00396E02" w:rsidP="008179C4">
      <w:pPr>
        <w:pStyle w:val="ListParagraph"/>
        <w:numPr>
          <w:ilvl w:val="0"/>
          <w:numId w:val="3"/>
        </w:numPr>
        <w:spacing w:after="0"/>
      </w:pPr>
      <w:r>
        <w:t xml:space="preserve">The customer selects the dock </w:t>
      </w:r>
      <w:r w:rsidR="00CC1F95">
        <w:t>she/he wants from the list</w:t>
      </w:r>
      <w:r>
        <w:t>.</w:t>
      </w:r>
    </w:p>
    <w:p w14:paraId="1AA367EA" w14:textId="75267467" w:rsidR="00CC1F95" w:rsidRDefault="00CC1F95" w:rsidP="008179C4">
      <w:pPr>
        <w:spacing w:after="0"/>
        <w:ind w:left="720"/>
      </w:pPr>
      <w:r>
        <w:t xml:space="preserve">Then return to basic flow </w:t>
      </w:r>
      <w:r w:rsidR="008179C4">
        <w:t>step 3.</w:t>
      </w:r>
    </w:p>
    <w:p w14:paraId="7D505258" w14:textId="77777777" w:rsidR="00396E02" w:rsidRDefault="00396E02" w:rsidP="00396E02"/>
    <w:sectPr w:rsidR="0039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7B9"/>
    <w:multiLevelType w:val="hybridMultilevel"/>
    <w:tmpl w:val="31726634"/>
    <w:lvl w:ilvl="0" w:tplc="5A2A7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394203"/>
    <w:multiLevelType w:val="hybridMultilevel"/>
    <w:tmpl w:val="2D0C82B6"/>
    <w:lvl w:ilvl="0" w:tplc="764E0A2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C047A"/>
    <w:multiLevelType w:val="hybridMultilevel"/>
    <w:tmpl w:val="81B8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C63B5"/>
    <w:multiLevelType w:val="hybridMultilevel"/>
    <w:tmpl w:val="12F0CB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1"/>
    <w:rsid w:val="00007071"/>
    <w:rsid w:val="00075326"/>
    <w:rsid w:val="000A50F1"/>
    <w:rsid w:val="00396E02"/>
    <w:rsid w:val="0053755B"/>
    <w:rsid w:val="00670FDF"/>
    <w:rsid w:val="008179C4"/>
    <w:rsid w:val="00CA433B"/>
    <w:rsid w:val="00CC1F95"/>
    <w:rsid w:val="00DA0D75"/>
    <w:rsid w:val="00E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42EF"/>
  <w15:chartTrackingRefBased/>
  <w15:docId w15:val="{C7375D62-F968-440A-9078-B137401A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Kimai</dc:creator>
  <cp:keywords/>
  <dc:description/>
  <cp:lastModifiedBy>Kimai</cp:lastModifiedBy>
  <cp:revision>7</cp:revision>
  <dcterms:created xsi:type="dcterms:W3CDTF">2021-10-11T03:20:00Z</dcterms:created>
  <dcterms:modified xsi:type="dcterms:W3CDTF">2021-10-11T13:03:00Z</dcterms:modified>
</cp:coreProperties>
</file>