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E42CB" w:rsidP="008E6E5C" w:rsidRDefault="003E42CB" w14:paraId="6B349183" w14:textId="2D748003"/>
    <w:p w:rsidR="008E6E5C" w:rsidP="008E6E5C" w:rsidRDefault="008E6E5C" w14:paraId="784804FD" w14:textId="5A05B912"/>
    <w:p w:rsidR="00F95208" w:rsidP="008E6E5C" w:rsidRDefault="00F95208" w14:paraId="68917B5C" w14:textId="427E46FC"/>
    <w:p w:rsidR="00F95208" w:rsidP="008E6E5C" w:rsidRDefault="00F95208" w14:paraId="328DDD04" w14:textId="44C73FA8"/>
    <w:p w:rsidR="00F95208" w:rsidP="008E6E5C" w:rsidRDefault="00C90932" w14:paraId="3E397F30" w14:textId="695FB3C0">
      <w:r>
        <w:rPr>
          <w:noProof/>
        </w:rPr>
        <w:drawing>
          <wp:anchor distT="0" distB="0" distL="114300" distR="114300" simplePos="0" relativeHeight="251655680" behindDoc="1" locked="0" layoutInCell="1" allowOverlap="1" wp14:anchorId="6FC8283B" wp14:editId="177FC397">
            <wp:simplePos x="0" y="0"/>
            <wp:positionH relativeFrom="margin">
              <wp:align>center</wp:align>
            </wp:positionH>
            <wp:positionV relativeFrom="page">
              <wp:posOffset>2220595</wp:posOffset>
            </wp:positionV>
            <wp:extent cx="6657975" cy="2476500"/>
            <wp:effectExtent l="0" t="0" r="0" b="0"/>
            <wp:wrapTight wrapText="bothSides">
              <wp:wrapPolygon edited="0">
                <wp:start x="7107" y="166"/>
                <wp:lineTo x="247" y="1495"/>
                <wp:lineTo x="247" y="2991"/>
                <wp:lineTo x="618" y="3323"/>
                <wp:lineTo x="556" y="4652"/>
                <wp:lineTo x="1236" y="5815"/>
                <wp:lineTo x="1236" y="13791"/>
                <wp:lineTo x="1545" y="16449"/>
                <wp:lineTo x="1483" y="18775"/>
                <wp:lineTo x="2410" y="19274"/>
                <wp:lineTo x="2410" y="21434"/>
                <wp:lineTo x="9703" y="21434"/>
                <wp:lineTo x="15821" y="21434"/>
                <wp:lineTo x="18603" y="20769"/>
                <wp:lineTo x="18541" y="19108"/>
                <wp:lineTo x="20518" y="18775"/>
                <wp:lineTo x="20642" y="17280"/>
                <wp:lineTo x="19777" y="16449"/>
                <wp:lineTo x="19900" y="15452"/>
                <wp:lineTo x="18788" y="14954"/>
                <wp:lineTo x="14462" y="13791"/>
                <wp:lineTo x="19839" y="13791"/>
                <wp:lineTo x="20271" y="13625"/>
                <wp:lineTo x="20148" y="5815"/>
                <wp:lineTo x="20951" y="4154"/>
                <wp:lineTo x="20704" y="3323"/>
                <wp:lineTo x="21198" y="2991"/>
                <wp:lineTo x="21198" y="1495"/>
                <wp:lineTo x="14276" y="166"/>
                <wp:lineTo x="7107" y="166"/>
              </wp:wrapPolygon>
            </wp:wrapTight>
            <wp:docPr id="985797835" name="Picture 1" descr="A red circuit board with many different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97835" name="Picture 1" descr="A red circuit board with many different componen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208" w:rsidP="008E6E5C" w:rsidRDefault="00F95208" w14:paraId="773A2A5F" w14:textId="77777777"/>
    <w:p w:rsidR="00F95208" w:rsidP="008E6E5C" w:rsidRDefault="00F95208" w14:paraId="60B0BAAD" w14:textId="77777777"/>
    <w:p w:rsidR="00F95208" w:rsidP="008E6E5C" w:rsidRDefault="00F95208" w14:paraId="63564DE0" w14:textId="3529EC0D"/>
    <w:p w:rsidR="00F95208" w:rsidP="008E6E5C" w:rsidRDefault="00F95208" w14:paraId="0A830038" w14:textId="18682341"/>
    <w:p w:rsidR="00F95208" w:rsidP="008E6E5C" w:rsidRDefault="00F95208" w14:paraId="0E4B0BBD" w14:textId="39F4C957"/>
    <w:p w:rsidR="00F95208" w:rsidP="008E6E5C" w:rsidRDefault="00F95208" w14:paraId="641BCA91" w14:textId="3240EB27"/>
    <w:p w:rsidR="00F95208" w:rsidP="008E6E5C" w:rsidRDefault="00C90932" w14:paraId="70284EC1" w14:textId="13477D97">
      <w:r>
        <w:rPr>
          <w:noProof/>
        </w:rPr>
        <w:drawing>
          <wp:anchor distT="0" distB="0" distL="114300" distR="114300" simplePos="0" relativeHeight="251664896" behindDoc="1" locked="0" layoutInCell="1" allowOverlap="1" wp14:anchorId="7AB5E566" wp14:editId="38A9B397">
            <wp:simplePos x="0" y="0"/>
            <wp:positionH relativeFrom="margin">
              <wp:align>center</wp:align>
            </wp:positionH>
            <wp:positionV relativeFrom="page">
              <wp:posOffset>6151245</wp:posOffset>
            </wp:positionV>
            <wp:extent cx="6790690" cy="2683510"/>
            <wp:effectExtent l="0" t="0" r="0" b="0"/>
            <wp:wrapTopAndBottom/>
            <wp:docPr id="803207303" name="Picture 3" descr="A red circuit board with many different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07303" name="Picture 3" descr="A red circuit board with many different component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93"/>
                    <a:stretch/>
                  </pic:blipFill>
                  <pic:spPr bwMode="auto">
                    <a:xfrm>
                      <a:off x="0" y="0"/>
                      <a:ext cx="6790690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208" w:rsidP="008E6E5C" w:rsidRDefault="00F95208" w14:paraId="35D62C54" w14:textId="2D0987BD"/>
    <w:p w:rsidR="00F95208" w:rsidP="00F95208" w:rsidRDefault="00F95208" w14:paraId="40325AC5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8000"/>
          <w:kern w:val="0"/>
          <w:sz w:val="18"/>
          <w:szCs w:val="18"/>
          <w:lang w:eastAsia="en-GB"/>
          <w14:ligatures w14:val="none"/>
        </w:rPr>
        <w:sectPr w:rsidR="00F95208" w:rsidSect="00E407D0">
          <w:type w:val="continuous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2E0D314A" w:rsidP="2E0D314A" w:rsidRDefault="2E0D314A" w14:paraId="3EC558B8" w14:textId="13567CF5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>//Autonomous Car Project</w:t>
      </w:r>
    </w:p>
    <w:p w:rsidR="2E0D314A" w:rsidP="2E0D314A" w:rsidRDefault="2E0D314A" w14:paraId="7A06E8BC" w14:textId="14F044D2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>//Motor Control Script</w:t>
      </w:r>
    </w:p>
    <w:p w:rsidR="2E0D314A" w:rsidP="2E0D314A" w:rsidRDefault="2E0D314A" w14:paraId="0A735D40" w14:textId="7D16F476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>//Harrison I. L. Milburn</w:t>
      </w:r>
    </w:p>
    <w:p w:rsidR="2E0D314A" w:rsidP="2E0D314A" w:rsidRDefault="2E0D314A" w14:paraId="40AEF156" w14:textId="6E1F0136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>//29.05.2024</w:t>
      </w:r>
    </w:p>
    <w:p w:rsidR="2E0D314A" w:rsidP="2E0D314A" w:rsidRDefault="2E0D314A" w14:paraId="0E768093" w14:textId="027FB657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>//Arduino Uno Rev3</w:t>
      </w:r>
    </w:p>
    <w:p w:rsidR="2E0D314A" w:rsidP="2E0D314A" w:rsidRDefault="2E0D314A" w14:paraId="562A1244" w14:textId="4D8E6534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4DFF29C8" w14:textId="6BDCA579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>//Setup variables for the speed pins</w:t>
      </w:r>
    </w:p>
    <w:p w:rsidR="2E0D314A" w:rsidP="2E0D314A" w:rsidRDefault="2E0D314A" w14:paraId="45905BA6" w14:textId="4AE0A893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10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;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  //ENA</w:t>
      </w:r>
    </w:p>
    <w:p w:rsidR="2E0D314A" w:rsidP="2E0D314A" w:rsidRDefault="2E0D314A" w14:paraId="6ECBE1F1" w14:textId="052A3A1A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5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;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  //ENB</w:t>
      </w:r>
    </w:p>
    <w:p w:rsidR="2E0D314A" w:rsidP="2E0D314A" w:rsidRDefault="2E0D314A" w14:paraId="39AB1731" w14:textId="10976059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657B40D2" w14:textId="22A497EA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>//Setup variables for the direction</w:t>
      </w:r>
    </w:p>
    <w:p w:rsidR="2E0D314A" w:rsidP="2E0D314A" w:rsidRDefault="2E0D314A" w14:paraId="59599479" w14:textId="75A95B8E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9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;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      //IN1</w:t>
      </w:r>
    </w:p>
    <w:p w:rsidR="2E0D314A" w:rsidP="2E0D314A" w:rsidRDefault="2E0D314A" w14:paraId="7BCB843A" w14:textId="732C8B84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leftCcwPin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8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;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     //IN2</w:t>
      </w:r>
    </w:p>
    <w:p w:rsidR="2E0D314A" w:rsidP="2E0D314A" w:rsidRDefault="2E0D314A" w14:paraId="13989264" w14:textId="0E396DEA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7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;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     //IN3</w:t>
      </w:r>
    </w:p>
    <w:p w:rsidR="2E0D314A" w:rsidP="2E0D314A" w:rsidRDefault="2E0D314A" w14:paraId="5CC3CBF4" w14:textId="061876E0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rightCcwPin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6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;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    //IN4</w:t>
      </w:r>
    </w:p>
    <w:p w:rsidR="2E0D314A" w:rsidP="2E0D314A" w:rsidRDefault="2E0D314A" w14:paraId="43772896" w14:textId="2D6443D0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525EBBC2" w14:textId="56EE711B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void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setup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() {</w:t>
      </w:r>
    </w:p>
    <w:p w:rsidR="2E0D314A" w:rsidP="2E0D314A" w:rsidRDefault="2E0D314A" w14:paraId="4C91431D" w14:textId="4C6C3942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//Set Pin Modes to Output or Input</w:t>
      </w:r>
    </w:p>
    <w:p w:rsidR="2E0D314A" w:rsidP="2E0D314A" w:rsidRDefault="2E0D314A" w14:paraId="78648548" w14:textId="5C5C4CA2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pinMode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OUTPUT);</w:t>
      </w:r>
    </w:p>
    <w:p w:rsidR="2E0D314A" w:rsidP="2E0D314A" w:rsidRDefault="2E0D314A" w14:paraId="3B3B521A" w14:textId="58C54178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pinMode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OUTPUT);</w:t>
      </w:r>
    </w:p>
    <w:p w:rsidR="2E0D314A" w:rsidP="2E0D314A" w:rsidRDefault="2E0D314A" w14:paraId="07C69CD6" w14:textId="2B5C2A6B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pinMode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OUTPUT);</w:t>
      </w:r>
    </w:p>
    <w:p w:rsidR="2E0D314A" w:rsidP="2E0D314A" w:rsidRDefault="2E0D314A" w14:paraId="0F0AB85E" w14:textId="0C083FE5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pinMode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leftCcwPin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OUTPUT);</w:t>
      </w:r>
    </w:p>
    <w:p w:rsidR="2E0D314A" w:rsidP="2E0D314A" w:rsidRDefault="2E0D314A" w14:paraId="445BAD39" w14:textId="366C2724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pinMode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OUTPUT);</w:t>
      </w:r>
    </w:p>
    <w:p w:rsidR="2E0D314A" w:rsidP="2E0D314A" w:rsidRDefault="2E0D314A" w14:paraId="3088169F" w14:textId="5571C69F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pinMode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rightCcwPin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OUTPUT);</w:t>
      </w:r>
    </w:p>
    <w:p w:rsidR="2E0D314A" w:rsidP="2E0D314A" w:rsidRDefault="2E0D314A" w14:paraId="5859654E" w14:textId="6C9629C6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E0D314A" w:rsidP="2E0D314A" w:rsidRDefault="2E0D314A" w14:paraId="1FFC6568" w14:textId="5ADDDF53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117C67AC" w14:textId="6B1B0197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void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loop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() {</w:t>
      </w:r>
    </w:p>
    <w:p w:rsidR="2E0D314A" w:rsidP="2E0D314A" w:rsidRDefault="2E0D314A" w14:paraId="3C944BE3" w14:textId="09B8D2BF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forwards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200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7E3E0220" w14:textId="167B9C0A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delay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100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74EB143D" w14:textId="26F7CC89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688269C2" w14:textId="1BE7C7B7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left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150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39A7B93E" w14:textId="260E60A4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delay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100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24F8D9B2" w14:textId="1A9D6931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415D8CBA" w14:textId="057B2CA0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forwards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200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2A712AE8" w14:textId="56CC2A93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delay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100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6422215C" w14:textId="6D3DCEBF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7F323CDA" w14:textId="3C120707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right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150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415B0A3E" w14:textId="59D85EDE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delay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100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5B775825" w14:textId="0A0EEA1C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E0D314A" w:rsidP="2E0D314A" w:rsidRDefault="2E0D314A" w14:paraId="24E7B3D0" w14:textId="6C912785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18C748F2" w14:textId="041B024A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void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forwards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speed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){</w:t>
      </w:r>
    </w:p>
    <w:p w:rsidR="2E0D314A" w:rsidP="2E0D314A" w:rsidRDefault="2E0D314A" w14:paraId="3CF7632F" w14:textId="76740134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//Left Clockwise</w:t>
      </w:r>
    </w:p>
    <w:p w:rsidR="2E0D314A" w:rsidP="2E0D314A" w:rsidRDefault="2E0D314A" w14:paraId="53169630" w14:textId="21FDAB42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HIGH);</w:t>
      </w:r>
    </w:p>
    <w:p w:rsidR="2E0D314A" w:rsidP="2E0D314A" w:rsidRDefault="2E0D314A" w14:paraId="48D739A3" w14:textId="0FF075CE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leftCcwPin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LOW);</w:t>
      </w:r>
    </w:p>
    <w:p w:rsidR="2E0D314A" w:rsidP="2E0D314A" w:rsidRDefault="2E0D314A" w14:paraId="33C8D61C" w14:textId="59EA2BCB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57316538" w14:textId="41C46E11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//Right Clockwise</w:t>
      </w:r>
    </w:p>
    <w:p w:rsidR="2E0D314A" w:rsidP="2E0D314A" w:rsidRDefault="2E0D314A" w14:paraId="4B995AD8" w14:textId="00089A4E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HIGH);</w:t>
      </w:r>
    </w:p>
    <w:p w:rsidR="2E0D314A" w:rsidP="2E0D314A" w:rsidRDefault="2E0D314A" w14:paraId="37AD3BBF" w14:textId="7D840BC5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rightCcwPin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LOW);</w:t>
      </w:r>
    </w:p>
    <w:p w:rsidR="2E0D314A" w:rsidP="2E0D314A" w:rsidRDefault="2E0D314A" w14:paraId="6D07D677" w14:textId="0532032C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77F8138F" w14:textId="1127EC50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//Output Speed</w:t>
      </w:r>
    </w:p>
    <w:p w:rsidR="2E0D314A" w:rsidP="2E0D314A" w:rsidRDefault="2E0D314A" w14:paraId="4A452CFC" w14:textId="349105AE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analogWrite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speed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29E4A146" w14:textId="5BFA79AA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analogWrite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speed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7719DE66" w14:textId="7254A63F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E0D314A" w:rsidP="2E0D314A" w:rsidRDefault="2E0D314A" w14:paraId="74EBB155" w14:textId="3204746A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4EDFB448" w14:textId="2490EA6B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void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backwards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speed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){</w:t>
      </w:r>
    </w:p>
    <w:p w:rsidR="2E0D314A" w:rsidP="2E0D314A" w:rsidRDefault="2E0D314A" w14:paraId="2244BEC6" w14:textId="55236745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//Left Counter-Clockwise</w:t>
      </w:r>
    </w:p>
    <w:p w:rsidR="2E0D314A" w:rsidP="2E0D314A" w:rsidRDefault="2E0D314A" w14:paraId="5AEA4B10" w14:textId="5C63A2E7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LOW);</w:t>
      </w:r>
    </w:p>
    <w:p w:rsidR="2E0D314A" w:rsidP="2E0D314A" w:rsidRDefault="2E0D314A" w14:paraId="2A4CB31A" w14:textId="685D37D3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leftCcwPin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HIGH);</w:t>
      </w:r>
    </w:p>
    <w:p w:rsidR="2E0D314A" w:rsidP="2E0D314A" w:rsidRDefault="2E0D314A" w14:paraId="6EC48AD9" w14:textId="11A36C2F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26B7E9CF" w14:textId="4E1F503A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//Right Counter-Clockwise</w:t>
      </w:r>
    </w:p>
    <w:p w:rsidR="2E0D314A" w:rsidP="2E0D314A" w:rsidRDefault="2E0D314A" w14:paraId="7FAB010D" w14:textId="383CA3BA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LOW);</w:t>
      </w:r>
    </w:p>
    <w:p w:rsidR="2E0D314A" w:rsidP="2E0D314A" w:rsidRDefault="2E0D314A" w14:paraId="20350417" w14:textId="3FE008CD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rightCcwPin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HIGH);</w:t>
      </w:r>
    </w:p>
    <w:p w:rsidR="2E0D314A" w:rsidP="2E0D314A" w:rsidRDefault="2E0D314A" w14:paraId="57E60F90" w14:textId="3DCEBEAC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5EDB79BB" w14:textId="466C459B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//Output Speed</w:t>
      </w:r>
    </w:p>
    <w:p w:rsidR="2E0D314A" w:rsidP="2E0D314A" w:rsidRDefault="2E0D314A" w14:paraId="290AD394" w14:textId="230B16EF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analogWrite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speed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62AE2F36" w14:textId="2D4F89A3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analogWrite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speed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79AFD593" w14:textId="42B00EE0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E0D314A" w:rsidP="2E0D314A" w:rsidRDefault="2E0D314A" w14:paraId="5F7B2670" w14:textId="07A13935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5DDCE4C0" w14:textId="374AC5D7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void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left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speed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){</w:t>
      </w:r>
    </w:p>
    <w:p w:rsidR="2E0D314A" w:rsidP="2E0D314A" w:rsidRDefault="2E0D314A" w14:paraId="3EDCFB75" w14:textId="534C2D3C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//Left Counter-Clockwise</w:t>
      </w:r>
    </w:p>
    <w:p w:rsidR="2E0D314A" w:rsidP="2E0D314A" w:rsidRDefault="2E0D314A" w14:paraId="04B95357" w14:textId="6315B533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LOW);</w:t>
      </w:r>
    </w:p>
    <w:p w:rsidR="2E0D314A" w:rsidP="2E0D314A" w:rsidRDefault="2E0D314A" w14:paraId="4D05E713" w14:textId="1E3A367E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leftCcwPin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HIGH);</w:t>
      </w:r>
    </w:p>
    <w:p w:rsidR="2E0D314A" w:rsidP="2E0D314A" w:rsidRDefault="2E0D314A" w14:paraId="11ADA903" w14:textId="3ABFCC6A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7D91460E" w14:textId="75EFB3DB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//Right Clockwise</w:t>
      </w:r>
    </w:p>
    <w:p w:rsidR="2E0D314A" w:rsidP="2E0D314A" w:rsidRDefault="2E0D314A" w14:paraId="2332F3A2" w14:textId="182ADD9C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HIGH);</w:t>
      </w:r>
    </w:p>
    <w:p w:rsidR="2E0D314A" w:rsidP="2E0D314A" w:rsidRDefault="2E0D314A" w14:paraId="44F105A7" w14:textId="4CD51463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rightCcwPin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LOW);</w:t>
      </w:r>
    </w:p>
    <w:p w:rsidR="2E0D314A" w:rsidP="2E0D314A" w:rsidRDefault="2E0D314A" w14:paraId="5F6B59BF" w14:textId="2EBF837A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77C17BEC" w14:textId="472D94FC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//Output Speed</w:t>
      </w:r>
    </w:p>
    <w:p w:rsidR="2E0D314A" w:rsidP="2E0D314A" w:rsidRDefault="2E0D314A" w14:paraId="15CFC583" w14:textId="2C8AC61B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analogWrite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speed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53D18CFC" w14:textId="0B4E5100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analogWrite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speed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49F08CC7" w14:textId="2EF076FF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E0D314A" w:rsidP="2E0D314A" w:rsidRDefault="2E0D314A" w14:paraId="67513850" w14:textId="68555044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18CC7997" w14:textId="6A56A5EE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void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right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int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speed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){</w:t>
      </w:r>
    </w:p>
    <w:p w:rsidR="2E0D314A" w:rsidP="2E0D314A" w:rsidRDefault="2E0D314A" w14:paraId="6DB5CAD2" w14:textId="2C60D790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//Left Clockwise</w:t>
      </w:r>
    </w:p>
    <w:p w:rsidR="2E0D314A" w:rsidP="2E0D314A" w:rsidRDefault="2E0D314A" w14:paraId="5AF3D79C" w14:textId="13F6D365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HIGH);</w:t>
      </w:r>
    </w:p>
    <w:p w:rsidR="2E0D314A" w:rsidP="2E0D314A" w:rsidRDefault="2E0D314A" w14:paraId="132C391B" w14:textId="03B41DE6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leftCcwPin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LOW);</w:t>
      </w:r>
    </w:p>
    <w:p w:rsidR="2E0D314A" w:rsidP="2E0D314A" w:rsidRDefault="2E0D314A" w14:paraId="27A1F39D" w14:textId="0BEECE60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39D0A5C5" w14:textId="02F1C09D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//Right Counter-Clockwise</w:t>
      </w:r>
    </w:p>
    <w:p w:rsidR="2E0D314A" w:rsidP="2E0D314A" w:rsidRDefault="2E0D314A" w14:paraId="7E2C31BE" w14:textId="18A3CE17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LOW);</w:t>
      </w:r>
    </w:p>
    <w:p w:rsidR="2E0D314A" w:rsidP="2E0D314A" w:rsidRDefault="2E0D314A" w14:paraId="6576BC6D" w14:textId="70AA0FD6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digitalWrite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rightCcwPin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, HIGH);</w:t>
      </w:r>
    </w:p>
    <w:p w:rsidR="2E0D314A" w:rsidP="2E0D314A" w:rsidRDefault="2E0D314A" w14:paraId="2834EF59" w14:textId="069687BD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276EA55D" w14:textId="029BA20B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6A9955"/>
          <w:sz w:val="18"/>
          <w:szCs w:val="18"/>
          <w:lang w:val="en-GB"/>
        </w:rPr>
        <w:t xml:space="preserve">  //Output Speed</w:t>
      </w:r>
    </w:p>
    <w:p w:rsidR="2E0D314A" w:rsidP="2E0D314A" w:rsidRDefault="2E0D314A" w14:paraId="4F855EEF" w14:textId="07DC1C3B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analogWrite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speed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47FA7ABD" w14:textId="76F147D5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analogWrite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speed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12C27971" w14:textId="2DEECF16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E0D314A" w:rsidP="2E0D314A" w:rsidRDefault="2E0D314A" w14:paraId="12A4AD85" w14:textId="6975FBAC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2042D154" w14:textId="4D8F676C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569CD6"/>
          <w:sz w:val="18"/>
          <w:szCs w:val="18"/>
          <w:lang w:val="en-GB"/>
        </w:rPr>
        <w:t>void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stop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(){</w:t>
      </w:r>
    </w:p>
    <w:p w:rsidR="2E0D314A" w:rsidP="2E0D314A" w:rsidRDefault="2E0D314A" w14:paraId="50BA01E0" w14:textId="0EDD1A48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analogWrite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leftSpeedPin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75C0EADC" w14:textId="0C6BFA88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 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DCDCAA"/>
          <w:sz w:val="18"/>
          <w:szCs w:val="18"/>
          <w:lang w:val="en-GB"/>
        </w:rPr>
        <w:t>analogWrite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9CDCFE"/>
          <w:sz w:val="18"/>
          <w:szCs w:val="18"/>
          <w:lang w:val="en-GB"/>
        </w:rPr>
        <w:t>rightSpeedPin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 xml:space="preserve">, 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B5CEA8"/>
          <w:sz w:val="18"/>
          <w:szCs w:val="18"/>
          <w:lang w:val="en-GB"/>
        </w:rPr>
        <w:t>0</w:t>
      </w: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);</w:t>
      </w:r>
    </w:p>
    <w:p w:rsidR="2E0D314A" w:rsidP="2E0D314A" w:rsidRDefault="2E0D314A" w14:paraId="1264649B" w14:textId="3B5601AE">
      <w:pPr>
        <w:shd w:val="clear" w:color="auto" w:fill="1F1F1F"/>
        <w:spacing w:before="0" w:beforeAutospacing="off" w:after="0" w:afterAutospacing="off" w:line="240" w:lineRule="auto"/>
      </w:pPr>
      <w:r w:rsidRPr="2E0D314A" w:rsidR="2E0D314A">
        <w:rPr>
          <w:rFonts w:ascii="Consolas" w:hAnsi="Consolas" w:eastAsia="Consolas" w:cs="Consolas"/>
          <w:b w:val="0"/>
          <w:bCs w:val="0"/>
          <w:noProof w:val="0"/>
          <w:color w:val="CCCCCC"/>
          <w:sz w:val="18"/>
          <w:szCs w:val="18"/>
          <w:lang w:val="en-GB"/>
        </w:rPr>
        <w:t>}</w:t>
      </w:r>
    </w:p>
    <w:p w:rsidR="2E0D314A" w:rsidP="2E0D314A" w:rsidRDefault="2E0D314A" w14:paraId="7A3AD7D9" w14:textId="274954CC">
      <w:pPr>
        <w:shd w:val="clear" w:color="auto" w:fill="1F1F1F"/>
        <w:spacing w:before="0" w:beforeAutospacing="off" w:after="0" w:afterAutospacing="off" w:line="240" w:lineRule="auto"/>
      </w:pPr>
    </w:p>
    <w:p w:rsidR="2E0D314A" w:rsidP="2E0D314A" w:rsidRDefault="2E0D314A" w14:paraId="375CA5DD" w14:textId="38BCC0FB">
      <w:pPr>
        <w:shd w:val="clear" w:color="auto" w:fill="FFFFFF" w:themeFill="background1"/>
        <w:spacing w:after="0" w:line="240" w:lineRule="atLeast"/>
        <w:rPr>
          <w:rFonts w:ascii="Consolas" w:hAnsi="Consolas" w:eastAsia="Times New Roman" w:cs="Times New Roman"/>
          <w:color w:val="3B3B3B"/>
          <w:sz w:val="18"/>
          <w:szCs w:val="18"/>
          <w:lang w:eastAsia="en-GB"/>
        </w:rPr>
      </w:pPr>
    </w:p>
    <w:p w:rsidR="00F95208" w:rsidP="008E6E5C" w:rsidRDefault="00F95208" w14:paraId="66D11839" w14:textId="77777777">
      <w:pPr>
        <w:sectPr w:rsidR="00F95208" w:rsidSect="00F95208">
          <w:type w:val="continuous"/>
          <w:pgSz w:w="11906" w:h="16838" w:orient="portrait"/>
          <w:pgMar w:top="1440" w:right="1440" w:bottom="1440" w:left="1440" w:header="708" w:footer="708" w:gutter="0"/>
          <w:cols w:space="708" w:num="2"/>
          <w:docGrid w:linePitch="360"/>
        </w:sectPr>
      </w:pPr>
    </w:p>
    <w:p w:rsidRPr="008E6E5C" w:rsidR="00F95208" w:rsidP="008E6E5C" w:rsidRDefault="00F95208" w14:paraId="438E1ADA" w14:textId="77777777"/>
    <w:sectPr w:rsidRPr="008E6E5C" w:rsidR="00F95208" w:rsidSect="00E407D0">
      <w:type w:val="continuous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5C"/>
    <w:rsid w:val="003C0160"/>
    <w:rsid w:val="003E42CB"/>
    <w:rsid w:val="005F2C78"/>
    <w:rsid w:val="00610DE4"/>
    <w:rsid w:val="008E6E5C"/>
    <w:rsid w:val="0098541F"/>
    <w:rsid w:val="00B53264"/>
    <w:rsid w:val="00B67604"/>
    <w:rsid w:val="00C90932"/>
    <w:rsid w:val="00CF2D66"/>
    <w:rsid w:val="00E407D0"/>
    <w:rsid w:val="00E97443"/>
    <w:rsid w:val="00EC635C"/>
    <w:rsid w:val="00F502C0"/>
    <w:rsid w:val="00F758BF"/>
    <w:rsid w:val="00F95208"/>
    <w:rsid w:val="2E0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1FD13028"/>
  <w15:chartTrackingRefBased/>
  <w15:docId w15:val="{86D83597-196C-4059-BA11-9BAEE857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E5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E5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E6E5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E6E5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E6E5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E6E5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E6E5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E6E5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E6E5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E6E5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E6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E5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6E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E6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E5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E6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E5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E6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Milburn, Harrison Plt Off (RAFAC-NORTH-DN-1151)</dc:creator>
  <keywords/>
  <dc:description/>
  <lastModifiedBy>Harrison Milburn</lastModifiedBy>
  <revision>11</revision>
  <lastPrinted>2024-04-17T19:54:00.0000000Z</lastPrinted>
  <dcterms:created xsi:type="dcterms:W3CDTF">2024-04-17T19:29:00.0000000Z</dcterms:created>
  <dcterms:modified xsi:type="dcterms:W3CDTF">2025-01-28T11:28:40.6473509Z</dcterms:modified>
</coreProperties>
</file>