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605" w:rsidRPr="003D2605" w:rsidRDefault="003D2605" w:rsidP="003D2605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r w:rsidRPr="003D2605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Кафедра 808 «Прикладная математика и информатика»</w:t>
      </w:r>
    </w:p>
    <w:tbl>
      <w:tblPr>
        <w:tblW w:w="10200" w:type="dxa"/>
        <w:tblInd w:w="10" w:type="dxa"/>
        <w:tblCellMar>
          <w:left w:w="0" w:type="dxa"/>
          <w:right w:w="0" w:type="dxa"/>
        </w:tblCellMar>
        <w:tblLook w:val="04A0"/>
      </w:tblPr>
      <w:tblGrid>
        <w:gridCol w:w="2063"/>
        <w:gridCol w:w="1646"/>
        <w:gridCol w:w="1585"/>
        <w:gridCol w:w="1585"/>
        <w:gridCol w:w="1446"/>
        <w:gridCol w:w="1875"/>
      </w:tblGrid>
      <w:tr w:rsidR="003D2605" w:rsidRPr="003D2605" w:rsidTr="00990A5C">
        <w:trPr>
          <w:trHeight w:val="9"/>
        </w:trPr>
        <w:tc>
          <w:tcPr>
            <w:tcW w:w="2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</w:t>
            </w:r>
          </w:p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подготовки,</w:t>
            </w:r>
          </w:p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</w:t>
            </w:r>
          </w:p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</w:t>
            </w:r>
          </w:p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аудитории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</w:t>
            </w:r>
          </w:p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ГЭК</w:t>
            </w:r>
          </w:p>
        </w:tc>
      </w:tr>
      <w:tr w:rsidR="003D2605" w:rsidRPr="003D2605" w:rsidTr="00990A5C">
        <w:trPr>
          <w:trHeight w:val="9"/>
        </w:trPr>
        <w:tc>
          <w:tcPr>
            <w:tcW w:w="206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01.03.02 «Прикладная математика и информатика», </w:t>
            </w:r>
            <w:proofErr w:type="spellStart"/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бакалавриат</w:t>
            </w:r>
            <w:proofErr w:type="spellEnd"/>
          </w:p>
        </w:tc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8О-409Бц-13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22.06.2017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9.00</w:t>
            </w:r>
          </w:p>
        </w:tc>
        <w:tc>
          <w:tcPr>
            <w:tcW w:w="14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Д-105</w:t>
            </w:r>
          </w:p>
        </w:tc>
        <w:tc>
          <w:tcPr>
            <w:tcW w:w="18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Шиманов</w:t>
            </w:r>
            <w:proofErr w:type="spellEnd"/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С.Н.,</w:t>
            </w:r>
            <w:r w:rsidRPr="003D2605"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  <w:t>.</w:t>
            </w:r>
          </w:p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д.т.н.,</w:t>
            </w:r>
          </w:p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</w:tr>
      <w:tr w:rsidR="003D2605" w:rsidRPr="003D2605" w:rsidTr="00990A5C">
        <w:trPr>
          <w:trHeight w:val="38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8О-410Бцк-13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22.06.2017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12.00</w:t>
            </w:r>
          </w:p>
        </w:tc>
        <w:tc>
          <w:tcPr>
            <w:tcW w:w="14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Д-105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2605" w:rsidRPr="003D2605" w:rsidTr="00990A5C">
        <w:trPr>
          <w:trHeight w:val="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23.06.2017</w:t>
            </w:r>
          </w:p>
        </w:tc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9.00</w:t>
            </w:r>
          </w:p>
        </w:tc>
        <w:tc>
          <w:tcPr>
            <w:tcW w:w="144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D2605" w:rsidRPr="003D2605" w:rsidRDefault="003D2605" w:rsidP="003D2605">
            <w:pPr>
              <w:spacing w:after="0" w:line="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6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Д-105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2605" w:rsidRPr="003D2605" w:rsidRDefault="003D2605" w:rsidP="003D2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2605" w:rsidRPr="003D2605" w:rsidRDefault="003D2605" w:rsidP="003D2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r w:rsidRPr="003D2605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</w:t>
      </w:r>
    </w:p>
    <w:p w:rsidR="00EA0B8C" w:rsidRDefault="00EA0B8C"/>
    <w:p w:rsidR="00315D9C" w:rsidRDefault="00315D9C">
      <w:r>
        <w:t>Дни защит ВКР</w:t>
      </w:r>
    </w:p>
    <w:p w:rsidR="00315D9C" w:rsidRDefault="00315D9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605">
        <w:rPr>
          <w:rFonts w:ascii="Times New Roman" w:eastAsia="Times New Roman" w:hAnsi="Times New Roman" w:cs="Times New Roman"/>
          <w:sz w:val="24"/>
          <w:szCs w:val="24"/>
          <w:lang w:eastAsia="ru-RU"/>
        </w:rPr>
        <w:t>22.06.2017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668"/>
        <w:gridCol w:w="4677"/>
      </w:tblGrid>
      <w:tr w:rsidR="00315D9C" w:rsidTr="00315D9C">
        <w:tc>
          <w:tcPr>
            <w:tcW w:w="1668" w:type="dxa"/>
          </w:tcPr>
          <w:p w:rsidR="00315D9C" w:rsidRDefault="00315D9C" w:rsidP="00315D9C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677" w:type="dxa"/>
          </w:tcPr>
          <w:p w:rsidR="00315D9C" w:rsidRDefault="00315D9C" w:rsidP="00315D9C">
            <w:r>
              <w:t>Ф.И.О</w:t>
            </w:r>
          </w:p>
        </w:tc>
      </w:tr>
      <w:tr w:rsidR="00315D9C" w:rsidTr="00925A31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D517C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Бутрина Любовь Павловна</w:t>
            </w:r>
          </w:p>
        </w:tc>
      </w:tr>
      <w:tr w:rsidR="00315D9C" w:rsidTr="00925A31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:rsidR="00315D9C" w:rsidRPr="00315D9C" w:rsidRDefault="00315D9C" w:rsidP="00315D9C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15D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Прошина Анастасия Олеговна</w:t>
            </w:r>
          </w:p>
        </w:tc>
      </w:tr>
      <w:tr w:rsidR="00315D9C" w:rsidTr="00925A31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Красиков Роман Романович</w:t>
            </w:r>
          </w:p>
        </w:tc>
      </w:tr>
      <w:tr w:rsidR="00315D9C" w:rsidTr="00DB63EE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Фетисов Антон Романович</w:t>
            </w:r>
          </w:p>
        </w:tc>
      </w:tr>
      <w:tr w:rsidR="00315D9C" w:rsidTr="00DB63EE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Эйхорн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</w:tr>
      <w:tr w:rsidR="00315D9C" w:rsidTr="00DB63EE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6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Курбанов Магомед </w:t>
            </w: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Набиевич</w:t>
            </w:r>
            <w:proofErr w:type="spellEnd"/>
          </w:p>
        </w:tc>
      </w:tr>
    </w:tbl>
    <w:p w:rsidR="00315D9C" w:rsidRDefault="00315D9C"/>
    <w:p w:rsidR="00315D9C" w:rsidRDefault="00315D9C"/>
    <w:p w:rsidR="00315D9C" w:rsidRDefault="00315D9C">
      <w:r>
        <w:br w:type="textWrapping" w:clear="all"/>
      </w:r>
    </w:p>
    <w:p w:rsidR="00315D9C" w:rsidRDefault="00315D9C"/>
    <w:p w:rsidR="00315D9C" w:rsidRDefault="00315D9C">
      <w:r>
        <w:t>23.06.2017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668"/>
        <w:gridCol w:w="4677"/>
      </w:tblGrid>
      <w:tr w:rsidR="00315D9C" w:rsidRPr="008C04C7" w:rsidTr="00FD0D7D">
        <w:tc>
          <w:tcPr>
            <w:tcW w:w="1668" w:type="dxa"/>
          </w:tcPr>
          <w:p w:rsidR="00315D9C" w:rsidRDefault="00315D9C" w:rsidP="00315D9C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677" w:type="dxa"/>
          </w:tcPr>
          <w:p w:rsidR="00315D9C" w:rsidRDefault="00315D9C" w:rsidP="00315D9C">
            <w:r>
              <w:t>Ф.И.О</w:t>
            </w:r>
          </w:p>
        </w:tc>
      </w:tr>
      <w:tr w:rsidR="00315D9C" w:rsidRPr="008C04C7" w:rsidTr="00D517C5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Калайдопуло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Виталий Андреевич</w:t>
            </w:r>
          </w:p>
        </w:tc>
      </w:tr>
      <w:tr w:rsidR="00315D9C" w:rsidRPr="008C04C7" w:rsidTr="00D517C5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Блиско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Дмитриевич</w:t>
            </w:r>
          </w:p>
        </w:tc>
      </w:tr>
      <w:tr w:rsidR="00315D9C" w:rsidRPr="008C04C7" w:rsidTr="00D517C5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Бухаров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Виталий Михайлович</w:t>
            </w:r>
          </w:p>
        </w:tc>
      </w:tr>
      <w:tr w:rsidR="00315D9C" w:rsidRPr="008C04C7" w:rsidTr="00D517C5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Соколов Иван Михайлович</w:t>
            </w:r>
          </w:p>
        </w:tc>
      </w:tr>
      <w:tr w:rsidR="00315D9C" w:rsidRPr="008C04C7" w:rsidTr="00D517C5">
        <w:tc>
          <w:tcPr>
            <w:tcW w:w="1668" w:type="dxa"/>
          </w:tcPr>
          <w:p w:rsidR="00315D9C" w:rsidRDefault="00315D9C" w:rsidP="00315D9C">
            <w:pPr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:rsidR="00315D9C" w:rsidRPr="008C04C7" w:rsidRDefault="00315D9C" w:rsidP="00315D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>Янкин</w:t>
            </w:r>
            <w:proofErr w:type="spellEnd"/>
            <w:r w:rsidRPr="008C04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Игорь Игоревич</w:t>
            </w:r>
          </w:p>
        </w:tc>
      </w:tr>
    </w:tbl>
    <w:p w:rsidR="00315D9C" w:rsidRDefault="00315D9C"/>
    <w:p w:rsidR="00315D9C" w:rsidRDefault="00315D9C"/>
    <w:p w:rsidR="00315D9C" w:rsidRDefault="00315D9C"/>
    <w:p w:rsidR="00315D9C" w:rsidRDefault="00315D9C"/>
    <w:p w:rsidR="00315D9C" w:rsidRDefault="00315D9C"/>
    <w:sectPr w:rsidR="00315D9C" w:rsidSect="003D2605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characterSpacingControl w:val="doNotCompress"/>
  <w:compat/>
  <w:rsids>
    <w:rsidRoot w:val="003D2605"/>
    <w:rsid w:val="001D33C0"/>
    <w:rsid w:val="00315D9C"/>
    <w:rsid w:val="003C3CDD"/>
    <w:rsid w:val="003D2605"/>
    <w:rsid w:val="00990A5C"/>
    <w:rsid w:val="00B93C10"/>
    <w:rsid w:val="00EA0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D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7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38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97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>By EE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Илющенко</dc:creator>
  <cp:keywords/>
  <dc:description/>
  <cp:lastModifiedBy>Преподаватель</cp:lastModifiedBy>
  <cp:revision>5</cp:revision>
  <dcterms:created xsi:type="dcterms:W3CDTF">2017-06-14T02:16:00Z</dcterms:created>
  <dcterms:modified xsi:type="dcterms:W3CDTF">2017-06-20T12:02:00Z</dcterms:modified>
</cp:coreProperties>
</file>