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实验报告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实验内容</w:t>
      </w:r>
    </w:p>
    <w:p>
      <w:pPr>
        <w:pStyle w:val="5"/>
        <w:ind w:left="72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利用python程序设计实现针对中文的凯撒密码的加密和解密程序，要求移位长度N不固定。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算法思路</w:t>
      </w:r>
    </w:p>
    <w:p>
      <w:pPr>
        <w:pStyle w:val="5"/>
        <w:ind w:left="72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对中文片段的每个汉字取Unicode码，针对该码进行设计的数学运算得出移位长度，从而实现每个汉字的加密移位长度不一定相同，而为了加密程度足够复杂，数学运算中涉及的参数可以利用随机数来产生。我编写的程序采用将Unicode码模n再加m作为移位长度，n和m都是随机数，在文本末尾再添加m个随机字符，添加的字符中第一个的Unicode码为奇数，其余为偶数。在第m%3个字符处添加一个Unicode码为n*n的字符。解码时，就从加密文本末尾开始扫描，直到Unicode码为奇数的字符处为止，得出m，并在第m%3个字符处取Unicode码开根号计算得到n，从而掌握解码所需的两个随机参数。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代码片段</w:t>
      </w:r>
    </w:p>
    <w:p>
      <w:pPr>
        <w:pStyle w:val="5"/>
        <w:ind w:left="72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加密程序：</w:t>
      </w:r>
    </w:p>
    <w:p>
      <w:pPr>
        <w:pStyle w:val="2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n=random.randint(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m=random.randint(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n=n*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hint="eastAsia" w:ascii="Courier New" w:hAnsi="Courier New" w:cs="Courier New"/>
          <w:color w:val="6897BB"/>
          <w:sz w:val="20"/>
          <w:szCs w:val="20"/>
        </w:rPr>
        <w:t>#随机数n需要是奇数，方便解码时逆推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a: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s=s+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(b+b%n+m)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s+=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(random.randint(</w:t>
      </w:r>
      <w:r>
        <w:rPr>
          <w:rFonts w:ascii="Courier New" w:hAnsi="Courier New" w:cs="Courier New"/>
          <w:color w:val="6897BB"/>
          <w:sz w:val="20"/>
          <w:szCs w:val="20"/>
        </w:rPr>
        <w:t>8000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12000</w:t>
      </w:r>
      <w:r>
        <w:rPr>
          <w:rFonts w:ascii="Courier New" w:hAnsi="Courier New" w:cs="Courier New"/>
          <w:color w:val="A9B7C6"/>
          <w:sz w:val="20"/>
          <w:szCs w:val="20"/>
        </w:rPr>
        <w:t>)*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#在加密文本后加入一个码为奇数的字符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(m-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#在加密文本后再在加入m-1个随机字符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s+=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(random.randint(</w:t>
      </w:r>
      <w:r>
        <w:rPr>
          <w:rFonts w:ascii="Courier New" w:hAnsi="Courier New" w:cs="Courier New"/>
          <w:color w:val="6897BB"/>
          <w:sz w:val="20"/>
          <w:szCs w:val="20"/>
        </w:rPr>
        <w:t>8000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12000</w:t>
      </w:r>
      <w:r>
        <w:rPr>
          <w:rFonts w:ascii="Courier New" w:hAnsi="Courier New" w:cs="Courier New"/>
          <w:color w:val="A9B7C6"/>
          <w:sz w:val="20"/>
          <w:szCs w:val="20"/>
        </w:rPr>
        <w:t>)*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(s)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s.insert(m%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(n*n))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#在第m%3个字符处插入一个Unicode码为n*n的字符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t=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.join(s)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(t)</w:t>
      </w:r>
    </w:p>
    <w:p>
      <w:pPr>
        <w:pStyle w:val="5"/>
        <w:ind w:left="72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解密程序：</w:t>
      </w:r>
    </w:p>
    <w:p>
      <w:pPr>
        <w:pStyle w:val="2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(a)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i&gt;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(a[i])%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hint="eastAsia" w:ascii="Courier New" w:hAnsi="Courier New" w:cs="Courier New"/>
          <w:color w:val="A9B7C6"/>
          <w:sz w:val="20"/>
          <w:szCs w:val="20"/>
        </w:rPr>
        <w:t>#从文本末尾处开始扫描，直到其Unicode码为奇数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i-=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m=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(a)-</w:t>
      </w:r>
      <w:r>
        <w:rPr>
          <w:rFonts w:hint="eastAsia"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#得到加密时随机数m的值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lena=</w:t>
      </w:r>
      <w:r>
        <w:rPr>
          <w:rFonts w:hint="eastAsia"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color w:val="A9B7C6"/>
          <w:sz w:val="20"/>
          <w:szCs w:val="20"/>
        </w:rPr>
        <w:t>#文本的真实长度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(a[m%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])**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#得到加密时随机数n的值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t=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(lena):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i==m%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hint="eastAsia" w:ascii="Courier New" w:hAnsi="Courier New" w:cs="Courier New"/>
          <w:color w:val="A9B7C6"/>
          <w:sz w:val="20"/>
          <w:szCs w:val="20"/>
        </w:rPr>
        <w:t>#第m%3个字符为干扰字符，跳过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b=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(a[i])-m  </w:t>
      </w:r>
      <w:r>
        <w:rPr>
          <w:rFonts w:hint="eastAsia" w:ascii="Courier New" w:hAnsi="Courier New" w:cs="Courier New"/>
          <w:color w:val="A9B7C6"/>
          <w:sz w:val="20"/>
          <w:szCs w:val="20"/>
        </w:rPr>
        <w:t>#利用得到的n，m进行解码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((b%n)%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(b-(b%n)/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b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(b - (b % n + n)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t=t+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(b)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(t)</w:t>
      </w:r>
    </w:p>
    <w:p>
      <w:pPr>
        <w:pStyle w:val="5"/>
        <w:ind w:left="720" w:firstLine="0" w:firstLineChars="0"/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运行示例</w:t>
      </w:r>
    </w:p>
    <w:p>
      <w:pPr>
        <w:pStyle w:val="5"/>
        <w:ind w:left="72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8037195" cy="15240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04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24"/>
          <w:szCs w:val="24"/>
        </w:rPr>
        <w:t>加密程序：</w:t>
      </w:r>
    </w:p>
    <w:p>
      <w:pPr>
        <w:pStyle w:val="5"/>
        <w:ind w:left="72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1824990</wp:posOffset>
            </wp:positionV>
            <wp:extent cx="7749540" cy="13716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24"/>
          <w:szCs w:val="24"/>
        </w:rPr>
        <w:t>解密程序：</w:t>
      </w:r>
      <w:bookmarkStart w:id="0" w:name="_GoBack"/>
      <w:bookmarkEnd w:id="0"/>
    </w:p>
    <w:p>
      <w:pPr>
        <w:pStyle w:val="5"/>
        <w:ind w:left="72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实验总结</w:t>
      </w:r>
    </w:p>
    <w:p>
      <w:pPr>
        <w:pStyle w:val="5"/>
        <w:ind w:left="72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本次实验是我第一次编写完整的，具有明确目的性的python程序。在了解了python各项操作的同时，也学会了如何对一段文本进行较为复杂的加密和解密，这使我受益良多。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901DC"/>
    <w:multiLevelType w:val="multilevel"/>
    <w:tmpl w:val="323901DC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E6"/>
    <w:rsid w:val="000C3776"/>
    <w:rsid w:val="000F29E6"/>
    <w:rsid w:val="001017DB"/>
    <w:rsid w:val="001709B0"/>
    <w:rsid w:val="004127DA"/>
    <w:rsid w:val="0089297D"/>
    <w:rsid w:val="00CC60BB"/>
    <w:rsid w:val="00D85A4D"/>
    <w:rsid w:val="00ED2EB9"/>
    <w:rsid w:val="00F37C38"/>
    <w:rsid w:val="19E41089"/>
    <w:rsid w:val="23B770F3"/>
    <w:rsid w:val="414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1092</Characters>
  <Lines>9</Lines>
  <Paragraphs>2</Paragraphs>
  <TotalTime>136</TotalTime>
  <ScaleCrop>false</ScaleCrop>
  <LinksUpToDate>false</LinksUpToDate>
  <CharactersWithSpaces>1281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2021-03-25T07:01:00Z</dcterms:created>
  <dc:creator>Windows 用户</dc:creator>
  <cp:lastModifiedBy>住在梦里的人</cp:lastModifiedBy>
  <dcterms:modified xsi:type="dcterms:W3CDTF">2021-03-28T07:26:03Z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8776A2D45CCB4E8E8A62B07D46B45ED2</vt:lpwstr>
  </property>
</Properties>
</file>