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89166" w14:textId="3A3C881A" w:rsidR="0035422D" w:rsidRPr="00AF780E" w:rsidRDefault="00AF780E" w:rsidP="00AF780E">
      <w:pPr>
        <w:rPr>
          <w:lang w:val="en-US"/>
        </w:rPr>
      </w:pPr>
      <w:r>
        <w:rPr>
          <w:lang w:val="en-US"/>
        </w:rPr>
        <w:t>Jr&amp;</w:t>
      </w:r>
    </w:p>
    <w:sectPr w:rsidR="0035422D" w:rsidRPr="00AF7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75"/>
    <w:rsid w:val="000062B9"/>
    <w:rsid w:val="00286A1A"/>
    <w:rsid w:val="0035422D"/>
    <w:rsid w:val="00473595"/>
    <w:rsid w:val="00AF780E"/>
    <w:rsid w:val="00DB6F7E"/>
    <w:rsid w:val="00DD2E75"/>
    <w:rsid w:val="00F2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943B"/>
  <w15:chartTrackingRefBased/>
  <w15:docId w15:val="{A4C26DFA-9B36-47C1-83AD-1898C2C9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2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2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2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2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2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2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2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2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2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D2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D2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D2E7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D2E7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D2E7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D2E7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D2E7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D2E7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D2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2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D2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D2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D2E7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D2E7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D2E7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D2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D2E7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D2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 Hoper</dc:creator>
  <cp:keywords/>
  <dc:description/>
  <cp:lastModifiedBy>GT Hoper</cp:lastModifiedBy>
  <cp:revision>3</cp:revision>
  <dcterms:created xsi:type="dcterms:W3CDTF">2025-01-10T16:03:00Z</dcterms:created>
  <dcterms:modified xsi:type="dcterms:W3CDTF">2025-01-22T10:50:00Z</dcterms:modified>
</cp:coreProperties>
</file>