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929D" w14:textId="40F382EA" w:rsidR="00854D14" w:rsidRDefault="00854D14" w:rsidP="00854D14">
      <w:pPr>
        <w:pStyle w:val="Titolo1"/>
      </w:pPr>
      <w:r>
        <w:t>Protocollo di base di configurazione</w:t>
      </w:r>
    </w:p>
    <w:p w14:paraId="25D80ED9" w14:textId="43E17D02" w:rsidR="004A2F78" w:rsidRPr="004A2F78" w:rsidRDefault="004A2F78" w:rsidP="004A2F78">
      <w:r w:rsidRPr="004A2F78">
        <w:t>Questo protocollo server per identificare i devices presenti sulla local subnet.</w:t>
      </w:r>
      <w:r w:rsidR="00854D14">
        <w:t xml:space="preserve"> Ut</w:t>
      </w:r>
      <w:r w:rsidRPr="004A2F78">
        <w:t>ilizza un annuncio broadcast per segnalare la presenza del device.</w:t>
      </w:r>
      <w:r w:rsidR="00854D14">
        <w:t xml:space="preserve"> </w:t>
      </w:r>
      <w:r w:rsidRPr="004A2F78">
        <w:t>Il protocollo invia e riceve sulla porta UDP 5232</w:t>
      </w:r>
    </w:p>
    <w:p w14:paraId="5D198F7F" w14:textId="2827ECC3" w:rsidR="004A2F78" w:rsidRDefault="004A2F78" w:rsidP="004A2F78">
      <w:r w:rsidRPr="004A2F78">
        <w:t xml:space="preserve">E' possibile inviare comandi ad </w:t>
      </w:r>
      <w:r w:rsidR="00854D14">
        <w:t xml:space="preserve">un </w:t>
      </w:r>
      <w:r w:rsidRPr="004A2F78">
        <w:t>device usando questo protocollo.</w:t>
      </w:r>
    </w:p>
    <w:p w14:paraId="1EB2C1A5" w14:textId="6BF288E3" w:rsidR="00147ED9" w:rsidRPr="00147ED9" w:rsidRDefault="00147ED9" w:rsidP="004A2F78">
      <w:pPr>
        <w:rPr>
          <w:u w:val="single"/>
        </w:rPr>
      </w:pPr>
      <w:r w:rsidRPr="00147ED9">
        <w:rPr>
          <w:u w:val="single"/>
        </w:rPr>
        <w:t>Questo protocollo utilizza pacchetti UDP</w:t>
      </w:r>
    </w:p>
    <w:p w14:paraId="1DB9F560" w14:textId="32180765" w:rsidR="00343CF1" w:rsidRDefault="004A2F78" w:rsidP="004A2F78">
      <w:r w:rsidRPr="004A2F78">
        <w:t>I comandi possono essere inviati in broadcast o unicast, il device verifica la corrispondenza del MAC</w:t>
      </w:r>
      <w:r>
        <w:t xml:space="preserve"> </w:t>
      </w:r>
      <w:r w:rsidRPr="004A2F78">
        <w:t>address presente nel pacchetto per determinare se deve eseguire il comando.</w:t>
      </w:r>
    </w:p>
    <w:p w14:paraId="7A3FC067" w14:textId="109A733D" w:rsidR="004A2F78" w:rsidRDefault="00854D14" w:rsidP="004A2F78">
      <w:r>
        <w:t>DEFINIZIONI:</w:t>
      </w:r>
    </w:p>
    <w:p w14:paraId="10439ABE" w14:textId="2EBE60F9" w:rsidR="00E87FE0" w:rsidRDefault="00E87FE0" w:rsidP="004A2F78">
      <w:r>
        <w:t>Tutti i dati sono in trasmessi in ‘network order’</w:t>
      </w:r>
    </w:p>
    <w:p w14:paraId="09C7D03D" w14:textId="5F6A2B26" w:rsidR="004A2F78" w:rsidRDefault="004A2F78" w:rsidP="004A2F78">
      <w:r>
        <w:t>SERVER: applicazione o sistema da cui è possibile configurare le unità radio</w:t>
      </w:r>
    </w:p>
    <w:p w14:paraId="07064552" w14:textId="371A6220" w:rsidR="004A2F78" w:rsidRDefault="004A2F78" w:rsidP="004A2F78">
      <w:r>
        <w:t>DEVICE: le unità radio stesse</w:t>
      </w:r>
    </w:p>
    <w:p w14:paraId="12D442EA" w14:textId="60AA4A86" w:rsidR="004A2F78" w:rsidRPr="004A2F78" w:rsidRDefault="004A2F78" w:rsidP="004A2F78">
      <w:pPr>
        <w:pStyle w:val="Titolo2"/>
      </w:pPr>
      <w:r w:rsidRPr="004A2F78">
        <w:t xml:space="preserve">Pacchetti inviati dal </w:t>
      </w:r>
      <w:r>
        <w:t>SERVER</w:t>
      </w:r>
    </w:p>
    <w:p w14:paraId="4FF315B3" w14:textId="2CC55FB8" w:rsidR="004A2F78" w:rsidRDefault="004A2F78" w:rsidP="004A2F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6"/>
        <w:gridCol w:w="990"/>
        <w:gridCol w:w="5244"/>
      </w:tblGrid>
      <w:tr w:rsidR="004A2F78" w14:paraId="1213556C" w14:textId="77777777" w:rsidTr="004A2F78">
        <w:tc>
          <w:tcPr>
            <w:tcW w:w="3116" w:type="dxa"/>
          </w:tcPr>
          <w:p w14:paraId="329D0D22" w14:textId="77777777" w:rsidR="004A2F78" w:rsidRDefault="004A2F78" w:rsidP="004A2F78"/>
        </w:tc>
        <w:tc>
          <w:tcPr>
            <w:tcW w:w="990" w:type="dxa"/>
          </w:tcPr>
          <w:p w14:paraId="4E0DA02D" w14:textId="77777777" w:rsidR="004A2F78" w:rsidRDefault="004A2F78" w:rsidP="004A2F78"/>
        </w:tc>
        <w:tc>
          <w:tcPr>
            <w:tcW w:w="5244" w:type="dxa"/>
          </w:tcPr>
          <w:p w14:paraId="7BC6BB7B" w14:textId="77777777" w:rsidR="004A2F78" w:rsidRDefault="004A2F78" w:rsidP="004A2F78"/>
        </w:tc>
      </w:tr>
      <w:tr w:rsidR="004A2F78" w14:paraId="3C63D9BB" w14:textId="77777777" w:rsidTr="004A2F78">
        <w:tc>
          <w:tcPr>
            <w:tcW w:w="3116" w:type="dxa"/>
          </w:tcPr>
          <w:p w14:paraId="0AC0CDE7" w14:textId="5F247015" w:rsidR="004A2F78" w:rsidRDefault="004A2F78" w:rsidP="004A2F78">
            <w:r w:rsidRPr="004A2F78">
              <w:t>DISCOVERY</w:t>
            </w:r>
          </w:p>
        </w:tc>
        <w:tc>
          <w:tcPr>
            <w:tcW w:w="990" w:type="dxa"/>
          </w:tcPr>
          <w:p w14:paraId="21A7DD34" w14:textId="1B4D77D4" w:rsidR="004A2F78" w:rsidRDefault="004A2F78" w:rsidP="004A2F78">
            <w:r w:rsidRPr="004A2F78">
              <w:t>0xAF34</w:t>
            </w:r>
          </w:p>
        </w:tc>
        <w:tc>
          <w:tcPr>
            <w:tcW w:w="5244" w:type="dxa"/>
          </w:tcPr>
          <w:p w14:paraId="3FDDD5E7" w14:textId="47A3D664" w:rsidR="004A2F78" w:rsidRDefault="004A2F78" w:rsidP="004A2F78">
            <w:r w:rsidRPr="004A2F78">
              <w:t>Richede l'invio di un pacchetto di annuncio</w:t>
            </w:r>
          </w:p>
        </w:tc>
      </w:tr>
      <w:tr w:rsidR="004A2F78" w14:paraId="59AE1E17" w14:textId="77777777" w:rsidTr="004A2F78">
        <w:tc>
          <w:tcPr>
            <w:tcW w:w="3116" w:type="dxa"/>
          </w:tcPr>
          <w:p w14:paraId="26761C10" w14:textId="25A3806D" w:rsidR="004A2F78" w:rsidRPr="004A2F78" w:rsidRDefault="004A2F78" w:rsidP="004A2F78">
            <w:r w:rsidRPr="004A2F78">
              <w:t>SET_IP</w:t>
            </w:r>
          </w:p>
        </w:tc>
        <w:tc>
          <w:tcPr>
            <w:tcW w:w="990" w:type="dxa"/>
          </w:tcPr>
          <w:p w14:paraId="1C1F4ECF" w14:textId="20BDC8F6" w:rsidR="004A2F78" w:rsidRDefault="004A2F78" w:rsidP="004A2F78">
            <w:r w:rsidRPr="004A2F78">
              <w:t>0x5E01</w:t>
            </w:r>
          </w:p>
        </w:tc>
        <w:tc>
          <w:tcPr>
            <w:tcW w:w="5244" w:type="dxa"/>
          </w:tcPr>
          <w:p w14:paraId="781F0921" w14:textId="0C2D9D1B" w:rsidR="004A2F78" w:rsidRDefault="004A2F78" w:rsidP="004A2F78">
            <w:r w:rsidRPr="004A2F78">
              <w:t>Permette di impo</w:t>
            </w:r>
            <w:r>
              <w:t>s</w:t>
            </w:r>
            <w:r w:rsidRPr="004A2F78">
              <w:t xml:space="preserve">tare </w:t>
            </w:r>
            <w:r>
              <w:t>indirizzo</w:t>
            </w:r>
            <w:r w:rsidRPr="004A2F78">
              <w:t xml:space="preserve"> IP, Netmask e Gateway del device.</w:t>
            </w:r>
            <w:r>
              <w:t xml:space="preserve"> </w:t>
            </w:r>
            <w:r w:rsidRPr="004A2F78">
              <w:t>I nuovi dati sono salvati in e2prom</w:t>
            </w:r>
          </w:p>
        </w:tc>
      </w:tr>
      <w:tr w:rsidR="004A2F78" w14:paraId="303F8A30" w14:textId="77777777" w:rsidTr="004A2F78">
        <w:tc>
          <w:tcPr>
            <w:tcW w:w="3116" w:type="dxa"/>
          </w:tcPr>
          <w:p w14:paraId="59EA4016" w14:textId="77D0C3FD" w:rsidR="004A2F78" w:rsidRPr="004A2F78" w:rsidRDefault="004A2F78" w:rsidP="004A2F78">
            <w:r w:rsidRPr="004A2F78">
              <w:t>START_LOAD</w:t>
            </w:r>
          </w:p>
        </w:tc>
        <w:tc>
          <w:tcPr>
            <w:tcW w:w="990" w:type="dxa"/>
          </w:tcPr>
          <w:p w14:paraId="0AA97BB7" w14:textId="2F01241A" w:rsidR="004A2F78" w:rsidRDefault="004A2F78" w:rsidP="004A2F78">
            <w:r w:rsidRPr="004A2F78">
              <w:t>0x6A32</w:t>
            </w:r>
          </w:p>
        </w:tc>
        <w:tc>
          <w:tcPr>
            <w:tcW w:w="5244" w:type="dxa"/>
          </w:tcPr>
          <w:p w14:paraId="22FBC84A" w14:textId="71B81041" w:rsidR="004A2F78" w:rsidRDefault="004A2F78" w:rsidP="004A2F78">
            <w:r w:rsidRPr="004A2F78">
              <w:t>Inizia il download del firmware da server TFTP indicato nel pacchetto</w:t>
            </w:r>
          </w:p>
        </w:tc>
      </w:tr>
      <w:tr w:rsidR="004A2F78" w14:paraId="34D64814" w14:textId="77777777" w:rsidTr="004A2F78">
        <w:tc>
          <w:tcPr>
            <w:tcW w:w="3116" w:type="dxa"/>
          </w:tcPr>
          <w:p w14:paraId="50521353" w14:textId="75C2315D" w:rsidR="004A2F78" w:rsidRPr="004A2F78" w:rsidRDefault="004A2F78" w:rsidP="004A2F78">
            <w:r w:rsidRPr="004A2F78">
              <w:t>REBOOT_REQ</w:t>
            </w:r>
          </w:p>
        </w:tc>
        <w:tc>
          <w:tcPr>
            <w:tcW w:w="990" w:type="dxa"/>
          </w:tcPr>
          <w:p w14:paraId="77BC28F9" w14:textId="0B921D42" w:rsidR="004A2F78" w:rsidRDefault="004A2F78" w:rsidP="004A2F78">
            <w:r w:rsidRPr="004A2F78">
              <w:t>0xE2F6</w:t>
            </w:r>
          </w:p>
        </w:tc>
        <w:tc>
          <w:tcPr>
            <w:tcW w:w="5244" w:type="dxa"/>
          </w:tcPr>
          <w:p w14:paraId="087CBFC9" w14:textId="5DEB1F3B" w:rsidR="004A2F78" w:rsidRDefault="004A2F78" w:rsidP="004A2F78">
            <w:r w:rsidRPr="004A2F78">
              <w:t>Forza il reboot del device (non gestito dal bootloader)</w:t>
            </w:r>
          </w:p>
        </w:tc>
      </w:tr>
    </w:tbl>
    <w:p w14:paraId="47D61714" w14:textId="77777777" w:rsidR="004A2F78" w:rsidRPr="004A2F78" w:rsidRDefault="004A2F78" w:rsidP="004A2F78"/>
    <w:p w14:paraId="0DF823ED" w14:textId="1C66946A" w:rsidR="004A2F78" w:rsidRPr="004A2F78" w:rsidRDefault="004A2F78" w:rsidP="004A2F78">
      <w:r w:rsidRPr="004A2F78">
        <w:t>I pacchetti possono essere unicast o broadcast.</w:t>
      </w:r>
    </w:p>
    <w:p w14:paraId="19D9A0AE" w14:textId="657067CF" w:rsidR="004A2F78" w:rsidRDefault="004A2F78" w:rsidP="004A2F78">
      <w:r w:rsidRPr="004A2F78">
        <w:t>Dove presente il campo MAC questo identifica il device a cui</w:t>
      </w:r>
      <w:r>
        <w:t xml:space="preserve"> è </w:t>
      </w:r>
      <w:r w:rsidRPr="004A2F78">
        <w:t>indirizzato il comando</w:t>
      </w:r>
      <w:r w:rsidRPr="004A2F78">
        <w:t xml:space="preserve"> </w:t>
      </w:r>
      <w:r w:rsidRPr="004A2F78">
        <w:t xml:space="preserve">oppure 00:00:00:00:00:00 </w:t>
      </w:r>
      <w:r>
        <w:t>per</w:t>
      </w:r>
      <w:r w:rsidRPr="004A2F78">
        <w:t xml:space="preserve"> </w:t>
      </w:r>
      <w:r>
        <w:t xml:space="preserve">il comando </w:t>
      </w:r>
      <w:r w:rsidRPr="004A2F78">
        <w:t>DISCOVERY</w:t>
      </w:r>
    </w:p>
    <w:p w14:paraId="58CCB326" w14:textId="382D9660" w:rsidR="004A2F78" w:rsidRPr="004A2F78" w:rsidRDefault="00854D14" w:rsidP="004A2F78">
      <w:pPr>
        <w:rPr>
          <w:lang w:val="en-US"/>
        </w:rPr>
      </w:pPr>
      <w:r>
        <w:t>Contenuto campi:</w:t>
      </w:r>
    </w:p>
    <w:p w14:paraId="4001AEBE" w14:textId="0E07E5A2" w:rsidR="004A2F78" w:rsidRPr="004A2F78" w:rsidRDefault="004A2F78" w:rsidP="00854D14">
      <w:pPr>
        <w:pStyle w:val="Paragrafoelenco"/>
        <w:numPr>
          <w:ilvl w:val="0"/>
          <w:numId w:val="3"/>
        </w:numPr>
      </w:pPr>
      <w:r w:rsidRPr="004A2F78">
        <w:t>Magic Number = 0xc0defeed</w:t>
      </w:r>
    </w:p>
    <w:p w14:paraId="1B99851E" w14:textId="632C157E" w:rsidR="004A2F78" w:rsidRPr="004A2F78" w:rsidRDefault="004A2F78" w:rsidP="00854D14">
      <w:pPr>
        <w:pStyle w:val="Paragrafoelenco"/>
        <w:numPr>
          <w:ilvl w:val="0"/>
          <w:numId w:val="3"/>
        </w:numPr>
      </w:pPr>
      <w:r w:rsidRPr="004A2F78">
        <w:t>Ver = Protocol version ( 0x10 for 1.0 )</w:t>
      </w:r>
    </w:p>
    <w:p w14:paraId="6B949E6C" w14:textId="4A726EAF" w:rsidR="004A2F78" w:rsidRPr="004A2F78" w:rsidRDefault="004A2F78" w:rsidP="00854D14">
      <w:pPr>
        <w:pStyle w:val="Paragrafoelenco"/>
        <w:numPr>
          <w:ilvl w:val="0"/>
          <w:numId w:val="3"/>
        </w:numPr>
      </w:pPr>
      <w:r w:rsidRPr="004A2F78">
        <w:t>Id = device identifier ( 0x01 for bootloader, other TBD )</w:t>
      </w:r>
    </w:p>
    <w:p w14:paraId="244B4FF6" w14:textId="79812A85" w:rsidR="004A2F78" w:rsidRPr="004A2F78" w:rsidRDefault="004A2F78" w:rsidP="00854D14">
      <w:pPr>
        <w:pStyle w:val="Paragrafoelenco"/>
        <w:numPr>
          <w:ilvl w:val="0"/>
          <w:numId w:val="3"/>
        </w:numPr>
      </w:pPr>
      <w:r w:rsidRPr="004A2F78">
        <w:t>Command = MUST be 0 for announce packet</w:t>
      </w:r>
    </w:p>
    <w:p w14:paraId="650B39DB" w14:textId="77777777" w:rsidR="005257B1" w:rsidRDefault="005257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5EC3B" w14:textId="3087CE89" w:rsidR="004A2F78" w:rsidRDefault="004A2F78" w:rsidP="004A2F78">
      <w:pPr>
        <w:pStyle w:val="Titolo2"/>
      </w:pPr>
      <w:r w:rsidRPr="004A2F78">
        <w:lastRenderedPageBreak/>
        <w:t>Pacchetto DISCOVERY</w:t>
      </w:r>
    </w:p>
    <w:p w14:paraId="1221AA1D" w14:textId="77777777" w:rsidR="005257B1" w:rsidRDefault="005257B1" w:rsidP="005257B1">
      <w:r>
        <w:t>Il messaggio viene inviato con pacchetto broadcast per poter essere ricevuto anche da device non ancora configurati. I device che ricevono questo messaggio rispondono con un messaggio broadcast ANNOUNCE.</w:t>
      </w:r>
    </w:p>
    <w:p w14:paraId="495D0F52" w14:textId="77777777" w:rsidR="005257B1" w:rsidRPr="005257B1" w:rsidRDefault="005257B1" w:rsidP="005257B1"/>
    <w:p w14:paraId="1174760B" w14:textId="7C2A480B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3BE138F9" w14:textId="79C533C4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          magic number          |</w:t>
      </w:r>
    </w:p>
    <w:p w14:paraId="4A536C0B" w14:textId="2846381B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7D64B5B0" w14:textId="3E87B471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VER  |   Id   |  0xAF     0x34  |</w:t>
      </w:r>
    </w:p>
    <w:p w14:paraId="1B9B1D05" w14:textId="6B3DC210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28B51ADD" w14:textId="0431F340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         MAC address            |</w:t>
      </w:r>
    </w:p>
    <w:p w14:paraId="46D46627" w14:textId="6BBA9B4F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5D5FC626" w14:textId="65DD18CE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MAC address   |     Padding     |</w:t>
      </w:r>
    </w:p>
    <w:p w14:paraId="3E4193CB" w14:textId="58F21616" w:rsid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7FB8A18B" w14:textId="4D1A0813" w:rsidR="00E87FE0" w:rsidRDefault="00E87FE0" w:rsidP="00854D14"/>
    <w:p w14:paraId="29A96E91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>typedef struct __attribute__((__packed__)) {</w:t>
      </w:r>
    </w:p>
    <w:p w14:paraId="64036ABE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 xml:space="preserve">uint32_t </w:t>
      </w:r>
      <w:r w:rsidRPr="00B34ED1">
        <w:rPr>
          <w:lang w:val="fr-FR"/>
        </w:rPr>
        <w:tab/>
        <w:t>magic;</w:t>
      </w:r>
    </w:p>
    <w:p w14:paraId="7222F275" w14:textId="2038DDDA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 xml:space="preserve">uint8_t </w:t>
      </w:r>
      <w:r>
        <w:rPr>
          <w:lang w:val="fr-FR"/>
        </w:rPr>
        <w:tab/>
      </w:r>
      <w:r w:rsidRPr="00B34ED1">
        <w:rPr>
          <w:lang w:val="fr-FR"/>
        </w:rPr>
        <w:tab/>
        <w:t>version;</w:t>
      </w:r>
    </w:p>
    <w:p w14:paraId="41BC60E0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uint8_t</w:t>
      </w:r>
      <w:r w:rsidRPr="00B34ED1">
        <w:rPr>
          <w:lang w:val="fr-FR"/>
        </w:rPr>
        <w:tab/>
      </w:r>
      <w:r w:rsidRPr="00B34ED1">
        <w:rPr>
          <w:lang w:val="fr-FR"/>
        </w:rPr>
        <w:tab/>
        <w:t>id;</w:t>
      </w:r>
    </w:p>
    <w:p w14:paraId="72DD3A47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uint16_t</w:t>
      </w:r>
      <w:r w:rsidRPr="00B34ED1">
        <w:rPr>
          <w:lang w:val="fr-FR"/>
        </w:rPr>
        <w:tab/>
        <w:t>command;</w:t>
      </w:r>
    </w:p>
    <w:p w14:paraId="2C11ABE2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uint8_t</w:t>
      </w:r>
      <w:r w:rsidRPr="00B34ED1">
        <w:rPr>
          <w:lang w:val="fr-FR"/>
        </w:rPr>
        <w:tab/>
      </w:r>
      <w:r w:rsidRPr="00B34ED1">
        <w:rPr>
          <w:lang w:val="fr-FR"/>
        </w:rPr>
        <w:tab/>
        <w:t>mac[6];</w:t>
      </w:r>
    </w:p>
    <w:p w14:paraId="7AB492F2" w14:textId="3CFBBAC5" w:rsidR="00B34ED1" w:rsidRDefault="00B34ED1" w:rsidP="00B34ED1">
      <w:pPr>
        <w:pStyle w:val="Nessunaspaziatura"/>
        <w:rPr>
          <w:lang w:val="it-IT"/>
        </w:rPr>
      </w:pPr>
      <w:r w:rsidRPr="00B34ED1">
        <w:rPr>
          <w:lang w:val="it-IT"/>
        </w:rPr>
        <w:t>} command_t ;</w:t>
      </w:r>
    </w:p>
    <w:p w14:paraId="597616B8" w14:textId="2AF5E3C6" w:rsid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</w:p>
    <w:p w14:paraId="362FDE50" w14:textId="77777777" w:rsid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</w:p>
    <w:p w14:paraId="4BD084FF" w14:textId="198AF8DD" w:rsidR="005257B1" w:rsidRPr="005257B1" w:rsidRDefault="004A2F78" w:rsidP="005257B1">
      <w:pPr>
        <w:pStyle w:val="Titolo2"/>
      </w:pPr>
      <w:r w:rsidRPr="004A2F78">
        <w:t>Pacchetto SET_IP:</w:t>
      </w:r>
    </w:p>
    <w:p w14:paraId="45E7A24E" w14:textId="037A020B" w:rsidR="005257B1" w:rsidRPr="005257B1" w:rsidRDefault="005257B1" w:rsidP="005257B1">
      <w:r>
        <w:t>Il messaggio viene inviato con pacchetto broadcast e viene processato SOLO dal device il cui MAC address corrisponde a quello indicato all’interno del pacchetto. Non è prevista risposta, ma il device salva il nuovo indirizzo e si reinizializza.</w:t>
      </w:r>
    </w:p>
    <w:p w14:paraId="636902A0" w14:textId="7D818557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4E969E73" w14:textId="1F6ACC41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          magic number          |</w:t>
      </w:r>
    </w:p>
    <w:p w14:paraId="034971F4" w14:textId="2119C95E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33A55EC1" w14:textId="22E2EE6D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VER  |   Id   |  0x5E     0x01  |</w:t>
      </w:r>
    </w:p>
    <w:p w14:paraId="6A30E608" w14:textId="46FB43E9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70F5C288" w14:textId="62149CF2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         MAC address            |</w:t>
      </w:r>
    </w:p>
    <w:p w14:paraId="1F34BE64" w14:textId="75446780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4578B3DB" w14:textId="7A9DA599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MAC address   |     Padding     |</w:t>
      </w:r>
    </w:p>
    <w:p w14:paraId="4298B4DF" w14:textId="376C8F43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775FA075" w14:textId="1AD6DD0D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      new IP address            |</w:t>
      </w:r>
    </w:p>
    <w:p w14:paraId="2A9B935A" w14:textId="4F1BAEFF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2D70BE6F" w14:textId="5F0A487B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      new Netmask               |</w:t>
      </w:r>
    </w:p>
    <w:p w14:paraId="594680E3" w14:textId="1E4EBDDF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00CB7922" w14:textId="557D7F54" w:rsidR="004A2F78" w:rsidRP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         new Gateway address       |</w:t>
      </w:r>
    </w:p>
    <w:p w14:paraId="52B060C2" w14:textId="40A3B635" w:rsidR="004A2F78" w:rsidRDefault="004A2F78" w:rsidP="004A2F78">
      <w:pPr>
        <w:pStyle w:val="Nessunaspaziatura"/>
        <w:rPr>
          <w:rFonts w:ascii="Courier New" w:hAnsi="Courier New" w:cs="Courier New"/>
          <w:lang w:val="it-IT"/>
        </w:rPr>
      </w:pPr>
      <w:r w:rsidRPr="004A2F78">
        <w:rPr>
          <w:rFonts w:ascii="Courier New" w:hAnsi="Courier New" w:cs="Courier New"/>
          <w:lang w:val="it-IT"/>
        </w:rPr>
        <w:t>|++++++++|++++++++|++++++++|++++++++|</w:t>
      </w:r>
    </w:p>
    <w:p w14:paraId="6391EA11" w14:textId="6FCD6DB5" w:rsidR="00B34ED1" w:rsidRDefault="00B34ED1" w:rsidP="004A2F78">
      <w:pPr>
        <w:pStyle w:val="Nessunaspaziatura"/>
        <w:rPr>
          <w:rFonts w:ascii="Courier New" w:hAnsi="Courier New" w:cs="Courier New"/>
          <w:lang w:val="it-IT"/>
        </w:rPr>
      </w:pPr>
    </w:p>
    <w:p w14:paraId="30BB8DF9" w14:textId="77777777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t>typedef struct __attribute__((__packed__)) {</w:t>
      </w:r>
    </w:p>
    <w:p w14:paraId="26425B81" w14:textId="77777777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tab/>
        <w:t xml:space="preserve">uint32_t </w:t>
      </w:r>
      <w:r w:rsidRPr="00B34ED1">
        <w:rPr>
          <w:rFonts w:ascii="Courier New" w:hAnsi="Courier New" w:cs="Courier New"/>
          <w:lang w:val="fr-FR"/>
        </w:rPr>
        <w:tab/>
        <w:t>magic;</w:t>
      </w:r>
    </w:p>
    <w:p w14:paraId="5ABD39BB" w14:textId="77777777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lastRenderedPageBreak/>
        <w:tab/>
        <w:t xml:space="preserve">uint8_t </w:t>
      </w:r>
      <w:r w:rsidRPr="00B34ED1">
        <w:rPr>
          <w:rFonts w:ascii="Courier New" w:hAnsi="Courier New" w:cs="Courier New"/>
          <w:lang w:val="fr-FR"/>
        </w:rPr>
        <w:tab/>
        <w:t>version;</w:t>
      </w:r>
    </w:p>
    <w:p w14:paraId="285C9AEB" w14:textId="6E63005E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tab/>
        <w:t>uint8_t</w:t>
      </w:r>
      <w:r w:rsidRPr="00B34ED1">
        <w:rPr>
          <w:rFonts w:ascii="Courier New" w:hAnsi="Courier New" w:cs="Courier New"/>
          <w:lang w:val="fr-FR"/>
        </w:rPr>
        <w:tab/>
        <w:t>id;</w:t>
      </w:r>
    </w:p>
    <w:p w14:paraId="03AFF700" w14:textId="77777777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tab/>
        <w:t>uint16_t</w:t>
      </w:r>
      <w:r w:rsidRPr="00B34ED1">
        <w:rPr>
          <w:rFonts w:ascii="Courier New" w:hAnsi="Courier New" w:cs="Courier New"/>
          <w:lang w:val="fr-FR"/>
        </w:rPr>
        <w:tab/>
        <w:t>command;</w:t>
      </w:r>
    </w:p>
    <w:p w14:paraId="10A3755F" w14:textId="67120856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tab/>
        <w:t>uint8_t</w:t>
      </w:r>
      <w:r w:rsidRPr="00B34ED1">
        <w:rPr>
          <w:rFonts w:ascii="Courier New" w:hAnsi="Courier New" w:cs="Courier New"/>
          <w:lang w:val="fr-FR"/>
        </w:rPr>
        <w:tab/>
        <w:t>mac[6];</w:t>
      </w:r>
    </w:p>
    <w:p w14:paraId="69DA8418" w14:textId="39D6C48D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tab/>
        <w:t>uint8_t</w:t>
      </w:r>
      <w:r w:rsidRPr="00B34ED1">
        <w:rPr>
          <w:rFonts w:ascii="Courier New" w:hAnsi="Courier New" w:cs="Courier New"/>
          <w:lang w:val="fr-FR"/>
        </w:rPr>
        <w:tab/>
        <w:t>nu1[2];</w:t>
      </w:r>
    </w:p>
    <w:p w14:paraId="7F0A6A9A" w14:textId="77777777" w:rsidR="00B34ED1" w:rsidRPr="00B34ED1" w:rsidRDefault="00B34ED1" w:rsidP="00B34ED1">
      <w:pPr>
        <w:pStyle w:val="Nessunaspaziatura"/>
        <w:rPr>
          <w:rFonts w:ascii="Courier New" w:hAnsi="Courier New" w:cs="Courier New"/>
          <w:lang w:val="fr-FR"/>
        </w:rPr>
      </w:pPr>
      <w:r w:rsidRPr="00B34ED1">
        <w:rPr>
          <w:rFonts w:ascii="Courier New" w:hAnsi="Courier New" w:cs="Courier New"/>
          <w:lang w:val="fr-FR"/>
        </w:rPr>
        <w:tab/>
        <w:t>uint32_t</w:t>
      </w:r>
      <w:r w:rsidRPr="00B34ED1">
        <w:rPr>
          <w:rFonts w:ascii="Courier New" w:hAnsi="Courier New" w:cs="Courier New"/>
          <w:lang w:val="fr-FR"/>
        </w:rPr>
        <w:tab/>
        <w:t>new_ip;</w:t>
      </w:r>
    </w:p>
    <w:p w14:paraId="4DA886A3" w14:textId="77777777" w:rsidR="00B34ED1" w:rsidRPr="00B34ED1" w:rsidRDefault="00B34ED1" w:rsidP="00B34ED1">
      <w:pPr>
        <w:pStyle w:val="Nessunaspaziatura"/>
        <w:rPr>
          <w:rFonts w:ascii="Courier New" w:hAnsi="Courier New" w:cs="Courier New"/>
        </w:rPr>
      </w:pPr>
      <w:r w:rsidRPr="00B34ED1">
        <w:rPr>
          <w:rFonts w:ascii="Courier New" w:hAnsi="Courier New" w:cs="Courier New"/>
          <w:lang w:val="fr-FR"/>
        </w:rPr>
        <w:tab/>
      </w:r>
      <w:r w:rsidRPr="00B34ED1">
        <w:rPr>
          <w:rFonts w:ascii="Courier New" w:hAnsi="Courier New" w:cs="Courier New"/>
        </w:rPr>
        <w:t>uint32_t</w:t>
      </w:r>
      <w:r w:rsidRPr="00B34ED1">
        <w:rPr>
          <w:rFonts w:ascii="Courier New" w:hAnsi="Courier New" w:cs="Courier New"/>
        </w:rPr>
        <w:tab/>
        <w:t>new_mask;</w:t>
      </w:r>
    </w:p>
    <w:p w14:paraId="5541FC3F" w14:textId="77777777" w:rsidR="00B34ED1" w:rsidRPr="00B34ED1" w:rsidRDefault="00B34ED1" w:rsidP="00B34ED1">
      <w:pPr>
        <w:pStyle w:val="Nessunaspaziatura"/>
        <w:rPr>
          <w:rFonts w:ascii="Courier New" w:hAnsi="Courier New" w:cs="Courier New"/>
        </w:rPr>
      </w:pPr>
      <w:r w:rsidRPr="00B34ED1">
        <w:rPr>
          <w:rFonts w:ascii="Courier New" w:hAnsi="Courier New" w:cs="Courier New"/>
        </w:rPr>
        <w:tab/>
        <w:t>uint32_t</w:t>
      </w:r>
      <w:r w:rsidRPr="00B34ED1">
        <w:rPr>
          <w:rFonts w:ascii="Courier New" w:hAnsi="Courier New" w:cs="Courier New"/>
        </w:rPr>
        <w:tab/>
        <w:t>new_gw;</w:t>
      </w:r>
    </w:p>
    <w:p w14:paraId="36F6A94C" w14:textId="5F76DF57" w:rsidR="00B34ED1" w:rsidRPr="00B34ED1" w:rsidRDefault="00B34ED1" w:rsidP="00B34ED1">
      <w:pPr>
        <w:pStyle w:val="Nessunaspaziatura"/>
        <w:rPr>
          <w:rFonts w:ascii="Courier New" w:hAnsi="Courier New" w:cs="Courier New"/>
        </w:rPr>
      </w:pPr>
      <w:r w:rsidRPr="00B34ED1">
        <w:rPr>
          <w:rFonts w:ascii="Courier New" w:hAnsi="Courier New" w:cs="Courier New"/>
        </w:rPr>
        <w:t>} set_address_t ;</w:t>
      </w:r>
    </w:p>
    <w:p w14:paraId="132F9753" w14:textId="69D6816F" w:rsidR="004A2F78" w:rsidRPr="00B34ED1" w:rsidRDefault="004A2F78" w:rsidP="004A2F78">
      <w:pPr>
        <w:pStyle w:val="Nessunaspaziatura"/>
        <w:rPr>
          <w:rFonts w:ascii="Courier New" w:hAnsi="Courier New" w:cs="Courier New"/>
        </w:rPr>
      </w:pPr>
    </w:p>
    <w:p w14:paraId="1DD97240" w14:textId="77777777" w:rsidR="00B34ED1" w:rsidRDefault="00B34ED1" w:rsidP="00854D14">
      <w:pPr>
        <w:pStyle w:val="Titolo2"/>
      </w:pPr>
    </w:p>
    <w:p w14:paraId="07D78DB8" w14:textId="366D6571" w:rsidR="00854D14" w:rsidRDefault="00854D14" w:rsidP="00854D14">
      <w:pPr>
        <w:pStyle w:val="Titolo2"/>
      </w:pPr>
      <w:r w:rsidRPr="004A2F78">
        <w:t xml:space="preserve">Pacchetti inviati dal </w:t>
      </w:r>
      <w:r>
        <w:t>DEVICE</w:t>
      </w:r>
    </w:p>
    <w:p w14:paraId="475A7130" w14:textId="05A28996" w:rsidR="00854D14" w:rsidRPr="00B34ED1" w:rsidRDefault="00854D14" w:rsidP="00854D14">
      <w:r w:rsidRPr="00B34ED1">
        <w:t>Contenuto campi:</w:t>
      </w:r>
    </w:p>
    <w:p w14:paraId="045FA625" w14:textId="295FA4DA" w:rsidR="00854D14" w:rsidRPr="00854D14" w:rsidRDefault="00854D14" w:rsidP="00854D14">
      <w:pPr>
        <w:pStyle w:val="Paragrafoelenco"/>
        <w:numPr>
          <w:ilvl w:val="0"/>
          <w:numId w:val="4"/>
        </w:numPr>
      </w:pPr>
      <w:r>
        <w:t>M</w:t>
      </w:r>
      <w:r w:rsidRPr="00854D14">
        <w:t>agic Number = 0xdeadbeef</w:t>
      </w:r>
    </w:p>
    <w:p w14:paraId="647592D6" w14:textId="1B133702" w:rsidR="00854D14" w:rsidRPr="00854D14" w:rsidRDefault="00854D14" w:rsidP="00854D14">
      <w:pPr>
        <w:pStyle w:val="Paragrafoelenco"/>
        <w:numPr>
          <w:ilvl w:val="0"/>
          <w:numId w:val="4"/>
        </w:numPr>
      </w:pPr>
      <w:r w:rsidRPr="00854D14">
        <w:t>Ver = Protocol version ( 0x10 for 1.0 )</w:t>
      </w:r>
    </w:p>
    <w:p w14:paraId="0D8EFAD4" w14:textId="6B22DBFC" w:rsidR="00854D14" w:rsidRPr="00854D14" w:rsidRDefault="00854D14" w:rsidP="00854D14">
      <w:pPr>
        <w:pStyle w:val="Paragrafoelenco"/>
        <w:numPr>
          <w:ilvl w:val="0"/>
          <w:numId w:val="4"/>
        </w:numPr>
      </w:pPr>
      <w:r w:rsidRPr="00854D14">
        <w:t>Id = device identifier ( 0x01 for bootloader, other TBD )</w:t>
      </w:r>
    </w:p>
    <w:p w14:paraId="41395DC0" w14:textId="5773A797" w:rsidR="00854D14" w:rsidRPr="00854D14" w:rsidRDefault="00854D14" w:rsidP="00854D14">
      <w:pPr>
        <w:pStyle w:val="Paragrafoelenco"/>
        <w:numPr>
          <w:ilvl w:val="0"/>
          <w:numId w:val="4"/>
        </w:numPr>
      </w:pPr>
      <w:r w:rsidRPr="00854D14">
        <w:t>Command = MUST be 0 for announce packet</w:t>
      </w:r>
    </w:p>
    <w:p w14:paraId="50CE5435" w14:textId="3F9DA611" w:rsidR="00854D14" w:rsidRPr="00854D14" w:rsidRDefault="00854D14" w:rsidP="00854D14">
      <w:pPr>
        <w:pStyle w:val="Paragrafoelenco"/>
        <w:numPr>
          <w:ilvl w:val="0"/>
          <w:numId w:val="4"/>
        </w:numPr>
      </w:pPr>
      <w:r w:rsidRPr="00854D14">
        <w:t>MAC address = MAC of sending device</w:t>
      </w:r>
    </w:p>
    <w:p w14:paraId="16815DB5" w14:textId="4093CEDA" w:rsidR="00854D14" w:rsidRPr="00854D14" w:rsidRDefault="00854D14" w:rsidP="00854D14">
      <w:pPr>
        <w:pStyle w:val="Paragrafoelenco"/>
        <w:numPr>
          <w:ilvl w:val="0"/>
          <w:numId w:val="4"/>
        </w:numPr>
      </w:pPr>
      <w:r w:rsidRPr="00854D14">
        <w:t>IP address = IP of sending device</w:t>
      </w:r>
    </w:p>
    <w:p w14:paraId="070C3AFA" w14:textId="1E84412C" w:rsidR="00854D14" w:rsidRPr="00854D14" w:rsidRDefault="00854D14" w:rsidP="00854D14">
      <w:pPr>
        <w:pStyle w:val="Paragrafoelenco"/>
        <w:numPr>
          <w:ilvl w:val="0"/>
          <w:numId w:val="4"/>
        </w:numPr>
      </w:pPr>
      <w:r w:rsidRPr="00854D14">
        <w:t>Device Data = String for device identification ( depends on Id ) TBD</w:t>
      </w:r>
    </w:p>
    <w:p w14:paraId="436B5638" w14:textId="6955CB13" w:rsidR="00854D14" w:rsidRDefault="00854D14" w:rsidP="004A2F78">
      <w:pPr>
        <w:pStyle w:val="Nessunaspaziatura"/>
        <w:rPr>
          <w:rFonts w:ascii="Courier New" w:hAnsi="Courier New" w:cs="Courier New"/>
        </w:rPr>
      </w:pPr>
    </w:p>
    <w:p w14:paraId="4A3895FF" w14:textId="557056DB" w:rsidR="005257B1" w:rsidRDefault="005257B1" w:rsidP="005257B1">
      <w:pPr>
        <w:pStyle w:val="Titolo2"/>
      </w:pPr>
      <w:r w:rsidRPr="004A2F78">
        <w:t xml:space="preserve">Pacchetto </w:t>
      </w:r>
      <w:r>
        <w:t>ANNOUNCE</w:t>
      </w:r>
      <w:r w:rsidRPr="004A2F78">
        <w:t>:</w:t>
      </w:r>
    </w:p>
    <w:p w14:paraId="651D4662" w14:textId="65F95663" w:rsidR="005257B1" w:rsidRPr="005257B1" w:rsidRDefault="005257B1" w:rsidP="005257B1">
      <w:r w:rsidRPr="005257B1">
        <w:t xml:space="preserve">Il </w:t>
      </w:r>
      <w:r>
        <w:t>messaggio</w:t>
      </w:r>
      <w:r w:rsidRPr="005257B1">
        <w:t xml:space="preserve"> viene inviato</w:t>
      </w:r>
      <w:r>
        <w:t xml:space="preserve"> con pacchetto broadcast.</w:t>
      </w:r>
    </w:p>
    <w:p w14:paraId="49A207BC" w14:textId="5DB6A32F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|++++++++|++++++++|++++++++|++++++++|</w:t>
      </w:r>
    </w:p>
    <w:p w14:paraId="680F89A4" w14:textId="2CEBDB4D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  magic number          |</w:t>
      </w:r>
    </w:p>
    <w:p w14:paraId="37204A52" w14:textId="3D77E74E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|++++++++|++++++++|++++++++|++++++++|</w:t>
      </w:r>
    </w:p>
    <w:p w14:paraId="6CCFFB49" w14:textId="724C6A1B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 xml:space="preserve">|   VER  |   Id   | </w:t>
      </w:r>
      <w:r>
        <w:rPr>
          <w:rFonts w:ascii="Courier New" w:hAnsi="Courier New" w:cs="Courier New"/>
          <w:lang w:val="it-IT"/>
        </w:rPr>
        <w:t xml:space="preserve">  </w:t>
      </w:r>
      <w:r w:rsidRPr="005257B1">
        <w:rPr>
          <w:rFonts w:ascii="Courier New" w:hAnsi="Courier New" w:cs="Courier New"/>
          <w:lang w:val="it-IT"/>
        </w:rPr>
        <w:t xml:space="preserve"> </w:t>
      </w:r>
      <w:r>
        <w:rPr>
          <w:rFonts w:ascii="Courier New" w:hAnsi="Courier New" w:cs="Courier New"/>
          <w:lang w:val="it-IT"/>
        </w:rPr>
        <w:t xml:space="preserve">command    </w:t>
      </w:r>
      <w:r w:rsidRPr="005257B1">
        <w:rPr>
          <w:rFonts w:ascii="Courier New" w:hAnsi="Courier New" w:cs="Courier New"/>
          <w:lang w:val="it-IT"/>
        </w:rPr>
        <w:t xml:space="preserve">  |</w:t>
      </w:r>
    </w:p>
    <w:p w14:paraId="01E81503" w14:textId="516D956B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|++++++++|++++++++|++++++++|++++++++|</w:t>
      </w:r>
    </w:p>
    <w:p w14:paraId="3F7AC05F" w14:textId="2891D042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 MAC address            |</w:t>
      </w:r>
    </w:p>
    <w:p w14:paraId="6332E3C3" w14:textId="79001623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|++++++++|++++++++|++++++++|++++++++|</w:t>
      </w:r>
    </w:p>
    <w:p w14:paraId="3258AC39" w14:textId="02DAD23E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MAC address   |     Padding     |</w:t>
      </w:r>
    </w:p>
    <w:p w14:paraId="0ED3CE44" w14:textId="7CAD3749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|++++++++|++++++++|++++++++|++++++++|</w:t>
      </w:r>
    </w:p>
    <w:p w14:paraId="6E9CCC16" w14:textId="49EA7A95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Device IP address         |</w:t>
      </w:r>
    </w:p>
    <w:p w14:paraId="104E497A" w14:textId="04C3CEE5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|++++++++|++++++++|++++++++|++++++++|</w:t>
      </w:r>
    </w:p>
    <w:p w14:paraId="26658CF0" w14:textId="5C73B097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Device data             |</w:t>
      </w:r>
    </w:p>
    <w:p w14:paraId="20DC8ED5" w14:textId="47A78BC2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                        |</w:t>
      </w:r>
    </w:p>
    <w:p w14:paraId="48604B55" w14:textId="70A6B648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max 128 byte             |</w:t>
      </w:r>
    </w:p>
    <w:p w14:paraId="3136E06F" w14:textId="3E3CC7EA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NULL terminated           |</w:t>
      </w:r>
    </w:p>
    <w:p w14:paraId="214CD306" w14:textId="62459C2C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                        |</w:t>
      </w:r>
    </w:p>
    <w:p w14:paraId="1B4858B6" w14:textId="689005F9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                        |</w:t>
      </w:r>
    </w:p>
    <w:p w14:paraId="417FF531" w14:textId="4630689F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                        |</w:t>
      </w:r>
    </w:p>
    <w:p w14:paraId="64EE1FAE" w14:textId="00988EA7" w:rsidR="005257B1" w:rsidRP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                                   |</w:t>
      </w:r>
    </w:p>
    <w:p w14:paraId="1E424FF9" w14:textId="0D5C0897" w:rsidR="005257B1" w:rsidRDefault="005257B1" w:rsidP="005257B1">
      <w:pPr>
        <w:pStyle w:val="Nessunaspaziatura"/>
        <w:rPr>
          <w:rFonts w:ascii="Courier New" w:hAnsi="Courier New" w:cs="Courier New"/>
          <w:lang w:val="it-IT"/>
        </w:rPr>
      </w:pPr>
      <w:r w:rsidRPr="005257B1">
        <w:rPr>
          <w:rFonts w:ascii="Courier New" w:hAnsi="Courier New" w:cs="Courier New"/>
          <w:lang w:val="it-IT"/>
        </w:rPr>
        <w:t>|++++++++|++++++++|++++++++|++++++++|</w:t>
      </w:r>
    </w:p>
    <w:p w14:paraId="5330BB8B" w14:textId="77777777" w:rsidR="00B34ED1" w:rsidRDefault="00B34ED1" w:rsidP="00B34ED1">
      <w:pPr>
        <w:pStyle w:val="Nessunaspaziatura"/>
        <w:rPr>
          <w:lang w:val="fr-FR"/>
        </w:rPr>
      </w:pPr>
    </w:p>
    <w:p w14:paraId="508E3403" w14:textId="125EA01A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>typedef struct __attribute__((__packed__)) {</w:t>
      </w:r>
    </w:p>
    <w:p w14:paraId="7A6E44C8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 xml:space="preserve">uint32_t </w:t>
      </w:r>
      <w:r w:rsidRPr="00B34ED1">
        <w:rPr>
          <w:lang w:val="fr-FR"/>
        </w:rPr>
        <w:tab/>
        <w:t>magic;</w:t>
      </w:r>
    </w:p>
    <w:p w14:paraId="7351A9DC" w14:textId="0F97A2E2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lastRenderedPageBreak/>
        <w:tab/>
        <w:t xml:space="preserve">uint8_t </w:t>
      </w:r>
      <w:r w:rsidRPr="00B34ED1">
        <w:rPr>
          <w:lang w:val="fr-FR"/>
        </w:rPr>
        <w:tab/>
      </w:r>
      <w:r>
        <w:rPr>
          <w:lang w:val="fr-FR"/>
        </w:rPr>
        <w:tab/>
      </w:r>
      <w:r w:rsidRPr="00B34ED1">
        <w:rPr>
          <w:lang w:val="fr-FR"/>
        </w:rPr>
        <w:t>version;</w:t>
      </w:r>
    </w:p>
    <w:p w14:paraId="1EEE4AD8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uint8_t</w:t>
      </w:r>
      <w:r w:rsidRPr="00B34ED1">
        <w:rPr>
          <w:lang w:val="fr-FR"/>
        </w:rPr>
        <w:tab/>
      </w:r>
      <w:r w:rsidRPr="00B34ED1">
        <w:rPr>
          <w:lang w:val="fr-FR"/>
        </w:rPr>
        <w:tab/>
        <w:t>id;</w:t>
      </w:r>
    </w:p>
    <w:p w14:paraId="36BA05EE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uint16_t</w:t>
      </w:r>
      <w:r w:rsidRPr="00B34ED1">
        <w:rPr>
          <w:lang w:val="fr-FR"/>
        </w:rPr>
        <w:tab/>
        <w:t>command;</w:t>
      </w:r>
    </w:p>
    <w:p w14:paraId="19823D8D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uint8_t</w:t>
      </w:r>
      <w:r w:rsidRPr="00B34ED1">
        <w:rPr>
          <w:lang w:val="fr-FR"/>
        </w:rPr>
        <w:tab/>
      </w:r>
      <w:r w:rsidRPr="00B34ED1">
        <w:rPr>
          <w:lang w:val="fr-FR"/>
        </w:rPr>
        <w:tab/>
        <w:t>mac[6];</w:t>
      </w:r>
    </w:p>
    <w:p w14:paraId="348005A4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uint8_t</w:t>
      </w:r>
      <w:r w:rsidRPr="00B34ED1">
        <w:rPr>
          <w:lang w:val="fr-FR"/>
        </w:rPr>
        <w:tab/>
      </w:r>
      <w:r w:rsidRPr="00B34ED1">
        <w:rPr>
          <w:lang w:val="fr-FR"/>
        </w:rPr>
        <w:tab/>
        <w:t>nu1[2];</w:t>
      </w:r>
    </w:p>
    <w:p w14:paraId="2E653FFE" w14:textId="77777777" w:rsidR="00B34ED1" w:rsidRPr="00B34ED1" w:rsidRDefault="00B34ED1" w:rsidP="00B34ED1">
      <w:pPr>
        <w:pStyle w:val="Nessunaspaziatura"/>
        <w:rPr>
          <w:lang w:val="fr-FR"/>
        </w:rPr>
      </w:pPr>
      <w:r w:rsidRPr="00B34ED1">
        <w:rPr>
          <w:lang w:val="fr-FR"/>
        </w:rPr>
        <w:tab/>
        <w:t>uint32_t</w:t>
      </w:r>
      <w:r w:rsidRPr="00B34ED1">
        <w:rPr>
          <w:lang w:val="fr-FR"/>
        </w:rPr>
        <w:tab/>
        <w:t>ip;</w:t>
      </w:r>
    </w:p>
    <w:p w14:paraId="7D54BDD3" w14:textId="77777777" w:rsidR="00B34ED1" w:rsidRPr="00B34ED1" w:rsidRDefault="00B34ED1" w:rsidP="00B34ED1">
      <w:pPr>
        <w:pStyle w:val="Nessunaspaziatura"/>
        <w:rPr>
          <w:lang w:val="it-IT"/>
        </w:rPr>
      </w:pPr>
      <w:r w:rsidRPr="00B34ED1">
        <w:rPr>
          <w:lang w:val="fr-FR"/>
        </w:rPr>
        <w:tab/>
      </w:r>
      <w:r w:rsidRPr="00B34ED1">
        <w:rPr>
          <w:lang w:val="it-IT"/>
        </w:rPr>
        <w:t>uint8_t</w:t>
      </w:r>
      <w:r w:rsidRPr="00B34ED1">
        <w:rPr>
          <w:lang w:val="it-IT"/>
        </w:rPr>
        <w:tab/>
      </w:r>
      <w:r w:rsidRPr="00B34ED1">
        <w:rPr>
          <w:lang w:val="it-IT"/>
        </w:rPr>
        <w:tab/>
        <w:t>data[128];</w:t>
      </w:r>
    </w:p>
    <w:p w14:paraId="49A0640B" w14:textId="37033D97" w:rsidR="00B34ED1" w:rsidRDefault="00B34ED1" w:rsidP="00B34ED1">
      <w:pPr>
        <w:pStyle w:val="Nessunaspaziatura"/>
        <w:rPr>
          <w:lang w:val="it-IT"/>
        </w:rPr>
      </w:pPr>
      <w:r w:rsidRPr="00B34ED1">
        <w:rPr>
          <w:lang w:val="it-IT"/>
        </w:rPr>
        <w:t>} announce_t ;</w:t>
      </w:r>
    </w:p>
    <w:p w14:paraId="207F9041" w14:textId="58CDC416" w:rsidR="00B34ED1" w:rsidRDefault="00B34E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8E85BDA" w14:textId="37AFFAB9" w:rsidR="00B34ED1" w:rsidRDefault="00B34ED1" w:rsidP="00B34ED1">
      <w:pPr>
        <w:pStyle w:val="Titolo1"/>
      </w:pPr>
      <w:r>
        <w:lastRenderedPageBreak/>
        <w:t>Protocollo configurazione unità ROIP</w:t>
      </w:r>
    </w:p>
    <w:p w14:paraId="28305C7C" w14:textId="5909E032" w:rsidR="00B34ED1" w:rsidRPr="004A2F78" w:rsidRDefault="00B34ED1" w:rsidP="00B34ED1">
      <w:r w:rsidRPr="004A2F78">
        <w:t xml:space="preserve">Questo protocollo server per </w:t>
      </w:r>
      <w:r>
        <w:t>monitorare e configurare i device presenti in rete</w:t>
      </w:r>
    </w:p>
    <w:p w14:paraId="0103BF7E" w14:textId="54FFA652" w:rsidR="00B34ED1" w:rsidRDefault="00B34ED1" w:rsidP="00B34ED1">
      <w:pPr>
        <w:rPr>
          <w:u w:val="single"/>
        </w:rPr>
      </w:pPr>
      <w:r w:rsidRPr="00147ED9">
        <w:rPr>
          <w:u w:val="single"/>
        </w:rPr>
        <w:t xml:space="preserve">Questo protocollo utilizza </w:t>
      </w:r>
      <w:r>
        <w:rPr>
          <w:u w:val="single"/>
        </w:rPr>
        <w:t>una connessione TCP con il device sulla porta 8032.</w:t>
      </w:r>
    </w:p>
    <w:p w14:paraId="6E9C7885" w14:textId="28D8F655" w:rsidR="005961AD" w:rsidRPr="005961AD" w:rsidRDefault="005961AD" w:rsidP="00B34ED1">
      <w:r w:rsidRPr="005961AD">
        <w:t xml:space="preserve">Una volta stabilita la connessione il SERVER </w:t>
      </w:r>
    </w:p>
    <w:p w14:paraId="366DC340" w14:textId="77777777" w:rsidR="00B34ED1" w:rsidRDefault="00B34ED1" w:rsidP="00B34ED1">
      <w:r>
        <w:t>DEFINIZIONI:</w:t>
      </w:r>
    </w:p>
    <w:p w14:paraId="2BE85098" w14:textId="77777777" w:rsidR="00B34ED1" w:rsidRDefault="00B34ED1" w:rsidP="00B34ED1">
      <w:r>
        <w:t>Tutti i dati sono in trasmessi in ‘network order’</w:t>
      </w:r>
    </w:p>
    <w:p w14:paraId="0A68AD64" w14:textId="77777777" w:rsidR="00B34ED1" w:rsidRDefault="00B34ED1" w:rsidP="00B34ED1">
      <w:r>
        <w:t>SERVER: applicazione o sistema da cui è possibile configurare le unità radio</w:t>
      </w:r>
    </w:p>
    <w:p w14:paraId="26425176" w14:textId="7E992A7B" w:rsidR="000E5E26" w:rsidRDefault="00B34ED1" w:rsidP="00B34ED1">
      <w:r>
        <w:t>DEVICE: le unità radio stesse</w:t>
      </w:r>
    </w:p>
    <w:p w14:paraId="75325D40" w14:textId="72548233" w:rsidR="00B34ED1" w:rsidRDefault="00257833" w:rsidP="00257833">
      <w:pPr>
        <w:pStyle w:val="Titolo2"/>
      </w:pPr>
      <w:r>
        <w:t>Pacchetto COMMAND</w:t>
      </w:r>
    </w:p>
    <w:p w14:paraId="2F13E5C6" w14:textId="1F55F54E" w:rsidR="00257833" w:rsidRDefault="00257833" w:rsidP="00257833">
      <w:r>
        <w:t>Questo pacchetto viene inviato dal SERVER per eseguire un comando sul DEVICE</w:t>
      </w:r>
    </w:p>
    <w:p w14:paraId="6D0CD1C0" w14:textId="77777777" w:rsidR="00257833" w:rsidRPr="00B34ED1" w:rsidRDefault="00257833" w:rsidP="00257833">
      <w:r w:rsidRPr="00B34ED1">
        <w:t>Contenuto campi:</w:t>
      </w:r>
    </w:p>
    <w:p w14:paraId="2DA072EE" w14:textId="77777777" w:rsidR="00257833" w:rsidRPr="00854D14" w:rsidRDefault="00257833" w:rsidP="00257833">
      <w:pPr>
        <w:pStyle w:val="Paragrafoelenco"/>
        <w:numPr>
          <w:ilvl w:val="0"/>
          <w:numId w:val="4"/>
        </w:numPr>
      </w:pPr>
      <w:r w:rsidRPr="00854D14">
        <w:t>Ver = Protocol version ( 0x10 for 1.0 )</w:t>
      </w:r>
    </w:p>
    <w:p w14:paraId="7FBF67D4" w14:textId="0E4BE6BD" w:rsidR="00257833" w:rsidRPr="00854D14" w:rsidRDefault="00257833" w:rsidP="00257833">
      <w:pPr>
        <w:pStyle w:val="Paragrafoelenco"/>
        <w:numPr>
          <w:ilvl w:val="0"/>
          <w:numId w:val="4"/>
        </w:numPr>
      </w:pPr>
      <w:r w:rsidRPr="00854D14">
        <w:t xml:space="preserve">Command = </w:t>
      </w:r>
      <w:r>
        <w:t>vedere tabella di seguito</w:t>
      </w:r>
    </w:p>
    <w:p w14:paraId="6295A0C9" w14:textId="241E43C4" w:rsidR="00257833" w:rsidRDefault="00257833" w:rsidP="00257833">
      <w:pPr>
        <w:pStyle w:val="Paragrafoelenco"/>
        <w:numPr>
          <w:ilvl w:val="0"/>
          <w:numId w:val="4"/>
        </w:numPr>
      </w:pPr>
      <w:r w:rsidRPr="00854D14">
        <w:t>Data</w:t>
      </w:r>
      <w:r>
        <w:t xml:space="preserve"> = dati specifici del comando</w:t>
      </w:r>
    </w:p>
    <w:p w14:paraId="6982A314" w14:textId="4DFE3973" w:rsidR="00257833" w:rsidRDefault="00257833" w:rsidP="00257833">
      <w:pPr>
        <w:pStyle w:val="Nessunaspaziatura"/>
      </w:pPr>
      <w:r>
        <w:t>/**</w:t>
      </w:r>
    </w:p>
    <w:p w14:paraId="2CEECEE4" w14:textId="5ECECB1D" w:rsidR="00257833" w:rsidRDefault="00257833" w:rsidP="00257833">
      <w:pPr>
        <w:pStyle w:val="Nessunaspaziatura"/>
      </w:pPr>
      <w:r>
        <w:t>* Elenco valori del campo &lt;command&gt;</w:t>
      </w:r>
    </w:p>
    <w:p w14:paraId="66BB183E" w14:textId="72BBCCA9" w:rsidR="00257833" w:rsidRDefault="00257833" w:rsidP="00257833">
      <w:pPr>
        <w:pStyle w:val="Nessunaspaziatura"/>
      </w:pPr>
      <w:r>
        <w:t>*/</w:t>
      </w:r>
    </w:p>
    <w:p w14:paraId="6B4FEF81" w14:textId="3AF87A8F" w:rsidR="00257833" w:rsidRDefault="00257833" w:rsidP="00257833">
      <w:pPr>
        <w:pStyle w:val="Nessunaspaziatura"/>
      </w:pPr>
      <w:r>
        <w:t>enum</w:t>
      </w:r>
    </w:p>
    <w:p w14:paraId="74A419AD" w14:textId="77777777" w:rsidR="00257833" w:rsidRDefault="00257833" w:rsidP="00257833">
      <w:pPr>
        <w:pStyle w:val="Nessunaspaziatura"/>
      </w:pPr>
      <w:r>
        <w:t>{</w:t>
      </w:r>
    </w:p>
    <w:p w14:paraId="5679FEC1" w14:textId="77777777" w:rsidR="00257833" w:rsidRDefault="00257833" w:rsidP="00257833">
      <w:pPr>
        <w:pStyle w:val="Nessunaspaziatura"/>
      </w:pPr>
      <w:r>
        <w:tab/>
        <w:t>command_status = 0,</w:t>
      </w:r>
    </w:p>
    <w:p w14:paraId="212F0429" w14:textId="77777777" w:rsidR="00257833" w:rsidRDefault="00257833" w:rsidP="00257833">
      <w:pPr>
        <w:pStyle w:val="Nessunaspaziatura"/>
      </w:pPr>
      <w:r>
        <w:tab/>
        <w:t>command_save = 1,</w:t>
      </w:r>
    </w:p>
    <w:p w14:paraId="23BF6EC4" w14:textId="77777777" w:rsidR="00257833" w:rsidRDefault="00257833" w:rsidP="00257833">
      <w:pPr>
        <w:pStyle w:val="Nessunaspaziatura"/>
      </w:pPr>
      <w:r>
        <w:tab/>
        <w:t>command_set_ip,</w:t>
      </w:r>
    </w:p>
    <w:p w14:paraId="02090ED4" w14:textId="77777777" w:rsidR="00257833" w:rsidRDefault="00257833" w:rsidP="00257833">
      <w:pPr>
        <w:pStyle w:val="Nessunaspaziatura"/>
      </w:pPr>
      <w:r>
        <w:tab/>
        <w:t>command_set_sysmode,</w:t>
      </w:r>
    </w:p>
    <w:p w14:paraId="308A8248" w14:textId="77777777" w:rsidR="00257833" w:rsidRDefault="00257833" w:rsidP="00257833">
      <w:pPr>
        <w:pStyle w:val="Nessunaspaziatura"/>
      </w:pPr>
      <w:r>
        <w:tab/>
        <w:t>command_set_name,</w:t>
      </w:r>
    </w:p>
    <w:p w14:paraId="4CB4BE87" w14:textId="77777777" w:rsidR="00257833" w:rsidRDefault="00257833" w:rsidP="00257833">
      <w:pPr>
        <w:pStyle w:val="Nessunaspaziatura"/>
      </w:pPr>
      <w:r>
        <w:tab/>
        <w:t>command_set_in1_gain,</w:t>
      </w:r>
    </w:p>
    <w:p w14:paraId="4CFE1EA1" w14:textId="77777777" w:rsidR="00257833" w:rsidRDefault="00257833" w:rsidP="00257833">
      <w:pPr>
        <w:pStyle w:val="Nessunaspaziatura"/>
      </w:pPr>
      <w:r>
        <w:tab/>
        <w:t>command_set_in2_gain,</w:t>
      </w:r>
    </w:p>
    <w:p w14:paraId="4BE9DB4F" w14:textId="77777777" w:rsidR="00257833" w:rsidRDefault="00257833" w:rsidP="00257833">
      <w:pPr>
        <w:pStyle w:val="Nessunaspaziatura"/>
      </w:pPr>
      <w:r>
        <w:tab/>
        <w:t>command_set_out1_gain,</w:t>
      </w:r>
    </w:p>
    <w:p w14:paraId="658F30DA" w14:textId="77777777" w:rsidR="00257833" w:rsidRDefault="00257833" w:rsidP="00257833">
      <w:pPr>
        <w:pStyle w:val="Nessunaspaziatura"/>
      </w:pPr>
      <w:r>
        <w:tab/>
        <w:t>command_set_out2_gain,</w:t>
      </w:r>
    </w:p>
    <w:p w14:paraId="4151FC27" w14:textId="77777777" w:rsidR="00257833" w:rsidRDefault="00257833" w:rsidP="00257833">
      <w:pPr>
        <w:pStyle w:val="Nessunaspaziatura"/>
      </w:pPr>
      <w:r>
        <w:tab/>
        <w:t>command_set_remotes,</w:t>
      </w:r>
    </w:p>
    <w:p w14:paraId="01433FA9" w14:textId="77777777" w:rsidR="00257833" w:rsidRDefault="00257833" w:rsidP="00257833">
      <w:pPr>
        <w:pStyle w:val="Nessunaspaziatura"/>
      </w:pPr>
      <w:r>
        <w:tab/>
        <w:t>command_set_single_remote,</w:t>
      </w:r>
    </w:p>
    <w:p w14:paraId="381A8A33" w14:textId="0BEDE18F" w:rsidR="00257833" w:rsidRPr="00854D14" w:rsidRDefault="00257833" w:rsidP="00257833">
      <w:pPr>
        <w:pStyle w:val="Nessunaspaziatura"/>
      </w:pPr>
      <w:r>
        <w:t>} command_packet_commands;</w:t>
      </w:r>
    </w:p>
    <w:p w14:paraId="3FB06483" w14:textId="77777777" w:rsidR="00257833" w:rsidRDefault="00257833" w:rsidP="00257833"/>
    <w:p w14:paraId="5EE1F356" w14:textId="77777777" w:rsidR="00257833" w:rsidRDefault="00257833" w:rsidP="00257833">
      <w:pPr>
        <w:pStyle w:val="Nessunaspaziatura"/>
      </w:pPr>
      <w:r>
        <w:t>/**</w:t>
      </w:r>
    </w:p>
    <w:p w14:paraId="3201E1AD" w14:textId="64B5A212" w:rsidR="00257833" w:rsidRDefault="00257833" w:rsidP="00257833">
      <w:pPr>
        <w:pStyle w:val="Nessunaspaziatura"/>
      </w:pPr>
      <w:r>
        <w:t>* struttura dati del messaggio</w:t>
      </w:r>
    </w:p>
    <w:p w14:paraId="0F63C180" w14:textId="77777777" w:rsidR="00257833" w:rsidRDefault="00257833" w:rsidP="00257833">
      <w:pPr>
        <w:pStyle w:val="Nessunaspaziatura"/>
      </w:pPr>
      <w:r>
        <w:t>*</w:t>
      </w:r>
    </w:p>
    <w:p w14:paraId="4A8EE578" w14:textId="77777777" w:rsidR="00257833" w:rsidRDefault="00257833" w:rsidP="00257833">
      <w:pPr>
        <w:pStyle w:val="Nessunaspaziatura"/>
      </w:pPr>
      <w:r>
        <w:t>*/</w:t>
      </w:r>
    </w:p>
    <w:p w14:paraId="2BB309C3" w14:textId="48A0594E" w:rsidR="00257833" w:rsidRDefault="00257833" w:rsidP="00257833">
      <w:pPr>
        <w:pStyle w:val="Nessunaspaziatura"/>
      </w:pPr>
      <w:r>
        <w:t>typedef struct __attribute__((__packed__)) {</w:t>
      </w:r>
    </w:p>
    <w:p w14:paraId="0E8A3870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sync[16];</w:t>
      </w:r>
      <w:r>
        <w:tab/>
        <w:t>// 16 byte sync = "DST-ROIP-AXDDRFS"</w:t>
      </w:r>
    </w:p>
    <w:p w14:paraId="67A3D5CF" w14:textId="70AE88F4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version;</w:t>
      </w:r>
      <w:r>
        <w:tab/>
      </w:r>
      <w:r>
        <w:tab/>
      </w:r>
    </w:p>
    <w:p w14:paraId="16CB1FF6" w14:textId="792648AF" w:rsidR="00257833" w:rsidRDefault="00257833" w:rsidP="00257833">
      <w:pPr>
        <w:pStyle w:val="Nessunaspaziatura"/>
      </w:pPr>
      <w:r>
        <w:lastRenderedPageBreak/>
        <w:tab/>
        <w:t>uint8_t</w:t>
      </w:r>
      <w:r>
        <w:tab/>
      </w:r>
      <w:r>
        <w:tab/>
        <w:t>command</w:t>
      </w:r>
      <w:r>
        <w:t>;</w:t>
      </w:r>
    </w:p>
    <w:p w14:paraId="5070B66D" w14:textId="77777777" w:rsidR="00257833" w:rsidRDefault="00257833" w:rsidP="00257833">
      <w:pPr>
        <w:pStyle w:val="Nessunaspaziatura"/>
      </w:pPr>
      <w:r>
        <w:t>} command_packet_t;</w:t>
      </w:r>
    </w:p>
    <w:p w14:paraId="49B705AD" w14:textId="4CBF4860" w:rsidR="00257833" w:rsidRDefault="00257833" w:rsidP="00257833">
      <w:pPr>
        <w:pStyle w:val="Nessunaspaziatura"/>
      </w:pPr>
    </w:p>
    <w:p w14:paraId="61486CCE" w14:textId="7522BA45" w:rsidR="00257833" w:rsidRDefault="00257833" w:rsidP="00257833">
      <w:pPr>
        <w:pStyle w:val="Titolo2"/>
      </w:pPr>
      <w:r>
        <w:t>Pacchetto STATUS</w:t>
      </w:r>
    </w:p>
    <w:p w14:paraId="5050CDFF" w14:textId="0A3E7B48" w:rsidR="00257833" w:rsidRDefault="00257833" w:rsidP="00257833">
      <w:r>
        <w:t>Questo pacchetto viene inviato dal DEVICE al SERVER in risposta al comando STATUS.</w:t>
      </w:r>
    </w:p>
    <w:p w14:paraId="3ECE6A6C" w14:textId="77777777" w:rsidR="00257833" w:rsidRDefault="00257833" w:rsidP="00257833">
      <w:pPr>
        <w:pStyle w:val="Nessunaspaziatura"/>
      </w:pPr>
      <w:r>
        <w:t>/**</w:t>
      </w:r>
    </w:p>
    <w:p w14:paraId="0FD5999D" w14:textId="77777777" w:rsidR="00257833" w:rsidRDefault="00257833" w:rsidP="00257833">
      <w:pPr>
        <w:pStyle w:val="Nessunaspaziatura"/>
      </w:pPr>
      <w:r>
        <w:t xml:space="preserve"> * Structure of the status packet sent over TCP connection</w:t>
      </w:r>
    </w:p>
    <w:p w14:paraId="1072D07D" w14:textId="77777777" w:rsidR="00257833" w:rsidRDefault="00257833" w:rsidP="00257833">
      <w:pPr>
        <w:pStyle w:val="Nessunaspaziatura"/>
      </w:pPr>
      <w:r>
        <w:t xml:space="preserve"> * All fields are in network order</w:t>
      </w:r>
    </w:p>
    <w:p w14:paraId="1FB50495" w14:textId="77777777" w:rsidR="00257833" w:rsidRDefault="00257833" w:rsidP="00257833">
      <w:pPr>
        <w:pStyle w:val="Nessunaspaziatura"/>
      </w:pPr>
      <w:r>
        <w:t xml:space="preserve"> */</w:t>
      </w:r>
    </w:p>
    <w:p w14:paraId="7E7D924E" w14:textId="77777777" w:rsidR="00257833" w:rsidRDefault="00257833" w:rsidP="00257833">
      <w:pPr>
        <w:pStyle w:val="Nessunaspaziatura"/>
      </w:pPr>
      <w:r>
        <w:t>typedef struct __attribute__((__packed__)) {</w:t>
      </w:r>
    </w:p>
    <w:p w14:paraId="3262B3CC" w14:textId="7D4428CE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sync[16];</w:t>
      </w:r>
      <w:r>
        <w:tab/>
      </w:r>
      <w:r>
        <w:tab/>
      </w:r>
      <w:r>
        <w:t>// 16 byte sync = "DST-ROIP-AXDDRFS"</w:t>
      </w:r>
    </w:p>
    <w:p w14:paraId="0F985D86" w14:textId="56394D4B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version;</w:t>
      </w:r>
      <w:r>
        <w:tab/>
      </w:r>
      <w:r>
        <w:tab/>
      </w:r>
      <w:r>
        <w:tab/>
        <w:t>// 1 for now</w:t>
      </w:r>
    </w:p>
    <w:p w14:paraId="63488AEF" w14:textId="6F572570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system_mode;</w:t>
      </w:r>
      <w:r>
        <w:tab/>
      </w:r>
      <w:r>
        <w:tab/>
      </w:r>
      <w:r>
        <w:t>// from config system-mode</w:t>
      </w:r>
    </w:p>
    <w:p w14:paraId="7106E7EF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name[CONFIG_NAME_LEN];</w:t>
      </w:r>
      <w:r>
        <w:tab/>
      </w:r>
      <w:r>
        <w:tab/>
        <w:t>// string to identify the unit</w:t>
      </w:r>
    </w:p>
    <w:p w14:paraId="30FCB85B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system_status[16];</w:t>
      </w:r>
      <w:r>
        <w:tab/>
        <w:t>// string with state machine info</w:t>
      </w:r>
    </w:p>
    <w:p w14:paraId="6A3950B3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radio_rx;</w:t>
      </w:r>
    </w:p>
    <w:p w14:paraId="33D9D478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radio_tx;</w:t>
      </w:r>
    </w:p>
    <w:p w14:paraId="46B8D995" w14:textId="3ADE4F10" w:rsidR="00257833" w:rsidRDefault="00257833" w:rsidP="00257833">
      <w:pPr>
        <w:pStyle w:val="Nessunaspaziatura"/>
      </w:pPr>
      <w:r>
        <w:tab/>
        <w:t>uint16_t</w:t>
      </w:r>
      <w:r>
        <w:tab/>
        <w:t>audio_in1_rms;</w:t>
      </w:r>
      <w:r>
        <w:tab/>
      </w:r>
      <w:r>
        <w:tab/>
      </w:r>
      <w:r>
        <w:t>// percentuale rispetto a sinusoide 1Vpp x10</w:t>
      </w:r>
    </w:p>
    <w:p w14:paraId="3C8008BD" w14:textId="77777777" w:rsidR="00257833" w:rsidRDefault="00257833" w:rsidP="00257833">
      <w:pPr>
        <w:pStyle w:val="Nessunaspaziatura"/>
      </w:pPr>
      <w:r>
        <w:tab/>
        <w:t>uint16_t</w:t>
      </w:r>
      <w:r>
        <w:tab/>
        <w:t>audio_in1_peak;</w:t>
      </w:r>
      <w:r>
        <w:tab/>
        <w:t>// percentuale rispetto a clipping x10</w:t>
      </w:r>
    </w:p>
    <w:p w14:paraId="16DC0BCF" w14:textId="7D8BE5C3" w:rsidR="00257833" w:rsidRDefault="00257833" w:rsidP="00257833">
      <w:pPr>
        <w:pStyle w:val="Nessunaspaziatura"/>
      </w:pPr>
      <w:r>
        <w:tab/>
        <w:t>uint16_t</w:t>
      </w:r>
      <w:r>
        <w:tab/>
        <w:t>audio_in2_rms;</w:t>
      </w:r>
      <w:r>
        <w:tab/>
      </w:r>
      <w:r>
        <w:tab/>
      </w:r>
      <w:r>
        <w:t>// percentuale rispetto a sinusoide 1Vpp x10</w:t>
      </w:r>
    </w:p>
    <w:p w14:paraId="12BDD32D" w14:textId="77777777" w:rsidR="00257833" w:rsidRDefault="00257833" w:rsidP="00257833">
      <w:pPr>
        <w:pStyle w:val="Nessunaspaziatura"/>
      </w:pPr>
      <w:r>
        <w:tab/>
        <w:t>uint16_t</w:t>
      </w:r>
      <w:r>
        <w:tab/>
        <w:t>audio_in2_peak;</w:t>
      </w:r>
      <w:r>
        <w:tab/>
        <w:t>// percentuale rispetto a clipping x10</w:t>
      </w:r>
    </w:p>
    <w:p w14:paraId="175B2A0F" w14:textId="77777777" w:rsidR="00257833" w:rsidRDefault="00257833" w:rsidP="00257833">
      <w:pPr>
        <w:pStyle w:val="Nessunaspaziatura"/>
      </w:pPr>
      <w:r>
        <w:tab/>
        <w:t>uint16_t</w:t>
      </w:r>
      <w:r>
        <w:tab/>
        <w:t>audio_out1_rms;</w:t>
      </w:r>
      <w:r>
        <w:tab/>
        <w:t>// percentuale rispetto a sinusoide 1Vpp x10</w:t>
      </w:r>
    </w:p>
    <w:p w14:paraId="1F694A95" w14:textId="77777777" w:rsidR="00257833" w:rsidRDefault="00257833" w:rsidP="00257833">
      <w:pPr>
        <w:pStyle w:val="Nessunaspaziatura"/>
      </w:pPr>
      <w:r>
        <w:tab/>
        <w:t>uint16_t</w:t>
      </w:r>
      <w:r>
        <w:tab/>
        <w:t>audio_out1_peak;</w:t>
      </w:r>
      <w:r>
        <w:tab/>
        <w:t>// percentuale rispetto a clipping x10</w:t>
      </w:r>
    </w:p>
    <w:p w14:paraId="255EF465" w14:textId="77777777" w:rsidR="00257833" w:rsidRDefault="00257833" w:rsidP="00257833">
      <w:pPr>
        <w:pStyle w:val="Nessunaspaziatura"/>
      </w:pPr>
      <w:r>
        <w:tab/>
        <w:t>uint16_t</w:t>
      </w:r>
      <w:r>
        <w:tab/>
        <w:t>audio_out2_rms;</w:t>
      </w:r>
      <w:r>
        <w:tab/>
        <w:t>// percentuale rispetto a sinusoide 1Vpp x10</w:t>
      </w:r>
    </w:p>
    <w:p w14:paraId="46D29E5B" w14:textId="77777777" w:rsidR="00257833" w:rsidRDefault="00257833" w:rsidP="00257833">
      <w:pPr>
        <w:pStyle w:val="Nessunaspaziatura"/>
      </w:pPr>
      <w:r>
        <w:tab/>
        <w:t>uint16_t</w:t>
      </w:r>
      <w:r>
        <w:tab/>
        <w:t>audio_out2_peak;</w:t>
      </w:r>
      <w:r>
        <w:tab/>
        <w:t>// percentuale rispetto a clipping x10</w:t>
      </w:r>
    </w:p>
    <w:p w14:paraId="1911F6D5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audio_in1_gain;</w:t>
      </w:r>
    </w:p>
    <w:p w14:paraId="613700D3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audio_in2_gain;</w:t>
      </w:r>
    </w:p>
    <w:p w14:paraId="16278861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audio_out1_gain;</w:t>
      </w:r>
    </w:p>
    <w:p w14:paraId="05A7B008" w14:textId="77777777" w:rsidR="00257833" w:rsidRDefault="00257833" w:rsidP="00257833">
      <w:pPr>
        <w:pStyle w:val="Nessunaspaziatura"/>
      </w:pPr>
      <w:r>
        <w:tab/>
        <w:t>uint8_t</w:t>
      </w:r>
      <w:r>
        <w:tab/>
      </w:r>
      <w:r>
        <w:tab/>
        <w:t>audio_out2_gain;</w:t>
      </w:r>
    </w:p>
    <w:p w14:paraId="0D18DEA1" w14:textId="77777777" w:rsidR="00257833" w:rsidRDefault="00257833" w:rsidP="00257833">
      <w:pPr>
        <w:pStyle w:val="Nessunaspaziatura"/>
      </w:pPr>
      <w:r>
        <w:tab/>
        <w:t>uint32_t</w:t>
      </w:r>
      <w:r>
        <w:tab/>
        <w:t>remotes[MAX_REMOTE_ADDRESS];</w:t>
      </w:r>
    </w:p>
    <w:p w14:paraId="0E21710D" w14:textId="77777777" w:rsidR="00257833" w:rsidRDefault="00257833" w:rsidP="00257833">
      <w:pPr>
        <w:pStyle w:val="Nessunaspaziatura"/>
      </w:pPr>
      <w:r>
        <w:tab/>
        <w:t>incoming_stream_status_t remoteStatus[MAX_REMOTE_ADDRESS];</w:t>
      </w:r>
    </w:p>
    <w:p w14:paraId="1A0C2B49" w14:textId="02CD33E0" w:rsidR="00257833" w:rsidRDefault="00257833" w:rsidP="00257833">
      <w:pPr>
        <w:pStyle w:val="Nessunaspaziatura"/>
      </w:pPr>
      <w:r>
        <w:t>} status_packet_t ;</w:t>
      </w:r>
    </w:p>
    <w:p w14:paraId="154BB8D2" w14:textId="14FE1CB9" w:rsidR="00DF2715" w:rsidRDefault="00DF2715" w:rsidP="00257833">
      <w:pPr>
        <w:pStyle w:val="Nessunaspaziatura"/>
      </w:pPr>
    </w:p>
    <w:p w14:paraId="73A093CF" w14:textId="2C077807" w:rsidR="00DF2715" w:rsidRDefault="00DF2715" w:rsidP="00257833">
      <w:pPr>
        <w:pStyle w:val="Nessunaspaziatura"/>
      </w:pPr>
      <w:r>
        <w:t>Valori dei campi dati:</w:t>
      </w:r>
    </w:p>
    <w:p w14:paraId="35947BAF" w14:textId="6DCE0836" w:rsidR="00DF2715" w:rsidRDefault="00DF2715" w:rsidP="00257833">
      <w:pPr>
        <w:pStyle w:val="Nessunaspaziatura"/>
      </w:pPr>
      <w:r>
        <w:t>system_mode: 0 = MASTER, 1 = SLAVE</w:t>
      </w:r>
    </w:p>
    <w:p w14:paraId="141DDFFA" w14:textId="3C213416" w:rsidR="00DF2715" w:rsidRDefault="00DF2715" w:rsidP="00257833">
      <w:pPr>
        <w:pStyle w:val="Nessunaspaziatura"/>
      </w:pPr>
      <w:r>
        <w:t>name: stringa con nome device, max 16 byte</w:t>
      </w:r>
    </w:p>
    <w:p w14:paraId="60D809E8" w14:textId="2CBCCA23" w:rsidR="00DF2715" w:rsidRDefault="00DF2715" w:rsidP="00257833">
      <w:pPr>
        <w:pStyle w:val="Nessunaspaziatura"/>
      </w:pPr>
      <w:r>
        <w:t>system_status : non usare</w:t>
      </w:r>
    </w:p>
    <w:p w14:paraId="61A36BF1" w14:textId="4833A61F" w:rsidR="00DF2715" w:rsidRDefault="00DF2715" w:rsidP="00257833">
      <w:pPr>
        <w:pStyle w:val="Nessunaspaziatura"/>
      </w:pPr>
      <w:r>
        <w:t>radio_tx: 0 = tx inattivo, 1 = tx attivo</w:t>
      </w:r>
    </w:p>
    <w:p w14:paraId="0078DB44" w14:textId="5254585D" w:rsidR="00DF2715" w:rsidRDefault="00DF2715" w:rsidP="00257833">
      <w:pPr>
        <w:pStyle w:val="Nessunaspaziatura"/>
      </w:pPr>
      <w:r>
        <w:t>radio_rx: 0 = rx inattivo, 1 = rx attivo</w:t>
      </w:r>
    </w:p>
    <w:p w14:paraId="08CEB93C" w14:textId="47DFD6CF" w:rsidR="00DF2715" w:rsidRDefault="00DF2715" w:rsidP="00257833">
      <w:pPr>
        <w:pStyle w:val="Nessunaspaziatura"/>
      </w:pPr>
      <w:r>
        <w:t>audio_inX_rms:</w:t>
      </w:r>
    </w:p>
    <w:p w14:paraId="71409F49" w14:textId="6F088D34" w:rsidR="00DF2715" w:rsidRDefault="00DF2715" w:rsidP="00257833">
      <w:pPr>
        <w:pStyle w:val="Nessunaspaziatura"/>
      </w:pPr>
      <w:r>
        <w:t>audio_inX_peak:</w:t>
      </w:r>
    </w:p>
    <w:p w14:paraId="361DE3DE" w14:textId="0BD23A75" w:rsidR="00DF2715" w:rsidRDefault="00DF2715" w:rsidP="00257833">
      <w:pPr>
        <w:pStyle w:val="Nessunaspaziatura"/>
      </w:pPr>
      <w:r>
        <w:t>audio_outX_rms:</w:t>
      </w:r>
    </w:p>
    <w:p w14:paraId="1B193F85" w14:textId="658FE2EA" w:rsidR="00DF2715" w:rsidRDefault="00DF2715" w:rsidP="00257833">
      <w:pPr>
        <w:pStyle w:val="Nessunaspaziatura"/>
      </w:pPr>
      <w:r>
        <w:t>audio_outX_peak:</w:t>
      </w:r>
    </w:p>
    <w:p w14:paraId="5C011554" w14:textId="3F8733D0" w:rsidR="00DF2715" w:rsidRDefault="00DF2715" w:rsidP="00257833">
      <w:pPr>
        <w:pStyle w:val="Nessunaspaziatura"/>
      </w:pPr>
      <w:r>
        <w:t>audio_inX_gain:</w:t>
      </w:r>
    </w:p>
    <w:p w14:paraId="2F6EE225" w14:textId="4BE67CCF" w:rsidR="0027506A" w:rsidRDefault="00DF2715" w:rsidP="00257833">
      <w:pPr>
        <w:pStyle w:val="Nessunaspaziatura"/>
      </w:pPr>
      <w:r>
        <w:t>audio_outX_gain:</w:t>
      </w:r>
    </w:p>
    <w:p w14:paraId="4D17BD76" w14:textId="7373F573" w:rsidR="0027506A" w:rsidRDefault="0027506A" w:rsidP="00257833">
      <w:pPr>
        <w:pStyle w:val="Nessunaspaziatura"/>
      </w:pPr>
      <w:r>
        <w:t>remotes[]: array di 4 elementi contenenti gli indirizzi delle unità remote connesse</w:t>
      </w:r>
    </w:p>
    <w:p w14:paraId="21CD6A13" w14:textId="6C81D7BA" w:rsidR="00DF2715" w:rsidRDefault="00DF2715" w:rsidP="00257833">
      <w:pPr>
        <w:pStyle w:val="Nessunaspaziatura"/>
      </w:pPr>
      <w:r>
        <w:lastRenderedPageBreak/>
        <w:t>remote</w:t>
      </w:r>
      <w:r w:rsidR="0027506A">
        <w:t>Status</w:t>
      </w:r>
      <w:r>
        <w:t xml:space="preserve">[]: </w:t>
      </w:r>
      <w:r w:rsidR="0027506A">
        <w:t>array di 4 elementi &lt;incoming_stream_status_t&gt; che rappresentano lo stato di connessione dei corrispondenti device remoti.</w:t>
      </w:r>
    </w:p>
    <w:p w14:paraId="4C3DDE73" w14:textId="77777777" w:rsidR="0027506A" w:rsidRDefault="0027506A" w:rsidP="00257833">
      <w:pPr>
        <w:pStyle w:val="Nessunaspaziatura"/>
      </w:pPr>
    </w:p>
    <w:p w14:paraId="449B2A54" w14:textId="77777777" w:rsidR="0027506A" w:rsidRDefault="0027506A" w:rsidP="0027506A">
      <w:pPr>
        <w:pStyle w:val="Nessunaspaziatura"/>
      </w:pPr>
      <w:r>
        <w:t>typedef enum {</w:t>
      </w:r>
    </w:p>
    <w:p w14:paraId="0FB3B02F" w14:textId="54620311" w:rsidR="0027506A" w:rsidRDefault="0027506A" w:rsidP="0027506A">
      <w:pPr>
        <w:pStyle w:val="Nessunaspaziatura"/>
      </w:pPr>
      <w:r>
        <w:tab/>
        <w:t>RemoteNotPresent</w:t>
      </w:r>
      <w:r>
        <w:t xml:space="preserve"> = 0</w:t>
      </w:r>
      <w:r>
        <w:t>,</w:t>
      </w:r>
    </w:p>
    <w:p w14:paraId="7B7AC27A" w14:textId="77777777" w:rsidR="0027506A" w:rsidRDefault="0027506A" w:rsidP="0027506A">
      <w:pPr>
        <w:pStyle w:val="Nessunaspaziatura"/>
      </w:pPr>
      <w:r>
        <w:tab/>
        <w:t>RemoteConnected,</w:t>
      </w:r>
    </w:p>
    <w:p w14:paraId="2F83C67F" w14:textId="77777777" w:rsidR="0027506A" w:rsidRDefault="0027506A" w:rsidP="0027506A">
      <w:pPr>
        <w:pStyle w:val="Nessunaspaziatura"/>
      </w:pPr>
      <w:r>
        <w:tab/>
        <w:t>RemoteLostConnection,</w:t>
      </w:r>
    </w:p>
    <w:p w14:paraId="4677A66B" w14:textId="4C1A5199" w:rsidR="0027506A" w:rsidRDefault="0027506A" w:rsidP="0027506A">
      <w:pPr>
        <w:pStyle w:val="Nessunaspaziatura"/>
      </w:pPr>
      <w:r>
        <w:t>} incoming_stream_status_t;</w:t>
      </w:r>
    </w:p>
    <w:p w14:paraId="0273E289" w14:textId="72197D3D" w:rsidR="00572756" w:rsidRPr="00257833" w:rsidRDefault="00572756" w:rsidP="0027506A">
      <w:pPr>
        <w:pStyle w:val="Nessunaspaziatura"/>
      </w:pPr>
    </w:p>
    <w:sectPr w:rsidR="00572756" w:rsidRPr="00257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20A88"/>
    <w:multiLevelType w:val="hybridMultilevel"/>
    <w:tmpl w:val="82E8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12F"/>
    <w:multiLevelType w:val="hybridMultilevel"/>
    <w:tmpl w:val="5110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46B37"/>
    <w:multiLevelType w:val="hybridMultilevel"/>
    <w:tmpl w:val="EA9E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871A8"/>
    <w:multiLevelType w:val="hybridMultilevel"/>
    <w:tmpl w:val="05EA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A9"/>
    <w:rsid w:val="000766A9"/>
    <w:rsid w:val="000E5E26"/>
    <w:rsid w:val="00147ED9"/>
    <w:rsid w:val="00257833"/>
    <w:rsid w:val="0027506A"/>
    <w:rsid w:val="004A2F78"/>
    <w:rsid w:val="005257B1"/>
    <w:rsid w:val="00572756"/>
    <w:rsid w:val="005961AD"/>
    <w:rsid w:val="00854D14"/>
    <w:rsid w:val="00B34ED1"/>
    <w:rsid w:val="00BA2AAF"/>
    <w:rsid w:val="00C97437"/>
    <w:rsid w:val="00DF2715"/>
    <w:rsid w:val="00E8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94CA"/>
  <w15:chartTrackingRefBased/>
  <w15:docId w15:val="{AD3B5501-4089-49F3-931E-9C663E9B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4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A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A2F7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A2F78"/>
    <w:pPr>
      <w:ind w:left="720"/>
      <w:contextualSpacing/>
    </w:pPr>
  </w:style>
  <w:style w:type="table" w:styleId="Grigliatabella">
    <w:name w:val="Table Grid"/>
    <w:basedOn w:val="Tabellanormale"/>
    <w:uiPriority w:val="39"/>
    <w:rsid w:val="004A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4A2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Costa</dc:creator>
  <cp:keywords/>
  <dc:description/>
  <cp:lastModifiedBy>Matteo Costa</cp:lastModifiedBy>
  <cp:revision>9</cp:revision>
  <dcterms:created xsi:type="dcterms:W3CDTF">2020-12-26T12:00:00Z</dcterms:created>
  <dcterms:modified xsi:type="dcterms:W3CDTF">2020-12-26T17:52:00Z</dcterms:modified>
</cp:coreProperties>
</file>