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665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63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665 通过 / 8 跳过 / 59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63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8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665 个单元测试（8 个跳过）+ 63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strict；653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