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79" w:rsidRPr="005071A2" w:rsidRDefault="009252BE" w:rsidP="005071A2">
      <w:pPr>
        <w:jc w:val="center"/>
        <w:rPr>
          <w:b/>
        </w:rPr>
      </w:pPr>
      <w:r>
        <w:rPr>
          <w:rFonts w:hint="eastAsia"/>
          <w:b/>
        </w:rPr>
        <w:t>用户场景</w:t>
      </w:r>
    </w:p>
    <w:p w:rsidR="00715095" w:rsidRDefault="00715095"/>
    <w:p w:rsidR="00715095" w:rsidRDefault="00866A8E">
      <w:r>
        <w:rPr>
          <w:rFonts w:hint="eastAsia"/>
        </w:rPr>
        <w:t>作者：</w:t>
      </w:r>
      <w:r>
        <w:rPr>
          <w:rFonts w:hint="eastAsia"/>
        </w:rPr>
        <w:t>Kevin</w:t>
      </w:r>
    </w:p>
    <w:p w:rsidR="00866A8E" w:rsidRDefault="00866A8E">
      <w:r>
        <w:rPr>
          <w:rFonts w:hint="eastAsia"/>
        </w:rPr>
        <w:t>日期：</w:t>
      </w:r>
      <w:r w:rsidR="00871121">
        <w:rPr>
          <w:rFonts w:hint="eastAsia"/>
        </w:rPr>
        <w:t>2015.7.1</w:t>
      </w:r>
    </w:p>
    <w:p w:rsidR="00866A8E" w:rsidRDefault="00866A8E"/>
    <w:p w:rsidR="00866A8E" w:rsidRDefault="00866A8E"/>
    <w:p w:rsidR="00A06AA6" w:rsidRDefault="00DB3230">
      <w:r>
        <w:rPr>
          <w:rFonts w:hint="eastAsia"/>
        </w:rPr>
        <w:tab/>
      </w:r>
      <w:r w:rsidR="00662A49">
        <w:rPr>
          <w:rFonts w:hint="eastAsia"/>
        </w:rPr>
        <w:t>本文档用于将涉及到用户</w:t>
      </w:r>
      <w:bookmarkStart w:id="0" w:name="_GoBack"/>
      <w:bookmarkEnd w:id="0"/>
      <w:r w:rsidR="009D78A3">
        <w:rPr>
          <w:rFonts w:hint="eastAsia"/>
        </w:rPr>
        <w:t>的各种场景描述清楚。</w:t>
      </w:r>
    </w:p>
    <w:p w:rsidR="00CC52F3" w:rsidRDefault="00FF12FC">
      <w:r>
        <w:rPr>
          <w:rFonts w:hint="eastAsia"/>
        </w:rPr>
        <w:tab/>
      </w:r>
      <w:r>
        <w:rPr>
          <w:rFonts w:hint="eastAsia"/>
        </w:rPr>
        <w:t>开始只会涉及到部分场景，后面会陆续补充。</w:t>
      </w:r>
    </w:p>
    <w:p w:rsidR="00FF12FC" w:rsidRDefault="00FF12FC"/>
    <w:p w:rsidR="002E1720" w:rsidRDefault="002E1720"/>
    <w:p w:rsidR="002E1720" w:rsidRDefault="002E1720" w:rsidP="003461E6">
      <w:pPr>
        <w:outlineLvl w:val="0"/>
      </w:pPr>
      <w:r>
        <w:rPr>
          <w:rFonts w:hint="eastAsia"/>
        </w:rPr>
        <w:t>用户点击“注册”</w:t>
      </w:r>
    </w:p>
    <w:p w:rsidR="002E1720" w:rsidRDefault="004678CD">
      <w:r>
        <w:rPr>
          <w:rFonts w:hint="eastAsia"/>
          <w:noProof/>
        </w:rPr>
        <w:drawing>
          <wp:inline distT="0" distB="0" distL="0" distR="0">
            <wp:extent cx="5274310" cy="5480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点击注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CE" w:rsidRDefault="000917CE"/>
    <w:p w:rsidR="000917CE" w:rsidRDefault="000917CE"/>
    <w:p w:rsidR="000917CE" w:rsidRDefault="000917CE"/>
    <w:p w:rsidR="000917CE" w:rsidRPr="00095043" w:rsidRDefault="000917CE"/>
    <w:p w:rsidR="00CC52F3" w:rsidRPr="00CC52F3" w:rsidRDefault="00CC52F3"/>
    <w:p w:rsidR="001E05F5" w:rsidRDefault="001E05F5"/>
    <w:p w:rsidR="00612422" w:rsidRDefault="00182EEA" w:rsidP="003461E6">
      <w:pPr>
        <w:outlineLvl w:val="0"/>
      </w:pPr>
      <w:r>
        <w:rPr>
          <w:rFonts w:hint="eastAsia"/>
        </w:rPr>
        <w:t>用户在登录界面上选择了“微信”图标</w:t>
      </w:r>
    </w:p>
    <w:p w:rsidR="00182EEA" w:rsidRDefault="005F6551">
      <w:r>
        <w:rPr>
          <w:rFonts w:hint="eastAsia"/>
          <w:noProof/>
        </w:rPr>
        <w:drawing>
          <wp:inline distT="0" distB="0" distL="0" distR="0">
            <wp:extent cx="5274310" cy="5125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在登录界面上选择了微信图标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EA" w:rsidRDefault="00DB3230">
      <w:r>
        <w:rPr>
          <w:rFonts w:hint="eastAsia"/>
        </w:rPr>
        <w:t>用户可以在客户端使用第三方的账号进行登录（遵守</w:t>
      </w:r>
      <w:r>
        <w:rPr>
          <w:rFonts w:hint="eastAsia"/>
        </w:rPr>
        <w:t>OAuth2.0</w:t>
      </w:r>
      <w:r>
        <w:rPr>
          <w:rFonts w:hint="eastAsia"/>
        </w:rPr>
        <w:t>协议）</w:t>
      </w:r>
      <w:r>
        <w:rPr>
          <w:rFonts w:hint="eastAsia"/>
        </w:rPr>
        <w:t>.</w:t>
      </w:r>
    </w:p>
    <w:p w:rsidR="000917CE" w:rsidRDefault="000917CE"/>
    <w:p w:rsidR="00182EEA" w:rsidRDefault="00182EEA"/>
    <w:p w:rsidR="00182EEA" w:rsidRDefault="00182EEA"/>
    <w:p w:rsidR="005F6551" w:rsidRDefault="005F6551"/>
    <w:p w:rsidR="005F6551" w:rsidRDefault="005F6551"/>
    <w:p w:rsidR="005F6551" w:rsidRDefault="005F6551"/>
    <w:p w:rsidR="005F6551" w:rsidRDefault="005F6551"/>
    <w:p w:rsidR="005F6551" w:rsidRDefault="005F6551"/>
    <w:p w:rsidR="005F6551" w:rsidRDefault="005F6551"/>
    <w:p w:rsidR="005F6551" w:rsidRDefault="005F6551"/>
    <w:p w:rsidR="005F6551" w:rsidRDefault="005F6551"/>
    <w:p w:rsidR="005F6551" w:rsidRDefault="005F6551"/>
    <w:p w:rsidR="005F6551" w:rsidRDefault="005F6551"/>
    <w:p w:rsidR="005F6551" w:rsidRDefault="005F6551"/>
    <w:p w:rsidR="005F6551" w:rsidRDefault="005F6551"/>
    <w:p w:rsidR="005F6551" w:rsidRDefault="005F6551"/>
    <w:p w:rsidR="00182EEA" w:rsidRDefault="00182EEA" w:rsidP="005A276B">
      <w:pPr>
        <w:outlineLvl w:val="0"/>
      </w:pPr>
      <w:r>
        <w:rPr>
          <w:rFonts w:hint="eastAsia"/>
        </w:rPr>
        <w:t>用户</w:t>
      </w:r>
      <w:r w:rsidR="006D4A73">
        <w:rPr>
          <w:rFonts w:hint="eastAsia"/>
        </w:rPr>
        <w:t>直接打开</w:t>
      </w:r>
      <w:r w:rsidR="00854A26">
        <w:rPr>
          <w:rFonts w:hint="eastAsia"/>
        </w:rPr>
        <w:t>本</w:t>
      </w:r>
      <w:r w:rsidR="006D4A73">
        <w:rPr>
          <w:rFonts w:hint="eastAsia"/>
        </w:rPr>
        <w:t>APP</w:t>
      </w:r>
      <w:r w:rsidR="006D4A73">
        <w:rPr>
          <w:rFonts w:hint="eastAsia"/>
        </w:rPr>
        <w:t>图标</w:t>
      </w:r>
    </w:p>
    <w:p w:rsidR="006D4A73" w:rsidRDefault="005A276B">
      <w:r>
        <w:rPr>
          <w:rFonts w:hint="eastAsia"/>
          <w:noProof/>
        </w:rPr>
        <w:drawing>
          <wp:inline distT="0" distB="0" distL="0" distR="0">
            <wp:extent cx="5274310" cy="5150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直接点击本APP图标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73" w:rsidRPr="005F6551" w:rsidRDefault="006D4A73"/>
    <w:p w:rsidR="006D4A73" w:rsidRPr="006D4A73" w:rsidRDefault="006D4A73"/>
    <w:p w:rsidR="00E85A16" w:rsidRPr="00991C15" w:rsidRDefault="00E85A16"/>
    <w:p w:rsidR="00E225E6" w:rsidRDefault="00E225E6"/>
    <w:p w:rsidR="00E225E6" w:rsidRDefault="00E225E6"/>
    <w:p w:rsidR="00E225E6" w:rsidRDefault="00E225E6"/>
    <w:sectPr w:rsidR="00E22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F08" w:rsidRDefault="00534F08" w:rsidP="00282CEB">
      <w:r>
        <w:separator/>
      </w:r>
    </w:p>
  </w:endnote>
  <w:endnote w:type="continuationSeparator" w:id="0">
    <w:p w:rsidR="00534F08" w:rsidRDefault="00534F08" w:rsidP="0028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F08" w:rsidRDefault="00534F08" w:rsidP="00282CEB">
      <w:r>
        <w:separator/>
      </w:r>
    </w:p>
  </w:footnote>
  <w:footnote w:type="continuationSeparator" w:id="0">
    <w:p w:rsidR="00534F08" w:rsidRDefault="00534F08" w:rsidP="00282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F6"/>
    <w:rsid w:val="00034C91"/>
    <w:rsid w:val="00036A91"/>
    <w:rsid w:val="00045BE2"/>
    <w:rsid w:val="000516C9"/>
    <w:rsid w:val="00071C73"/>
    <w:rsid w:val="000917CE"/>
    <w:rsid w:val="00095043"/>
    <w:rsid w:val="000A5FCB"/>
    <w:rsid w:val="000B4D2E"/>
    <w:rsid w:val="00124556"/>
    <w:rsid w:val="001533CF"/>
    <w:rsid w:val="001600DE"/>
    <w:rsid w:val="001662F6"/>
    <w:rsid w:val="00173A2B"/>
    <w:rsid w:val="00182EEA"/>
    <w:rsid w:val="00186C1B"/>
    <w:rsid w:val="00192CD7"/>
    <w:rsid w:val="001B5B1B"/>
    <w:rsid w:val="001E05F5"/>
    <w:rsid w:val="00246A11"/>
    <w:rsid w:val="0025212F"/>
    <w:rsid w:val="00282CEB"/>
    <w:rsid w:val="00291094"/>
    <w:rsid w:val="00291AD3"/>
    <w:rsid w:val="00297F09"/>
    <w:rsid w:val="002C1519"/>
    <w:rsid w:val="002C5BF2"/>
    <w:rsid w:val="002E1720"/>
    <w:rsid w:val="002F094D"/>
    <w:rsid w:val="002F3483"/>
    <w:rsid w:val="002F7E8E"/>
    <w:rsid w:val="00307ED4"/>
    <w:rsid w:val="00321946"/>
    <w:rsid w:val="003246E9"/>
    <w:rsid w:val="00340D59"/>
    <w:rsid w:val="003461E6"/>
    <w:rsid w:val="00392693"/>
    <w:rsid w:val="003C0354"/>
    <w:rsid w:val="003C6D1D"/>
    <w:rsid w:val="003D791D"/>
    <w:rsid w:val="003D7B1E"/>
    <w:rsid w:val="003E3E75"/>
    <w:rsid w:val="003E6F8F"/>
    <w:rsid w:val="00403205"/>
    <w:rsid w:val="0043594B"/>
    <w:rsid w:val="00442AFD"/>
    <w:rsid w:val="004470D3"/>
    <w:rsid w:val="004573CF"/>
    <w:rsid w:val="004678CD"/>
    <w:rsid w:val="00495FDF"/>
    <w:rsid w:val="00504365"/>
    <w:rsid w:val="005071A2"/>
    <w:rsid w:val="00530EEC"/>
    <w:rsid w:val="00534F08"/>
    <w:rsid w:val="005378EC"/>
    <w:rsid w:val="00537CCF"/>
    <w:rsid w:val="0058188C"/>
    <w:rsid w:val="00587AFA"/>
    <w:rsid w:val="005A276B"/>
    <w:rsid w:val="005C3F64"/>
    <w:rsid w:val="005E537F"/>
    <w:rsid w:val="005F6551"/>
    <w:rsid w:val="00612422"/>
    <w:rsid w:val="006542DA"/>
    <w:rsid w:val="006555C4"/>
    <w:rsid w:val="00662A49"/>
    <w:rsid w:val="0066536C"/>
    <w:rsid w:val="00667181"/>
    <w:rsid w:val="006D4A73"/>
    <w:rsid w:val="006D5706"/>
    <w:rsid w:val="006E2604"/>
    <w:rsid w:val="006E37D5"/>
    <w:rsid w:val="00715095"/>
    <w:rsid w:val="007266B6"/>
    <w:rsid w:val="00775754"/>
    <w:rsid w:val="007B048E"/>
    <w:rsid w:val="007B6699"/>
    <w:rsid w:val="007C2794"/>
    <w:rsid w:val="007C5FF6"/>
    <w:rsid w:val="007E175B"/>
    <w:rsid w:val="00821F4E"/>
    <w:rsid w:val="00854A26"/>
    <w:rsid w:val="008618EB"/>
    <w:rsid w:val="00862C43"/>
    <w:rsid w:val="00863DD6"/>
    <w:rsid w:val="00866A8E"/>
    <w:rsid w:val="00871121"/>
    <w:rsid w:val="00886357"/>
    <w:rsid w:val="008B7B69"/>
    <w:rsid w:val="008D2D05"/>
    <w:rsid w:val="00921CBD"/>
    <w:rsid w:val="009252BE"/>
    <w:rsid w:val="00951A4F"/>
    <w:rsid w:val="00952D85"/>
    <w:rsid w:val="00960008"/>
    <w:rsid w:val="00970910"/>
    <w:rsid w:val="0098411E"/>
    <w:rsid w:val="00991C15"/>
    <w:rsid w:val="009C2689"/>
    <w:rsid w:val="009D78A3"/>
    <w:rsid w:val="009E7BBC"/>
    <w:rsid w:val="00A0060D"/>
    <w:rsid w:val="00A021CB"/>
    <w:rsid w:val="00A03C37"/>
    <w:rsid w:val="00A06AA6"/>
    <w:rsid w:val="00A36632"/>
    <w:rsid w:val="00A53873"/>
    <w:rsid w:val="00A71141"/>
    <w:rsid w:val="00A80F22"/>
    <w:rsid w:val="00AC03F7"/>
    <w:rsid w:val="00AC732B"/>
    <w:rsid w:val="00B26E01"/>
    <w:rsid w:val="00B770D1"/>
    <w:rsid w:val="00B84CD6"/>
    <w:rsid w:val="00C06D3C"/>
    <w:rsid w:val="00C63576"/>
    <w:rsid w:val="00C773CA"/>
    <w:rsid w:val="00CA2187"/>
    <w:rsid w:val="00CA38A3"/>
    <w:rsid w:val="00CA443C"/>
    <w:rsid w:val="00CC52F3"/>
    <w:rsid w:val="00CD2DAE"/>
    <w:rsid w:val="00D5634C"/>
    <w:rsid w:val="00D62581"/>
    <w:rsid w:val="00D668CD"/>
    <w:rsid w:val="00DB188F"/>
    <w:rsid w:val="00DB3230"/>
    <w:rsid w:val="00E161D3"/>
    <w:rsid w:val="00E225E6"/>
    <w:rsid w:val="00E85A16"/>
    <w:rsid w:val="00E8642A"/>
    <w:rsid w:val="00EA04D6"/>
    <w:rsid w:val="00EB2DB0"/>
    <w:rsid w:val="00EC20A0"/>
    <w:rsid w:val="00EC3C4E"/>
    <w:rsid w:val="00EF18BE"/>
    <w:rsid w:val="00EF2A3F"/>
    <w:rsid w:val="00EF6414"/>
    <w:rsid w:val="00F114EC"/>
    <w:rsid w:val="00F23E59"/>
    <w:rsid w:val="00F27D5C"/>
    <w:rsid w:val="00F94CE7"/>
    <w:rsid w:val="00FB5443"/>
    <w:rsid w:val="00FB70D6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E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6E01"/>
    <w:rPr>
      <w:sz w:val="18"/>
      <w:szCs w:val="18"/>
    </w:rPr>
  </w:style>
  <w:style w:type="table" w:styleId="a4">
    <w:name w:val="Table Grid"/>
    <w:basedOn w:val="a1"/>
    <w:uiPriority w:val="59"/>
    <w:rsid w:val="005C3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82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2CE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2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2C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E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6E01"/>
    <w:rPr>
      <w:sz w:val="18"/>
      <w:szCs w:val="18"/>
    </w:rPr>
  </w:style>
  <w:style w:type="table" w:styleId="a4">
    <w:name w:val="Table Grid"/>
    <w:basedOn w:val="a1"/>
    <w:uiPriority w:val="59"/>
    <w:rsid w:val="005C3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82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2CE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2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2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徐华海</dc:creator>
  <cp:keywords/>
  <dc:description/>
  <cp:lastModifiedBy>徐华海</cp:lastModifiedBy>
  <cp:revision>202</cp:revision>
  <cp:lastPrinted>2015-07-01T09:05:00Z</cp:lastPrinted>
  <dcterms:created xsi:type="dcterms:W3CDTF">2015-06-30T03:37:00Z</dcterms:created>
  <dcterms:modified xsi:type="dcterms:W3CDTF">2015-07-01T09:38:00Z</dcterms:modified>
</cp:coreProperties>
</file>