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9BE96" w14:textId="77777777" w:rsidR="00A23887" w:rsidRDefault="00AF33D7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A23887" w14:paraId="036BCDB3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2B013B63" w14:textId="0D716176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黄奕威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95015F6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406765C5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59B80384" w14:textId="0AC38FBE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676D84">
              <w:rPr>
                <w:rFonts w:ascii="微软雅黑" w:eastAsia="微软雅黑" w:hAnsi="微软雅黑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年7月</w:t>
            </w:r>
            <w:r w:rsidR="004B192F">
              <w:rPr>
                <w:rFonts w:ascii="微软雅黑" w:eastAsia="微软雅黑" w:hAnsi="微软雅黑"/>
                <w:sz w:val="28"/>
              </w:rPr>
              <w:t>2</w:t>
            </w:r>
            <w:r w:rsidR="00ED48BF">
              <w:rPr>
                <w:rFonts w:ascii="微软雅黑" w:eastAsia="微软雅黑" w:hAnsi="微软雅黑"/>
                <w:sz w:val="28"/>
              </w:rPr>
              <w:t>3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59BF1156" w14:textId="77777777" w:rsidR="00A23887" w:rsidRDefault="00A23887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A23887" w14:paraId="7B22D822" w14:textId="77777777" w:rsidTr="00A23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1208EAC2" w14:textId="297292A2" w:rsidR="00A23887" w:rsidRDefault="00AF33D7">
            <w:pPr>
              <w:jc w:val="center"/>
            </w:pPr>
            <w:r>
              <w:t>7.</w:t>
            </w:r>
            <w:r w:rsidR="00EE643E">
              <w:t>2</w:t>
            </w:r>
            <w:r w:rsidR="00ED48BF">
              <w:t>2</w:t>
            </w:r>
            <w:r>
              <w:rPr>
                <w:rFonts w:hint="eastAsia"/>
              </w:rPr>
              <w:t>~7.</w:t>
            </w:r>
            <w:r w:rsidR="007A505E">
              <w:t>2</w:t>
            </w:r>
            <w:r w:rsidR="00ED48BF">
              <w:t>3</w:t>
            </w:r>
            <w:r>
              <w:t>两日结</w:t>
            </w:r>
          </w:p>
        </w:tc>
      </w:tr>
      <w:tr w:rsidR="00A23887" w14:paraId="70972EE8" w14:textId="77777777" w:rsidTr="00A23887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02CA9162" w14:textId="77777777" w:rsidR="00A23887" w:rsidRDefault="00AF33D7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14:paraId="3F641ACD" w14:textId="77777777" w:rsidR="00ED48BF" w:rsidRDefault="00ED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进击的巨人要出第四季了，太期待了；</w:t>
            </w:r>
          </w:p>
          <w:p w14:paraId="303807FD" w14:textId="5FA45BD6" w:rsidR="00827200" w:rsidRPr="00E10CA6" w:rsidRDefault="00827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23887" w14:paraId="04D70394" w14:textId="77777777" w:rsidTr="00A23887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2EF5B63" w14:textId="77777777" w:rsidR="00A23887" w:rsidRDefault="00AF33D7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6391CE63" w14:textId="77777777" w:rsidR="00A23887" w:rsidRDefault="00AF33D7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6BA79BAE" w14:textId="77777777" w:rsidR="00A23887" w:rsidRDefault="00AF33D7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180C5BBF" w14:textId="77777777" w:rsidR="00A23887" w:rsidRDefault="00AF33D7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199D4E99" w14:textId="18CB1BE0" w:rsidR="008E20D1" w:rsidRDefault="00ED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了解了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的扩展内容，主要学习</w:t>
            </w:r>
            <w:r>
              <w:rPr>
                <w:rFonts w:hint="eastAsia"/>
              </w:rPr>
              <w:t>document</w:t>
            </w:r>
            <w:r>
              <w:rPr>
                <w:rFonts w:hint="eastAsia"/>
              </w:rPr>
              <w:t>的各种属性和方法；</w:t>
            </w:r>
          </w:p>
          <w:p w14:paraId="73D0C112" w14:textId="4A7715CA" w:rsidR="00ED48BF" w:rsidRDefault="00ED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了解了</w:t>
            </w:r>
            <w:r>
              <w:rPr>
                <w:rFonts w:hint="eastAsia"/>
              </w:rPr>
              <w:t>D</w:t>
            </w:r>
            <w:r>
              <w:t>OM2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DOM3</w:t>
            </w:r>
            <w:r>
              <w:rPr>
                <w:rFonts w:hint="eastAsia"/>
              </w:rPr>
              <w:t>的新增内容，主要学习其中元素大小以及遍历；</w:t>
            </w:r>
          </w:p>
          <w:p w14:paraId="558BC085" w14:textId="342E9099" w:rsidR="00ED48BF" w:rsidRDefault="00ED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复习了变量和作用域的部分内容；</w:t>
            </w:r>
          </w:p>
          <w:p w14:paraId="796E10D3" w14:textId="00095AAD" w:rsidR="00ED48BF" w:rsidRDefault="00ED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接触了</w:t>
            </w:r>
            <w:r>
              <w:rPr>
                <w:rFonts w:hint="eastAsia"/>
              </w:rPr>
              <w:t>webpack</w:t>
            </w:r>
            <w:r>
              <w:rPr>
                <w:rFonts w:hint="eastAsia"/>
              </w:rPr>
              <w:t>，了解其原理以及打包规则；</w:t>
            </w:r>
          </w:p>
          <w:p w14:paraId="01E84537" w14:textId="77777777" w:rsidR="00ED48BF" w:rsidRDefault="00ED4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14:paraId="2D2879D7" w14:textId="11F61CC0" w:rsidR="002D73F9" w:rsidRPr="002D73F9" w:rsidRDefault="002D7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887" w14:paraId="68D95533" w14:textId="77777777" w:rsidTr="00A23887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47B0E968" w14:textId="77777777" w:rsidR="00A23887" w:rsidRDefault="00AF33D7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6A3865DC" w14:textId="77777777" w:rsidR="005600F7" w:rsidRDefault="00ED48BF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对于原生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>的操作是其重要的特性之一，利用好</w:t>
            </w:r>
            <w:proofErr w:type="spellStart"/>
            <w:r>
              <w:rPr>
                <w:rFonts w:hint="eastAsia"/>
              </w:rPr>
              <w:t>dom</w:t>
            </w:r>
            <w:proofErr w:type="spellEnd"/>
            <w:r>
              <w:rPr>
                <w:rFonts w:hint="eastAsia"/>
              </w:rPr>
              <w:t>可以对页面行为</w:t>
            </w:r>
            <w:proofErr w:type="gramStart"/>
            <w:r>
              <w:rPr>
                <w:rFonts w:hint="eastAsia"/>
              </w:rPr>
              <w:t>做更加</w:t>
            </w:r>
            <w:proofErr w:type="gramEnd"/>
            <w:r>
              <w:rPr>
                <w:rFonts w:hint="eastAsia"/>
              </w:rPr>
              <w:t>复杂的实现；</w:t>
            </w:r>
          </w:p>
          <w:p w14:paraId="67A5D334" w14:textId="77777777" w:rsidR="00ED48BF" w:rsidRDefault="00827200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webpack</w:t>
            </w:r>
            <w:r>
              <w:rPr>
                <w:rFonts w:hint="eastAsia"/>
              </w:rPr>
              <w:t>将项目的各种类型文件整合起来，是一种多合一的方式，有利于减少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的请求次数，加强性能优化，使页面加载速度变快等；</w:t>
            </w:r>
          </w:p>
          <w:p w14:paraId="68F70DCD" w14:textId="307DDD76" w:rsidR="00827200" w:rsidRDefault="00827200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23887" w:rsidRPr="0006037C" w14:paraId="23F9E797" w14:textId="77777777" w:rsidTr="00A23887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A67CA9" w14:textId="77777777" w:rsidR="00A23887" w:rsidRDefault="00AF33D7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14:paraId="32095841" w14:textId="77777777" w:rsidR="00A23887" w:rsidRDefault="00AF33D7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2B8B8F01" w14:textId="535F2C64" w:rsidR="00535AD8" w:rsidRPr="00535AD8" w:rsidRDefault="00535AD8" w:rsidP="004B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36579C" w14:textId="77777777" w:rsidR="00A23887" w:rsidRDefault="00A23887"/>
    <w:sectPr w:rsidR="00A23887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EC61D" w14:textId="77777777" w:rsidR="004043BF" w:rsidRDefault="004043BF" w:rsidP="0006037C">
      <w:r>
        <w:separator/>
      </w:r>
    </w:p>
  </w:endnote>
  <w:endnote w:type="continuationSeparator" w:id="0">
    <w:p w14:paraId="23C83C12" w14:textId="77777777" w:rsidR="004043BF" w:rsidRDefault="004043BF" w:rsidP="00060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D02EF" w14:textId="77777777" w:rsidR="004043BF" w:rsidRDefault="004043BF" w:rsidP="0006037C">
      <w:r>
        <w:separator/>
      </w:r>
    </w:p>
  </w:footnote>
  <w:footnote w:type="continuationSeparator" w:id="0">
    <w:p w14:paraId="16255C03" w14:textId="77777777" w:rsidR="004043BF" w:rsidRDefault="004043BF" w:rsidP="00060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D27"/>
    <w:rsid w:val="00006883"/>
    <w:rsid w:val="00016DE5"/>
    <w:rsid w:val="00043ADE"/>
    <w:rsid w:val="0006037C"/>
    <w:rsid w:val="000814AB"/>
    <w:rsid w:val="00090B7C"/>
    <w:rsid w:val="00094F89"/>
    <w:rsid w:val="000B7F9B"/>
    <w:rsid w:val="000C0B96"/>
    <w:rsid w:val="000C4B68"/>
    <w:rsid w:val="000E2B8C"/>
    <w:rsid w:val="000F1DFA"/>
    <w:rsid w:val="00107CF0"/>
    <w:rsid w:val="00130D96"/>
    <w:rsid w:val="00136B27"/>
    <w:rsid w:val="001375A6"/>
    <w:rsid w:val="00174874"/>
    <w:rsid w:val="001B7BBE"/>
    <w:rsid w:val="001C0CDE"/>
    <w:rsid w:val="001D0B8D"/>
    <w:rsid w:val="001D452A"/>
    <w:rsid w:val="001F4ABD"/>
    <w:rsid w:val="00205876"/>
    <w:rsid w:val="00211869"/>
    <w:rsid w:val="00213790"/>
    <w:rsid w:val="00215E1E"/>
    <w:rsid w:val="0023490A"/>
    <w:rsid w:val="00240316"/>
    <w:rsid w:val="0024684B"/>
    <w:rsid w:val="00254DE3"/>
    <w:rsid w:val="002652E5"/>
    <w:rsid w:val="002D4EAC"/>
    <w:rsid w:val="002D73F9"/>
    <w:rsid w:val="002F3B51"/>
    <w:rsid w:val="00301765"/>
    <w:rsid w:val="00321E14"/>
    <w:rsid w:val="003506BA"/>
    <w:rsid w:val="0035248D"/>
    <w:rsid w:val="003540BB"/>
    <w:rsid w:val="00354FA3"/>
    <w:rsid w:val="0036349D"/>
    <w:rsid w:val="0039605D"/>
    <w:rsid w:val="003C6AC4"/>
    <w:rsid w:val="003E3A1C"/>
    <w:rsid w:val="003F5A90"/>
    <w:rsid w:val="00401404"/>
    <w:rsid w:val="00403329"/>
    <w:rsid w:val="004043BF"/>
    <w:rsid w:val="00445617"/>
    <w:rsid w:val="00450FD2"/>
    <w:rsid w:val="004511BF"/>
    <w:rsid w:val="004554B1"/>
    <w:rsid w:val="00455570"/>
    <w:rsid w:val="00463946"/>
    <w:rsid w:val="004B192F"/>
    <w:rsid w:val="004B4E64"/>
    <w:rsid w:val="004D16A2"/>
    <w:rsid w:val="004D64EF"/>
    <w:rsid w:val="004F7B7B"/>
    <w:rsid w:val="00514EA7"/>
    <w:rsid w:val="00516839"/>
    <w:rsid w:val="005303FD"/>
    <w:rsid w:val="00535AD8"/>
    <w:rsid w:val="00545BDD"/>
    <w:rsid w:val="00550B8F"/>
    <w:rsid w:val="005519CB"/>
    <w:rsid w:val="005600F7"/>
    <w:rsid w:val="005638B4"/>
    <w:rsid w:val="00593D14"/>
    <w:rsid w:val="00595C99"/>
    <w:rsid w:val="00596692"/>
    <w:rsid w:val="005A3C6B"/>
    <w:rsid w:val="005D258A"/>
    <w:rsid w:val="005D27DF"/>
    <w:rsid w:val="005F24C1"/>
    <w:rsid w:val="006109A9"/>
    <w:rsid w:val="00620BB1"/>
    <w:rsid w:val="00654B1E"/>
    <w:rsid w:val="00676D84"/>
    <w:rsid w:val="00682DC0"/>
    <w:rsid w:val="00683016"/>
    <w:rsid w:val="006A7AB9"/>
    <w:rsid w:val="006C2DFD"/>
    <w:rsid w:val="006D7015"/>
    <w:rsid w:val="006E4AAA"/>
    <w:rsid w:val="006F3155"/>
    <w:rsid w:val="006F745E"/>
    <w:rsid w:val="00700CD3"/>
    <w:rsid w:val="007213C9"/>
    <w:rsid w:val="00736C6C"/>
    <w:rsid w:val="00760F28"/>
    <w:rsid w:val="0076680D"/>
    <w:rsid w:val="00770080"/>
    <w:rsid w:val="00774875"/>
    <w:rsid w:val="007757D9"/>
    <w:rsid w:val="007774B5"/>
    <w:rsid w:val="0079376C"/>
    <w:rsid w:val="00793A50"/>
    <w:rsid w:val="0079716C"/>
    <w:rsid w:val="007A505E"/>
    <w:rsid w:val="007B7544"/>
    <w:rsid w:val="007C2708"/>
    <w:rsid w:val="007D68EA"/>
    <w:rsid w:val="007D7477"/>
    <w:rsid w:val="008142F1"/>
    <w:rsid w:val="00826E63"/>
    <w:rsid w:val="00827200"/>
    <w:rsid w:val="00846869"/>
    <w:rsid w:val="0085319F"/>
    <w:rsid w:val="00866E10"/>
    <w:rsid w:val="00876429"/>
    <w:rsid w:val="00877BAF"/>
    <w:rsid w:val="008C5914"/>
    <w:rsid w:val="008D5C79"/>
    <w:rsid w:val="008D63AE"/>
    <w:rsid w:val="008E20D1"/>
    <w:rsid w:val="008F273A"/>
    <w:rsid w:val="00905A43"/>
    <w:rsid w:val="009A455F"/>
    <w:rsid w:val="009B27C7"/>
    <w:rsid w:val="009B7EBE"/>
    <w:rsid w:val="009C131B"/>
    <w:rsid w:val="009C44DB"/>
    <w:rsid w:val="009C4A11"/>
    <w:rsid w:val="00A0679F"/>
    <w:rsid w:val="00A23887"/>
    <w:rsid w:val="00A25552"/>
    <w:rsid w:val="00A2684B"/>
    <w:rsid w:val="00A305ED"/>
    <w:rsid w:val="00A44749"/>
    <w:rsid w:val="00A513E7"/>
    <w:rsid w:val="00A54174"/>
    <w:rsid w:val="00A65FCE"/>
    <w:rsid w:val="00A875E3"/>
    <w:rsid w:val="00A922C2"/>
    <w:rsid w:val="00AA5C26"/>
    <w:rsid w:val="00AD183B"/>
    <w:rsid w:val="00AD55FA"/>
    <w:rsid w:val="00AE0469"/>
    <w:rsid w:val="00AF33D7"/>
    <w:rsid w:val="00B22A4C"/>
    <w:rsid w:val="00B7403C"/>
    <w:rsid w:val="00B81B41"/>
    <w:rsid w:val="00B9055C"/>
    <w:rsid w:val="00BA2C06"/>
    <w:rsid w:val="00BB3808"/>
    <w:rsid w:val="00BB40B1"/>
    <w:rsid w:val="00BC4A0F"/>
    <w:rsid w:val="00BD153F"/>
    <w:rsid w:val="00BE7BBC"/>
    <w:rsid w:val="00BF00D6"/>
    <w:rsid w:val="00C03860"/>
    <w:rsid w:val="00C14DFF"/>
    <w:rsid w:val="00C217BF"/>
    <w:rsid w:val="00C3437B"/>
    <w:rsid w:val="00C428F2"/>
    <w:rsid w:val="00C54F05"/>
    <w:rsid w:val="00C55AFA"/>
    <w:rsid w:val="00C65D27"/>
    <w:rsid w:val="00C6600E"/>
    <w:rsid w:val="00C66DCC"/>
    <w:rsid w:val="00C70A00"/>
    <w:rsid w:val="00C76C9C"/>
    <w:rsid w:val="00C802E9"/>
    <w:rsid w:val="00C84F8B"/>
    <w:rsid w:val="00C92002"/>
    <w:rsid w:val="00CB07AD"/>
    <w:rsid w:val="00CB52EC"/>
    <w:rsid w:val="00CC4F68"/>
    <w:rsid w:val="00CC63B5"/>
    <w:rsid w:val="00CD520B"/>
    <w:rsid w:val="00CF454E"/>
    <w:rsid w:val="00D05271"/>
    <w:rsid w:val="00D33F50"/>
    <w:rsid w:val="00D66F83"/>
    <w:rsid w:val="00D804CB"/>
    <w:rsid w:val="00D97F0F"/>
    <w:rsid w:val="00DB426F"/>
    <w:rsid w:val="00DB4A4A"/>
    <w:rsid w:val="00DB6234"/>
    <w:rsid w:val="00DB65A8"/>
    <w:rsid w:val="00DF1ADD"/>
    <w:rsid w:val="00E10CA6"/>
    <w:rsid w:val="00E30B8B"/>
    <w:rsid w:val="00E5755C"/>
    <w:rsid w:val="00E75DEE"/>
    <w:rsid w:val="00E8265E"/>
    <w:rsid w:val="00EC4BF6"/>
    <w:rsid w:val="00EC7A4D"/>
    <w:rsid w:val="00ED48BF"/>
    <w:rsid w:val="00ED5D37"/>
    <w:rsid w:val="00EE643E"/>
    <w:rsid w:val="00F04869"/>
    <w:rsid w:val="00F11821"/>
    <w:rsid w:val="00F12984"/>
    <w:rsid w:val="00F427D8"/>
    <w:rsid w:val="00F4494B"/>
    <w:rsid w:val="00F73789"/>
    <w:rsid w:val="00F76800"/>
    <w:rsid w:val="00F82F48"/>
    <w:rsid w:val="00F87601"/>
    <w:rsid w:val="00F978A6"/>
    <w:rsid w:val="00FA673D"/>
    <w:rsid w:val="00FA7E1B"/>
    <w:rsid w:val="00FB64CC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70C30"/>
  <w15:docId w15:val="{A9EF6266-1E49-4AEB-B028-7D0B1C21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52</Words>
  <Characters>303</Characters>
  <Application>Microsoft Office Word</Application>
  <DocSecurity>0</DocSecurity>
  <Lines>2</Lines>
  <Paragraphs>1</Paragraphs>
  <ScaleCrop>false</ScaleCrop>
  <Company>广东工业大学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HUANG YIVI</cp:lastModifiedBy>
  <cp:revision>36</cp:revision>
  <dcterms:created xsi:type="dcterms:W3CDTF">2019-07-07T14:25:00Z</dcterms:created>
  <dcterms:modified xsi:type="dcterms:W3CDTF">2020-07-22T00:40:00Z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