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F4CDA" w14:textId="502FED8C" w:rsidR="00D22C03" w:rsidRDefault="006A19BC">
      <w:r>
        <w:t>5.0 Discussion</w:t>
      </w:r>
    </w:p>
    <w:p w14:paraId="31FF1E73" w14:textId="6A05FD8D" w:rsidR="006A19BC" w:rsidRDefault="006A19BC">
      <w:r>
        <w:tab/>
        <w:t xml:space="preserve">This chapter </w:t>
      </w:r>
      <w:proofErr w:type="gramStart"/>
      <w:r w:rsidR="004624D2">
        <w:t>compares and contrasts</w:t>
      </w:r>
      <w:proofErr w:type="gramEnd"/>
      <w:r w:rsidR="004624D2">
        <w:t xml:space="preserve"> information from previous studies with data from primary sources for logical analysis</w:t>
      </w:r>
      <w:r w:rsidR="00954896">
        <w:t>. This would promote a better understanding of respondents’ opinions and imaginations on the</w:t>
      </w:r>
      <w:r w:rsidR="007A4AB5">
        <w:t xml:space="preserve"> </w:t>
      </w:r>
      <w:r w:rsidR="00CA4277">
        <w:t>impact</w:t>
      </w:r>
      <w:r w:rsidR="007A4AB5">
        <w:t xml:space="preserve"> of </w:t>
      </w:r>
      <w:r w:rsidR="00954896">
        <w:t xml:space="preserve">time </w:t>
      </w:r>
      <w:r w:rsidR="00757081">
        <w:t>management</w:t>
      </w:r>
      <w:r w:rsidR="00392B4A">
        <w:t xml:space="preserve"> towards university </w:t>
      </w:r>
      <w:r w:rsidR="00813163">
        <w:t>students’ academic</w:t>
      </w:r>
      <w:r w:rsidR="00392B4A">
        <w:t xml:space="preserve"> performa</w:t>
      </w:r>
      <w:r w:rsidR="00E6444F">
        <w:t>nce</w:t>
      </w:r>
      <w:r w:rsidR="00332CC4">
        <w:t>.</w:t>
      </w:r>
    </w:p>
    <w:p w14:paraId="609BFC55" w14:textId="77777777" w:rsidR="00CC52AD" w:rsidRDefault="00CC52AD" w:rsidP="00CC52AD"/>
    <w:p w14:paraId="194218DD" w14:textId="2E7B3CE4" w:rsidR="00E6444F" w:rsidRDefault="00AA2BBA" w:rsidP="00E6444F">
      <w:r>
        <w:t xml:space="preserve">5.1 </w:t>
      </w:r>
      <w:r w:rsidR="00E6444F">
        <w:t xml:space="preserve">The </w:t>
      </w:r>
      <w:r w:rsidR="00CA4277">
        <w:t>impact</w:t>
      </w:r>
      <w:r w:rsidR="00E6444F">
        <w:t xml:space="preserve"> </w:t>
      </w:r>
      <w:r w:rsidR="00813163">
        <w:t xml:space="preserve">of </w:t>
      </w:r>
      <w:r w:rsidR="00E6444F">
        <w:t xml:space="preserve">time management towards university </w:t>
      </w:r>
      <w:r w:rsidR="00813163">
        <w:t>students’</w:t>
      </w:r>
      <w:r w:rsidR="00E6444F">
        <w:t xml:space="preserve"> academic</w:t>
      </w:r>
      <w:r w:rsidR="00813163">
        <w:t xml:space="preserve"> </w:t>
      </w:r>
      <w:r w:rsidR="00E6444F">
        <w:t>performance.</w:t>
      </w:r>
    </w:p>
    <w:p w14:paraId="4D8A9B2D" w14:textId="3BB54C44" w:rsidR="00560C8E" w:rsidRDefault="00435984" w:rsidP="00560C8E">
      <w:r>
        <w:tab/>
        <w:t xml:space="preserve">This section discusses the general attitudes of respondents towards the </w:t>
      </w:r>
      <w:r w:rsidR="00560C8E">
        <w:t xml:space="preserve">time management towards university </w:t>
      </w:r>
      <w:r w:rsidR="00560C8E">
        <w:t>students’</w:t>
      </w:r>
      <w:r w:rsidR="00560C8E">
        <w:t xml:space="preserve"> academic performance.</w:t>
      </w:r>
    </w:p>
    <w:p w14:paraId="18E95818" w14:textId="596FDEB8" w:rsidR="004D0B06" w:rsidRDefault="004D0B06" w:rsidP="00E6444F"/>
    <w:p w14:paraId="3335FF27" w14:textId="77777777" w:rsidR="00813163" w:rsidRDefault="00813163" w:rsidP="00E6444F"/>
    <w:p w14:paraId="417A3926" w14:textId="17C09334" w:rsidR="00AA2BBA" w:rsidRDefault="00AA2BBA" w:rsidP="00CC52AD"/>
    <w:sectPr w:rsidR="00AA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BC"/>
    <w:rsid w:val="00332CC4"/>
    <w:rsid w:val="00392B4A"/>
    <w:rsid w:val="00434FF2"/>
    <w:rsid w:val="00435984"/>
    <w:rsid w:val="004624D2"/>
    <w:rsid w:val="004D0B06"/>
    <w:rsid w:val="00560C8E"/>
    <w:rsid w:val="006A19BC"/>
    <w:rsid w:val="00757081"/>
    <w:rsid w:val="007A4AB5"/>
    <w:rsid w:val="00813163"/>
    <w:rsid w:val="00954896"/>
    <w:rsid w:val="00AA2BBA"/>
    <w:rsid w:val="00B51AB2"/>
    <w:rsid w:val="00CA4277"/>
    <w:rsid w:val="00CC52AD"/>
    <w:rsid w:val="00D22C03"/>
    <w:rsid w:val="00D32583"/>
    <w:rsid w:val="00E6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1C1B"/>
  <w15:chartTrackingRefBased/>
  <w15:docId w15:val="{F3900391-05D1-4376-A7E0-CA86307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 Timmy</dc:creator>
  <cp:keywords/>
  <dc:description/>
  <cp:lastModifiedBy>Hii Timmy</cp:lastModifiedBy>
  <cp:revision>15</cp:revision>
  <dcterms:created xsi:type="dcterms:W3CDTF">2024-11-07T07:02:00Z</dcterms:created>
  <dcterms:modified xsi:type="dcterms:W3CDTF">2024-11-07T07:15:00Z</dcterms:modified>
</cp:coreProperties>
</file>