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XSpec="center" w:tblpY="1030"/>
        <w:tblW w:w="11619" w:type="dxa"/>
        <w:tblLook w:val="04A0" w:firstRow="1" w:lastRow="0" w:firstColumn="1" w:lastColumn="0" w:noHBand="0" w:noVBand="1"/>
      </w:tblPr>
      <w:tblGrid>
        <w:gridCol w:w="953"/>
        <w:gridCol w:w="1075"/>
        <w:gridCol w:w="1228"/>
        <w:gridCol w:w="1053"/>
        <w:gridCol w:w="1095"/>
        <w:gridCol w:w="1721"/>
        <w:gridCol w:w="1498"/>
        <w:gridCol w:w="1498"/>
        <w:gridCol w:w="1498"/>
      </w:tblGrid>
      <w:tr w:rsidR="007D16EC" w14:paraId="6910D000" w14:textId="77777777" w:rsidTr="00EF3629">
        <w:trPr>
          <w:trHeight w:val="847"/>
        </w:trPr>
        <w:tc>
          <w:tcPr>
            <w:tcW w:w="953" w:type="dxa"/>
          </w:tcPr>
          <w:p w14:paraId="3C3502AD" w14:textId="77777777" w:rsidR="00DB1AF4" w:rsidRDefault="00DB1AF4" w:rsidP="00EF3629">
            <w:r>
              <w:t xml:space="preserve">Nom du réseau </w:t>
            </w:r>
          </w:p>
        </w:tc>
        <w:tc>
          <w:tcPr>
            <w:tcW w:w="1075" w:type="dxa"/>
          </w:tcPr>
          <w:p w14:paraId="58B476B8" w14:textId="77777777" w:rsidR="00DB1AF4" w:rsidRDefault="00DB1AF4" w:rsidP="00EF3629">
            <w:r>
              <w:t>Nombre d’hôte souhaités</w:t>
            </w:r>
          </w:p>
        </w:tc>
        <w:tc>
          <w:tcPr>
            <w:tcW w:w="1228" w:type="dxa"/>
          </w:tcPr>
          <w:p w14:paraId="1E3B62D0" w14:textId="77777777" w:rsidR="00DB1AF4" w:rsidRDefault="00DB1AF4" w:rsidP="00EF3629">
            <w:r>
              <w:t xml:space="preserve">Nombres d’hôtes disponibles </w:t>
            </w:r>
          </w:p>
        </w:tc>
        <w:tc>
          <w:tcPr>
            <w:tcW w:w="1053" w:type="dxa"/>
          </w:tcPr>
          <w:p w14:paraId="674A839A" w14:textId="77777777" w:rsidR="00DB1AF4" w:rsidRDefault="00DB1AF4" w:rsidP="00EF3629">
            <w:r>
              <w:t xml:space="preserve">Nombre d’IP restantes </w:t>
            </w:r>
          </w:p>
        </w:tc>
        <w:tc>
          <w:tcPr>
            <w:tcW w:w="1095" w:type="dxa"/>
          </w:tcPr>
          <w:p w14:paraId="30A79412" w14:textId="77777777" w:rsidR="00DB1AF4" w:rsidRDefault="00DB1AF4" w:rsidP="00EF3629">
            <w:r>
              <w:t>Notations CIDR</w:t>
            </w:r>
          </w:p>
        </w:tc>
        <w:tc>
          <w:tcPr>
            <w:tcW w:w="1721" w:type="dxa"/>
          </w:tcPr>
          <w:p w14:paraId="27E84A50" w14:textId="77777777" w:rsidR="00DB1AF4" w:rsidRDefault="00DB1AF4" w:rsidP="00EF3629">
            <w:r>
              <w:t xml:space="preserve">Masque </w:t>
            </w:r>
          </w:p>
        </w:tc>
        <w:tc>
          <w:tcPr>
            <w:tcW w:w="1498" w:type="dxa"/>
          </w:tcPr>
          <w:p w14:paraId="15779563" w14:textId="77777777" w:rsidR="00DB1AF4" w:rsidRDefault="00DB1AF4" w:rsidP="00EF3629">
            <w:r>
              <w:t xml:space="preserve">Plage utilisable </w:t>
            </w:r>
          </w:p>
        </w:tc>
        <w:tc>
          <w:tcPr>
            <w:tcW w:w="1498" w:type="dxa"/>
          </w:tcPr>
          <w:p w14:paraId="27AAC4E4" w14:textId="77777777" w:rsidR="00DB1AF4" w:rsidRDefault="00DB1AF4" w:rsidP="00EF3629">
            <w:r>
              <w:t xml:space="preserve">Adresse réseau </w:t>
            </w:r>
          </w:p>
        </w:tc>
        <w:tc>
          <w:tcPr>
            <w:tcW w:w="1498" w:type="dxa"/>
          </w:tcPr>
          <w:p w14:paraId="5D503512" w14:textId="77777777" w:rsidR="00DB1AF4" w:rsidRDefault="00DB1AF4" w:rsidP="00EF3629">
            <w:r>
              <w:t>Adresse de diffusion</w:t>
            </w:r>
          </w:p>
        </w:tc>
      </w:tr>
      <w:tr w:rsidR="007D16EC" w14:paraId="072C85FF" w14:textId="77777777" w:rsidTr="00EF3629">
        <w:trPr>
          <w:trHeight w:val="286"/>
        </w:trPr>
        <w:tc>
          <w:tcPr>
            <w:tcW w:w="953" w:type="dxa"/>
          </w:tcPr>
          <w:p w14:paraId="45086F62" w14:textId="65B06560" w:rsidR="00DB1AF4" w:rsidRPr="001B0652" w:rsidRDefault="001B0652" w:rsidP="00EF3629">
            <w:pPr>
              <w:rPr>
                <w:sz w:val="16"/>
                <w:szCs w:val="16"/>
              </w:rPr>
            </w:pPr>
            <w:r w:rsidRPr="001B0652">
              <w:rPr>
                <w:sz w:val="16"/>
                <w:szCs w:val="16"/>
              </w:rPr>
              <w:t>DSLAM-WAN</w:t>
            </w:r>
          </w:p>
        </w:tc>
        <w:tc>
          <w:tcPr>
            <w:tcW w:w="1075" w:type="dxa"/>
          </w:tcPr>
          <w:p w14:paraId="6FA5E534" w14:textId="2F064DC5" w:rsidR="00DB1AF4" w:rsidRDefault="001B0652" w:rsidP="00EF3629">
            <w:r>
              <w:t>2</w:t>
            </w:r>
          </w:p>
        </w:tc>
        <w:tc>
          <w:tcPr>
            <w:tcW w:w="1228" w:type="dxa"/>
          </w:tcPr>
          <w:p w14:paraId="4A56FD97" w14:textId="1FE259E8" w:rsidR="00DB1AF4" w:rsidRDefault="001B0652" w:rsidP="00EF3629">
            <w:r>
              <w:t>2</w:t>
            </w:r>
          </w:p>
        </w:tc>
        <w:tc>
          <w:tcPr>
            <w:tcW w:w="1053" w:type="dxa"/>
          </w:tcPr>
          <w:p w14:paraId="064B73E2" w14:textId="6D9EF199" w:rsidR="00DB1AF4" w:rsidRDefault="001B0652" w:rsidP="00EF3629">
            <w:r>
              <w:t>0</w:t>
            </w:r>
          </w:p>
        </w:tc>
        <w:tc>
          <w:tcPr>
            <w:tcW w:w="1095" w:type="dxa"/>
          </w:tcPr>
          <w:p w14:paraId="17A95968" w14:textId="477592ED" w:rsidR="00DB1AF4" w:rsidRDefault="007D16EC" w:rsidP="00EF3629">
            <w:r>
              <w:t>/</w:t>
            </w:r>
            <w:r w:rsidR="001B0652">
              <w:t>30</w:t>
            </w:r>
          </w:p>
        </w:tc>
        <w:tc>
          <w:tcPr>
            <w:tcW w:w="1721" w:type="dxa"/>
          </w:tcPr>
          <w:p w14:paraId="56D79604" w14:textId="06FB3538" w:rsidR="00DB1AF4" w:rsidRDefault="007D16EC" w:rsidP="00EF3629">
            <w:r>
              <w:t>255.255.255.</w:t>
            </w:r>
            <w:r w:rsidR="001B0652">
              <w:t>252</w:t>
            </w:r>
          </w:p>
        </w:tc>
        <w:tc>
          <w:tcPr>
            <w:tcW w:w="1498" w:type="dxa"/>
          </w:tcPr>
          <w:p w14:paraId="27A2E9E0" w14:textId="1757068F" w:rsidR="00DB1AF4" w:rsidRDefault="001B0652" w:rsidP="00EF3629">
            <w:r w:rsidRPr="001B0652">
              <w:t>80.0.0.1 - 80.0.0.2</w:t>
            </w:r>
          </w:p>
        </w:tc>
        <w:tc>
          <w:tcPr>
            <w:tcW w:w="1498" w:type="dxa"/>
          </w:tcPr>
          <w:p w14:paraId="2FF308B9" w14:textId="4D2980BC" w:rsidR="00DB1AF4" w:rsidRDefault="001B0652" w:rsidP="00EF3629">
            <w:r w:rsidRPr="001B0652">
              <w:t>80.0.0.0</w:t>
            </w:r>
          </w:p>
        </w:tc>
        <w:tc>
          <w:tcPr>
            <w:tcW w:w="1498" w:type="dxa"/>
          </w:tcPr>
          <w:p w14:paraId="19A26C96" w14:textId="15A105FE" w:rsidR="00DB1AF4" w:rsidRDefault="001B0652" w:rsidP="00EF3629">
            <w:r w:rsidRPr="001B0652">
              <w:t>80.0.0.3</w:t>
            </w:r>
          </w:p>
        </w:tc>
      </w:tr>
      <w:tr w:rsidR="001B0652" w14:paraId="6BEEF41D" w14:textId="77777777" w:rsidTr="00EF3629">
        <w:trPr>
          <w:trHeight w:val="286"/>
        </w:trPr>
        <w:tc>
          <w:tcPr>
            <w:tcW w:w="953" w:type="dxa"/>
          </w:tcPr>
          <w:p w14:paraId="3996509B" w14:textId="5FA6C74B" w:rsidR="001B0652" w:rsidRPr="001B0652" w:rsidRDefault="001B0652" w:rsidP="00EF36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DSLAM-FAIRT1</w:t>
            </w:r>
          </w:p>
        </w:tc>
        <w:tc>
          <w:tcPr>
            <w:tcW w:w="1075" w:type="dxa"/>
          </w:tcPr>
          <w:p w14:paraId="569F19F5" w14:textId="499FDCDE" w:rsidR="001B0652" w:rsidRDefault="001B0652" w:rsidP="00EF3629">
            <w:r>
              <w:t>2</w:t>
            </w:r>
          </w:p>
        </w:tc>
        <w:tc>
          <w:tcPr>
            <w:tcW w:w="1228" w:type="dxa"/>
          </w:tcPr>
          <w:p w14:paraId="30B3A911" w14:textId="14E90459" w:rsidR="001B0652" w:rsidRDefault="001B0652" w:rsidP="00EF3629">
            <w:r>
              <w:t>2</w:t>
            </w:r>
          </w:p>
        </w:tc>
        <w:tc>
          <w:tcPr>
            <w:tcW w:w="1053" w:type="dxa"/>
          </w:tcPr>
          <w:p w14:paraId="7769BB94" w14:textId="05A7613D" w:rsidR="001B0652" w:rsidRDefault="001B0652" w:rsidP="00EF3629">
            <w:r>
              <w:t>0</w:t>
            </w:r>
          </w:p>
        </w:tc>
        <w:tc>
          <w:tcPr>
            <w:tcW w:w="1095" w:type="dxa"/>
          </w:tcPr>
          <w:p w14:paraId="2E4E04C4" w14:textId="5CB746CD" w:rsidR="001B0652" w:rsidRDefault="001B0652" w:rsidP="00EF3629">
            <w:r>
              <w:t>/30</w:t>
            </w:r>
          </w:p>
        </w:tc>
        <w:tc>
          <w:tcPr>
            <w:tcW w:w="1721" w:type="dxa"/>
          </w:tcPr>
          <w:p w14:paraId="0219B18B" w14:textId="2E89E756" w:rsidR="001B0652" w:rsidRDefault="001B0652" w:rsidP="00EF3629">
            <w:r>
              <w:t>255.255.255.252</w:t>
            </w:r>
          </w:p>
        </w:tc>
        <w:tc>
          <w:tcPr>
            <w:tcW w:w="1498" w:type="dxa"/>
          </w:tcPr>
          <w:p w14:paraId="2EBCC8E9" w14:textId="638D016E" w:rsidR="001B0652" w:rsidRPr="007D16EC" w:rsidRDefault="001B0652" w:rsidP="00EF3629">
            <w:r w:rsidRPr="001B0652">
              <w:t>80.0.0.5 - 80.0.0.6</w:t>
            </w:r>
          </w:p>
        </w:tc>
        <w:tc>
          <w:tcPr>
            <w:tcW w:w="1498" w:type="dxa"/>
          </w:tcPr>
          <w:p w14:paraId="1B745AF5" w14:textId="459E2CC9" w:rsidR="001B0652" w:rsidRDefault="001B0652" w:rsidP="00EF3629">
            <w:r w:rsidRPr="001B0652">
              <w:t>80.0.0.4</w:t>
            </w:r>
          </w:p>
        </w:tc>
        <w:tc>
          <w:tcPr>
            <w:tcW w:w="1498" w:type="dxa"/>
          </w:tcPr>
          <w:p w14:paraId="59D217FC" w14:textId="4D967041" w:rsidR="001B0652" w:rsidRDefault="001B0652" w:rsidP="00EF3629">
            <w:r w:rsidRPr="001B0652">
              <w:t>80.0.0.7</w:t>
            </w:r>
          </w:p>
        </w:tc>
      </w:tr>
      <w:tr w:rsidR="001B0652" w14:paraId="0B59557F" w14:textId="77777777" w:rsidTr="00EF3629">
        <w:trPr>
          <w:trHeight w:val="286"/>
        </w:trPr>
        <w:tc>
          <w:tcPr>
            <w:tcW w:w="953" w:type="dxa"/>
          </w:tcPr>
          <w:p w14:paraId="5322CC41" w14:textId="77777777" w:rsidR="001B0652" w:rsidRDefault="001B0652" w:rsidP="00EF3629">
            <w:pPr>
              <w:rPr>
                <w:sz w:val="16"/>
                <w:szCs w:val="16"/>
              </w:rPr>
            </w:pPr>
            <w:r w:rsidRPr="001B0652">
              <w:rPr>
                <w:sz w:val="16"/>
                <w:szCs w:val="16"/>
              </w:rPr>
              <w:t>WAN-</w:t>
            </w:r>
          </w:p>
          <w:p w14:paraId="152338E5" w14:textId="2D05D0AA" w:rsidR="001B0652" w:rsidRPr="001B0652" w:rsidRDefault="001B0652" w:rsidP="00EF3629">
            <w:pPr>
              <w:rPr>
                <w:sz w:val="16"/>
                <w:szCs w:val="16"/>
              </w:rPr>
            </w:pPr>
            <w:r w:rsidRPr="001B0652">
              <w:rPr>
                <w:sz w:val="16"/>
                <w:szCs w:val="16"/>
              </w:rPr>
              <w:t>FAIRT2</w:t>
            </w:r>
          </w:p>
        </w:tc>
        <w:tc>
          <w:tcPr>
            <w:tcW w:w="1075" w:type="dxa"/>
          </w:tcPr>
          <w:p w14:paraId="034A540E" w14:textId="4A5879B0" w:rsidR="001B0652" w:rsidRDefault="001B0652" w:rsidP="00EF3629">
            <w:r>
              <w:t>2</w:t>
            </w:r>
          </w:p>
        </w:tc>
        <w:tc>
          <w:tcPr>
            <w:tcW w:w="1228" w:type="dxa"/>
          </w:tcPr>
          <w:p w14:paraId="55874CAA" w14:textId="3F4126FC" w:rsidR="001B0652" w:rsidRDefault="001B0652" w:rsidP="00EF3629">
            <w:r>
              <w:t>2</w:t>
            </w:r>
          </w:p>
        </w:tc>
        <w:tc>
          <w:tcPr>
            <w:tcW w:w="1053" w:type="dxa"/>
          </w:tcPr>
          <w:p w14:paraId="4294FCB6" w14:textId="014A0EF2" w:rsidR="001B0652" w:rsidRDefault="001B0652" w:rsidP="00EF3629">
            <w:r>
              <w:t>0</w:t>
            </w:r>
          </w:p>
        </w:tc>
        <w:tc>
          <w:tcPr>
            <w:tcW w:w="1095" w:type="dxa"/>
          </w:tcPr>
          <w:p w14:paraId="68AFB29F" w14:textId="7E241EE2" w:rsidR="001B0652" w:rsidRDefault="001B0652" w:rsidP="00EF3629">
            <w:r>
              <w:t>/30</w:t>
            </w:r>
          </w:p>
        </w:tc>
        <w:tc>
          <w:tcPr>
            <w:tcW w:w="1721" w:type="dxa"/>
          </w:tcPr>
          <w:p w14:paraId="37647C2B" w14:textId="7B7CAADA" w:rsidR="001B0652" w:rsidRDefault="001B0652" w:rsidP="00EF3629">
            <w:r>
              <w:t>255.255.255.252</w:t>
            </w:r>
          </w:p>
        </w:tc>
        <w:tc>
          <w:tcPr>
            <w:tcW w:w="1498" w:type="dxa"/>
          </w:tcPr>
          <w:p w14:paraId="24FC4182" w14:textId="4F54771E" w:rsidR="001B0652" w:rsidRPr="007D16EC" w:rsidRDefault="001B0652" w:rsidP="00EF3629">
            <w:r w:rsidRPr="001B0652">
              <w:t>80.0.0.9 - 80.0.0.10</w:t>
            </w:r>
          </w:p>
        </w:tc>
        <w:tc>
          <w:tcPr>
            <w:tcW w:w="1498" w:type="dxa"/>
          </w:tcPr>
          <w:p w14:paraId="7C69E16E" w14:textId="131D4514" w:rsidR="001B0652" w:rsidRDefault="001B0652" w:rsidP="00EF3629">
            <w:r w:rsidRPr="001B0652">
              <w:t>80.0.0.8</w:t>
            </w:r>
          </w:p>
        </w:tc>
        <w:tc>
          <w:tcPr>
            <w:tcW w:w="1498" w:type="dxa"/>
          </w:tcPr>
          <w:p w14:paraId="04FA2490" w14:textId="7000FE65" w:rsidR="001B0652" w:rsidRDefault="001B0652" w:rsidP="00EF3629">
            <w:r w:rsidRPr="001B0652">
              <w:t>80.0.0.11</w:t>
            </w:r>
          </w:p>
        </w:tc>
      </w:tr>
      <w:tr w:rsidR="001B0652" w14:paraId="5B08E173" w14:textId="77777777" w:rsidTr="00EF3629">
        <w:trPr>
          <w:trHeight w:val="286"/>
        </w:trPr>
        <w:tc>
          <w:tcPr>
            <w:tcW w:w="953" w:type="dxa"/>
          </w:tcPr>
          <w:p w14:paraId="25A5E740" w14:textId="4411A86C" w:rsidR="001B0652" w:rsidRPr="001B0652" w:rsidRDefault="001B0652" w:rsidP="00EF3629">
            <w:pPr>
              <w:rPr>
                <w:sz w:val="16"/>
                <w:szCs w:val="16"/>
              </w:rPr>
            </w:pPr>
            <w:r w:rsidRPr="001B0652">
              <w:rPr>
                <w:sz w:val="16"/>
                <w:szCs w:val="16"/>
              </w:rPr>
              <w:t>FAIRT1-FAIRT2</w:t>
            </w:r>
          </w:p>
        </w:tc>
        <w:tc>
          <w:tcPr>
            <w:tcW w:w="1075" w:type="dxa"/>
          </w:tcPr>
          <w:p w14:paraId="68A5599D" w14:textId="4181676A" w:rsidR="001B0652" w:rsidRDefault="001B0652" w:rsidP="00EF3629">
            <w:r>
              <w:t>2</w:t>
            </w:r>
          </w:p>
        </w:tc>
        <w:tc>
          <w:tcPr>
            <w:tcW w:w="1228" w:type="dxa"/>
          </w:tcPr>
          <w:p w14:paraId="2A6BD44C" w14:textId="1C692D7E" w:rsidR="001B0652" w:rsidRDefault="001B0652" w:rsidP="00EF3629">
            <w:r>
              <w:t>2</w:t>
            </w:r>
          </w:p>
        </w:tc>
        <w:tc>
          <w:tcPr>
            <w:tcW w:w="1053" w:type="dxa"/>
          </w:tcPr>
          <w:p w14:paraId="05BC2F8B" w14:textId="112C0CB8" w:rsidR="001B0652" w:rsidRDefault="001B0652" w:rsidP="00EF3629">
            <w:r>
              <w:t>0</w:t>
            </w:r>
          </w:p>
        </w:tc>
        <w:tc>
          <w:tcPr>
            <w:tcW w:w="1095" w:type="dxa"/>
          </w:tcPr>
          <w:p w14:paraId="1F78A95C" w14:textId="4AC1B0F9" w:rsidR="001B0652" w:rsidRDefault="001B0652" w:rsidP="00EF3629">
            <w:r>
              <w:t>/30</w:t>
            </w:r>
          </w:p>
        </w:tc>
        <w:tc>
          <w:tcPr>
            <w:tcW w:w="1721" w:type="dxa"/>
          </w:tcPr>
          <w:p w14:paraId="7305FB4C" w14:textId="78B35A83" w:rsidR="001B0652" w:rsidRDefault="001B0652" w:rsidP="00EF3629">
            <w:r>
              <w:t>255.255.255.252</w:t>
            </w:r>
          </w:p>
        </w:tc>
        <w:tc>
          <w:tcPr>
            <w:tcW w:w="1498" w:type="dxa"/>
          </w:tcPr>
          <w:p w14:paraId="47867A63" w14:textId="5EA30528" w:rsidR="001B0652" w:rsidRPr="007D16EC" w:rsidRDefault="001B0652" w:rsidP="00EF3629">
            <w:r w:rsidRPr="001B0652">
              <w:t>80.0.0.13 - 80.0.0.14</w:t>
            </w:r>
          </w:p>
        </w:tc>
        <w:tc>
          <w:tcPr>
            <w:tcW w:w="1498" w:type="dxa"/>
          </w:tcPr>
          <w:p w14:paraId="0D11F179" w14:textId="67C690A4" w:rsidR="001B0652" w:rsidRDefault="001B0652" w:rsidP="00EF3629">
            <w:r w:rsidRPr="001B0652">
              <w:t>80.0.0.12</w:t>
            </w:r>
          </w:p>
        </w:tc>
        <w:tc>
          <w:tcPr>
            <w:tcW w:w="1498" w:type="dxa"/>
          </w:tcPr>
          <w:p w14:paraId="046969B4" w14:textId="71EED9B7" w:rsidR="001B0652" w:rsidRDefault="001B0652" w:rsidP="00EF3629">
            <w:r w:rsidRPr="001B0652">
              <w:t>80.0.0.15</w:t>
            </w:r>
          </w:p>
        </w:tc>
      </w:tr>
      <w:tr w:rsidR="001B0652" w14:paraId="16291B85" w14:textId="77777777" w:rsidTr="00EF3629">
        <w:trPr>
          <w:trHeight w:val="286"/>
        </w:trPr>
        <w:tc>
          <w:tcPr>
            <w:tcW w:w="953" w:type="dxa"/>
          </w:tcPr>
          <w:p w14:paraId="050F1719" w14:textId="206BB790" w:rsidR="001B0652" w:rsidRPr="001B0652" w:rsidRDefault="001B0652" w:rsidP="00EF3629">
            <w:pPr>
              <w:rPr>
                <w:sz w:val="16"/>
                <w:szCs w:val="16"/>
              </w:rPr>
            </w:pPr>
            <w:r w:rsidRPr="001B0652">
              <w:rPr>
                <w:sz w:val="16"/>
                <w:szCs w:val="16"/>
              </w:rPr>
              <w:t>FAIRT1-FAIRT4</w:t>
            </w:r>
          </w:p>
        </w:tc>
        <w:tc>
          <w:tcPr>
            <w:tcW w:w="1075" w:type="dxa"/>
          </w:tcPr>
          <w:p w14:paraId="2EF5BA3A" w14:textId="0A030867" w:rsidR="001B0652" w:rsidRDefault="001B0652" w:rsidP="00EF3629">
            <w:r>
              <w:t>2</w:t>
            </w:r>
          </w:p>
        </w:tc>
        <w:tc>
          <w:tcPr>
            <w:tcW w:w="1228" w:type="dxa"/>
          </w:tcPr>
          <w:p w14:paraId="23F619FD" w14:textId="316611CA" w:rsidR="001B0652" w:rsidRDefault="001B0652" w:rsidP="00EF3629">
            <w:r>
              <w:t>2</w:t>
            </w:r>
          </w:p>
        </w:tc>
        <w:tc>
          <w:tcPr>
            <w:tcW w:w="1053" w:type="dxa"/>
          </w:tcPr>
          <w:p w14:paraId="334FCD5C" w14:textId="61F0A82A" w:rsidR="001B0652" w:rsidRDefault="001B0652" w:rsidP="00EF3629">
            <w:r>
              <w:t>0</w:t>
            </w:r>
          </w:p>
        </w:tc>
        <w:tc>
          <w:tcPr>
            <w:tcW w:w="1095" w:type="dxa"/>
          </w:tcPr>
          <w:p w14:paraId="17862315" w14:textId="03AF1774" w:rsidR="001B0652" w:rsidRDefault="001B0652" w:rsidP="00EF3629">
            <w:r>
              <w:t>/30</w:t>
            </w:r>
          </w:p>
        </w:tc>
        <w:tc>
          <w:tcPr>
            <w:tcW w:w="1721" w:type="dxa"/>
          </w:tcPr>
          <w:p w14:paraId="0FFC9C3F" w14:textId="13A45465" w:rsidR="001B0652" w:rsidRDefault="001B0652" w:rsidP="00EF3629">
            <w:r>
              <w:t>255.255.255.252</w:t>
            </w:r>
          </w:p>
        </w:tc>
        <w:tc>
          <w:tcPr>
            <w:tcW w:w="1498" w:type="dxa"/>
          </w:tcPr>
          <w:p w14:paraId="6902D887" w14:textId="276D355B" w:rsidR="001B0652" w:rsidRPr="007D16EC" w:rsidRDefault="001B0652" w:rsidP="00EF3629">
            <w:r w:rsidRPr="001B0652">
              <w:t>80.0.0.17 - 80.0.0.18</w:t>
            </w:r>
          </w:p>
        </w:tc>
        <w:tc>
          <w:tcPr>
            <w:tcW w:w="1498" w:type="dxa"/>
          </w:tcPr>
          <w:p w14:paraId="2D39A35D" w14:textId="62AE964D" w:rsidR="001B0652" w:rsidRDefault="001B0652" w:rsidP="00EF3629">
            <w:r w:rsidRPr="001B0652">
              <w:t>80.0.0.16</w:t>
            </w:r>
          </w:p>
        </w:tc>
        <w:tc>
          <w:tcPr>
            <w:tcW w:w="1498" w:type="dxa"/>
          </w:tcPr>
          <w:p w14:paraId="173CE4FA" w14:textId="6879DD73" w:rsidR="001B0652" w:rsidRDefault="001B0652" w:rsidP="00EF3629">
            <w:r w:rsidRPr="001B0652">
              <w:t>80.0.0.19</w:t>
            </w:r>
          </w:p>
        </w:tc>
      </w:tr>
      <w:tr w:rsidR="001B0652" w14:paraId="33FB4757" w14:textId="77777777" w:rsidTr="00EF3629">
        <w:trPr>
          <w:trHeight w:val="286"/>
        </w:trPr>
        <w:tc>
          <w:tcPr>
            <w:tcW w:w="953" w:type="dxa"/>
          </w:tcPr>
          <w:p w14:paraId="2E9B570E" w14:textId="66BAC761" w:rsidR="001B0652" w:rsidRPr="001B0652" w:rsidRDefault="001B0652" w:rsidP="00EF3629">
            <w:pPr>
              <w:rPr>
                <w:sz w:val="16"/>
                <w:szCs w:val="16"/>
              </w:rPr>
            </w:pPr>
            <w:r w:rsidRPr="001B0652">
              <w:rPr>
                <w:sz w:val="16"/>
                <w:szCs w:val="16"/>
              </w:rPr>
              <w:t>FAIRT2- FAIRT3</w:t>
            </w:r>
          </w:p>
        </w:tc>
        <w:tc>
          <w:tcPr>
            <w:tcW w:w="1075" w:type="dxa"/>
          </w:tcPr>
          <w:p w14:paraId="18676E02" w14:textId="33C538F7" w:rsidR="001B0652" w:rsidRDefault="001B0652" w:rsidP="00EF3629">
            <w:r>
              <w:t>2</w:t>
            </w:r>
          </w:p>
        </w:tc>
        <w:tc>
          <w:tcPr>
            <w:tcW w:w="1228" w:type="dxa"/>
          </w:tcPr>
          <w:p w14:paraId="52F405DD" w14:textId="3027399E" w:rsidR="001B0652" w:rsidRDefault="001B0652" w:rsidP="00EF3629">
            <w:r>
              <w:t>2</w:t>
            </w:r>
          </w:p>
        </w:tc>
        <w:tc>
          <w:tcPr>
            <w:tcW w:w="1053" w:type="dxa"/>
          </w:tcPr>
          <w:p w14:paraId="7691BF88" w14:textId="687036DF" w:rsidR="001B0652" w:rsidRDefault="001B0652" w:rsidP="00EF3629">
            <w:r>
              <w:t>0</w:t>
            </w:r>
          </w:p>
        </w:tc>
        <w:tc>
          <w:tcPr>
            <w:tcW w:w="1095" w:type="dxa"/>
          </w:tcPr>
          <w:p w14:paraId="506DB2DA" w14:textId="6F236C31" w:rsidR="001B0652" w:rsidRDefault="001B0652" w:rsidP="00EF3629">
            <w:r>
              <w:t>/30</w:t>
            </w:r>
          </w:p>
        </w:tc>
        <w:tc>
          <w:tcPr>
            <w:tcW w:w="1721" w:type="dxa"/>
          </w:tcPr>
          <w:p w14:paraId="1B732525" w14:textId="22466376" w:rsidR="001B0652" w:rsidRDefault="001B0652" w:rsidP="00EF3629">
            <w:r>
              <w:t>255.255.255.252</w:t>
            </w:r>
          </w:p>
        </w:tc>
        <w:tc>
          <w:tcPr>
            <w:tcW w:w="1498" w:type="dxa"/>
          </w:tcPr>
          <w:p w14:paraId="2B64CF04" w14:textId="23A79568" w:rsidR="001B0652" w:rsidRPr="007D16EC" w:rsidRDefault="00520666" w:rsidP="00EF3629">
            <w:r w:rsidRPr="00520666">
              <w:t>80.0.0.21 - 80.0.0.22</w:t>
            </w:r>
          </w:p>
        </w:tc>
        <w:tc>
          <w:tcPr>
            <w:tcW w:w="1498" w:type="dxa"/>
          </w:tcPr>
          <w:p w14:paraId="5566865F" w14:textId="21FF26BA" w:rsidR="001B0652" w:rsidRDefault="00520666" w:rsidP="00EF3629">
            <w:pPr>
              <w:jc w:val="center"/>
            </w:pPr>
            <w:r w:rsidRPr="00520666">
              <w:t>80.0.0.20</w:t>
            </w:r>
          </w:p>
        </w:tc>
        <w:tc>
          <w:tcPr>
            <w:tcW w:w="1498" w:type="dxa"/>
          </w:tcPr>
          <w:p w14:paraId="593DD402" w14:textId="6DD2806B" w:rsidR="001B0652" w:rsidRDefault="00520666" w:rsidP="00EF3629">
            <w:pPr>
              <w:jc w:val="center"/>
            </w:pPr>
            <w:r w:rsidRPr="00520666">
              <w:t>80.0.0.23</w:t>
            </w:r>
          </w:p>
        </w:tc>
      </w:tr>
      <w:tr w:rsidR="001B0652" w14:paraId="76CFD2DB" w14:textId="77777777" w:rsidTr="00EF3629">
        <w:trPr>
          <w:trHeight w:val="286"/>
        </w:trPr>
        <w:tc>
          <w:tcPr>
            <w:tcW w:w="953" w:type="dxa"/>
          </w:tcPr>
          <w:p w14:paraId="522CE5D1" w14:textId="7FB94D3E" w:rsidR="001B0652" w:rsidRPr="001B0652" w:rsidRDefault="001B0652" w:rsidP="00EF3629">
            <w:pPr>
              <w:rPr>
                <w:sz w:val="16"/>
                <w:szCs w:val="16"/>
              </w:rPr>
            </w:pPr>
            <w:r w:rsidRPr="001B0652">
              <w:rPr>
                <w:sz w:val="16"/>
                <w:szCs w:val="16"/>
              </w:rPr>
              <w:t>FAIRT4- FAIRT5</w:t>
            </w:r>
          </w:p>
        </w:tc>
        <w:tc>
          <w:tcPr>
            <w:tcW w:w="1075" w:type="dxa"/>
          </w:tcPr>
          <w:p w14:paraId="1F7966E2" w14:textId="6BDA2CBA" w:rsidR="001B0652" w:rsidRDefault="001B0652" w:rsidP="00EF3629">
            <w:r>
              <w:t>2</w:t>
            </w:r>
          </w:p>
        </w:tc>
        <w:tc>
          <w:tcPr>
            <w:tcW w:w="1228" w:type="dxa"/>
          </w:tcPr>
          <w:p w14:paraId="0F6CAB6B" w14:textId="2BF2BC9B" w:rsidR="001B0652" w:rsidRDefault="001B0652" w:rsidP="00EF3629">
            <w:r>
              <w:t>2</w:t>
            </w:r>
          </w:p>
        </w:tc>
        <w:tc>
          <w:tcPr>
            <w:tcW w:w="1053" w:type="dxa"/>
          </w:tcPr>
          <w:p w14:paraId="56F8EE01" w14:textId="33F608D7" w:rsidR="001B0652" w:rsidRDefault="001B0652" w:rsidP="00EF3629">
            <w:r>
              <w:t>0</w:t>
            </w:r>
          </w:p>
        </w:tc>
        <w:tc>
          <w:tcPr>
            <w:tcW w:w="1095" w:type="dxa"/>
          </w:tcPr>
          <w:p w14:paraId="26CF76CE" w14:textId="3CFA96B3" w:rsidR="001B0652" w:rsidRDefault="001B0652" w:rsidP="00EF3629">
            <w:r>
              <w:t>/30</w:t>
            </w:r>
          </w:p>
        </w:tc>
        <w:tc>
          <w:tcPr>
            <w:tcW w:w="1721" w:type="dxa"/>
          </w:tcPr>
          <w:p w14:paraId="000D7988" w14:textId="01626543" w:rsidR="001B0652" w:rsidRDefault="001B0652" w:rsidP="00EF3629">
            <w:r>
              <w:t>255.255.255.252</w:t>
            </w:r>
          </w:p>
        </w:tc>
        <w:tc>
          <w:tcPr>
            <w:tcW w:w="1498" w:type="dxa"/>
          </w:tcPr>
          <w:p w14:paraId="1FFC0ED4" w14:textId="156D502B" w:rsidR="001B0652" w:rsidRPr="007D16EC" w:rsidRDefault="00520666" w:rsidP="00EF3629">
            <w:r w:rsidRPr="00520666">
              <w:t>80.0.0.25 - 80.0.0.26</w:t>
            </w:r>
          </w:p>
        </w:tc>
        <w:tc>
          <w:tcPr>
            <w:tcW w:w="1498" w:type="dxa"/>
          </w:tcPr>
          <w:p w14:paraId="23D1AC3E" w14:textId="1CC903F9" w:rsidR="001B0652" w:rsidRDefault="00520666" w:rsidP="00EF3629">
            <w:r w:rsidRPr="00520666">
              <w:t>80.0.0.24</w:t>
            </w:r>
          </w:p>
        </w:tc>
        <w:tc>
          <w:tcPr>
            <w:tcW w:w="1498" w:type="dxa"/>
          </w:tcPr>
          <w:p w14:paraId="3DC983BE" w14:textId="504BD1B8" w:rsidR="001B0652" w:rsidRDefault="00520666" w:rsidP="00EF3629">
            <w:r w:rsidRPr="00520666">
              <w:t>80.0.0.27</w:t>
            </w:r>
          </w:p>
        </w:tc>
      </w:tr>
      <w:tr w:rsidR="001B0652" w14:paraId="71B72E86" w14:textId="77777777" w:rsidTr="00EF3629">
        <w:trPr>
          <w:trHeight w:val="286"/>
        </w:trPr>
        <w:tc>
          <w:tcPr>
            <w:tcW w:w="953" w:type="dxa"/>
          </w:tcPr>
          <w:p w14:paraId="5EE82664" w14:textId="047062B8" w:rsidR="001B0652" w:rsidRPr="001B0652" w:rsidRDefault="001B0652" w:rsidP="00EF3629">
            <w:pPr>
              <w:rPr>
                <w:sz w:val="16"/>
                <w:szCs w:val="16"/>
              </w:rPr>
            </w:pPr>
            <w:r w:rsidRPr="001B0652">
              <w:rPr>
                <w:sz w:val="16"/>
                <w:szCs w:val="16"/>
              </w:rPr>
              <w:t>FAIRT3- FAIRT5</w:t>
            </w:r>
          </w:p>
        </w:tc>
        <w:tc>
          <w:tcPr>
            <w:tcW w:w="1075" w:type="dxa"/>
          </w:tcPr>
          <w:p w14:paraId="0B15BF5F" w14:textId="1A3A427B" w:rsidR="001B0652" w:rsidRDefault="001B0652" w:rsidP="00EF3629">
            <w:r>
              <w:t>2</w:t>
            </w:r>
          </w:p>
        </w:tc>
        <w:tc>
          <w:tcPr>
            <w:tcW w:w="1228" w:type="dxa"/>
          </w:tcPr>
          <w:p w14:paraId="5C5B4859" w14:textId="481516B0" w:rsidR="001B0652" w:rsidRDefault="001B0652" w:rsidP="00EF3629">
            <w:r>
              <w:t>2</w:t>
            </w:r>
          </w:p>
        </w:tc>
        <w:tc>
          <w:tcPr>
            <w:tcW w:w="1053" w:type="dxa"/>
          </w:tcPr>
          <w:p w14:paraId="34F357F3" w14:textId="00BDF54E" w:rsidR="001B0652" w:rsidRDefault="001B0652" w:rsidP="00EF3629">
            <w:r>
              <w:t>0</w:t>
            </w:r>
          </w:p>
        </w:tc>
        <w:tc>
          <w:tcPr>
            <w:tcW w:w="1095" w:type="dxa"/>
          </w:tcPr>
          <w:p w14:paraId="7681C20B" w14:textId="74743774" w:rsidR="001B0652" w:rsidRDefault="001B0652" w:rsidP="00EF3629">
            <w:r>
              <w:t>/30</w:t>
            </w:r>
          </w:p>
        </w:tc>
        <w:tc>
          <w:tcPr>
            <w:tcW w:w="1721" w:type="dxa"/>
          </w:tcPr>
          <w:p w14:paraId="6AFE05BF" w14:textId="36D36214" w:rsidR="001B0652" w:rsidRDefault="001B0652" w:rsidP="00EF3629">
            <w:r>
              <w:t>255.255.255.252</w:t>
            </w:r>
          </w:p>
        </w:tc>
        <w:tc>
          <w:tcPr>
            <w:tcW w:w="1498" w:type="dxa"/>
          </w:tcPr>
          <w:p w14:paraId="2E2F6401" w14:textId="5D34A229" w:rsidR="001B0652" w:rsidRPr="007D16EC" w:rsidRDefault="00520666" w:rsidP="00EF3629">
            <w:r w:rsidRPr="00520666">
              <w:t>80.0.0.29 - 80.0.0.30</w:t>
            </w:r>
          </w:p>
        </w:tc>
        <w:tc>
          <w:tcPr>
            <w:tcW w:w="1498" w:type="dxa"/>
          </w:tcPr>
          <w:p w14:paraId="6B1C3854" w14:textId="779422AD" w:rsidR="001B0652" w:rsidRDefault="00520666" w:rsidP="00EF3629">
            <w:r w:rsidRPr="00520666">
              <w:t>80.0.0.28</w:t>
            </w:r>
          </w:p>
        </w:tc>
        <w:tc>
          <w:tcPr>
            <w:tcW w:w="1498" w:type="dxa"/>
          </w:tcPr>
          <w:p w14:paraId="34A9D0AC" w14:textId="06D558FA" w:rsidR="001B0652" w:rsidRDefault="00520666" w:rsidP="00EF3629">
            <w:r w:rsidRPr="00520666">
              <w:t>80.0.0.31</w:t>
            </w:r>
          </w:p>
        </w:tc>
      </w:tr>
      <w:tr w:rsidR="001B0652" w14:paraId="37A04148" w14:textId="77777777" w:rsidTr="00EF3629">
        <w:trPr>
          <w:trHeight w:val="286"/>
        </w:trPr>
        <w:tc>
          <w:tcPr>
            <w:tcW w:w="953" w:type="dxa"/>
          </w:tcPr>
          <w:p w14:paraId="6DD65953" w14:textId="5504CA00" w:rsidR="001B0652" w:rsidRPr="001B0652" w:rsidRDefault="001B0652" w:rsidP="00EF3629">
            <w:pPr>
              <w:rPr>
                <w:sz w:val="16"/>
                <w:szCs w:val="16"/>
              </w:rPr>
            </w:pPr>
            <w:r w:rsidRPr="001B0652">
              <w:rPr>
                <w:sz w:val="16"/>
                <w:szCs w:val="16"/>
              </w:rPr>
              <w:t>FAIRT3-FAIRT4</w:t>
            </w:r>
          </w:p>
        </w:tc>
        <w:tc>
          <w:tcPr>
            <w:tcW w:w="1075" w:type="dxa"/>
          </w:tcPr>
          <w:p w14:paraId="532DC1C2" w14:textId="6C144C01" w:rsidR="001B0652" w:rsidRDefault="001B0652" w:rsidP="00EF3629">
            <w:r>
              <w:t>2</w:t>
            </w:r>
          </w:p>
        </w:tc>
        <w:tc>
          <w:tcPr>
            <w:tcW w:w="1228" w:type="dxa"/>
          </w:tcPr>
          <w:p w14:paraId="1D6F0C04" w14:textId="61B4BC0C" w:rsidR="001B0652" w:rsidRDefault="001B0652" w:rsidP="00EF3629">
            <w:r>
              <w:t>2</w:t>
            </w:r>
          </w:p>
        </w:tc>
        <w:tc>
          <w:tcPr>
            <w:tcW w:w="1053" w:type="dxa"/>
          </w:tcPr>
          <w:p w14:paraId="482CB571" w14:textId="1278529B" w:rsidR="001B0652" w:rsidRDefault="001B0652" w:rsidP="00EF3629">
            <w:r>
              <w:t>0</w:t>
            </w:r>
          </w:p>
        </w:tc>
        <w:tc>
          <w:tcPr>
            <w:tcW w:w="1095" w:type="dxa"/>
          </w:tcPr>
          <w:p w14:paraId="76398E88" w14:textId="29804298" w:rsidR="001B0652" w:rsidRDefault="001B0652" w:rsidP="00EF3629">
            <w:r>
              <w:t>/30</w:t>
            </w:r>
          </w:p>
        </w:tc>
        <w:tc>
          <w:tcPr>
            <w:tcW w:w="1721" w:type="dxa"/>
          </w:tcPr>
          <w:p w14:paraId="191DF97C" w14:textId="66666F95" w:rsidR="001B0652" w:rsidRDefault="001B0652" w:rsidP="00EF3629">
            <w:r>
              <w:t>255.255.255.252</w:t>
            </w:r>
          </w:p>
        </w:tc>
        <w:tc>
          <w:tcPr>
            <w:tcW w:w="1498" w:type="dxa"/>
          </w:tcPr>
          <w:p w14:paraId="2DF8CA1D" w14:textId="7DCE8AF1" w:rsidR="001B0652" w:rsidRPr="007D16EC" w:rsidRDefault="00520666" w:rsidP="00EF3629">
            <w:r w:rsidRPr="00520666">
              <w:t>80.0.0.33 - 80.0.0.34</w:t>
            </w:r>
          </w:p>
        </w:tc>
        <w:tc>
          <w:tcPr>
            <w:tcW w:w="1498" w:type="dxa"/>
          </w:tcPr>
          <w:p w14:paraId="3C6E79A0" w14:textId="2A389B3C" w:rsidR="001B0652" w:rsidRDefault="00520666" w:rsidP="00EF3629">
            <w:r w:rsidRPr="00520666">
              <w:t>80.0.0.32</w:t>
            </w:r>
          </w:p>
        </w:tc>
        <w:tc>
          <w:tcPr>
            <w:tcW w:w="1498" w:type="dxa"/>
          </w:tcPr>
          <w:p w14:paraId="753CC6B7" w14:textId="1CBD7737" w:rsidR="001B0652" w:rsidRDefault="00520666" w:rsidP="00EF3629">
            <w:r w:rsidRPr="00520666">
              <w:t>80.0.0.35</w:t>
            </w:r>
          </w:p>
        </w:tc>
      </w:tr>
    </w:tbl>
    <w:p w14:paraId="51FCCF1A" w14:textId="369B4483" w:rsidR="00133484" w:rsidRDefault="001B0652">
      <w:pPr>
        <w:rPr>
          <w:rFonts w:asciiTheme="majorHAnsi" w:hAnsiTheme="majorHAnsi" w:cstheme="majorHAnsi"/>
          <w:sz w:val="32"/>
          <w:szCs w:val="32"/>
        </w:rPr>
      </w:pPr>
      <w:r w:rsidRPr="00EF3629">
        <w:rPr>
          <w:rFonts w:asciiTheme="majorHAnsi" w:hAnsiTheme="majorHAnsi" w:cstheme="majorHAnsi"/>
          <w:sz w:val="32"/>
          <w:szCs w:val="32"/>
        </w:rPr>
        <w:t>Interconnexion FAI</w:t>
      </w:r>
    </w:p>
    <w:p w14:paraId="7DA03652" w14:textId="77777777" w:rsidR="00EF3629" w:rsidRPr="00EF3629" w:rsidRDefault="00EF3629">
      <w:pPr>
        <w:rPr>
          <w:rFonts w:asciiTheme="majorHAnsi" w:hAnsiTheme="majorHAnsi" w:cstheme="majorHAnsi"/>
          <w:sz w:val="32"/>
          <w:szCs w:val="32"/>
        </w:rPr>
      </w:pPr>
    </w:p>
    <w:p w14:paraId="626865B9" w14:textId="77777777" w:rsidR="00133484" w:rsidRDefault="00133484"/>
    <w:p w14:paraId="4B00D808" w14:textId="77777777" w:rsidR="00773282" w:rsidRDefault="00773282"/>
    <w:p w14:paraId="5D648127" w14:textId="77777777" w:rsidR="00007921" w:rsidRDefault="00007921"/>
    <w:sectPr w:rsidR="00007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EC"/>
    <w:rsid w:val="000078EC"/>
    <w:rsid w:val="00007921"/>
    <w:rsid w:val="00091625"/>
    <w:rsid w:val="00133484"/>
    <w:rsid w:val="001B0652"/>
    <w:rsid w:val="003E23C7"/>
    <w:rsid w:val="003E47A5"/>
    <w:rsid w:val="00421BA1"/>
    <w:rsid w:val="004A33A5"/>
    <w:rsid w:val="00520666"/>
    <w:rsid w:val="005F1E87"/>
    <w:rsid w:val="00606E23"/>
    <w:rsid w:val="00631BE8"/>
    <w:rsid w:val="00773282"/>
    <w:rsid w:val="0079118D"/>
    <w:rsid w:val="007D16EC"/>
    <w:rsid w:val="008039D9"/>
    <w:rsid w:val="00B41934"/>
    <w:rsid w:val="00CA0F10"/>
    <w:rsid w:val="00DB1AF4"/>
    <w:rsid w:val="00E44362"/>
    <w:rsid w:val="00EF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EC0A"/>
  <w15:chartTrackingRefBased/>
  <w15:docId w15:val="{D6264BFD-9E00-4D9E-A97A-19825F3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Pinoteau</dc:creator>
  <cp:keywords/>
  <dc:description/>
  <cp:lastModifiedBy>Hadrien Pinoteau</cp:lastModifiedBy>
  <cp:revision>11</cp:revision>
  <dcterms:created xsi:type="dcterms:W3CDTF">2021-01-04T08:23:00Z</dcterms:created>
  <dcterms:modified xsi:type="dcterms:W3CDTF">2021-01-06T18:40:00Z</dcterms:modified>
</cp:coreProperties>
</file>