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C82CE" w14:textId="37A3A609" w:rsidR="006158FD" w:rsidRPr="006C630B" w:rsidRDefault="000C5EE9" w:rsidP="0009647E">
      <w:pPr>
        <w:spacing w:line="360" w:lineRule="auto"/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Ô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nhiễm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tiếng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ồn</w:t>
      </w:r>
      <w:proofErr w:type="spellEnd"/>
    </w:p>
    <w:p w14:paraId="1C2577BF" w14:textId="74CBDCDB" w:rsidR="007E0E9D" w:rsidRPr="006C630B" w:rsidRDefault="007E0E9D" w:rsidP="006C630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Lời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mở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</w:p>
    <w:p w14:paraId="72D9AF1C" w14:textId="5654D062" w:rsidR="007E0E9D" w:rsidRPr="006C630B" w:rsidRDefault="007E0E9D" w:rsidP="006C630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dung</w:t>
      </w:r>
    </w:p>
    <w:p w14:paraId="0ECB3564" w14:textId="10263066" w:rsidR="00F86C1D" w:rsidRPr="006C630B" w:rsidRDefault="00F86C1D" w:rsidP="006C630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Vài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nét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về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ô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nhiễm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tiếng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ồn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( </w:t>
      </w:r>
      <w:proofErr w:type="spellStart"/>
      <w:r w:rsidR="001418B2">
        <w:rPr>
          <w:rFonts w:asciiTheme="majorHAnsi" w:hAnsiTheme="majorHAnsi" w:cstheme="majorHAnsi"/>
          <w:sz w:val="26"/>
          <w:szCs w:val="26"/>
          <w:lang w:val="en-US"/>
        </w:rPr>
        <w:t>ít</w:t>
      </w:r>
      <w:proofErr w:type="spellEnd"/>
      <w:proofErr w:type="gram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418B2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proofErr w:type="spellStart"/>
      <w:r w:rsidR="001418B2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)</w:t>
      </w:r>
    </w:p>
    <w:p w14:paraId="7C9A4E04" w14:textId="3AB84E11" w:rsidR="00954503" w:rsidRPr="006C630B" w:rsidRDefault="00954503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Khái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niệm</w:t>
      </w:r>
      <w:proofErr w:type="spellEnd"/>
    </w:p>
    <w:p w14:paraId="4B97B186" w14:textId="58BD80C2" w:rsidR="00995158" w:rsidRPr="006C630B" w:rsidRDefault="00995158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Phân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loại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tiếng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ồn</w:t>
      </w:r>
      <w:proofErr w:type="spellEnd"/>
    </w:p>
    <w:p w14:paraId="4DCAAC0A" w14:textId="7D03D311" w:rsidR="00954503" w:rsidRPr="006C630B" w:rsidRDefault="00954503" w:rsidP="006C630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Việt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Nam</w:t>
      </w:r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="001418B2">
        <w:rPr>
          <w:rFonts w:asciiTheme="majorHAnsi" w:hAnsiTheme="majorHAnsi" w:cstheme="majorHAnsi"/>
          <w:sz w:val="26"/>
          <w:szCs w:val="26"/>
          <w:lang w:val="en-US"/>
        </w:rPr>
        <w:t>ít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418B2">
        <w:rPr>
          <w:rFonts w:asciiTheme="majorHAnsi" w:hAnsiTheme="majorHAnsi" w:cstheme="majorHAnsi"/>
          <w:sz w:val="26"/>
          <w:szCs w:val="26"/>
          <w:lang w:val="en-US"/>
        </w:rPr>
        <w:t>nhất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proofErr w:type="spellStart"/>
      <w:proofErr w:type="gramStart"/>
      <w:r w:rsidR="001418B2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)</w:t>
      </w:r>
      <w:proofErr w:type="gramEnd"/>
    </w:p>
    <w:p w14:paraId="0DACED4E" w14:textId="24E1C30D" w:rsidR="00995158" w:rsidRPr="006C630B" w:rsidRDefault="00995158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ô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nhiễm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tiếng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ồn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thế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giới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(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proofErr w:type="gram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sơ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thôi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)</w:t>
      </w:r>
    </w:p>
    <w:p w14:paraId="04047DA7" w14:textId="5EAB0699" w:rsidR="00995158" w:rsidRPr="006C630B" w:rsidRDefault="00995158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ở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Việt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Nam </w:t>
      </w:r>
      <w:proofErr w:type="gramStart"/>
      <w:r w:rsidRPr="006C630B">
        <w:rPr>
          <w:rFonts w:asciiTheme="majorHAnsi" w:hAnsiTheme="majorHAnsi" w:cstheme="majorHAnsi"/>
          <w:sz w:val="26"/>
          <w:szCs w:val="26"/>
          <w:lang w:val="en-US"/>
        </w:rPr>
        <w:t>(</w:t>
      </w:r>
      <w:r w:rsidR="001A427B"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A427B" w:rsidRPr="006C630B"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proofErr w:type="gramEnd"/>
      <w:r w:rsidR="001A427B"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A427B" w:rsidRPr="006C630B">
        <w:rPr>
          <w:rFonts w:asciiTheme="majorHAnsi" w:hAnsiTheme="majorHAnsi" w:cstheme="majorHAnsi"/>
          <w:sz w:val="26"/>
          <w:szCs w:val="26"/>
          <w:lang w:val="en-US"/>
        </w:rPr>
        <w:t>nhiều</w:t>
      </w:r>
      <w:proofErr w:type="spellEnd"/>
      <w:r w:rsidR="001A427B"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A427B" w:rsidRPr="006C630B">
        <w:rPr>
          <w:rFonts w:asciiTheme="majorHAnsi" w:hAnsiTheme="majorHAnsi" w:cstheme="majorHAnsi"/>
          <w:sz w:val="26"/>
          <w:szCs w:val="26"/>
          <w:lang w:val="en-US"/>
        </w:rPr>
        <w:t>xíu</w:t>
      </w:r>
      <w:proofErr w:type="spellEnd"/>
      <w:r w:rsidR="001A427B"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)</w:t>
      </w:r>
    </w:p>
    <w:p w14:paraId="6229071A" w14:textId="088F568E" w:rsidR="006C630B" w:rsidRPr="006C630B" w:rsidRDefault="006C630B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(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thêm</w:t>
      </w:r>
      <w:proofErr w:type="spellEnd"/>
      <w:proofErr w:type="gram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mấy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ví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dụ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tế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)</w:t>
      </w:r>
    </w:p>
    <w:p w14:paraId="1011FF72" w14:textId="0D838727" w:rsidR="00F86C1D" w:rsidRPr="001418B2" w:rsidRDefault="00F86C1D" w:rsidP="006C630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fr-FR"/>
        </w:rPr>
      </w:pPr>
      <w:r w:rsidRPr="001418B2">
        <w:rPr>
          <w:rFonts w:asciiTheme="majorHAnsi" w:hAnsiTheme="majorHAnsi" w:cstheme="majorHAnsi"/>
          <w:sz w:val="26"/>
          <w:szCs w:val="26"/>
          <w:lang w:val="fr-FR"/>
        </w:rPr>
        <w:t xml:space="preserve">Nguyên </w:t>
      </w:r>
      <w:proofErr w:type="spellStart"/>
      <w:r w:rsidRPr="001418B2">
        <w:rPr>
          <w:rFonts w:asciiTheme="majorHAnsi" w:hAnsiTheme="majorHAnsi" w:cstheme="majorHAnsi"/>
          <w:sz w:val="26"/>
          <w:szCs w:val="26"/>
          <w:lang w:val="fr-FR"/>
        </w:rPr>
        <w:t>nhân</w:t>
      </w:r>
      <w:proofErr w:type="spellEnd"/>
      <w:r w:rsidR="001418B2" w:rsidRPr="001418B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gramStart"/>
      <w:r w:rsidR="001418B2" w:rsidRPr="001418B2">
        <w:rPr>
          <w:rFonts w:asciiTheme="majorHAnsi" w:hAnsiTheme="majorHAnsi" w:cstheme="majorHAnsi"/>
          <w:sz w:val="26"/>
          <w:szCs w:val="26"/>
          <w:lang w:val="fr-FR"/>
        </w:rPr>
        <w:t xml:space="preserve">( </w:t>
      </w:r>
      <w:proofErr w:type="spellStart"/>
      <w:r w:rsidR="001418B2" w:rsidRPr="001418B2">
        <w:rPr>
          <w:rFonts w:asciiTheme="majorHAnsi" w:hAnsiTheme="majorHAnsi" w:cstheme="majorHAnsi"/>
          <w:sz w:val="26"/>
          <w:szCs w:val="26"/>
          <w:lang w:val="fr-FR"/>
        </w:rPr>
        <w:t>ít</w:t>
      </w:r>
      <w:proofErr w:type="spellEnd"/>
      <w:proofErr w:type="gramEnd"/>
      <w:r w:rsidR="001418B2" w:rsidRPr="001418B2">
        <w:rPr>
          <w:rFonts w:asciiTheme="majorHAnsi" w:hAnsiTheme="majorHAnsi" w:cstheme="majorHAnsi"/>
          <w:sz w:val="26"/>
          <w:szCs w:val="26"/>
          <w:lang w:val="fr-FR"/>
        </w:rPr>
        <w:t xml:space="preserve"> </w:t>
      </w:r>
      <w:proofErr w:type="spellStart"/>
      <w:r w:rsidR="001418B2" w:rsidRPr="001418B2">
        <w:rPr>
          <w:rFonts w:asciiTheme="majorHAnsi" w:hAnsiTheme="majorHAnsi" w:cstheme="majorHAnsi"/>
          <w:sz w:val="26"/>
          <w:szCs w:val="26"/>
          <w:lang w:val="fr-FR"/>
        </w:rPr>
        <w:t>nhất</w:t>
      </w:r>
      <w:proofErr w:type="spellEnd"/>
      <w:r w:rsidR="001418B2" w:rsidRPr="001418B2">
        <w:rPr>
          <w:rFonts w:asciiTheme="majorHAnsi" w:hAnsiTheme="majorHAnsi" w:cstheme="majorHAnsi"/>
          <w:sz w:val="26"/>
          <w:szCs w:val="26"/>
          <w:lang w:val="fr-FR"/>
        </w:rPr>
        <w:t xml:space="preserve"> 2 </w:t>
      </w:r>
      <w:proofErr w:type="spellStart"/>
      <w:r w:rsidR="001418B2" w:rsidRPr="001418B2">
        <w:rPr>
          <w:rFonts w:asciiTheme="majorHAnsi" w:hAnsiTheme="majorHAnsi" w:cstheme="majorHAnsi"/>
          <w:sz w:val="26"/>
          <w:szCs w:val="26"/>
          <w:lang w:val="fr-FR"/>
        </w:rPr>
        <w:t>t</w:t>
      </w:r>
      <w:r w:rsidR="001418B2">
        <w:rPr>
          <w:rFonts w:asciiTheme="majorHAnsi" w:hAnsiTheme="majorHAnsi" w:cstheme="majorHAnsi"/>
          <w:sz w:val="26"/>
          <w:szCs w:val="26"/>
          <w:lang w:val="fr-FR"/>
        </w:rPr>
        <w:t>rang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fr-FR"/>
        </w:rPr>
        <w:t xml:space="preserve"> )</w:t>
      </w:r>
    </w:p>
    <w:p w14:paraId="3DBDDB53" w14:textId="58A1FCCD" w:rsidR="00954503" w:rsidRPr="006C630B" w:rsidRDefault="00954503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Do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nguồn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gốc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thiên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nhiên</w:t>
      </w:r>
      <w:proofErr w:type="spellEnd"/>
    </w:p>
    <w:p w14:paraId="596C3085" w14:textId="455E1FD2" w:rsidR="00954503" w:rsidRPr="006C630B" w:rsidRDefault="00954503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Do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nguồn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gốc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nhân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</w:p>
    <w:p w14:paraId="1686E963" w14:textId="169F1756" w:rsidR="00F86C1D" w:rsidRPr="006C630B" w:rsidRDefault="00F86C1D" w:rsidP="006C630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Hậu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quả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gramStart"/>
      <w:r w:rsidR="001418B2">
        <w:rPr>
          <w:rFonts w:asciiTheme="majorHAnsi" w:hAnsiTheme="majorHAnsi" w:cstheme="majorHAnsi"/>
          <w:sz w:val="26"/>
          <w:szCs w:val="26"/>
          <w:lang w:val="en-US"/>
        </w:rPr>
        <w:t>( 2</w:t>
      </w:r>
      <w:proofErr w:type="gram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1418B2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) </w:t>
      </w:r>
    </w:p>
    <w:p w14:paraId="1AD2962A" w14:textId="56EEE60E" w:rsidR="00863962" w:rsidRPr="006C630B" w:rsidRDefault="00863962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hưởng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đến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sinh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vật</w:t>
      </w:r>
      <w:proofErr w:type="spellEnd"/>
    </w:p>
    <w:p w14:paraId="25FC7C65" w14:textId="1890C3E7" w:rsidR="00863962" w:rsidRPr="006C630B" w:rsidRDefault="00863962" w:rsidP="006C630B">
      <w:p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ảnh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hưởng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tới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con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</w:p>
    <w:p w14:paraId="46DFE4BB" w14:textId="7CA8C3C4" w:rsidR="00875353" w:rsidRPr="006C630B" w:rsidRDefault="00875353" w:rsidP="006C630B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pháp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 xml:space="preserve"> (2 </w:t>
      </w:r>
      <w:proofErr w:type="spellStart"/>
      <w:r w:rsidR="001418B2">
        <w:rPr>
          <w:rFonts w:asciiTheme="majorHAnsi" w:hAnsiTheme="majorHAnsi" w:cstheme="majorHAnsi"/>
          <w:sz w:val="26"/>
          <w:szCs w:val="26"/>
          <w:lang w:val="en-US"/>
        </w:rPr>
        <w:t>trang</w:t>
      </w:r>
      <w:proofErr w:type="spellEnd"/>
      <w:r w:rsidR="001418B2">
        <w:rPr>
          <w:rFonts w:asciiTheme="majorHAnsi" w:hAnsiTheme="majorHAnsi" w:cstheme="majorHAnsi"/>
          <w:sz w:val="26"/>
          <w:szCs w:val="26"/>
          <w:lang w:val="en-US"/>
        </w:rPr>
        <w:t>)</w:t>
      </w:r>
    </w:p>
    <w:p w14:paraId="077F1939" w14:textId="4A0B5AEF" w:rsidR="007E0E9D" w:rsidRPr="006C630B" w:rsidRDefault="007E0E9D" w:rsidP="006C630B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6C630B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6C630B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</w:p>
    <w:sectPr w:rsidR="007E0E9D" w:rsidRPr="006C6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036FF"/>
    <w:multiLevelType w:val="hybridMultilevel"/>
    <w:tmpl w:val="ABE4D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70A20"/>
    <w:multiLevelType w:val="hybridMultilevel"/>
    <w:tmpl w:val="CBC03A08"/>
    <w:lvl w:ilvl="0" w:tplc="38022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04A70"/>
    <w:multiLevelType w:val="hybridMultilevel"/>
    <w:tmpl w:val="C6A07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5EE9"/>
    <w:rsid w:val="0009647E"/>
    <w:rsid w:val="000C5EE9"/>
    <w:rsid w:val="001418B2"/>
    <w:rsid w:val="001A427B"/>
    <w:rsid w:val="001B6504"/>
    <w:rsid w:val="00270E46"/>
    <w:rsid w:val="006158FD"/>
    <w:rsid w:val="006C630B"/>
    <w:rsid w:val="007E0E9D"/>
    <w:rsid w:val="008264B0"/>
    <w:rsid w:val="00863962"/>
    <w:rsid w:val="00875353"/>
    <w:rsid w:val="00954503"/>
    <w:rsid w:val="00995158"/>
    <w:rsid w:val="00B136AE"/>
    <w:rsid w:val="00F8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BC10"/>
  <w15:chartTrackingRefBased/>
  <w15:docId w15:val="{676C3FF7-931E-439B-9927-B49745C1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Van Duoc</dc:creator>
  <cp:keywords/>
  <dc:description/>
  <cp:lastModifiedBy>Ha Van Duoc</cp:lastModifiedBy>
  <cp:revision>12</cp:revision>
  <dcterms:created xsi:type="dcterms:W3CDTF">2021-03-21T08:14:00Z</dcterms:created>
  <dcterms:modified xsi:type="dcterms:W3CDTF">2021-03-21T08:38:00Z</dcterms:modified>
</cp:coreProperties>
</file>