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91EE7" w14:textId="005782C0" w:rsidR="00211CCE" w:rsidRPr="00DF1DC4" w:rsidRDefault="00A16E4B">
      <w:pPr>
        <w:pStyle w:val="BodyText"/>
        <w:spacing w:before="3"/>
        <w:rPr>
          <w:rFonts w:ascii="Times New Roman"/>
          <w:b/>
          <w:bCs/>
          <w:sz w:val="17"/>
        </w:rPr>
      </w:pPr>
      <w:r w:rsidRPr="00DF1DC4">
        <w:rPr>
          <w:rFonts w:ascii="Times New Roman"/>
          <w:b/>
          <w:bCs/>
          <w:noProof/>
          <w:sz w:val="17"/>
        </w:rPr>
        <mc:AlternateContent>
          <mc:Choice Requires="wps">
            <w:drawing>
              <wp:anchor distT="0" distB="0" distL="114300" distR="114300" simplePos="0" relativeHeight="487530496" behindDoc="1" locked="0" layoutInCell="1" allowOverlap="1" wp14:anchorId="30315AD3" wp14:editId="383FB8FF">
                <wp:simplePos x="0" y="0"/>
                <wp:positionH relativeFrom="column">
                  <wp:posOffset>1353984</wp:posOffset>
                </wp:positionH>
                <wp:positionV relativeFrom="paragraph">
                  <wp:posOffset>202022</wp:posOffset>
                </wp:positionV>
                <wp:extent cx="1647825" cy="704850"/>
                <wp:effectExtent l="0" t="0" r="28575" b="19050"/>
                <wp:wrapNone/>
                <wp:docPr id="90313559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704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7825" h="704850">
                              <a:moveTo>
                                <a:pt x="0" y="704621"/>
                              </a:moveTo>
                              <a:lnTo>
                                <a:pt x="1647570" y="704621"/>
                              </a:lnTo>
                              <a:lnTo>
                                <a:pt x="1647570" y="0"/>
                              </a:lnTo>
                              <a:lnTo>
                                <a:pt x="0" y="0"/>
                              </a:lnTo>
                              <a:lnTo>
                                <a:pt x="0" y="70462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3A22B710" id="Graphic 3" o:spid="_x0000_s1026" style="position:absolute;margin-left:106.6pt;margin-top:15.9pt;width:129.75pt;height:55.5pt;z-index:-1578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47825,704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" path="m,704621r1647570,l1647570,,,,,704621xe" filled="f" strokecolor="white" strokeweight="1pt">
                <v:path arrowok="t"/>
              </v:shape>
            </w:pict>
          </mc:Fallback>
        </mc:AlternateContent>
      </w:r>
    </w:p>
    <w:p w14:paraId="24955557" w14:textId="029E28A2" w:rsidR="00211CCE" w:rsidRDefault="00211CCE">
      <w:pPr>
        <w:pStyle w:val="BodyText"/>
        <w:rPr>
          <w:rFonts w:ascii="Times New Roman"/>
        </w:rPr>
      </w:pPr>
    </w:p>
    <w:p w14:paraId="3B0D708F" w14:textId="77777777" w:rsidR="008C63EF" w:rsidRDefault="008C63EF" w:rsidP="00DF1DC4">
      <w:pPr>
        <w:pStyle w:val="BodyText"/>
        <w:tabs>
          <w:tab w:val="left" w:pos="7610"/>
        </w:tabs>
        <w:rPr>
          <w:b/>
          <w:bCs/>
        </w:rPr>
      </w:pPr>
    </w:p>
    <w:p w14:paraId="249F142A" w14:textId="53E68C51" w:rsidR="008C63EF" w:rsidRPr="00184336" w:rsidRDefault="008C63EF" w:rsidP="008C63EF">
      <w:pPr>
        <w:pStyle w:val="BodyText"/>
      </w:pPr>
      <w:r w:rsidRPr="00184336">
        <w:t xml:space="preserve">MEMORANDUM TO: </w:t>
      </w:r>
      <w:r w:rsidRPr="00184336">
        <w:tab/>
        <w:t xml:space="preserve"> </w:t>
      </w:r>
      <w:r>
        <w:t xml:space="preserve">         </w:t>
      </w:r>
      <w:r w:rsidR="000E669E">
        <w:t>{driver_name}</w:t>
      </w:r>
    </w:p>
    <w:p w14:paraId="05D55672" w14:textId="591DA1C4" w:rsidR="008C63EF" w:rsidRPr="00184336" w:rsidRDefault="008C63EF" w:rsidP="008C63EF">
      <w:pPr>
        <w:pStyle w:val="BodyText"/>
      </w:pPr>
      <w:r>
        <w:t xml:space="preserve"> </w:t>
      </w:r>
      <w:r w:rsidR="00B635F5">
        <w:t xml:space="preserve"> </w:t>
      </w:r>
    </w:p>
    <w:p w14:paraId="6461F5F4" w14:textId="289CC323" w:rsidR="008C63EF" w:rsidRPr="00184336" w:rsidRDefault="008C63EF" w:rsidP="00DA2BB6">
      <w:pPr>
        <w:pStyle w:val="BodyText"/>
        <w:spacing w:line="360" w:lineRule="auto"/>
        <w:ind w:left="720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487533568" behindDoc="0" locked="0" layoutInCell="1" allowOverlap="1" wp14:anchorId="7B1456B1" wp14:editId="662A98FC">
                <wp:simplePos x="0" y="0"/>
                <wp:positionH relativeFrom="column">
                  <wp:posOffset>211455</wp:posOffset>
                </wp:positionH>
                <wp:positionV relativeFrom="paragraph">
                  <wp:posOffset>396875</wp:posOffset>
                </wp:positionV>
                <wp:extent cx="2200275" cy="0"/>
                <wp:effectExtent l="9525" t="9525" r="9525" b="9525"/>
                <wp:wrapNone/>
                <wp:docPr id="1108541826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00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02CD43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16.65pt;margin-top:31.25pt;width:173.25pt;height:0;z-index:48753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487532544" behindDoc="0" locked="0" layoutInCell="1" allowOverlap="1" wp14:anchorId="564EB5BE" wp14:editId="45418E85">
                <wp:simplePos x="0" y="0"/>
                <wp:positionH relativeFrom="column">
                  <wp:posOffset>2821305</wp:posOffset>
                </wp:positionH>
                <wp:positionV relativeFrom="paragraph">
                  <wp:posOffset>149225</wp:posOffset>
                </wp:positionV>
                <wp:extent cx="2895600" cy="0"/>
                <wp:effectExtent l="9525" t="9525" r="9525" b="9525"/>
                <wp:wrapNone/>
                <wp:docPr id="1771260883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95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500DD81E" id="Straight Arrow Connector 12" o:spid="_x0000_s1026" type="#_x0000_t32" style="position:absolute;margin-left:222.15pt;margin-top:11.75pt;width:228pt;height:0;z-index:48753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"/>
            </w:pict>
          </mc:Fallback>
        </mc:AlternateContent>
      </w:r>
      <w:r w:rsidRPr="00184336">
        <w:t xml:space="preserve">You are hereby directed to </w:t>
      </w:r>
      <w:r w:rsidRPr="004D21E0">
        <w:t xml:space="preserve">proceed </w:t>
      </w:r>
      <w:r w:rsidR="00366C72">
        <w:t xml:space="preserve">   </w:t>
      </w:r>
      <w:r w:rsidR="004A107C" w:rsidRPr="004D21E0">
        <w:t xml:space="preserve"> </w:t>
      </w:r>
      <w:r w:rsidR="00CB5722">
        <w:t xml:space="preserve">      </w:t>
      </w:r>
      <w:r w:rsidR="006159DC">
        <w:t xml:space="preserve">   </w:t>
      </w:r>
      <w:r w:rsidR="00CB5722">
        <w:t xml:space="preserve">   </w:t>
      </w:r>
      <w:r w:rsidR="00097F3E">
        <w:t xml:space="preserve">  </w:t>
      </w:r>
      <w:r w:rsidR="00A642D3">
        <w:t xml:space="preserve"> </w:t>
      </w:r>
      <w:r w:rsidR="00DA2BB6">
        <w:t xml:space="preserve">            </w:t>
      </w:r>
      <w:r w:rsidR="008246D0">
        <w:t>{</w:t>
      </w:r>
      <w:r w:rsidR="00DA2BB6">
        <w:t>Destination</w:t>
      </w:r>
      <w:r w:rsidR="008246D0">
        <w:t>}</w:t>
      </w:r>
      <w:r>
        <w:t xml:space="preserve">       </w:t>
      </w:r>
      <w:r w:rsidR="00B635F5">
        <w:t xml:space="preserve">   </w:t>
      </w:r>
      <w:r w:rsidR="00A642D3">
        <w:t xml:space="preserve">  </w:t>
      </w:r>
      <w:r>
        <w:t xml:space="preserve">               on </w:t>
      </w:r>
      <w:r w:rsidR="004D21E0">
        <w:t xml:space="preserve">    </w:t>
      </w:r>
      <w:r w:rsidR="00595E70">
        <w:t xml:space="preserve">    </w:t>
      </w:r>
      <w:r w:rsidR="00621065">
        <w:t xml:space="preserve">   </w:t>
      </w:r>
      <w:r w:rsidR="009A108B">
        <w:t xml:space="preserve"> </w:t>
      </w:r>
      <w:r>
        <w:t xml:space="preserve">    </w:t>
      </w:r>
      <w:r w:rsidR="00465F19">
        <w:t xml:space="preserve"> </w:t>
      </w:r>
      <w:r w:rsidR="00491D6F">
        <w:t xml:space="preserve">  </w:t>
      </w:r>
      <w:r w:rsidR="0077259D">
        <w:t xml:space="preserve"> </w:t>
      </w:r>
      <w:r>
        <w:t xml:space="preserve">         </w:t>
      </w:r>
      <w:r w:rsidR="00F82CE7">
        <w:t xml:space="preserve"> </w:t>
      </w:r>
      <w:r>
        <w:t xml:space="preserve"> </w:t>
      </w:r>
      <w:r w:rsidR="00DA2BB6">
        <w:t xml:space="preserve">    </w:t>
      </w:r>
      <w:r w:rsidR="008246D0">
        <w:t xml:space="preserve">       {</w:t>
      </w:r>
      <w:r w:rsidR="00DA2BB6">
        <w:t>Travel Date</w:t>
      </w:r>
      <w:r w:rsidR="008246D0">
        <w:t>}</w:t>
      </w:r>
      <w:r w:rsidR="00DA2BB6">
        <w:t xml:space="preserve">   _                         </w:t>
      </w:r>
      <w:r>
        <w:t xml:space="preserve">to </w:t>
      </w:r>
      <w:r w:rsidRPr="00184336">
        <w:t>undertake the following:</w:t>
      </w:r>
    </w:p>
    <w:p w14:paraId="1D2587BB" w14:textId="77777777" w:rsidR="008C63EF" w:rsidRPr="00184336" w:rsidRDefault="008C63EF" w:rsidP="008C63EF">
      <w:pPr>
        <w:pStyle w:val="BodyText"/>
        <w:spacing w:line="360" w:lineRule="auto"/>
      </w:pPr>
    </w:p>
    <w:p w14:paraId="5606B03A" w14:textId="453B1C5E" w:rsidR="008C63EF" w:rsidRPr="00184336" w:rsidRDefault="008246D0" w:rsidP="00DA2BB6">
      <w:pPr>
        <w:pStyle w:val="BodyText"/>
        <w:numPr>
          <w:ilvl w:val="0"/>
          <w:numId w:val="8"/>
        </w:numPr>
        <w:spacing w:line="360" w:lineRule="auto"/>
      </w:pPr>
      <w:r>
        <w:t>{purpose_of_travel}</w:t>
      </w:r>
    </w:p>
    <w:p w14:paraId="316CF3CF" w14:textId="0A851FBF" w:rsidR="00C465C8" w:rsidRDefault="008C63EF" w:rsidP="008C63EF">
      <w:pPr>
        <w:ind w:firstLine="720"/>
        <w:jc w:val="both"/>
        <w:rPr>
          <w:rFonts w:ascii="Arial" w:hAnsi="Arial" w:cs="Arial"/>
        </w:rPr>
      </w:pPr>
      <w:r w:rsidRPr="00184336">
        <w:rPr>
          <w:rFonts w:ascii="Arial" w:hAnsi="Arial" w:cs="Arial"/>
        </w:rPr>
        <w:t>This travel is authorized as</w:t>
      </w:r>
    </w:p>
    <w:p w14:paraId="301F866E" w14:textId="77777777" w:rsidR="00C465C8" w:rsidRDefault="00C465C8" w:rsidP="008C63EF">
      <w:pPr>
        <w:ind w:firstLine="720"/>
        <w:jc w:val="both"/>
        <w:rPr>
          <w:rFonts w:ascii="Arial" w:hAnsi="Arial" w:cs="Arial"/>
        </w:rPr>
      </w:pPr>
    </w:p>
    <w:p w14:paraId="03C2F095" w14:textId="77777777" w:rsidR="00C465C8" w:rsidRDefault="008C63EF" w:rsidP="008C63EF">
      <w:pPr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(</w:t>
      </w:r>
      <w:r w:rsidR="00C465C8">
        <w:rPr>
          <w:rFonts w:ascii="Segoe UI Emoji" w:eastAsia="Helvetica" w:hAnsi="Segoe UI Emoji" w:cs="Segoe UI Emoji"/>
          <w:i/>
          <w:iCs/>
          <w:color w:val="000000" w:themeColor="text1"/>
          <w:sz w:val="21"/>
          <w:szCs w:val="21"/>
        </w:rPr>
        <w:t xml:space="preserve">  </w:t>
      </w:r>
      <w:r>
        <w:rPr>
          <w:rFonts w:ascii="Arial" w:hAnsi="Arial" w:cs="Arial"/>
        </w:rPr>
        <w:t>)</w:t>
      </w:r>
      <w:r w:rsidRPr="00184336">
        <w:rPr>
          <w:rFonts w:ascii="Arial" w:hAnsi="Arial" w:cs="Arial"/>
        </w:rPr>
        <w:t xml:space="preserve"> OFFICIAL BUSINESS </w:t>
      </w:r>
      <w:r>
        <w:rPr>
          <w:rFonts w:ascii="Arial" w:hAnsi="Arial" w:cs="Arial"/>
        </w:rPr>
        <w:t xml:space="preserve">  </w:t>
      </w:r>
    </w:p>
    <w:p w14:paraId="18AA6C8B" w14:textId="04960687" w:rsidR="00C465C8" w:rsidRDefault="00C465C8" w:rsidP="008C63EF">
      <w:pPr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8C63EF">
        <w:rPr>
          <w:rFonts w:ascii="Arial" w:hAnsi="Arial" w:cs="Arial"/>
        </w:rPr>
        <w:t>(  ) OFFICIAL TIME</w:t>
      </w:r>
    </w:p>
    <w:p w14:paraId="3772F0E9" w14:textId="77777777" w:rsidR="00C465C8" w:rsidRDefault="00C465C8" w:rsidP="008C63EF">
      <w:pPr>
        <w:ind w:firstLine="720"/>
        <w:jc w:val="both"/>
        <w:rPr>
          <w:rFonts w:ascii="Arial" w:hAnsi="Arial" w:cs="Arial"/>
        </w:rPr>
      </w:pPr>
    </w:p>
    <w:p w14:paraId="59A38972" w14:textId="35FE94D0" w:rsidR="008C63EF" w:rsidRPr="00184336" w:rsidRDefault="008C63EF" w:rsidP="008C63EF">
      <w:pPr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C465C8">
        <w:rPr>
          <w:rFonts w:ascii="Arial" w:hAnsi="Arial" w:cs="Arial"/>
        </w:rPr>
        <w:t>F</w:t>
      </w:r>
      <w:r>
        <w:rPr>
          <w:rFonts w:ascii="Arial" w:hAnsi="Arial" w:cs="Arial"/>
        </w:rPr>
        <w:t>or</w:t>
      </w:r>
      <w:r w:rsidR="00C465C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( </w:t>
      </w:r>
      <w:r w:rsidR="00C465C8">
        <w:rPr>
          <w:rFonts w:ascii="Arial" w:hAnsi="Arial" w:cs="Arial"/>
        </w:rPr>
        <w:t>Number of days</w:t>
      </w:r>
      <w:r w:rsidR="008246D0">
        <w:rPr>
          <w:rFonts w:ascii="Arial" w:hAnsi="Arial" w:cs="Arial"/>
        </w:rPr>
        <w:t xml:space="preserve">) </w:t>
      </w:r>
      <w:r w:rsidRPr="00184336">
        <w:rPr>
          <w:rFonts w:ascii="Arial" w:hAnsi="Arial" w:cs="Arial"/>
        </w:rPr>
        <w:t xml:space="preserve"> day</w:t>
      </w:r>
      <w:r>
        <w:rPr>
          <w:rFonts w:ascii="Arial" w:hAnsi="Arial" w:cs="Arial"/>
        </w:rPr>
        <w:t>/</w:t>
      </w:r>
      <w:r w:rsidRPr="00454DBB">
        <w:rPr>
          <w:rFonts w:ascii="Arial" w:hAnsi="Arial" w:cs="Arial"/>
        </w:rPr>
        <w:t>s inclusive</w:t>
      </w:r>
      <w:r w:rsidRPr="00454DBB">
        <w:rPr>
          <w:rFonts w:ascii="Arial" w:hAnsi="Arial" w:cs="Arial"/>
          <w:u w:val="single"/>
        </w:rPr>
        <w:t>/exclusive</w:t>
      </w:r>
      <w:r w:rsidRPr="00184336">
        <w:rPr>
          <w:rFonts w:ascii="Arial" w:hAnsi="Arial" w:cs="Arial"/>
        </w:rPr>
        <w:t xml:space="preserve"> of travel time.  </w:t>
      </w:r>
    </w:p>
    <w:p w14:paraId="71DCB539" w14:textId="77777777" w:rsidR="008C63EF" w:rsidRDefault="008C63EF" w:rsidP="008C63EF">
      <w:pPr>
        <w:ind w:firstLine="720"/>
        <w:jc w:val="both"/>
        <w:rPr>
          <w:rFonts w:ascii="Arial" w:hAnsi="Arial" w:cs="Arial"/>
        </w:rPr>
      </w:pPr>
    </w:p>
    <w:p w14:paraId="3B21519B" w14:textId="77777777" w:rsidR="008C63EF" w:rsidRPr="00184336" w:rsidRDefault="008C63EF" w:rsidP="008C63EF">
      <w:pPr>
        <w:ind w:firstLine="720"/>
        <w:jc w:val="both"/>
        <w:rPr>
          <w:rFonts w:ascii="Arial" w:hAnsi="Arial" w:cs="Arial"/>
        </w:rPr>
      </w:pPr>
    </w:p>
    <w:p w14:paraId="08447191" w14:textId="77777777" w:rsidR="008C63EF" w:rsidRPr="00184336" w:rsidRDefault="008C63EF" w:rsidP="008C63EF">
      <w:pPr>
        <w:pStyle w:val="BodyText"/>
      </w:pPr>
      <w:r w:rsidRPr="00184336">
        <w:sym w:font="Symbol" w:char="F0B7"/>
      </w:r>
      <w:r w:rsidRPr="00184336">
        <w:t xml:space="preserve">  Travel expenses are charged to: (if special project/outside-funded):  </w:t>
      </w:r>
      <w:r>
        <w:t>_________________</w:t>
      </w:r>
    </w:p>
    <w:p w14:paraId="44C57B60" w14:textId="77777777" w:rsidR="008C63EF" w:rsidRDefault="008C63EF" w:rsidP="008C63EF">
      <w:pPr>
        <w:pStyle w:val="BodyText"/>
      </w:pPr>
    </w:p>
    <w:p w14:paraId="671AF873" w14:textId="77777777" w:rsidR="008C63EF" w:rsidRDefault="008C63EF" w:rsidP="008C63EF">
      <w:pPr>
        <w:pStyle w:val="BodyText"/>
      </w:pPr>
    </w:p>
    <w:p w14:paraId="10BA472C" w14:textId="77777777" w:rsidR="008C63EF" w:rsidRPr="0094086B" w:rsidRDefault="008C63EF" w:rsidP="008C63EF">
      <w:pPr>
        <w:jc w:val="both"/>
        <w:rPr>
          <w:rFonts w:ascii="Arial" w:hAnsi="Arial" w:cs="Arial"/>
          <w:b/>
        </w:rPr>
      </w:pPr>
      <w:r w:rsidRPr="0094086B">
        <w:rPr>
          <w:rFonts w:ascii="Arial" w:hAnsi="Arial" w:cs="Arial"/>
          <w:b/>
        </w:rPr>
        <w:t>MEANS OF TRANSPORTATION:</w:t>
      </w:r>
    </w:p>
    <w:p w14:paraId="55490BF8" w14:textId="77777777" w:rsidR="008C63EF" w:rsidRDefault="008C63EF" w:rsidP="008C63EF">
      <w:pPr>
        <w:jc w:val="both"/>
        <w:rPr>
          <w:rFonts w:ascii="Arial" w:hAnsi="Arial" w:cs="Arial"/>
        </w:rPr>
      </w:pPr>
    </w:p>
    <w:p w14:paraId="6E5D10A4" w14:textId="77777777" w:rsidR="008C63EF" w:rsidRPr="00184336" w:rsidRDefault="008C63EF" w:rsidP="008C63E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) </w:t>
      </w:r>
      <w:r w:rsidRPr="00184336">
        <w:rPr>
          <w:rFonts w:ascii="Arial" w:hAnsi="Arial" w:cs="Arial"/>
        </w:rPr>
        <w:t xml:space="preserve">Public Transport                        </w:t>
      </w:r>
    </w:p>
    <w:p w14:paraId="035464D5" w14:textId="55BC152B" w:rsidR="008C63EF" w:rsidRDefault="008C63EF" w:rsidP="008C63EF">
      <w:pPr>
        <w:pStyle w:val="BodyTextIndent"/>
        <w:ind w:left="0"/>
      </w:pPr>
      <w:r>
        <w:t>(</w:t>
      </w:r>
      <w:r w:rsidR="00C465C8">
        <w:rPr>
          <w:rFonts w:ascii="Segoe UI Emoji" w:eastAsia="Helvetica" w:hAnsi="Segoe UI Emoji" w:cs="Segoe UI Emoji"/>
          <w:i/>
          <w:iCs/>
          <w:color w:val="000000" w:themeColor="text1"/>
          <w:sz w:val="21"/>
          <w:szCs w:val="21"/>
        </w:rPr>
        <w:t xml:space="preserve">   </w:t>
      </w:r>
      <w:r>
        <w:t>)</w:t>
      </w:r>
      <w:r w:rsidRPr="00184336">
        <w:t xml:space="preserve"> </w:t>
      </w:r>
      <w:r>
        <w:t>APPROVED for the u</w:t>
      </w:r>
      <w:r w:rsidRPr="00184336">
        <w:t>se of BSU vehicle</w:t>
      </w:r>
    </w:p>
    <w:p w14:paraId="7E99E36E" w14:textId="77777777" w:rsidR="008C63EF" w:rsidRDefault="008C63EF" w:rsidP="008C63EF">
      <w:pPr>
        <w:pStyle w:val="BodyTextIndent"/>
        <w:ind w:left="0"/>
      </w:pPr>
    </w:p>
    <w:p w14:paraId="7A124C1E" w14:textId="48A0688D" w:rsidR="008C63EF" w:rsidRDefault="008C63EF" w:rsidP="008C63EF">
      <w:pPr>
        <w:pStyle w:val="BodyTextIndent"/>
        <w:ind w:left="0"/>
      </w:pPr>
      <w:r>
        <w:t>RECOMMENDING APROVAL:</w:t>
      </w:r>
    </w:p>
    <w:p w14:paraId="0B073E23" w14:textId="77777777" w:rsidR="008C63EF" w:rsidRDefault="008C63EF" w:rsidP="008C63EF">
      <w:pPr>
        <w:pStyle w:val="BodyTextIndent"/>
        <w:ind w:left="0"/>
      </w:pPr>
    </w:p>
    <w:p w14:paraId="5DE6A260" w14:textId="77777777" w:rsidR="008C63EF" w:rsidRDefault="008C63EF" w:rsidP="008C63EF">
      <w:pPr>
        <w:pStyle w:val="BodyTextIndent"/>
        <w:ind w:left="0"/>
      </w:pPr>
    </w:p>
    <w:p w14:paraId="60E5AB23" w14:textId="7957A7E5" w:rsidR="008C63EF" w:rsidRPr="008C63EF" w:rsidRDefault="008C63EF" w:rsidP="008C63EF">
      <w:pPr>
        <w:pStyle w:val="NoSpacing"/>
        <w:rPr>
          <w:u w:val="single"/>
        </w:rPr>
      </w:pPr>
      <w:r>
        <w:tab/>
      </w:r>
      <w:r w:rsidRPr="008C63EF">
        <w:rPr>
          <w:u w:val="single"/>
        </w:rPr>
        <w:t>SHERIFF JOHN C. LA MADRID</w:t>
      </w:r>
    </w:p>
    <w:p w14:paraId="58D3FA1C" w14:textId="41722F46" w:rsidR="008C63EF" w:rsidRDefault="008C63EF" w:rsidP="008C63EF">
      <w:pPr>
        <w:pStyle w:val="NoSpacing"/>
      </w:pPr>
      <w:r>
        <w:tab/>
      </w:r>
      <w:r>
        <w:tab/>
        <w:t>GSO – Director</w:t>
      </w:r>
    </w:p>
    <w:p w14:paraId="55683927" w14:textId="77777777" w:rsidR="008C63EF" w:rsidRDefault="008C63EF" w:rsidP="008C63EF">
      <w:pPr>
        <w:pStyle w:val="NoSpacing"/>
      </w:pPr>
    </w:p>
    <w:p w14:paraId="2B7F1799" w14:textId="77777777" w:rsidR="008C63EF" w:rsidRDefault="008C63EF" w:rsidP="008C63EF">
      <w:pPr>
        <w:pStyle w:val="NoSpacing"/>
      </w:pPr>
    </w:p>
    <w:p w14:paraId="6AEE94F4" w14:textId="77777777" w:rsidR="008C63EF" w:rsidRDefault="008C63EF" w:rsidP="008C63EF">
      <w:pPr>
        <w:pStyle w:val="NoSpacing"/>
      </w:pPr>
    </w:p>
    <w:p w14:paraId="5C69B11C" w14:textId="4DB54769" w:rsidR="008C63EF" w:rsidRDefault="008C63EF" w:rsidP="008C63EF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  <w:t>APPROVED:</w:t>
      </w:r>
    </w:p>
    <w:p w14:paraId="08076BF8" w14:textId="77777777" w:rsidR="008C63EF" w:rsidRDefault="008C63EF" w:rsidP="008C63EF">
      <w:pPr>
        <w:pStyle w:val="NoSpacing"/>
      </w:pPr>
    </w:p>
    <w:p w14:paraId="7E44F133" w14:textId="77777777" w:rsidR="008C63EF" w:rsidRDefault="008C63EF" w:rsidP="008C63EF">
      <w:pPr>
        <w:pStyle w:val="NoSpacing"/>
      </w:pPr>
    </w:p>
    <w:p w14:paraId="5D112D9B" w14:textId="77777777" w:rsidR="008C63EF" w:rsidRDefault="008C63EF" w:rsidP="008C63EF">
      <w:pPr>
        <w:pStyle w:val="NoSpacing"/>
      </w:pPr>
    </w:p>
    <w:p w14:paraId="26903455" w14:textId="3AF13514" w:rsidR="008C63EF" w:rsidRDefault="008C63EF" w:rsidP="008C63EF">
      <w:pPr>
        <w:pStyle w:val="NoSpacing"/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F3684">
        <w:tab/>
      </w:r>
      <w:r w:rsidR="004F3684" w:rsidRPr="004F3684">
        <w:rPr>
          <w:u w:val="single"/>
        </w:rPr>
        <w:t>KENNETH A. LARUAN</w:t>
      </w:r>
    </w:p>
    <w:p w14:paraId="2F4D3DD6" w14:textId="37C858F1" w:rsidR="004F3684" w:rsidRPr="004F3684" w:rsidRDefault="004F3684" w:rsidP="008C63EF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University President</w:t>
      </w:r>
    </w:p>
    <w:p w14:paraId="66CE54F9" w14:textId="77777777" w:rsidR="008C63EF" w:rsidRDefault="008C63EF" w:rsidP="00DF1DC4">
      <w:pPr>
        <w:pStyle w:val="BodyText"/>
        <w:tabs>
          <w:tab w:val="left" w:pos="7610"/>
        </w:tabs>
        <w:rPr>
          <w:b/>
          <w:bCs/>
        </w:rPr>
      </w:pPr>
    </w:p>
    <w:sectPr w:rsidR="008C63EF" w:rsidSect="006752D0">
      <w:headerReference w:type="default" r:id="rId7"/>
      <w:footerReference w:type="default" r:id="rId8"/>
      <w:type w:val="continuous"/>
      <w:pgSz w:w="12240" w:h="18720" w:code="10000"/>
      <w:pgMar w:top="2265" w:right="1440" w:bottom="274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D385B" w14:textId="77777777" w:rsidR="00797297" w:rsidRDefault="00797297" w:rsidP="00DF1DC4">
      <w:r>
        <w:separator/>
      </w:r>
    </w:p>
  </w:endnote>
  <w:endnote w:type="continuationSeparator" w:id="0">
    <w:p w14:paraId="563797B8" w14:textId="77777777" w:rsidR="00797297" w:rsidRDefault="00797297" w:rsidP="00DF1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83C92" w14:textId="022879D9" w:rsidR="00D80A21" w:rsidRDefault="00D80A21" w:rsidP="00DF1DC4">
    <w:pPr>
      <w:ind w:left="-90" w:firstLine="90"/>
      <w:rPr>
        <w:spacing w:val="-2"/>
        <w:sz w:val="18"/>
        <w:szCs w:val="18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544AFB58" wp14:editId="720C4577">
              <wp:simplePos x="0" y="0"/>
              <wp:positionH relativeFrom="margin">
                <wp:align>center</wp:align>
              </wp:positionH>
              <wp:positionV relativeFrom="paragraph">
                <wp:posOffset>-45085</wp:posOffset>
              </wp:positionV>
              <wp:extent cx="6400800" cy="45085"/>
              <wp:effectExtent l="0" t="0" r="0" b="0"/>
              <wp:wrapTopAndBottom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450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5625">
                            <a:moveTo>
                              <a:pt x="0" y="0"/>
                            </a:moveTo>
                            <a:lnTo>
                              <a:pt x="5635193" y="0"/>
                            </a:lnTo>
                          </a:path>
                        </a:pathLst>
                      </a:custGeom>
                      <a:ln w="518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 w14:anchorId="42F743B5" id="Graphic 11" o:spid="_x0000_s1026" style="position:absolute;margin-left:0;margin-top:-3.55pt;width:7in;height:3.55pt;z-index:-251652096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margin;mso-height-relative:margin;v-text-anchor:top" coordsize="563562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" path="m,l5635193,e" filled="f" strokeweight=".144mm">
              <v:path arrowok="t"/>
              <w10:wrap type="topAndBottom" anchorx="margin"/>
            </v:shape>
          </w:pict>
        </mc:Fallback>
      </mc:AlternateContent>
    </w:r>
  </w:p>
  <w:p w14:paraId="22E2520E" w14:textId="3C862AE5" w:rsidR="00DF1DC4" w:rsidRPr="00297166" w:rsidRDefault="00DF1DC4" w:rsidP="00DF1DC4">
    <w:pPr>
      <w:ind w:left="-90" w:firstLine="90"/>
      <w:rPr>
        <w:spacing w:val="-2"/>
        <w:sz w:val="18"/>
        <w:szCs w:val="18"/>
      </w:rPr>
    </w:pPr>
    <w:r w:rsidRPr="00297166">
      <w:rPr>
        <w:spacing w:val="-2"/>
        <w:sz w:val="18"/>
        <w:szCs w:val="18"/>
      </w:rPr>
      <w:t>Note:</w:t>
    </w:r>
  </w:p>
  <w:p w14:paraId="413E8B52" w14:textId="4EB065F1" w:rsidR="00D80A21" w:rsidRPr="00D8484F" w:rsidRDefault="00D80A21" w:rsidP="00DF1DC4">
    <w:pPr>
      <w:pStyle w:val="ListParagraph"/>
      <w:numPr>
        <w:ilvl w:val="0"/>
        <w:numId w:val="6"/>
      </w:numPr>
      <w:rPr>
        <w:sz w:val="18"/>
        <w:szCs w:val="18"/>
      </w:rPr>
    </w:pPr>
    <w:r w:rsidRPr="00D80A21">
      <w:rPr>
        <w:sz w:val="18"/>
        <w:szCs w:val="18"/>
      </w:rPr>
      <w:t xml:space="preserve">To request the use of a BSU vehicle, secure </w:t>
    </w:r>
    <w:r>
      <w:rPr>
        <w:sz w:val="18"/>
        <w:szCs w:val="18"/>
      </w:rPr>
      <w:t xml:space="preserve">and duly accomplish </w:t>
    </w:r>
    <w:r w:rsidRPr="00D80A21">
      <w:rPr>
        <w:sz w:val="18"/>
        <w:szCs w:val="18"/>
      </w:rPr>
      <w:t xml:space="preserve">the </w:t>
    </w:r>
    <w:r w:rsidRPr="00D80A21">
      <w:rPr>
        <w:b/>
        <w:bCs/>
        <w:sz w:val="18"/>
        <w:szCs w:val="18"/>
      </w:rPr>
      <w:t>Request Form for Use of Vehicle</w:t>
    </w:r>
    <w:r w:rsidRPr="00D80A21">
      <w:rPr>
        <w:sz w:val="18"/>
        <w:szCs w:val="18"/>
      </w:rPr>
      <w:t xml:space="preserve"> from the Transportation &amp; Automotive Services Unit (TASU) and attach it prior to the preparation of the Travel Order (TO).</w:t>
    </w:r>
  </w:p>
  <w:p w14:paraId="0139F47E" w14:textId="7CC1F53A" w:rsidR="00DF1DC4" w:rsidRPr="00DF1DC4" w:rsidRDefault="00DF1DC4" w:rsidP="00DF1DC4">
    <w:pPr>
      <w:pStyle w:val="ListParagraph"/>
      <w:numPr>
        <w:ilvl w:val="0"/>
        <w:numId w:val="6"/>
      </w:numPr>
      <w:rPr>
        <w:sz w:val="18"/>
        <w:szCs w:val="18"/>
      </w:rPr>
    </w:pPr>
    <w:r w:rsidRPr="00DF1DC4">
      <w:rPr>
        <w:sz w:val="18"/>
        <w:szCs w:val="18"/>
      </w:rPr>
      <w:t>To</w:t>
    </w:r>
    <w:r w:rsidRPr="00DF1DC4">
      <w:rPr>
        <w:spacing w:val="-10"/>
        <w:sz w:val="18"/>
        <w:szCs w:val="18"/>
      </w:rPr>
      <w:t xml:space="preserve"> </w:t>
    </w:r>
    <w:r w:rsidRPr="00DF1DC4">
      <w:rPr>
        <w:sz w:val="18"/>
        <w:szCs w:val="18"/>
      </w:rPr>
      <w:t>be</w:t>
    </w:r>
    <w:r w:rsidRPr="00DF1DC4">
      <w:rPr>
        <w:spacing w:val="-12"/>
        <w:sz w:val="18"/>
        <w:szCs w:val="18"/>
      </w:rPr>
      <w:t xml:space="preserve"> </w:t>
    </w:r>
    <w:r w:rsidRPr="00DF1DC4">
      <w:rPr>
        <w:sz w:val="18"/>
        <w:szCs w:val="18"/>
      </w:rPr>
      <w:t>initialed</w:t>
    </w:r>
    <w:r w:rsidRPr="00DF1DC4">
      <w:rPr>
        <w:spacing w:val="-12"/>
        <w:sz w:val="18"/>
        <w:szCs w:val="18"/>
      </w:rPr>
      <w:t xml:space="preserve"> </w:t>
    </w:r>
    <w:r w:rsidRPr="00DF1DC4">
      <w:rPr>
        <w:sz w:val="18"/>
        <w:szCs w:val="18"/>
      </w:rPr>
      <w:t>by</w:t>
    </w:r>
    <w:r w:rsidRPr="00DF1DC4">
      <w:rPr>
        <w:spacing w:val="-10"/>
        <w:sz w:val="18"/>
        <w:szCs w:val="18"/>
      </w:rPr>
      <w:t xml:space="preserve"> </w:t>
    </w:r>
    <w:r w:rsidRPr="00DF1DC4">
      <w:rPr>
        <w:sz w:val="18"/>
        <w:szCs w:val="18"/>
      </w:rPr>
      <w:t>immediate</w:t>
    </w:r>
    <w:r w:rsidRPr="00DF1DC4">
      <w:rPr>
        <w:spacing w:val="-14"/>
        <w:sz w:val="18"/>
        <w:szCs w:val="18"/>
      </w:rPr>
      <w:t xml:space="preserve"> </w:t>
    </w:r>
    <w:r w:rsidRPr="00DF1DC4">
      <w:rPr>
        <w:sz w:val="18"/>
        <w:szCs w:val="18"/>
      </w:rPr>
      <w:t>supervisor</w:t>
    </w:r>
    <w:r w:rsidRPr="00DF1DC4">
      <w:rPr>
        <w:spacing w:val="-12"/>
        <w:sz w:val="18"/>
        <w:szCs w:val="18"/>
      </w:rPr>
      <w:t xml:space="preserve"> </w:t>
    </w:r>
    <w:r w:rsidRPr="00DF1DC4">
      <w:rPr>
        <w:sz w:val="18"/>
        <w:szCs w:val="18"/>
      </w:rPr>
      <w:t>(e.g.</w:t>
    </w:r>
    <w:r w:rsidRPr="00DF1DC4">
      <w:rPr>
        <w:spacing w:val="-13"/>
        <w:sz w:val="18"/>
        <w:szCs w:val="18"/>
      </w:rPr>
      <w:t xml:space="preserve"> </w:t>
    </w:r>
    <w:r w:rsidRPr="00DF1DC4">
      <w:rPr>
        <w:sz w:val="18"/>
        <w:szCs w:val="18"/>
      </w:rPr>
      <w:t>Dept. Chair/Section</w:t>
    </w:r>
    <w:r w:rsidRPr="00DF1DC4">
      <w:rPr>
        <w:spacing w:val="-12"/>
        <w:sz w:val="18"/>
        <w:szCs w:val="18"/>
      </w:rPr>
      <w:t xml:space="preserve"> </w:t>
    </w:r>
    <w:r w:rsidRPr="00DF1DC4">
      <w:rPr>
        <w:spacing w:val="-2"/>
        <w:sz w:val="18"/>
        <w:szCs w:val="18"/>
      </w:rPr>
      <w:t>Head)</w:t>
    </w:r>
  </w:p>
  <w:p w14:paraId="2765355B" w14:textId="1A01A96B" w:rsidR="00DF1DC4" w:rsidRPr="00DF1DC4" w:rsidRDefault="00DF1DC4" w:rsidP="00DF1DC4">
    <w:pPr>
      <w:pStyle w:val="ListParagraph"/>
      <w:numPr>
        <w:ilvl w:val="0"/>
        <w:numId w:val="6"/>
      </w:numPr>
      <w:rPr>
        <w:spacing w:val="-2"/>
        <w:sz w:val="18"/>
        <w:szCs w:val="18"/>
      </w:rPr>
    </w:pPr>
    <w:r w:rsidRPr="00DF1DC4">
      <w:rPr>
        <w:sz w:val="18"/>
        <w:szCs w:val="18"/>
      </w:rPr>
      <w:t>Travel</w:t>
    </w:r>
    <w:r w:rsidRPr="00DF1DC4">
      <w:rPr>
        <w:spacing w:val="-11"/>
        <w:sz w:val="18"/>
        <w:szCs w:val="18"/>
      </w:rPr>
      <w:t xml:space="preserve"> </w:t>
    </w:r>
    <w:r w:rsidRPr="00DF1DC4">
      <w:rPr>
        <w:sz w:val="18"/>
        <w:szCs w:val="18"/>
      </w:rPr>
      <w:t>Order</w:t>
    </w:r>
    <w:r w:rsidRPr="00DF1DC4">
      <w:rPr>
        <w:spacing w:val="-4"/>
        <w:sz w:val="18"/>
        <w:szCs w:val="18"/>
      </w:rPr>
      <w:t xml:space="preserve"> </w:t>
    </w:r>
    <w:r w:rsidRPr="00DF1DC4">
      <w:rPr>
        <w:sz w:val="18"/>
        <w:szCs w:val="18"/>
      </w:rPr>
      <w:t>number</w:t>
    </w:r>
    <w:r w:rsidRPr="00DF1DC4">
      <w:rPr>
        <w:spacing w:val="-6"/>
        <w:sz w:val="18"/>
        <w:szCs w:val="18"/>
      </w:rPr>
      <w:t xml:space="preserve"> </w:t>
    </w:r>
    <w:r w:rsidRPr="00DF1DC4">
      <w:rPr>
        <w:sz w:val="18"/>
        <w:szCs w:val="18"/>
      </w:rPr>
      <w:t>is</w:t>
    </w:r>
    <w:r w:rsidRPr="00DF1DC4">
      <w:rPr>
        <w:spacing w:val="-7"/>
        <w:sz w:val="18"/>
        <w:szCs w:val="18"/>
      </w:rPr>
      <w:t xml:space="preserve"> </w:t>
    </w:r>
    <w:r w:rsidRPr="00DF1DC4">
      <w:rPr>
        <w:sz w:val="18"/>
        <w:szCs w:val="18"/>
      </w:rPr>
      <w:t>issued</w:t>
    </w:r>
    <w:r w:rsidRPr="00DF1DC4">
      <w:rPr>
        <w:spacing w:val="-5"/>
        <w:sz w:val="18"/>
        <w:szCs w:val="18"/>
      </w:rPr>
      <w:t xml:space="preserve"> </w:t>
    </w:r>
    <w:r w:rsidRPr="00DF1DC4">
      <w:rPr>
        <w:sz w:val="18"/>
        <w:szCs w:val="18"/>
      </w:rPr>
      <w:t>by</w:t>
    </w:r>
    <w:r w:rsidRPr="00DF1DC4">
      <w:rPr>
        <w:spacing w:val="-9"/>
        <w:sz w:val="18"/>
        <w:szCs w:val="18"/>
      </w:rPr>
      <w:t xml:space="preserve"> </w:t>
    </w:r>
    <w:r w:rsidRPr="00DF1DC4">
      <w:rPr>
        <w:sz w:val="18"/>
        <w:szCs w:val="18"/>
      </w:rPr>
      <w:t>concerned</w:t>
    </w:r>
    <w:r w:rsidRPr="00DF1DC4">
      <w:rPr>
        <w:spacing w:val="-9"/>
        <w:sz w:val="18"/>
        <w:szCs w:val="18"/>
      </w:rPr>
      <w:t xml:space="preserve"> </w:t>
    </w:r>
    <w:r w:rsidRPr="00DF1DC4">
      <w:rPr>
        <w:sz w:val="18"/>
        <w:szCs w:val="18"/>
      </w:rPr>
      <w:t>VP</w:t>
    </w:r>
    <w:r w:rsidRPr="00DF1DC4">
      <w:rPr>
        <w:spacing w:val="-10"/>
        <w:sz w:val="18"/>
        <w:szCs w:val="18"/>
      </w:rPr>
      <w:t xml:space="preserve"> </w:t>
    </w:r>
    <w:r w:rsidRPr="00DF1DC4">
      <w:rPr>
        <w:sz w:val="18"/>
        <w:szCs w:val="18"/>
      </w:rPr>
      <w:t>Office</w:t>
    </w:r>
    <w:r w:rsidRPr="00DF1DC4">
      <w:rPr>
        <w:spacing w:val="-7"/>
        <w:sz w:val="18"/>
        <w:szCs w:val="18"/>
      </w:rPr>
      <w:t xml:space="preserve"> </w:t>
    </w:r>
    <w:r w:rsidRPr="00DF1DC4">
      <w:rPr>
        <w:sz w:val="18"/>
        <w:szCs w:val="18"/>
      </w:rPr>
      <w:t>or</w:t>
    </w:r>
    <w:r w:rsidRPr="00DF1DC4">
      <w:rPr>
        <w:spacing w:val="-6"/>
        <w:sz w:val="18"/>
        <w:szCs w:val="18"/>
      </w:rPr>
      <w:t xml:space="preserve"> </w:t>
    </w:r>
    <w:r w:rsidRPr="00DF1DC4">
      <w:rPr>
        <w:sz w:val="18"/>
        <w:szCs w:val="18"/>
      </w:rPr>
      <w:t>Office</w:t>
    </w:r>
    <w:r w:rsidRPr="00DF1DC4">
      <w:rPr>
        <w:spacing w:val="-7"/>
        <w:sz w:val="18"/>
        <w:szCs w:val="18"/>
      </w:rPr>
      <w:t xml:space="preserve"> </w:t>
    </w:r>
    <w:r w:rsidRPr="00DF1DC4">
      <w:rPr>
        <w:sz w:val="18"/>
        <w:szCs w:val="18"/>
      </w:rPr>
      <w:t>of</w:t>
    </w:r>
    <w:r w:rsidRPr="00DF1DC4">
      <w:rPr>
        <w:spacing w:val="-11"/>
        <w:sz w:val="18"/>
        <w:szCs w:val="18"/>
      </w:rPr>
      <w:t xml:space="preserve"> </w:t>
    </w:r>
    <w:r w:rsidRPr="00DF1DC4">
      <w:rPr>
        <w:sz w:val="18"/>
        <w:szCs w:val="18"/>
      </w:rPr>
      <w:t>the</w:t>
    </w:r>
    <w:r w:rsidRPr="00DF1DC4">
      <w:rPr>
        <w:spacing w:val="-7"/>
        <w:sz w:val="18"/>
        <w:szCs w:val="18"/>
      </w:rPr>
      <w:t xml:space="preserve"> </w:t>
    </w:r>
    <w:r w:rsidRPr="00DF1DC4">
      <w:rPr>
        <w:spacing w:val="-2"/>
        <w:sz w:val="18"/>
        <w:szCs w:val="18"/>
      </w:rPr>
      <w:t>President</w:t>
    </w:r>
  </w:p>
  <w:p w14:paraId="61538AA0" w14:textId="77777777" w:rsidR="00DF1DC4" w:rsidRDefault="00DF1D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4D8A7" w14:textId="77777777" w:rsidR="00797297" w:rsidRDefault="00797297" w:rsidP="00DF1DC4">
      <w:r>
        <w:separator/>
      </w:r>
    </w:p>
  </w:footnote>
  <w:footnote w:type="continuationSeparator" w:id="0">
    <w:p w14:paraId="5864CDB1" w14:textId="77777777" w:rsidR="00797297" w:rsidRDefault="00797297" w:rsidP="00DF1D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A9435" w14:textId="1F4C1382" w:rsidR="00DF1DC4" w:rsidRDefault="00DF1DC4">
    <w:pPr>
      <w:pStyle w:val="Header"/>
    </w:pPr>
    <w:r w:rsidRPr="0000578B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49517BA" wp14:editId="1FAD317B">
              <wp:simplePos x="0" y="0"/>
              <wp:positionH relativeFrom="margin">
                <wp:posOffset>3448878</wp:posOffset>
              </wp:positionH>
              <wp:positionV relativeFrom="paragraph">
                <wp:posOffset>79513</wp:posOffset>
              </wp:positionV>
              <wp:extent cx="3000375" cy="914400"/>
              <wp:effectExtent l="0" t="0" r="0" b="0"/>
              <wp:wrapNone/>
              <wp:docPr id="57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000375" cy="914400"/>
                      </a:xfrm>
                      <a:prstGeom prst="rect">
                        <a:avLst/>
                      </a:prstGeom>
                      <a:noFill/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tbl>
                          <w:tblPr>
                            <w:tblW w:w="4581" w:type="dxa"/>
                            <w:tblInd w:w="-9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145"/>
                            <w:gridCol w:w="1527"/>
                            <w:gridCol w:w="1337"/>
                            <w:gridCol w:w="572"/>
                          </w:tblGrid>
                          <w:tr w:rsidR="00DF1DC4" w14:paraId="6761778E" w14:textId="77777777" w:rsidTr="008C63EF">
                            <w:trPr>
                              <w:trHeight w:val="490"/>
                            </w:trPr>
                            <w:tc>
                              <w:tcPr>
                                <w:tcW w:w="1145" w:type="dxa"/>
                                <w:vAlign w:val="center"/>
                              </w:tcPr>
                              <w:p w14:paraId="3F9B0E7E" w14:textId="77777777" w:rsidR="00DF1DC4" w:rsidRPr="00673F25" w:rsidRDefault="00DF1DC4" w:rsidP="00A16E4B">
                                <w:pPr>
                                  <w:ind w:right="-105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r w:rsidRPr="00673F25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Document Code:</w:t>
                                </w:r>
                              </w:p>
                            </w:tc>
                            <w:tc>
                              <w:tcPr>
                                <w:tcW w:w="1527" w:type="dxa"/>
                                <w:vAlign w:val="center"/>
                              </w:tcPr>
                              <w:p w14:paraId="3A87BE5B" w14:textId="77777777" w:rsidR="00DF1DC4" w:rsidRPr="00E604B4" w:rsidRDefault="00DF1DC4" w:rsidP="00A16E4B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E604B4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QF-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HRMO</w:t>
                                </w:r>
                                <w:r w:rsidRPr="00E604B4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-01</w:t>
                                </w:r>
                              </w:p>
                            </w:tc>
                            <w:tc>
                              <w:tcPr>
                                <w:tcW w:w="1337" w:type="dxa"/>
                                <w:vAlign w:val="center"/>
                              </w:tcPr>
                              <w:p w14:paraId="049E86F3" w14:textId="77777777" w:rsidR="00DF1DC4" w:rsidRPr="00673F25" w:rsidRDefault="00DF1DC4" w:rsidP="00E604B4">
                                <w:pPr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r w:rsidRPr="00673F25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 xml:space="preserve">Revision </w:t>
                                </w:r>
                                <w:r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 xml:space="preserve">Number: </w:t>
                                </w:r>
                              </w:p>
                            </w:tc>
                            <w:tc>
                              <w:tcPr>
                                <w:tcW w:w="571" w:type="dxa"/>
                                <w:vAlign w:val="center"/>
                              </w:tcPr>
                              <w:p w14:paraId="50ABBC3E" w14:textId="77777777" w:rsidR="00DF1DC4" w:rsidRPr="00701468" w:rsidRDefault="00DF1DC4" w:rsidP="00A16E4B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 w:rsidRPr="00701468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0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DF1DC4" w14:paraId="43A45E1F" w14:textId="77777777" w:rsidTr="008C63EF">
                            <w:trPr>
                              <w:trHeight w:val="490"/>
                            </w:trPr>
                            <w:tc>
                              <w:tcPr>
                                <w:tcW w:w="1145" w:type="dxa"/>
                                <w:vAlign w:val="center"/>
                              </w:tcPr>
                              <w:p w14:paraId="2134650B" w14:textId="77777777" w:rsidR="00DF1DC4" w:rsidRPr="00673F25" w:rsidRDefault="00DF1DC4" w:rsidP="00A16E4B">
                                <w:pPr>
                                  <w:ind w:right="-105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r w:rsidRPr="00673F25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Effectivity</w:t>
                                </w:r>
                                <w:r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 xml:space="preserve"> Date</w:t>
                                </w:r>
                                <w:r w:rsidRPr="00673F25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527" w:type="dxa"/>
                                <w:vAlign w:val="center"/>
                              </w:tcPr>
                              <w:p w14:paraId="72152465" w14:textId="77777777" w:rsidR="00DF1DC4" w:rsidRPr="00701468" w:rsidRDefault="00DF1DC4" w:rsidP="00A16E4B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October 14, 2025</w:t>
                                </w:r>
                              </w:p>
                            </w:tc>
                            <w:tc>
                              <w:tcPr>
                                <w:tcW w:w="1909" w:type="dxa"/>
                                <w:gridSpan w:val="2"/>
                              </w:tcPr>
                              <w:p w14:paraId="664EF0CB" w14:textId="77777777" w:rsidR="00E96F00" w:rsidRDefault="00DF1DC4" w:rsidP="008C63EF">
                                <w:pPr>
                                  <w:ind w:left="-104"/>
                                  <w:jc w:val="both"/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</w:p>
                              <w:p w14:paraId="302228E2" w14:textId="4622B402" w:rsidR="00DF1DC4" w:rsidRPr="00E96F00" w:rsidRDefault="008C63EF" w:rsidP="008C63EF">
                                <w:pPr>
                                  <w:ind w:left="-104"/>
                                  <w:jc w:val="both"/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E96F00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MP-2026-0</w:t>
                                </w:r>
                                <w:r w:rsidR="006159DC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7</w:t>
                                </w:r>
                                <w:r w:rsidRPr="00E96F00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-</w:t>
                                </w:r>
                                <w:r w:rsidR="006159DC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496</w:t>
                                </w:r>
                              </w:p>
                              <w:p w14:paraId="2987390D" w14:textId="1C186748" w:rsidR="00DF1DC4" w:rsidRPr="00A16E4B" w:rsidRDefault="00DF1DC4" w:rsidP="00A16E4B">
                                <w:pPr>
                                  <w:ind w:left="-104" w:right="-104"/>
                                  <w:jc w:val="center"/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</w:tbl>
                        <w:p w14:paraId="13BBA029" w14:textId="77777777" w:rsidR="00DF1DC4" w:rsidRDefault="00DF1DC4" w:rsidP="00DF1DC4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9517BA" id="Rectangle 57" o:spid="_x0000_s1026" style="position:absolute;margin-left:271.55pt;margin-top:6.25pt;width:236.25pt;height:1in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" filled="f" stroked="f" strokeweight="1pt">
              <v:textbox>
                <w:txbxContent>
                  <w:tbl>
                    <w:tblPr>
                      <w:tblW w:w="4581" w:type="dxa"/>
                      <w:tblInd w:w="-9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145"/>
                      <w:gridCol w:w="1527"/>
                      <w:gridCol w:w="1337"/>
                      <w:gridCol w:w="572"/>
                    </w:tblGrid>
                    <w:tr w:rsidR="00DF1DC4" w14:paraId="6761778E" w14:textId="77777777" w:rsidTr="008C63EF">
                      <w:trPr>
                        <w:trHeight w:val="490"/>
                      </w:trPr>
                      <w:tc>
                        <w:tcPr>
                          <w:tcW w:w="1145" w:type="dxa"/>
                          <w:vAlign w:val="center"/>
                        </w:tcPr>
                        <w:p w14:paraId="3F9B0E7E" w14:textId="77777777" w:rsidR="00DF1DC4" w:rsidRPr="00673F25" w:rsidRDefault="00DF1DC4" w:rsidP="00A16E4B">
                          <w:pPr>
                            <w:ind w:right="-105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673F25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Document Code:</w:t>
                          </w:r>
                        </w:p>
                      </w:tc>
                      <w:tc>
                        <w:tcPr>
                          <w:tcW w:w="1527" w:type="dxa"/>
                          <w:vAlign w:val="center"/>
                        </w:tcPr>
                        <w:p w14:paraId="3A87BE5B" w14:textId="77777777" w:rsidR="00DF1DC4" w:rsidRPr="00E604B4" w:rsidRDefault="00DF1DC4" w:rsidP="00A16E4B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E604B4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QF-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HRMO</w:t>
                          </w:r>
                          <w:r w:rsidRPr="00E604B4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-01</w:t>
                          </w:r>
                        </w:p>
                      </w:tc>
                      <w:tc>
                        <w:tcPr>
                          <w:tcW w:w="1337" w:type="dxa"/>
                          <w:vAlign w:val="center"/>
                        </w:tcPr>
                        <w:p w14:paraId="049E86F3" w14:textId="77777777" w:rsidR="00DF1DC4" w:rsidRPr="00673F25" w:rsidRDefault="00DF1DC4" w:rsidP="00E604B4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673F25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Revision 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Number: </w:t>
                          </w:r>
                        </w:p>
                      </w:tc>
                      <w:tc>
                        <w:tcPr>
                          <w:tcW w:w="571" w:type="dxa"/>
                          <w:vAlign w:val="center"/>
                        </w:tcPr>
                        <w:p w14:paraId="50ABBC3E" w14:textId="77777777" w:rsidR="00DF1DC4" w:rsidRPr="00701468" w:rsidRDefault="00DF1DC4" w:rsidP="00A16E4B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 w:rsidRPr="00701468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1</w:t>
                          </w:r>
                        </w:p>
                      </w:tc>
                    </w:tr>
                    <w:tr w:rsidR="00DF1DC4" w14:paraId="43A45E1F" w14:textId="77777777" w:rsidTr="008C63EF">
                      <w:trPr>
                        <w:trHeight w:val="490"/>
                      </w:trPr>
                      <w:tc>
                        <w:tcPr>
                          <w:tcW w:w="1145" w:type="dxa"/>
                          <w:vAlign w:val="center"/>
                        </w:tcPr>
                        <w:p w14:paraId="2134650B" w14:textId="77777777" w:rsidR="00DF1DC4" w:rsidRPr="00673F25" w:rsidRDefault="00DF1DC4" w:rsidP="00A16E4B">
                          <w:pPr>
                            <w:ind w:right="-105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673F25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Effectivity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Date</w:t>
                          </w:r>
                          <w:r w:rsidRPr="00673F25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:</w:t>
                          </w:r>
                        </w:p>
                      </w:tc>
                      <w:tc>
                        <w:tcPr>
                          <w:tcW w:w="1527" w:type="dxa"/>
                          <w:vAlign w:val="center"/>
                        </w:tcPr>
                        <w:p w14:paraId="72152465" w14:textId="77777777" w:rsidR="00DF1DC4" w:rsidRPr="00701468" w:rsidRDefault="00DF1DC4" w:rsidP="00A16E4B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October 14, 2025</w:t>
                          </w:r>
                        </w:p>
                      </w:tc>
                      <w:tc>
                        <w:tcPr>
                          <w:tcW w:w="1909" w:type="dxa"/>
                          <w:gridSpan w:val="2"/>
                        </w:tcPr>
                        <w:p w14:paraId="664EF0CB" w14:textId="77777777" w:rsidR="00E96F00" w:rsidRDefault="00DF1DC4" w:rsidP="008C63EF">
                          <w:pPr>
                            <w:ind w:left="-104"/>
                            <w:jc w:val="both"/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  <w:p w14:paraId="302228E2" w14:textId="4622B402" w:rsidR="00DF1DC4" w:rsidRPr="00E96F00" w:rsidRDefault="008C63EF" w:rsidP="008C63EF">
                          <w:pPr>
                            <w:ind w:left="-104"/>
                            <w:jc w:val="both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E96F00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MP-2026-0</w:t>
                          </w:r>
                          <w:r w:rsidR="006159DC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7</w:t>
                          </w:r>
                          <w:r w:rsidRPr="00E96F00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-</w:t>
                          </w:r>
                          <w:r w:rsidR="006159DC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496</w:t>
                          </w:r>
                        </w:p>
                        <w:p w14:paraId="2987390D" w14:textId="1C186748" w:rsidR="00DF1DC4" w:rsidRPr="00A16E4B" w:rsidRDefault="00DF1DC4" w:rsidP="00A16E4B">
                          <w:pPr>
                            <w:ind w:left="-104" w:right="-104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</w:pPr>
                        </w:p>
                      </w:tc>
                    </w:tr>
                  </w:tbl>
                  <w:p w14:paraId="13BBA029" w14:textId="77777777" w:rsidR="00DF1DC4" w:rsidRDefault="00DF1DC4" w:rsidP="00DF1DC4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ascii="Times New Roman"/>
        <w:noProof/>
        <w:sz w:val="17"/>
      </w:rPr>
      <w:drawing>
        <wp:anchor distT="0" distB="0" distL="114300" distR="114300" simplePos="0" relativeHeight="251659264" behindDoc="1" locked="0" layoutInCell="1" allowOverlap="1" wp14:anchorId="7223DADE" wp14:editId="64906EE8">
          <wp:simplePos x="0" y="0"/>
          <wp:positionH relativeFrom="column">
            <wp:posOffset>0</wp:posOffset>
          </wp:positionH>
          <wp:positionV relativeFrom="paragraph">
            <wp:posOffset>95250</wp:posOffset>
          </wp:positionV>
          <wp:extent cx="1066165" cy="1005840"/>
          <wp:effectExtent l="0" t="0" r="635" b="3810"/>
          <wp:wrapNone/>
          <wp:docPr id="2074397706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5236888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6165" cy="100584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13FBA8A7" wp14:editId="3881D780">
              <wp:simplePos x="0" y="0"/>
              <wp:positionH relativeFrom="margin">
                <wp:posOffset>904875</wp:posOffset>
              </wp:positionH>
              <wp:positionV relativeFrom="paragraph">
                <wp:posOffset>0</wp:posOffset>
              </wp:positionV>
              <wp:extent cx="2705100" cy="1152525"/>
              <wp:effectExtent l="0" t="0" r="0" b="9525"/>
              <wp:wrapNone/>
              <wp:docPr id="2085817240" name="Rectangle 20858172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0" cy="1152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94BCC1" w14:textId="77777777" w:rsidR="00DF1DC4" w:rsidRPr="00873F14" w:rsidRDefault="00DF1DC4" w:rsidP="00DF1DC4">
                          <w:pPr>
                            <w:jc w:val="center"/>
                            <w:textDirection w:val="btLr"/>
                            <w:rPr>
                              <w:sz w:val="20"/>
                              <w:szCs w:val="20"/>
                            </w:rPr>
                          </w:pPr>
                          <w:r w:rsidRPr="00873F14">
                            <w:rPr>
                              <w:rFonts w:ascii="Arial" w:eastAsia="Arial" w:hAnsi="Arial" w:cs="Arial"/>
                              <w:color w:val="000000"/>
                              <w:sz w:val="16"/>
                              <w:szCs w:val="20"/>
                            </w:rPr>
                            <w:t>Republic of the Philippines</w:t>
                          </w:r>
                        </w:p>
                        <w:p w14:paraId="741A1D1D" w14:textId="77777777" w:rsidR="00DF1DC4" w:rsidRPr="00873F14" w:rsidRDefault="00DF1DC4" w:rsidP="00DF1DC4">
                          <w:pPr>
                            <w:jc w:val="center"/>
                            <w:textDirection w:val="btLr"/>
                            <w:rPr>
                              <w:color w:val="1F660A"/>
                            </w:rPr>
                          </w:pPr>
                          <w:r w:rsidRPr="00873F14">
                            <w:rPr>
                              <w:rFonts w:ascii="Old English Text MT" w:eastAsia="Old English Text MT" w:hAnsi="Old English Text MT" w:cs="Old English Text MT"/>
                              <w:b/>
                              <w:color w:val="1F660A"/>
                              <w:sz w:val="28"/>
                            </w:rPr>
                            <w:t>Benguet State University</w:t>
                          </w:r>
                        </w:p>
                        <w:p w14:paraId="28DBDC0B" w14:textId="77777777" w:rsidR="00DF1DC4" w:rsidRPr="00873F14" w:rsidRDefault="00DF1DC4" w:rsidP="00DF1DC4">
                          <w:pPr>
                            <w:jc w:val="center"/>
                            <w:textDirection w:val="btL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i/>
                              <w:color w:val="000000"/>
                              <w:sz w:val="16"/>
                              <w:szCs w:val="20"/>
                            </w:rPr>
                            <w:t>HUMAN RESOURCE MANAGEMENT OFFICE</w:t>
                          </w:r>
                        </w:p>
                        <w:p w14:paraId="15956B3D" w14:textId="77777777" w:rsidR="00DF1DC4" w:rsidRPr="00873F14" w:rsidRDefault="00DF1DC4" w:rsidP="00DF1DC4">
                          <w:pPr>
                            <w:jc w:val="center"/>
                            <w:textDirection w:val="btLr"/>
                            <w:rPr>
                              <w:sz w:val="20"/>
                              <w:szCs w:val="20"/>
                            </w:rPr>
                          </w:pPr>
                          <w:r w:rsidRPr="00873F14">
                            <w:rPr>
                              <w:rFonts w:ascii="Arial" w:eastAsia="Arial" w:hAnsi="Arial" w:cs="Arial"/>
                              <w:color w:val="000000"/>
                              <w:sz w:val="16"/>
                              <w:szCs w:val="20"/>
                            </w:rPr>
                            <w:t>La Trinidad, Benguet</w:t>
                          </w:r>
                        </w:p>
                        <w:p w14:paraId="203FC373" w14:textId="77777777" w:rsidR="00DF1DC4" w:rsidRDefault="00DF1DC4" w:rsidP="00DF1DC4">
                          <w:pPr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4"/>
                            </w:rPr>
                          </w:pPr>
                        </w:p>
                        <w:p w14:paraId="4939E6C6" w14:textId="77777777" w:rsidR="00DF1DC4" w:rsidRDefault="00DF1DC4" w:rsidP="00DF1DC4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4"/>
                            </w:rPr>
                            <w:t>TRAVEL ORDER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3FBA8A7" id="Rectangle 2085817240" o:spid="_x0000_s1027" style="position:absolute;margin-left:71.25pt;margin-top:0;width:213pt;height:90.75pt;z-index:-251656192;visibility:visible;mso-wrap-style:square;mso-width-percent:0;mso-wrap-distance-left:0;mso-wrap-distance-top:0;mso-wrap-distance-right:0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" filled="f" stroked="f">
              <v:textbox inset="2.53958mm,1.2694mm,2.53958mm,1.2694mm">
                <w:txbxContent>
                  <w:p w14:paraId="5B94BCC1" w14:textId="77777777" w:rsidR="00DF1DC4" w:rsidRPr="00873F14" w:rsidRDefault="00DF1DC4" w:rsidP="00DF1DC4">
                    <w:pPr>
                      <w:jc w:val="center"/>
                      <w:textDirection w:val="btLr"/>
                      <w:rPr>
                        <w:sz w:val="20"/>
                        <w:szCs w:val="20"/>
                      </w:rPr>
                    </w:pPr>
                    <w:r w:rsidRPr="00873F14">
                      <w:rPr>
                        <w:rFonts w:ascii="Arial" w:eastAsia="Arial" w:hAnsi="Arial" w:cs="Arial"/>
                        <w:color w:val="000000"/>
                        <w:sz w:val="16"/>
                        <w:szCs w:val="20"/>
                      </w:rPr>
                      <w:t>Republic of the Philippines</w:t>
                    </w:r>
                  </w:p>
                  <w:p w14:paraId="741A1D1D" w14:textId="77777777" w:rsidR="00DF1DC4" w:rsidRPr="00873F14" w:rsidRDefault="00DF1DC4" w:rsidP="00DF1DC4">
                    <w:pPr>
                      <w:jc w:val="center"/>
                      <w:textDirection w:val="btLr"/>
                      <w:rPr>
                        <w:color w:val="1F660A"/>
                      </w:rPr>
                    </w:pPr>
                    <w:r w:rsidRPr="00873F14">
                      <w:rPr>
                        <w:rFonts w:ascii="Old English Text MT" w:eastAsia="Old English Text MT" w:hAnsi="Old English Text MT" w:cs="Old English Text MT"/>
                        <w:b/>
                        <w:color w:val="1F660A"/>
                        <w:sz w:val="28"/>
                      </w:rPr>
                      <w:t>Benguet State University</w:t>
                    </w:r>
                  </w:p>
                  <w:p w14:paraId="28DBDC0B" w14:textId="77777777" w:rsidR="00DF1DC4" w:rsidRPr="00873F14" w:rsidRDefault="00DF1DC4" w:rsidP="00DF1DC4">
                    <w:pPr>
                      <w:jc w:val="center"/>
                      <w:textDirection w:val="btLr"/>
                      <w:rPr>
                        <w:sz w:val="20"/>
                        <w:szCs w:val="20"/>
                      </w:rPr>
                    </w:pPr>
                    <w:r>
                      <w:rPr>
                        <w:rFonts w:ascii="Arial" w:eastAsia="Arial" w:hAnsi="Arial" w:cs="Arial"/>
                        <w:b/>
                        <w:i/>
                        <w:color w:val="000000"/>
                        <w:sz w:val="16"/>
                        <w:szCs w:val="20"/>
                      </w:rPr>
                      <w:t>HUMAN RESOURCE MANAGEMENT OFFICE</w:t>
                    </w:r>
                  </w:p>
                  <w:p w14:paraId="15956B3D" w14:textId="77777777" w:rsidR="00DF1DC4" w:rsidRPr="00873F14" w:rsidRDefault="00DF1DC4" w:rsidP="00DF1DC4">
                    <w:pPr>
                      <w:jc w:val="center"/>
                      <w:textDirection w:val="btLr"/>
                      <w:rPr>
                        <w:sz w:val="20"/>
                        <w:szCs w:val="20"/>
                      </w:rPr>
                    </w:pPr>
                    <w:r w:rsidRPr="00873F14">
                      <w:rPr>
                        <w:rFonts w:ascii="Arial" w:eastAsia="Arial" w:hAnsi="Arial" w:cs="Arial"/>
                        <w:color w:val="000000"/>
                        <w:sz w:val="16"/>
                        <w:szCs w:val="20"/>
                      </w:rPr>
                      <w:t>La Trinidad, Benguet</w:t>
                    </w:r>
                  </w:p>
                  <w:p w14:paraId="203FC373" w14:textId="77777777" w:rsidR="00DF1DC4" w:rsidRDefault="00DF1DC4" w:rsidP="00DF1DC4">
                    <w:pPr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4"/>
                      </w:rPr>
                    </w:pPr>
                  </w:p>
                  <w:p w14:paraId="4939E6C6" w14:textId="77777777" w:rsidR="00DF1DC4" w:rsidRDefault="00DF1DC4" w:rsidP="00DF1DC4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4"/>
                      </w:rPr>
                      <w:t>TRAVEL ORDER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77F66"/>
    <w:multiLevelType w:val="hybridMultilevel"/>
    <w:tmpl w:val="6652C0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11BB1"/>
    <w:multiLevelType w:val="hybridMultilevel"/>
    <w:tmpl w:val="51800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A1C5D"/>
    <w:multiLevelType w:val="hybridMultilevel"/>
    <w:tmpl w:val="B7AA6E2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BB08A1"/>
    <w:multiLevelType w:val="hybridMultilevel"/>
    <w:tmpl w:val="AA0AA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1137C6"/>
    <w:multiLevelType w:val="hybridMultilevel"/>
    <w:tmpl w:val="BE08B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330692"/>
    <w:multiLevelType w:val="hybridMultilevel"/>
    <w:tmpl w:val="83A00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E11B5F"/>
    <w:multiLevelType w:val="hybridMultilevel"/>
    <w:tmpl w:val="A9E08FC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FE2EEB"/>
    <w:multiLevelType w:val="hybridMultilevel"/>
    <w:tmpl w:val="BC4A07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3"/>
  </w:num>
  <w:num w:numId="5">
    <w:abstractNumId w:val="5"/>
  </w:num>
  <w:num w:numId="6">
    <w:abstractNumId w:val="0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CCE"/>
    <w:rsid w:val="00006917"/>
    <w:rsid w:val="0001189D"/>
    <w:rsid w:val="000243AB"/>
    <w:rsid w:val="00031D86"/>
    <w:rsid w:val="00054AF4"/>
    <w:rsid w:val="0006129C"/>
    <w:rsid w:val="00076094"/>
    <w:rsid w:val="000875FC"/>
    <w:rsid w:val="0009221F"/>
    <w:rsid w:val="00097F3E"/>
    <w:rsid w:val="000A40A3"/>
    <w:rsid w:val="000B51BC"/>
    <w:rsid w:val="000D44D0"/>
    <w:rsid w:val="000E3CE2"/>
    <w:rsid w:val="000E5FA0"/>
    <w:rsid w:val="000E669E"/>
    <w:rsid w:val="00121B9D"/>
    <w:rsid w:val="00124BB0"/>
    <w:rsid w:val="00184D24"/>
    <w:rsid w:val="001853DF"/>
    <w:rsid w:val="001C541B"/>
    <w:rsid w:val="001C67B3"/>
    <w:rsid w:val="001D6F76"/>
    <w:rsid w:val="001E17F1"/>
    <w:rsid w:val="00211CCE"/>
    <w:rsid w:val="0025661D"/>
    <w:rsid w:val="00283884"/>
    <w:rsid w:val="00297166"/>
    <w:rsid w:val="002C37AB"/>
    <w:rsid w:val="002F5D7D"/>
    <w:rsid w:val="002F7518"/>
    <w:rsid w:val="00320D77"/>
    <w:rsid w:val="00334727"/>
    <w:rsid w:val="003546DD"/>
    <w:rsid w:val="00357BEA"/>
    <w:rsid w:val="00366C72"/>
    <w:rsid w:val="00367018"/>
    <w:rsid w:val="00397F1C"/>
    <w:rsid w:val="003A685B"/>
    <w:rsid w:val="003C3302"/>
    <w:rsid w:val="003E41F2"/>
    <w:rsid w:val="00420FB5"/>
    <w:rsid w:val="004510F9"/>
    <w:rsid w:val="00465F19"/>
    <w:rsid w:val="00491D6F"/>
    <w:rsid w:val="004A107C"/>
    <w:rsid w:val="004B6263"/>
    <w:rsid w:val="004D0584"/>
    <w:rsid w:val="004D21E0"/>
    <w:rsid w:val="004E5F05"/>
    <w:rsid w:val="004F0B3C"/>
    <w:rsid w:val="004F3684"/>
    <w:rsid w:val="00505365"/>
    <w:rsid w:val="00547C95"/>
    <w:rsid w:val="00564F74"/>
    <w:rsid w:val="0057553E"/>
    <w:rsid w:val="00582821"/>
    <w:rsid w:val="00595E70"/>
    <w:rsid w:val="005A625F"/>
    <w:rsid w:val="005E0416"/>
    <w:rsid w:val="005F6213"/>
    <w:rsid w:val="006159DC"/>
    <w:rsid w:val="00621065"/>
    <w:rsid w:val="00623C23"/>
    <w:rsid w:val="00626982"/>
    <w:rsid w:val="00633F05"/>
    <w:rsid w:val="00634A90"/>
    <w:rsid w:val="00637FD1"/>
    <w:rsid w:val="00645FF0"/>
    <w:rsid w:val="00664C77"/>
    <w:rsid w:val="0067259A"/>
    <w:rsid w:val="006752D0"/>
    <w:rsid w:val="00687282"/>
    <w:rsid w:val="00690491"/>
    <w:rsid w:val="00695864"/>
    <w:rsid w:val="00697EFA"/>
    <w:rsid w:val="006A0C8C"/>
    <w:rsid w:val="006B6C6B"/>
    <w:rsid w:val="006D3DE5"/>
    <w:rsid w:val="006E566C"/>
    <w:rsid w:val="00707CC8"/>
    <w:rsid w:val="00767276"/>
    <w:rsid w:val="0077259D"/>
    <w:rsid w:val="0078728B"/>
    <w:rsid w:val="00796103"/>
    <w:rsid w:val="00797297"/>
    <w:rsid w:val="007B3434"/>
    <w:rsid w:val="007D3F32"/>
    <w:rsid w:val="0080553F"/>
    <w:rsid w:val="00815DA4"/>
    <w:rsid w:val="008246D0"/>
    <w:rsid w:val="00850953"/>
    <w:rsid w:val="00852007"/>
    <w:rsid w:val="008A1190"/>
    <w:rsid w:val="008B5056"/>
    <w:rsid w:val="008C63EF"/>
    <w:rsid w:val="008D2AD6"/>
    <w:rsid w:val="00922E1B"/>
    <w:rsid w:val="00931D5D"/>
    <w:rsid w:val="009732CE"/>
    <w:rsid w:val="00981A97"/>
    <w:rsid w:val="009A108B"/>
    <w:rsid w:val="009A3426"/>
    <w:rsid w:val="009B288A"/>
    <w:rsid w:val="009E5C30"/>
    <w:rsid w:val="009F34A6"/>
    <w:rsid w:val="009F700E"/>
    <w:rsid w:val="00A16E4B"/>
    <w:rsid w:val="00A16F09"/>
    <w:rsid w:val="00A55B97"/>
    <w:rsid w:val="00A61819"/>
    <w:rsid w:val="00A642D3"/>
    <w:rsid w:val="00A87C56"/>
    <w:rsid w:val="00AA3015"/>
    <w:rsid w:val="00AB315E"/>
    <w:rsid w:val="00AC59A5"/>
    <w:rsid w:val="00AC7224"/>
    <w:rsid w:val="00AE759B"/>
    <w:rsid w:val="00B468DC"/>
    <w:rsid w:val="00B46FC8"/>
    <w:rsid w:val="00B5578D"/>
    <w:rsid w:val="00B61955"/>
    <w:rsid w:val="00B635F5"/>
    <w:rsid w:val="00B66F82"/>
    <w:rsid w:val="00B6779A"/>
    <w:rsid w:val="00BA07DD"/>
    <w:rsid w:val="00BE1E12"/>
    <w:rsid w:val="00BE6C65"/>
    <w:rsid w:val="00BF25ED"/>
    <w:rsid w:val="00C3421D"/>
    <w:rsid w:val="00C465C8"/>
    <w:rsid w:val="00C60829"/>
    <w:rsid w:val="00C65C0D"/>
    <w:rsid w:val="00C86167"/>
    <w:rsid w:val="00CB0B4A"/>
    <w:rsid w:val="00CB0EF8"/>
    <w:rsid w:val="00CB5722"/>
    <w:rsid w:val="00CB780F"/>
    <w:rsid w:val="00CD780E"/>
    <w:rsid w:val="00CE4256"/>
    <w:rsid w:val="00D37FD1"/>
    <w:rsid w:val="00D4765C"/>
    <w:rsid w:val="00D80A21"/>
    <w:rsid w:val="00D8484F"/>
    <w:rsid w:val="00D85FB7"/>
    <w:rsid w:val="00D90ACE"/>
    <w:rsid w:val="00DA2BB6"/>
    <w:rsid w:val="00DC4BCC"/>
    <w:rsid w:val="00DF1DC4"/>
    <w:rsid w:val="00E3635F"/>
    <w:rsid w:val="00E6159A"/>
    <w:rsid w:val="00E75D4F"/>
    <w:rsid w:val="00E85499"/>
    <w:rsid w:val="00E91045"/>
    <w:rsid w:val="00E96F00"/>
    <w:rsid w:val="00EA7876"/>
    <w:rsid w:val="00EB32C0"/>
    <w:rsid w:val="00EB6A70"/>
    <w:rsid w:val="00EC7759"/>
    <w:rsid w:val="00EF3949"/>
    <w:rsid w:val="00F04F53"/>
    <w:rsid w:val="00F13F31"/>
    <w:rsid w:val="00F82CE7"/>
    <w:rsid w:val="00FA61A9"/>
    <w:rsid w:val="00FD6C52"/>
    <w:rsid w:val="00FE2EF7"/>
    <w:rsid w:val="00FF0EB7"/>
    <w:rsid w:val="00FF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0093E7"/>
  <w15:docId w15:val="{52DB5A81-EA36-4E94-82FF-08E7DC1AC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6"/>
      <w:szCs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41"/>
      <w:ind w:left="110"/>
    </w:pPr>
  </w:style>
  <w:style w:type="table" w:styleId="TableGrid">
    <w:name w:val="Table Grid"/>
    <w:basedOn w:val="TableNormal"/>
    <w:uiPriority w:val="39"/>
    <w:rsid w:val="00A16E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F1D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1DC4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DF1D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1DC4"/>
    <w:rPr>
      <w:rFonts w:ascii="Arial MT" w:eastAsia="Arial MT" w:hAnsi="Arial MT" w:cs="Arial MT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C63E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C63EF"/>
    <w:rPr>
      <w:rFonts w:ascii="Arial MT" w:eastAsia="Arial MT" w:hAnsi="Arial MT" w:cs="Arial MT"/>
    </w:rPr>
  </w:style>
  <w:style w:type="paragraph" w:styleId="NoSpacing">
    <w:name w:val="No Spacing"/>
    <w:uiPriority w:val="1"/>
    <w:qFormat/>
    <w:rsid w:val="008C63EF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HRMO-5</dc:creator>
  <cp:lastModifiedBy>Roj Justin D. Rillera</cp:lastModifiedBy>
  <cp:revision>6</cp:revision>
  <cp:lastPrinted>2026-06-18T02:33:00Z</cp:lastPrinted>
  <dcterms:created xsi:type="dcterms:W3CDTF">2026-07-09T02:36:00Z</dcterms:created>
  <dcterms:modified xsi:type="dcterms:W3CDTF">2026-08-28T11:41:00Z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2025-03-04T00:00:00Z</vt:filetime>
  </property>
  <property fmtid="{D5CDD505-2E9C-101B-9397-08002B2CF9AE}" pid="5" name="Producer">
    <vt:lpwstr>Microsoft® Word 2016</vt:lpwstr>
  </property>
</Properties>
</file>