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A092" w14:textId="4C8682B8" w:rsidR="002E57E9" w:rsidRDefault="002E57E9" w:rsidP="009665AF">
      <w:pPr>
        <w:pStyle w:val="a3"/>
        <w:spacing w:before="0" w:beforeAutospacing="0" w:after="0" w:afterAutospacing="0"/>
        <w:rPr>
          <w:rFonts w:ascii="Raleway" w:hAnsi="Raleway"/>
          <w:b/>
          <w:bCs/>
          <w:color w:val="00B0F0"/>
          <w:sz w:val="40"/>
          <w:szCs w:val="40"/>
        </w:rPr>
      </w:pPr>
      <w:r w:rsidRPr="002E57E9">
        <w:rPr>
          <w:rFonts w:ascii="Raleway" w:hAnsi="Raleway"/>
          <w:b/>
          <w:bCs/>
          <w:color w:val="00B0F0"/>
          <w:sz w:val="40"/>
          <w:szCs w:val="40"/>
        </w:rPr>
        <w:t>Task 1</w:t>
      </w:r>
      <w:r>
        <w:rPr>
          <w:rFonts w:ascii="Raleway" w:hAnsi="Raleway"/>
          <w:b/>
          <w:bCs/>
          <w:color w:val="00B0F0"/>
          <w:sz w:val="40"/>
          <w:szCs w:val="40"/>
        </w:rPr>
        <w:t>:</w:t>
      </w:r>
    </w:p>
    <w:p w14:paraId="0035F6B5" w14:textId="2D94DB95" w:rsidR="009665AF" w:rsidRPr="00CE02B5" w:rsidRDefault="009665AF" w:rsidP="009665AF">
      <w:pPr>
        <w:pStyle w:val="a3"/>
        <w:spacing w:before="0" w:beforeAutospacing="0" w:after="0" w:afterAutospacing="0"/>
        <w:rPr>
          <w:color w:val="00B0F0"/>
          <w:sz w:val="18"/>
          <w:szCs w:val="18"/>
        </w:rPr>
      </w:pPr>
      <w:r w:rsidRPr="00CE02B5">
        <w:rPr>
          <w:rFonts w:ascii="Raleway" w:hAnsi="Raleway"/>
          <w:b/>
          <w:bCs/>
          <w:color w:val="00B0F0"/>
          <w:sz w:val="40"/>
          <w:szCs w:val="40"/>
        </w:rPr>
        <w:t>Exercises</w:t>
      </w:r>
    </w:p>
    <w:p w14:paraId="1757BDB7" w14:textId="62BC4CBB" w:rsidR="009665AF" w:rsidRPr="00CE02B5" w:rsidRDefault="009665AF" w:rsidP="009665A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1010 + 1101 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=10111</w:t>
      </w:r>
    </w:p>
    <w:p w14:paraId="1C15CB0F" w14:textId="21E40E39" w:rsidR="009665AF" w:rsidRPr="00CE02B5" w:rsidRDefault="009665AF" w:rsidP="009665A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1011 + 111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=10010</w:t>
      </w:r>
    </w:p>
    <w:p w14:paraId="0B1BAD0F" w14:textId="7B4C3681" w:rsidR="009665AF" w:rsidRPr="00CE02B5" w:rsidRDefault="009665AF" w:rsidP="009665A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1111 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–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1010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=0101</w:t>
      </w:r>
    </w:p>
    <w:p w14:paraId="3FCACB2D" w14:textId="14D531F5" w:rsidR="009665AF" w:rsidRPr="00CE02B5" w:rsidRDefault="009665AF" w:rsidP="009665A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1110 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–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101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=1001</w:t>
      </w:r>
    </w:p>
    <w:p w14:paraId="61E15610" w14:textId="071351C1" w:rsidR="009665AF" w:rsidRPr="00CE02B5" w:rsidRDefault="009665AF" w:rsidP="009665A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>1101 × 101</w:t>
      </w:r>
      <w:r w:rsidRPr="00CE02B5">
        <w:rPr>
          <w:rFonts w:ascii="Arial" w:hAnsi="Arial" w:cs="Arial"/>
          <w:color w:val="2F5496" w:themeColor="accent1" w:themeShade="BF"/>
          <w:sz w:val="28"/>
          <w:szCs w:val="28"/>
        </w:rPr>
        <w:t xml:space="preserve"> =1000001</w:t>
      </w:r>
    </w:p>
    <w:p w14:paraId="6524A1ED" w14:textId="77777777" w:rsidR="009665AF" w:rsidRDefault="009665AF" w:rsidP="009665A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5"/>
          <w:szCs w:val="25"/>
        </w:rPr>
      </w:pPr>
    </w:p>
    <w:p w14:paraId="4247BDFB" w14:textId="77777777" w:rsidR="009665AF" w:rsidRPr="00CE02B5" w:rsidRDefault="009665AF" w:rsidP="009665AF">
      <w:pPr>
        <w:pStyle w:val="a3"/>
        <w:spacing w:before="0" w:beforeAutospacing="0" w:after="0" w:afterAutospacing="0"/>
        <w:rPr>
          <w:color w:val="00B0F0"/>
          <w:sz w:val="18"/>
          <w:szCs w:val="18"/>
        </w:rPr>
      </w:pPr>
      <w:r w:rsidRPr="00CE02B5">
        <w:rPr>
          <w:rFonts w:ascii="Raleway" w:hAnsi="Raleway"/>
          <w:b/>
          <w:bCs/>
          <w:color w:val="00B0F0"/>
          <w:sz w:val="40"/>
          <w:szCs w:val="40"/>
        </w:rPr>
        <w:t>Homework! </w:t>
      </w:r>
    </w:p>
    <w:p w14:paraId="41E90A3D" w14:textId="77777777" w:rsidR="009665AF" w:rsidRPr="009665AF" w:rsidRDefault="009665AF" w:rsidP="009665A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Transfer the following byte into Decimal Value:</w:t>
      </w:r>
    </w:p>
    <w:p w14:paraId="243AA2B3" w14:textId="77777777" w:rsidR="009665AF" w:rsidRPr="009665AF" w:rsidRDefault="009665AF" w:rsidP="00966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665AF" w:rsidRPr="009665AF" w14:paraId="5C2238DA" w14:textId="77777777" w:rsidTr="00CE02B5">
        <w:trPr>
          <w:trHeight w:val="292"/>
        </w:trPr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8806D03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71E310EF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2F0DA2FA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93217EE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51CCC766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380A67E6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240C637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14:paraId="0A00CF6D" w14:textId="77777777" w:rsidR="009665AF" w:rsidRPr="009665AF" w:rsidRDefault="009665AF" w:rsidP="00966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5A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</w:tbl>
    <w:p w14:paraId="632DFF49" w14:textId="77777777" w:rsidR="009665AF" w:rsidRPr="009665AF" w:rsidRDefault="009665AF" w:rsidP="009665AF">
      <w:pPr>
        <w:rPr>
          <w:color w:val="1F3864" w:themeColor="accent1" w:themeShade="80"/>
          <w:sz w:val="36"/>
          <w:szCs w:val="36"/>
        </w:rPr>
      </w:pPr>
      <w:r w:rsidRPr="009665AF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br/>
      </w:r>
      <w:r w:rsidRPr="009665AF">
        <w:rPr>
          <w:color w:val="1F3864" w:themeColor="accent1" w:themeShade="80"/>
          <w:sz w:val="36"/>
          <w:szCs w:val="36"/>
        </w:rPr>
        <w:t>The number is in decimal</w:t>
      </w:r>
      <w:r w:rsidRPr="009665AF">
        <w:rPr>
          <w:rFonts w:hint="cs"/>
          <w:color w:val="1F3864" w:themeColor="accent1" w:themeShade="80"/>
          <w:sz w:val="36"/>
          <w:szCs w:val="36"/>
          <w:rtl/>
        </w:rPr>
        <w:t>=</w:t>
      </w:r>
      <w:r w:rsidRPr="009665AF">
        <w:rPr>
          <w:color w:val="1F3864" w:themeColor="accent1" w:themeShade="80"/>
          <w:sz w:val="36"/>
          <w:szCs w:val="36"/>
        </w:rPr>
        <w:t>202.</w:t>
      </w:r>
    </w:p>
    <w:p w14:paraId="21DB11C8" w14:textId="7546F68E" w:rsidR="009665AF" w:rsidRPr="009665AF" w:rsidRDefault="00CE02B5" w:rsidP="009665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Transfer the following Decimal value into Binary:</w:t>
      </w:r>
    </w:p>
    <w:p w14:paraId="6C45E27F" w14:textId="77777777" w:rsidR="009665AF" w:rsidRPr="009665AF" w:rsidRDefault="009665AF" w:rsidP="009665A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(511)</w:t>
      </w:r>
    </w:p>
    <w:p w14:paraId="500F0EDB" w14:textId="5099A10B" w:rsidR="009665AF" w:rsidRPr="009665AF" w:rsidRDefault="005C31B6" w:rsidP="009665AF">
      <w:pPr>
        <w:spacing w:after="0" w:line="240" w:lineRule="auto"/>
        <w:rPr>
          <w:rFonts w:ascii="Times New Roman" w:eastAsia="Times New Roman" w:hAnsi="Times New Roman" w:cs="Times New Roman"/>
          <w:color w:val="1F3864" w:themeColor="accent1" w:themeShade="80"/>
          <w:sz w:val="36"/>
          <w:szCs w:val="36"/>
        </w:rPr>
      </w:pPr>
      <w:r w:rsidRPr="005C31B6">
        <w:rPr>
          <w:rFonts w:ascii="Times New Roman" w:eastAsia="Times New Roman" w:hAnsi="Times New Roman" w:cs="Times New Roman"/>
          <w:color w:val="1F3864" w:themeColor="accent1" w:themeShade="80"/>
          <w:sz w:val="36"/>
          <w:szCs w:val="36"/>
        </w:rPr>
        <w:t>111111111</w:t>
      </w:r>
    </w:p>
    <w:p w14:paraId="32AD2278" w14:textId="145063FD" w:rsidR="005C31B6" w:rsidRPr="00CE02B5" w:rsidRDefault="00CE02B5" w:rsidP="00CE02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3.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List 3 Internal Components and 3 External Components.</w:t>
      </w:r>
    </w:p>
    <w:p w14:paraId="2D17C8DF" w14:textId="0481ECB4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F3864" w:themeColor="accent1" w:themeShade="80"/>
          <w:sz w:val="28"/>
          <w:szCs w:val="28"/>
        </w:rPr>
      </w:pPr>
      <w:r w:rsidRPr="009665AF">
        <w:rPr>
          <w:rFonts w:ascii="Arial" w:eastAsia="Times New Roman" w:hAnsi="Arial" w:cs="Arial"/>
          <w:b/>
          <w:bCs/>
          <w:color w:val="1F3864" w:themeColor="accent1" w:themeShade="80"/>
          <w:sz w:val="28"/>
          <w:szCs w:val="28"/>
        </w:rPr>
        <w:t>Internal Components</w:t>
      </w:r>
    </w:p>
    <w:p w14:paraId="64F9C81C" w14:textId="2547D8FB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CPU</w:t>
      </w:r>
    </w:p>
    <w:p w14:paraId="712A13A5" w14:textId="69978773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RAM</w:t>
      </w:r>
    </w:p>
    <w:p w14:paraId="6D2FEF6B" w14:textId="5C46C5D9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Hard Disk</w:t>
      </w:r>
    </w:p>
    <w:p w14:paraId="7471E1B8" w14:textId="67112E2C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 w:rsidRPr="005C31B6"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Motherboard</w:t>
      </w:r>
    </w:p>
    <w:p w14:paraId="695194B5" w14:textId="77777777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</w:p>
    <w:p w14:paraId="65F1D37E" w14:textId="5320C56A" w:rsidR="005C31B6" w:rsidRP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</w:pPr>
      <w:r w:rsidRPr="009665AF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External Components</w:t>
      </w:r>
    </w:p>
    <w:p w14:paraId="53FA21CE" w14:textId="77777777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 w:rsidRPr="005C31B6"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Mouse</w:t>
      </w:r>
    </w:p>
    <w:p w14:paraId="021422B5" w14:textId="150AA21E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Speaker</w:t>
      </w:r>
    </w:p>
    <w:p w14:paraId="2E9570FB" w14:textId="785AE9CB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 w:rsidRPr="005C31B6"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Keyboard</w:t>
      </w:r>
    </w:p>
    <w:p w14:paraId="5DE64720" w14:textId="16F52944" w:rsidR="005C31B6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</w:pPr>
      <w:r w:rsidRPr="005C31B6">
        <w:rPr>
          <w:rFonts w:ascii="Arial" w:eastAsia="Times New Roman" w:hAnsi="Arial" w:cs="Arial"/>
          <w:b/>
          <w:bCs/>
          <w:color w:val="4472C4" w:themeColor="accent1"/>
          <w:sz w:val="28"/>
          <w:szCs w:val="28"/>
        </w:rPr>
        <w:t>Monitor</w:t>
      </w:r>
    </w:p>
    <w:p w14:paraId="416C02DB" w14:textId="3549929E" w:rsidR="00C66CDD" w:rsidRPr="00CE02B5" w:rsidRDefault="00CE02B5" w:rsidP="00CE02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02B5">
        <w:rPr>
          <w:rFonts w:ascii="Arial" w:eastAsia="Times New Roman" w:hAnsi="Arial" w:cs="Arial"/>
          <w:b/>
          <w:bCs/>
          <w:color w:val="000000"/>
          <w:sz w:val="32"/>
          <w:szCs w:val="32"/>
        </w:rPr>
        <w:t>4.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What is the main function of the (CPU) and the (RAM)?</w:t>
      </w:r>
    </w:p>
    <w:p w14:paraId="14129DF5" w14:textId="77777777" w:rsidR="00C66CDD" w:rsidRDefault="00C66CDD" w:rsidP="00C66CDD">
      <w:p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sz w:val="28"/>
          <w:szCs w:val="28"/>
        </w:rPr>
      </w:pPr>
      <w:r w:rsidRPr="00C66CDD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 xml:space="preserve">CPU is the brain of a computer, is constantly following instructions of computer programs that tell it which data to process and how to process it. </w:t>
      </w:r>
      <w:r w:rsidRPr="00C66CDD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 xml:space="preserve">  </w:t>
      </w:r>
    </w:p>
    <w:p w14:paraId="6B81F301" w14:textId="0CF7A8C7" w:rsidR="00C66CDD" w:rsidRPr="00C66CDD" w:rsidRDefault="00C66CDD" w:rsidP="00C66CDD">
      <w:p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sz w:val="28"/>
          <w:szCs w:val="28"/>
        </w:rPr>
      </w:pPr>
      <w:r w:rsidRPr="00C66CDD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t xml:space="preserve">  </w:t>
      </w:r>
    </w:p>
    <w:p w14:paraId="6D6FCFD3" w14:textId="4CEAEC8E" w:rsidR="00C66CDD" w:rsidRPr="00C66CDD" w:rsidRDefault="00C66CDD" w:rsidP="00C66CDD">
      <w:p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sz w:val="28"/>
          <w:szCs w:val="28"/>
        </w:rPr>
      </w:pPr>
      <w:r w:rsidRPr="00C66CDD">
        <w:rPr>
          <w:rFonts w:ascii="Arial" w:eastAsia="Times New Roman" w:hAnsi="Arial" w:cs="Arial"/>
          <w:color w:val="2F5496" w:themeColor="accent1" w:themeShade="BF"/>
          <w:sz w:val="28"/>
          <w:szCs w:val="28"/>
        </w:rPr>
        <w:lastRenderedPageBreak/>
        <w:t>RAM is used to store information that needs to be used quickly.</w:t>
      </w:r>
    </w:p>
    <w:p w14:paraId="2CF99A56" w14:textId="77777777" w:rsidR="005C31B6" w:rsidRPr="009665AF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79D7ACBA" w14:textId="03E2B91E" w:rsidR="009665AF" w:rsidRPr="00CE02B5" w:rsidRDefault="00CE02B5" w:rsidP="00CE02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02B5">
        <w:rPr>
          <w:rFonts w:ascii="Arial" w:eastAsia="Times New Roman" w:hAnsi="Arial" w:cs="Arial"/>
          <w:b/>
          <w:bCs/>
          <w:color w:val="000000"/>
          <w:sz w:val="32"/>
          <w:szCs w:val="32"/>
        </w:rPr>
        <w:t>5.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What can 1 Byte store?</w:t>
      </w:r>
    </w:p>
    <w:p w14:paraId="127CC2DC" w14:textId="40633A8C" w:rsidR="00C66CDD" w:rsidRPr="00C66CDD" w:rsidRDefault="00C66CDD" w:rsidP="00C66CD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</w:pPr>
      <w:r w:rsidRPr="00C66CD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 xml:space="preserve">    </w:t>
      </w:r>
      <w:r w:rsidRPr="00C66CDD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A byte can store </w:t>
      </w:r>
      <w:r w:rsidRPr="00C66CDD">
        <w:rPr>
          <w:rFonts w:ascii="Arial" w:hAnsi="Arial" w:cs="Arial"/>
          <w:color w:val="2F5496" w:themeColor="accent1" w:themeShade="BF"/>
          <w:sz w:val="28"/>
          <w:szCs w:val="28"/>
        </w:rPr>
        <w:t>a numerical value between 0 and 255 </w:t>
      </w:r>
    </w:p>
    <w:p w14:paraId="0A12F2AB" w14:textId="38C2A9CA" w:rsidR="00A2161D" w:rsidRPr="00A2161D" w:rsidRDefault="00A2161D" w:rsidP="00A2161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A2161D">
        <w:rPr>
          <w:rFonts w:ascii="Arial" w:hAnsi="Arial" w:cs="Arial"/>
          <w:color w:val="2F5496" w:themeColor="accent1" w:themeShade="BF"/>
          <w:sz w:val="28"/>
          <w:szCs w:val="28"/>
        </w:rPr>
        <w:t xml:space="preserve">     </w:t>
      </w:r>
      <w:r w:rsidRPr="00A2161D">
        <w:rPr>
          <w:rFonts w:ascii="Arial" w:hAnsi="Arial" w:cs="Arial"/>
          <w:color w:val="2F5496" w:themeColor="accent1" w:themeShade="BF"/>
          <w:sz w:val="28"/>
          <w:szCs w:val="28"/>
        </w:rPr>
        <w:t>One byte = collection of 8 bits.</w:t>
      </w:r>
    </w:p>
    <w:p w14:paraId="6A79AA6F" w14:textId="72285905" w:rsidR="00A2161D" w:rsidRPr="00CE02B5" w:rsidRDefault="00CE02B5" w:rsidP="00CE02B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02B5">
        <w:rPr>
          <w:rFonts w:ascii="Arial" w:eastAsia="Times New Roman" w:hAnsi="Arial" w:cs="Arial"/>
          <w:b/>
          <w:bCs/>
          <w:color w:val="000000"/>
          <w:sz w:val="32"/>
          <w:szCs w:val="32"/>
        </w:rPr>
        <w:t>6.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What is the Max decimal number that can be stored in 1 Byte?</w:t>
      </w:r>
    </w:p>
    <w:p w14:paraId="72650F40" w14:textId="316960E6" w:rsidR="00A2161D" w:rsidRPr="00A2161D" w:rsidRDefault="00A2161D" w:rsidP="00A2161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  </w:t>
      </w:r>
      <w:r w:rsidRPr="00A2161D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The maximum decimal number that can be represented with 1 byte </w:t>
      </w:r>
      <w:r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 xml:space="preserve">                             </w:t>
      </w:r>
      <w:r w:rsidRPr="00A2161D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is </w:t>
      </w:r>
      <w:r w:rsidRPr="00A2161D">
        <w:rPr>
          <w:rFonts w:ascii="Arial" w:hAnsi="Arial" w:cs="Arial"/>
          <w:color w:val="2F5496" w:themeColor="accent1" w:themeShade="BF"/>
          <w:sz w:val="28"/>
          <w:szCs w:val="28"/>
        </w:rPr>
        <w:t>255 or 11111111</w:t>
      </w:r>
      <w:r w:rsidRPr="00A2161D">
        <w:rPr>
          <w:rFonts w:ascii="Arial" w:hAnsi="Arial" w:cs="Arial"/>
          <w:color w:val="2F5496" w:themeColor="accent1" w:themeShade="BF"/>
          <w:sz w:val="28"/>
          <w:szCs w:val="28"/>
          <w:shd w:val="clear" w:color="auto" w:fill="FFFFFF"/>
        </w:rPr>
        <w:t>.</w:t>
      </w:r>
    </w:p>
    <w:p w14:paraId="70343665" w14:textId="77777777" w:rsidR="005C31B6" w:rsidRPr="009665AF" w:rsidRDefault="005C31B6" w:rsidP="005C31B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4252CDF8" w14:textId="4CCC8888" w:rsidR="009665AF" w:rsidRPr="00CE02B5" w:rsidRDefault="00CE02B5" w:rsidP="00CE02B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02B5">
        <w:rPr>
          <w:rFonts w:ascii="Arial" w:eastAsia="Times New Roman" w:hAnsi="Arial" w:cs="Arial"/>
          <w:b/>
          <w:bCs/>
          <w:color w:val="000000"/>
          <w:sz w:val="32"/>
          <w:szCs w:val="32"/>
        </w:rPr>
        <w:t>7.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In Binary, What is the result </w:t>
      </w:r>
      <w:proofErr w:type="gramStart"/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of  1001</w:t>
      </w:r>
      <w:proofErr w:type="gramEnd"/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* 1011 =?</w:t>
      </w:r>
    </w:p>
    <w:p w14:paraId="0CE04A84" w14:textId="75C0E476" w:rsidR="005C31B6" w:rsidRPr="009665AF" w:rsidRDefault="005C31B6" w:rsidP="005C31B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</w:pPr>
      <w:r w:rsidRPr="005C31B6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 xml:space="preserve">     1100011</w:t>
      </w:r>
      <w:proofErr w:type="gramStart"/>
      <w:r w:rsid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 xml:space="preserve">   (</w:t>
      </w:r>
      <w:proofErr w:type="gramEnd"/>
      <w:r w:rsid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99)</w:t>
      </w:r>
    </w:p>
    <w:p w14:paraId="7DB4864C" w14:textId="5D49EE4F" w:rsidR="009665AF" w:rsidRPr="00CE02B5" w:rsidRDefault="00CE02B5" w:rsidP="00CE02B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CE02B5">
        <w:rPr>
          <w:rFonts w:ascii="Arial" w:eastAsia="Times New Roman" w:hAnsi="Arial" w:cs="Arial"/>
          <w:b/>
          <w:bCs/>
          <w:color w:val="000000"/>
          <w:sz w:val="32"/>
          <w:szCs w:val="32"/>
        </w:rPr>
        <w:t>8.</w:t>
      </w:r>
      <w:r w:rsidR="009665AF" w:rsidRPr="009665AF">
        <w:rPr>
          <w:rFonts w:ascii="Arial" w:eastAsia="Times New Roman" w:hAnsi="Arial" w:cs="Arial"/>
          <w:b/>
          <w:bCs/>
          <w:color w:val="000000"/>
          <w:sz w:val="32"/>
          <w:szCs w:val="32"/>
        </w:rPr>
        <w:t>What is the equivalent of (3 Terabytes) in Bytes?</w:t>
      </w:r>
    </w:p>
    <w:p w14:paraId="7F67F5DE" w14:textId="6DD2309A" w:rsidR="00A2161D" w:rsidRPr="00A2161D" w:rsidRDefault="00A2161D" w:rsidP="00A2161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    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1</w:t>
      </w:r>
      <w:r w:rsidRPr="009665AF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 xml:space="preserve"> Terabytes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=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1099511627776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(B)</w:t>
      </w:r>
      <w:r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.</w:t>
      </w:r>
    </w:p>
    <w:p w14:paraId="20CDAFA1" w14:textId="3AE13C47" w:rsidR="00A2161D" w:rsidRPr="009665AF" w:rsidRDefault="00A2161D" w:rsidP="00A2161D">
      <w:pPr>
        <w:spacing w:after="0" w:line="240" w:lineRule="auto"/>
        <w:jc w:val="both"/>
        <w:textAlignment w:val="baseline"/>
        <w:rPr>
          <w:rFonts w:ascii="Arial" w:eastAsia="Times New Roman" w:hAnsi="Arial" w:cs="Arial" w:hint="cs"/>
          <w:b/>
          <w:bCs/>
          <w:color w:val="2F5496" w:themeColor="accent1" w:themeShade="BF"/>
          <w:sz w:val="28"/>
          <w:szCs w:val="28"/>
          <w:rtl/>
        </w:rPr>
      </w:pP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 xml:space="preserve">      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3 Terabytes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=3*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1099511627776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=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3298534883328</w:t>
      </w:r>
      <w:r w:rsidRPr="00A2161D"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(B)</w:t>
      </w:r>
      <w:r>
        <w:rPr>
          <w:rFonts w:ascii="Arial" w:eastAsia="Times New Roman" w:hAnsi="Arial" w:cs="Arial"/>
          <w:b/>
          <w:bCs/>
          <w:color w:val="2F5496" w:themeColor="accent1" w:themeShade="BF"/>
          <w:sz w:val="28"/>
          <w:szCs w:val="28"/>
        </w:rPr>
        <w:t>.</w:t>
      </w:r>
    </w:p>
    <w:p w14:paraId="2095770A" w14:textId="77777777" w:rsidR="009665AF" w:rsidRDefault="009665AF" w:rsidP="009665AF">
      <w:pPr>
        <w:pStyle w:val="a3"/>
        <w:spacing w:before="0" w:beforeAutospacing="0" w:after="0" w:afterAutospacing="0"/>
        <w:ind w:left="720"/>
        <w:jc w:val="both"/>
        <w:rPr>
          <w:color w:val="1F3864" w:themeColor="accent1" w:themeShade="80"/>
          <w:sz w:val="22"/>
          <w:szCs w:val="22"/>
        </w:rPr>
      </w:pPr>
    </w:p>
    <w:p w14:paraId="12997DFA" w14:textId="77777777" w:rsidR="009665AF" w:rsidRPr="009665AF" w:rsidRDefault="009665AF" w:rsidP="009665AF">
      <w:pPr>
        <w:pStyle w:val="a3"/>
        <w:spacing w:before="0" w:beforeAutospacing="0" w:after="0" w:afterAutospacing="0"/>
        <w:ind w:left="720"/>
        <w:jc w:val="both"/>
        <w:rPr>
          <w:color w:val="1F3864" w:themeColor="accent1" w:themeShade="80"/>
          <w:sz w:val="22"/>
          <w:szCs w:val="22"/>
        </w:rPr>
      </w:pPr>
    </w:p>
    <w:p w14:paraId="15F15D5A" w14:textId="77777777" w:rsidR="009665AF" w:rsidRPr="009665AF" w:rsidRDefault="009665AF" w:rsidP="009665AF">
      <w:pPr>
        <w:jc w:val="both"/>
        <w:rPr>
          <w:color w:val="1F3864" w:themeColor="accent1" w:themeShade="80"/>
          <w:sz w:val="32"/>
          <w:szCs w:val="32"/>
        </w:rPr>
      </w:pPr>
    </w:p>
    <w:sectPr w:rsidR="009665AF" w:rsidRPr="009665AF" w:rsidSect="00CE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649C" w14:textId="77777777" w:rsidR="00B85157" w:rsidRDefault="00B85157" w:rsidP="00CE02B5">
      <w:pPr>
        <w:spacing w:after="0" w:line="240" w:lineRule="auto"/>
      </w:pPr>
      <w:r>
        <w:separator/>
      </w:r>
    </w:p>
  </w:endnote>
  <w:endnote w:type="continuationSeparator" w:id="0">
    <w:p w14:paraId="6D96BA84" w14:textId="77777777" w:rsidR="00B85157" w:rsidRDefault="00B85157" w:rsidP="00CE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0AEA" w14:textId="77777777" w:rsidR="002E57E9" w:rsidRDefault="002E57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02FC" w14:textId="77777777" w:rsidR="002E57E9" w:rsidRDefault="002E57E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BAD6" w14:textId="77777777" w:rsidR="002E57E9" w:rsidRDefault="002E57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3F97" w14:textId="77777777" w:rsidR="00B85157" w:rsidRDefault="00B85157" w:rsidP="00CE02B5">
      <w:pPr>
        <w:spacing w:after="0" w:line="240" w:lineRule="auto"/>
      </w:pPr>
      <w:r>
        <w:separator/>
      </w:r>
    </w:p>
  </w:footnote>
  <w:footnote w:type="continuationSeparator" w:id="0">
    <w:p w14:paraId="59E4ED19" w14:textId="77777777" w:rsidR="00B85157" w:rsidRDefault="00B85157" w:rsidP="00CE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CB47" w14:textId="77777777" w:rsidR="002E57E9" w:rsidRDefault="002E57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5F8" w14:textId="5D0D1955" w:rsidR="00CE02B5" w:rsidRPr="002E57E9" w:rsidRDefault="00CE02B5">
    <w:pPr>
      <w:pStyle w:val="a4"/>
      <w:rPr>
        <w:color w:val="000000" w:themeColor="text1"/>
        <w:sz w:val="32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2E57E9">
      <w:rPr>
        <w:color w:val="000000" w:themeColor="text1"/>
        <w:sz w:val="32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Hadeel Abed Abo Safiya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3859" w14:textId="77777777" w:rsidR="002E57E9" w:rsidRDefault="002E57E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59"/>
    <w:multiLevelType w:val="multilevel"/>
    <w:tmpl w:val="23D6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25D1"/>
    <w:multiLevelType w:val="multilevel"/>
    <w:tmpl w:val="E07C80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14F3F"/>
    <w:multiLevelType w:val="multilevel"/>
    <w:tmpl w:val="E62CBB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76820"/>
    <w:multiLevelType w:val="multilevel"/>
    <w:tmpl w:val="D04A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50E76"/>
    <w:multiLevelType w:val="multilevel"/>
    <w:tmpl w:val="E0D6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52ACA"/>
    <w:multiLevelType w:val="multilevel"/>
    <w:tmpl w:val="9B9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11800"/>
    <w:multiLevelType w:val="multilevel"/>
    <w:tmpl w:val="E35CC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235920">
    <w:abstractNumId w:val="5"/>
  </w:num>
  <w:num w:numId="2" w16cid:durableId="1362364361">
    <w:abstractNumId w:val="4"/>
  </w:num>
  <w:num w:numId="3" w16cid:durableId="1454330366">
    <w:abstractNumId w:val="3"/>
  </w:num>
  <w:num w:numId="4" w16cid:durableId="79934406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81709499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29421399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17187572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916330422">
    <w:abstractNumId w:val="2"/>
    <w:lvlOverride w:ilvl="0">
      <w:lvl w:ilvl="0">
        <w:numFmt w:val="decimal"/>
        <w:lvlText w:val="%1."/>
        <w:lvlJc w:val="left"/>
      </w:lvl>
    </w:lvlOverride>
  </w:num>
  <w:num w:numId="9" w16cid:durableId="276958375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433209176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9226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8F"/>
    <w:rsid w:val="002E57E9"/>
    <w:rsid w:val="0057184E"/>
    <w:rsid w:val="005C31B6"/>
    <w:rsid w:val="0074228F"/>
    <w:rsid w:val="009665AF"/>
    <w:rsid w:val="00A2161D"/>
    <w:rsid w:val="00B85157"/>
    <w:rsid w:val="00C66CDD"/>
    <w:rsid w:val="00CE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5845E"/>
  <w15:chartTrackingRefBased/>
  <w15:docId w15:val="{5AF5CE7A-06BA-470D-9DB2-D3DBA900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A2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E0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CE02B5"/>
  </w:style>
  <w:style w:type="paragraph" w:styleId="a5">
    <w:name w:val="footer"/>
    <w:basedOn w:val="a"/>
    <w:link w:val="Char0"/>
    <w:uiPriority w:val="99"/>
    <w:unhideWhenUsed/>
    <w:rsid w:val="00CE02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CE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93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2023-07-16T12:44:00Z</dcterms:created>
  <dcterms:modified xsi:type="dcterms:W3CDTF">2023-07-16T13:26:00Z</dcterms:modified>
</cp:coreProperties>
</file>