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bookmarkStart w:id="0" w:name="_GoBack"/>
      <w:bookmarkEnd w:id="0"/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1C53" w14:textId="0303129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50AC9" w14:textId="77777777" w:rsidR="00DD2D41" w:rsidRDefault="00DD2D41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06ECC0E" w14:textId="404C9A03" w:rsidR="00886C80" w:rsidRPr="00DD2D41" w:rsidRDefault="00DD2D4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D2D41">
        <w:rPr>
          <w:rFonts w:ascii="Times New Roman" w:hAnsi="Times New Roman" w:cs="Times New Roman"/>
          <w:b/>
          <w:bCs/>
          <w:sz w:val="28"/>
          <w:szCs w:val="28"/>
        </w:rPr>
        <w:t>Note: I have done my all work through git, as required in the project.</w:t>
      </w: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1F41E" w14:textId="77777777" w:rsidR="00BE5864" w:rsidRDefault="00BE5864" w:rsidP="001B6C0A">
      <w:pPr>
        <w:spacing w:after="0" w:line="240" w:lineRule="auto"/>
      </w:pPr>
      <w:r>
        <w:separator/>
      </w:r>
    </w:p>
  </w:endnote>
  <w:endnote w:type="continuationSeparator" w:id="0">
    <w:p w14:paraId="11C1415A" w14:textId="77777777" w:rsidR="00BE5864" w:rsidRDefault="00BE5864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242B7" w14:textId="77777777" w:rsidR="00BE5864" w:rsidRDefault="00BE5864" w:rsidP="001B6C0A">
      <w:pPr>
        <w:spacing w:after="0" w:line="240" w:lineRule="auto"/>
      </w:pPr>
      <w:r>
        <w:separator/>
      </w:r>
    </w:p>
  </w:footnote>
  <w:footnote w:type="continuationSeparator" w:id="0">
    <w:p w14:paraId="3CA32CD9" w14:textId="77777777" w:rsidR="00BE5864" w:rsidRDefault="00BE5864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1B6C0A"/>
    <w:rsid w:val="002B4F0D"/>
    <w:rsid w:val="003D7F1B"/>
    <w:rsid w:val="005902B7"/>
    <w:rsid w:val="00886C80"/>
    <w:rsid w:val="00A91CE7"/>
    <w:rsid w:val="00B970F4"/>
    <w:rsid w:val="00BE5864"/>
    <w:rsid w:val="00C8219F"/>
    <w:rsid w:val="00CE7091"/>
    <w:rsid w:val="00DD2D41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15</cp:revision>
  <dcterms:created xsi:type="dcterms:W3CDTF">2020-05-13T10:42:00Z</dcterms:created>
  <dcterms:modified xsi:type="dcterms:W3CDTF">2020-05-13T15:54:00Z</dcterms:modified>
</cp:coreProperties>
</file>