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85" w:rsidRDefault="004B391D">
      <w:pPr>
        <w:pStyle w:val="Heading2"/>
      </w:pPr>
      <w:bookmarkStart w:id="0" w:name="_dhde28qegh9c" w:colFirst="0" w:colLast="0"/>
      <w:bookmarkEnd w:id="0"/>
      <w:r>
        <w:t>Seminaropplegg uke 8</w:t>
      </w:r>
    </w:p>
    <w:p w:rsidR="000C5485" w:rsidRDefault="004B391D">
      <w:pPr>
        <w:rPr>
          <w:b/>
        </w:rPr>
      </w:pPr>
      <w:r>
        <w:rPr>
          <w:b/>
        </w:rPr>
        <w:t>Tema:</w:t>
      </w:r>
    </w:p>
    <w:p w:rsidR="000C5485" w:rsidRDefault="004B391D">
      <w:pPr>
        <w:numPr>
          <w:ilvl w:val="0"/>
          <w:numId w:val="1"/>
        </w:numPr>
      </w:pPr>
      <w:proofErr w:type="spellStart"/>
      <w:r>
        <w:t>Iteratorer</w:t>
      </w:r>
      <w:proofErr w:type="spellEnd"/>
    </w:p>
    <w:p w:rsidR="000C5485" w:rsidRDefault="004B391D">
      <w:pPr>
        <w:numPr>
          <w:ilvl w:val="0"/>
          <w:numId w:val="1"/>
        </w:numPr>
      </w:pPr>
      <w:r>
        <w:t>Rekursjon</w:t>
      </w:r>
    </w:p>
    <w:p w:rsidR="000C5485" w:rsidRDefault="000C5485"/>
    <w:p w:rsidR="000C5485" w:rsidRDefault="000C5485"/>
    <w:p w:rsidR="000C5485" w:rsidRDefault="004B391D">
      <w:proofErr w:type="spellStart"/>
      <w:r>
        <w:rPr>
          <w:b/>
        </w:rPr>
        <w:t>Iterator</w:t>
      </w:r>
      <w:proofErr w:type="spellEnd"/>
    </w:p>
    <w:p w:rsidR="000C5485" w:rsidRDefault="004B391D">
      <w:r>
        <w:t>Klassen vi ønsker å iterere over:</w:t>
      </w:r>
    </w:p>
    <w:p w:rsidR="000C5485" w:rsidRDefault="004B391D">
      <w:r>
        <w:tab/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>&lt;T&gt;</w:t>
      </w:r>
    </w:p>
    <w:p w:rsidR="000C5485" w:rsidRDefault="004B391D">
      <w:r>
        <w:t xml:space="preserve">Grensesnittet </w:t>
      </w:r>
      <w:proofErr w:type="spellStart"/>
      <w:r>
        <w:t>Iterable</w:t>
      </w:r>
      <w:proofErr w:type="spellEnd"/>
      <w:r>
        <w:t xml:space="preserve"> består av 1 metode vi må implementere:</w:t>
      </w:r>
    </w:p>
    <w:p w:rsidR="000C5485" w:rsidRDefault="004B391D">
      <w:pPr>
        <w:ind w:firstLine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&lt;T&gt;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);</w:t>
      </w:r>
      <w:r>
        <w:tab/>
      </w:r>
    </w:p>
    <w:p w:rsidR="000C5485" w:rsidRDefault="000C5485"/>
    <w:p w:rsidR="000C5485" w:rsidRDefault="004B391D">
      <w:proofErr w:type="spellStart"/>
      <w:r>
        <w:t>Iteratorklassen</w:t>
      </w:r>
      <w:proofErr w:type="spellEnd"/>
      <w:r>
        <w:t>:</w:t>
      </w:r>
    </w:p>
    <w:p w:rsidR="000C5485" w:rsidRDefault="004B391D">
      <w:r>
        <w:tab/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&lt;T&gt;</w:t>
      </w:r>
    </w:p>
    <w:p w:rsidR="000C5485" w:rsidRDefault="004B391D">
      <w:r>
        <w:t xml:space="preserve">Grensesnittet </w:t>
      </w:r>
      <w:proofErr w:type="spellStart"/>
      <w:r>
        <w:t>Iterable</w:t>
      </w:r>
      <w:proofErr w:type="spellEnd"/>
      <w:r>
        <w:t xml:space="preserve"> består av 2 metoder vi må implementere (som vi må forholde oss til i dette kurset):</w:t>
      </w:r>
    </w:p>
    <w:p w:rsidR="000C5485" w:rsidRDefault="004B391D">
      <w:r>
        <w:tab/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0C5485" w:rsidRDefault="004B391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:rsidR="000C5485" w:rsidRDefault="000C5485"/>
    <w:p w:rsidR="000C5485" w:rsidRDefault="000C5485">
      <w:pPr>
        <w:rPr>
          <w:b/>
        </w:rPr>
      </w:pPr>
    </w:p>
    <w:p w:rsidR="000C5485" w:rsidRDefault="004B391D">
      <w:pPr>
        <w:rPr>
          <w:b/>
        </w:rPr>
      </w:pPr>
      <w:r>
        <w:rPr>
          <w:b/>
        </w:rPr>
        <w:t>Oppgave 1</w:t>
      </w:r>
    </w:p>
    <w:p w:rsidR="000C5485" w:rsidRDefault="004B391D">
      <w:pPr>
        <w:rPr>
          <w:b/>
        </w:rPr>
      </w:pPr>
      <w:r>
        <w:rPr>
          <w:b/>
        </w:rPr>
        <w:t>1a)</w:t>
      </w:r>
    </w:p>
    <w:p w:rsidR="000C5485" w:rsidRDefault="004B391D">
      <w:r>
        <w:t>Gitt følgende grensesnitt, implementer koden til “</w:t>
      </w:r>
      <w:proofErr w:type="spellStart"/>
      <w:r>
        <w:t>settInn</w:t>
      </w:r>
      <w:proofErr w:type="spellEnd"/>
      <w:r>
        <w:t xml:space="preserve">”. Den finner en ledig plass i </w:t>
      </w:r>
      <w:proofErr w:type="spellStart"/>
      <w:r>
        <w:t>arrayet</w:t>
      </w:r>
      <w:proofErr w:type="spellEnd"/>
      <w:r>
        <w:t xml:space="preserve"> og setter </w:t>
      </w:r>
      <w:r>
        <w:t>inn elementet, hvis det går fint (og det er en ledig plass) så returneres true, hvis det er fullt returneres false.</w:t>
      </w:r>
    </w:p>
    <w:p w:rsidR="000C5485" w:rsidRDefault="000C5485"/>
    <w:p w:rsidR="000C5485" w:rsidRDefault="004B391D">
      <w:pPr>
        <w:rPr>
          <w:b/>
        </w:rPr>
      </w:pPr>
      <w:r>
        <w:rPr>
          <w:b/>
        </w:rPr>
        <w:t>1b)</w:t>
      </w:r>
    </w:p>
    <w:p w:rsidR="000C5485" w:rsidRDefault="004B391D">
      <w:pPr>
        <w:rPr>
          <w:b/>
        </w:rPr>
      </w:pPr>
      <w:r>
        <w:t>Implementer “</w:t>
      </w:r>
      <w:proofErr w:type="spellStart"/>
      <w:proofErr w:type="gramStart"/>
      <w:r>
        <w:t>fjernFraIndex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n)”. Den fjerner et element fra en gyldig indeks. Dersom indeks n ikke finnes eller plassen allerede er </w:t>
      </w:r>
      <w:r>
        <w:t xml:space="preserve">tom returneres false, ellers settes plassen til null og true returneres. </w:t>
      </w:r>
    </w:p>
    <w:p w:rsidR="000C5485" w:rsidRDefault="000C5485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C548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import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java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util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;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VaarArray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implements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Iterable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arr;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VaarArray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arr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Object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//Finner ledig plass og setter inn. Hvis det er plass returneres true,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//hvis det er fullt returneres false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settInn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elem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//Returnerer true dersom det var mulig å fjerne, false ellers.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fjernFraIndex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ArrayIterator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implements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proofErr w:type="gramStart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&gt;{</w:t>
            </w:r>
            <w:proofErr w:type="gramEnd"/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variabler..?</w:t>
            </w:r>
            <w:proofErr w:type="gramEnd"/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hasNext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C5485" w:rsidRDefault="004B391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4B391D" w:rsidRDefault="004B391D">
      <w:pPr>
        <w:rPr>
          <w:b/>
        </w:rPr>
      </w:pPr>
    </w:p>
    <w:p w:rsidR="004B391D" w:rsidRDefault="004B391D">
      <w:pPr>
        <w:rPr>
          <w:b/>
        </w:rPr>
      </w:pPr>
    </w:p>
    <w:p w:rsidR="000C5485" w:rsidRDefault="004B391D">
      <w:pPr>
        <w:rPr>
          <w:b/>
        </w:rPr>
      </w:pPr>
      <w:bookmarkStart w:id="1" w:name="_GoBack"/>
      <w:bookmarkEnd w:id="1"/>
      <w:r>
        <w:rPr>
          <w:b/>
        </w:rPr>
        <w:t>1c)</w:t>
      </w:r>
    </w:p>
    <w:p w:rsidR="000C5485" w:rsidRDefault="004B391D">
      <w:r>
        <w:t xml:space="preserve">Implementer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 xml:space="preserve">)-metoden, samt den indre klassen </w:t>
      </w:r>
      <w:proofErr w:type="spellStart"/>
      <w:r>
        <w:t>ArrayIterator</w:t>
      </w:r>
      <w:proofErr w:type="spellEnd"/>
      <w:r>
        <w:t xml:space="preserve">. Den må ha en </w:t>
      </w:r>
      <w:proofErr w:type="spellStart"/>
      <w:r>
        <w:t>variable</w:t>
      </w:r>
      <w:proofErr w:type="spellEnd"/>
      <w:r>
        <w:t xml:space="preserve"> som holder styr på hvor langt vi har kommet i itereringen. </w:t>
      </w:r>
    </w:p>
    <w:p w:rsidR="000C5485" w:rsidRDefault="004B391D">
      <w:proofErr w:type="spellStart"/>
      <w:r>
        <w:t>hasNext</w:t>
      </w:r>
      <w:proofErr w:type="spellEnd"/>
      <w:r>
        <w:t xml:space="preserve"> metoden skal sjekke om det finnes flere elementer i listen, returnerer true hvis det finnes fler</w:t>
      </w:r>
      <w:r>
        <w:t>e, false ellers.</w:t>
      </w:r>
    </w:p>
    <w:p w:rsidR="000C5485" w:rsidRDefault="004B391D"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henter ut det neste elementet i listen, og oppdaterer da </w:t>
      </w:r>
      <w:proofErr w:type="spellStart"/>
      <w:r>
        <w:t>variablen</w:t>
      </w:r>
      <w:proofErr w:type="spellEnd"/>
      <w:r>
        <w:t xml:space="preserve"> som holder styr på hvor langt vi har kommet i itereringen. </w:t>
      </w:r>
    </w:p>
    <w:p w:rsidR="000C5485" w:rsidRDefault="000C5485"/>
    <w:p w:rsidR="000C5485" w:rsidRDefault="000C5485"/>
    <w:p w:rsidR="000C5485" w:rsidRDefault="000C5485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C548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import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java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util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;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VaarArray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implements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Iterable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arr;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VaarArray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arr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Object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//Finner ledig plass og setter inn. Hvis det er plass returneres true,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//hvis det er fullt returneres false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settInn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elem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elem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   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//Returnerer true dersom det var mulig å fjerne, false ellers.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fjernFraIndex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//Hvis ugyldig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index</w:t>
            </w:r>
            <w:proofErr w:type="spellEnd"/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//Hvis plassen er tom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  <w:proofErr w:type="gramEnd"/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null;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ArrayIterator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ArrayIterator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implements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proofErr w:type="gramStart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&gt;{</w:t>
            </w:r>
            <w:proofErr w:type="gramEnd"/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hasNext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gramStart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0C5485" w:rsidRDefault="000C548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++){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gramStart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T returverdi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arr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pos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returverdi;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 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null;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}</w:t>
            </w:r>
          </w:p>
          <w:p w:rsidR="000C5485" w:rsidRDefault="004B39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}</w:t>
            </w:r>
          </w:p>
          <w:p w:rsidR="000C5485" w:rsidRDefault="004B391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C5485" w:rsidRDefault="000C5485">
            <w:pPr>
              <w:widowControl w:val="0"/>
              <w:spacing w:line="240" w:lineRule="auto"/>
            </w:pPr>
          </w:p>
        </w:tc>
      </w:tr>
    </w:tbl>
    <w:p w:rsidR="000C5485" w:rsidRDefault="000C5485"/>
    <w:p w:rsidR="000C5485" w:rsidRDefault="000C5485">
      <w:pPr>
        <w:rPr>
          <w:b/>
        </w:rPr>
      </w:pPr>
    </w:p>
    <w:p w:rsidR="000C5485" w:rsidRDefault="000C5485">
      <w:pPr>
        <w:rPr>
          <w:b/>
        </w:rPr>
      </w:pPr>
    </w:p>
    <w:p w:rsidR="000C5485" w:rsidRDefault="004B391D">
      <w:pPr>
        <w:rPr>
          <w:b/>
        </w:rPr>
      </w:pPr>
      <w:r>
        <w:rPr>
          <w:b/>
        </w:rPr>
        <w:t>Oppgave 2</w:t>
      </w:r>
    </w:p>
    <w:p w:rsidR="000C5485" w:rsidRDefault="004B391D">
      <w:pPr>
        <w:rPr>
          <w:b/>
        </w:rPr>
      </w:pPr>
      <w:r>
        <w:rPr>
          <w:b/>
        </w:rPr>
        <w:t>Bruk en lenkeliste fra tidligere til å løse de følgende oppgavene.</w:t>
      </w:r>
    </w:p>
    <w:p w:rsidR="000C5485" w:rsidRDefault="004B391D">
      <w:pPr>
        <w:rPr>
          <w:b/>
        </w:rPr>
      </w:pPr>
      <w:r>
        <w:rPr>
          <w:b/>
        </w:rPr>
        <w:t>2a)</w:t>
      </w:r>
    </w:p>
    <w:p w:rsidR="000C5485" w:rsidRDefault="004B391D">
      <w:r>
        <w:t>Skriv ut elementene i lenkelisten først i riktig, så i motsatt rekkefølge ved hjelp av rekursjon. Hvor mye forskjell trenger det være i disse to metodene?</w:t>
      </w:r>
    </w:p>
    <w:p w:rsidR="000C5485" w:rsidRDefault="000C5485"/>
    <w:p w:rsidR="000C5485" w:rsidRDefault="000C5485"/>
    <w:p w:rsidR="000C5485" w:rsidRDefault="004B391D">
      <w:pPr>
        <w:rPr>
          <w:b/>
        </w:rPr>
      </w:pPr>
      <w:r>
        <w:rPr>
          <w:b/>
        </w:rPr>
        <w:t>2b)</w:t>
      </w:r>
    </w:p>
    <w:p w:rsidR="000C5485" w:rsidRDefault="004B391D">
      <w:r>
        <w:t>Finne størrelse på lenkeliste med rekursjon.</w:t>
      </w:r>
    </w:p>
    <w:sectPr w:rsidR="000C54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6264"/>
    <w:multiLevelType w:val="multilevel"/>
    <w:tmpl w:val="A4D85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485"/>
    <w:rsid w:val="000C5485"/>
    <w:rsid w:val="001347F1"/>
    <w:rsid w:val="004B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34F52"/>
  <w15:docId w15:val="{C3662D12-7967-439E-BFD2-D8F2A0B3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haiyue chen</cp:lastModifiedBy>
  <cp:revision>3</cp:revision>
  <dcterms:created xsi:type="dcterms:W3CDTF">2019-03-06T19:51:00Z</dcterms:created>
  <dcterms:modified xsi:type="dcterms:W3CDTF">2019-03-06T19:54:00Z</dcterms:modified>
</cp:coreProperties>
</file>