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6B5" w14:textId="77777777" w:rsidR="000F5CAC" w:rsidRPr="000F5CAC" w:rsidRDefault="000F5CAC" w:rsidP="000F5CAC">
      <w:pP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bookmarkStart w:id="0" w:name="_Hlk152642660"/>
      <w:bookmarkEnd w:id="0"/>
      <w:r w:rsidRPr="000F5CA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Exercise</w:t>
      </w:r>
    </w:p>
    <w:p w14:paraId="481E3903" w14:textId="1042F253" w:rsidR="000F5CAC" w:rsidRDefault="000F5CAC" w:rsidP="000F5CAC">
      <w:pPr>
        <w:pStyle w:val="ListParagraph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image of the dice that was rolled in the main route. For example, if the main route shows a dic-3 image, the </w:t>
      </w:r>
      <w:proofErr w:type="spellStart"/>
      <w:r w:rsidRPr="000F5CAC">
        <w:t>SecondRoute</w:t>
      </w:r>
      <w:proofErr w:type="spellEnd"/>
      <w:r w:rsidRPr="000F5CAC">
        <w:t xml:space="preserve"> widget </w:t>
      </w:r>
      <w:proofErr w:type="spellStart"/>
      <w:r w:rsidRPr="000F5CAC">
        <w:t>hould</w:t>
      </w:r>
      <w:proofErr w:type="spellEnd"/>
      <w:r w:rsidRPr="000F5CAC">
        <w:t xml:space="preserve"> display the same image.</w:t>
      </w:r>
    </w:p>
    <w:p w14:paraId="2CDCFCB1" w14:textId="77777777" w:rsidR="00532582" w:rsidRPr="000F5CAC" w:rsidRDefault="00532582" w:rsidP="00532582">
      <w:pPr>
        <w:pStyle w:val="ListParagraph"/>
      </w:pPr>
    </w:p>
    <w:p w14:paraId="4A7DFA36" w14:textId="21A29E82" w:rsidR="000F5CAC" w:rsidRDefault="000F5CAC" w:rsidP="000F5CAC">
      <w:pPr>
        <w:pStyle w:val="ListParagraph"/>
        <w:numPr>
          <w:ilvl w:val="0"/>
          <w:numId w:val="4"/>
        </w:numPr>
      </w:pPr>
      <w:r w:rsidRPr="000F5CAC">
        <w:t>Modify the </w:t>
      </w:r>
      <w:proofErr w:type="spellStart"/>
      <w:r w:rsidRPr="000F5CAC">
        <w:t>SecondRoute</w:t>
      </w:r>
      <w:proofErr w:type="spellEnd"/>
      <w:r w:rsidRPr="000F5CAC">
        <w:t> widget to display the number of times the dice was rolled in the main route. For example, if the dice was rolled 5 times in the main route, the </w:t>
      </w:r>
      <w:proofErr w:type="spellStart"/>
      <w:r w:rsidRPr="000F5CAC">
        <w:t>SecondRoute</w:t>
      </w:r>
      <w:proofErr w:type="spellEnd"/>
      <w:r w:rsidRPr="000F5CAC">
        <w:t> widget should display the number 5.</w:t>
      </w:r>
      <w:r w:rsidR="00532582" w:rsidRPr="00532582">
        <w:rPr>
          <w:noProof/>
        </w:rPr>
        <w:t xml:space="preserve"> </w:t>
      </w:r>
      <w:r w:rsidR="001D0503">
        <w:rPr>
          <w:noProof/>
        </w:rPr>
        <w:drawing>
          <wp:inline distT="0" distB="0" distL="0" distR="0" wp14:anchorId="76A7AA81" wp14:editId="6D41B040">
            <wp:extent cx="4518025" cy="2541388"/>
            <wp:effectExtent l="0" t="0" r="0" b="0"/>
            <wp:docPr id="36118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8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48" cy="25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582">
        <w:rPr>
          <w:noProof/>
        </w:rPr>
        <w:drawing>
          <wp:inline distT="0" distB="0" distL="0" distR="0" wp14:anchorId="6D773154" wp14:editId="317839FD">
            <wp:extent cx="4518212" cy="2541494"/>
            <wp:effectExtent l="0" t="0" r="0" b="0"/>
            <wp:docPr id="163693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364" cy="25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842" w14:textId="77777777" w:rsidR="0075510E" w:rsidRDefault="0075510E" w:rsidP="00532582">
      <w:pPr>
        <w:pStyle w:val="ListParagraph"/>
        <w:rPr>
          <w:noProof/>
        </w:rPr>
      </w:pPr>
    </w:p>
    <w:p w14:paraId="0A77CCB5" w14:textId="4778B11C" w:rsidR="00532582" w:rsidRDefault="007E4891" w:rsidP="00532582">
      <w:pPr>
        <w:pStyle w:val="ListParagraph"/>
      </w:pPr>
      <w:r w:rsidRPr="007E4891">
        <w:rPr>
          <w:noProof/>
        </w:rPr>
        <w:t xml:space="preserve"> </w:t>
      </w:r>
    </w:p>
    <w:p w14:paraId="182E62B8" w14:textId="77777777" w:rsidR="007E4891" w:rsidRDefault="007E4891" w:rsidP="00532582">
      <w:pPr>
        <w:pStyle w:val="ListParagraph"/>
      </w:pPr>
    </w:p>
    <w:p w14:paraId="4FFF8C21" w14:textId="77777777" w:rsidR="007E4891" w:rsidRDefault="007E4891" w:rsidP="00532582">
      <w:pPr>
        <w:pStyle w:val="ListParagraph"/>
      </w:pPr>
    </w:p>
    <w:p w14:paraId="00E3576B" w14:textId="77777777" w:rsidR="007E4891" w:rsidRPr="000F5CAC" w:rsidRDefault="007E4891" w:rsidP="00532582">
      <w:pPr>
        <w:pStyle w:val="ListParagraph"/>
      </w:pPr>
    </w:p>
    <w:p w14:paraId="64E0939B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lastRenderedPageBreak/>
        <w:t>import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168B7BF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second_</w:t>
      </w:r>
      <w:proofErr w:type="gram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route.dart</w:t>
      </w:r>
      <w:proofErr w:type="spellEnd"/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001FD10F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FA3D88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2BB5C593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7769722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34DA65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4F29BB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1A4D767B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int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number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28C717D7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int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78EA4DB2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FB3A78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number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3A2E448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C08A7A5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314374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999DD4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6ECA22D6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BA7613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F49E71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132D185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59C9A5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43D97F80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9FD3C6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303DCC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StatefulWidget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63A1E4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0EA77A89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_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FirstRouteState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createState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_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FirstRouteState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();</w:t>
      </w:r>
    </w:p>
    <w:p w14:paraId="4A1481DB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FC68F38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4F7116F5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_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FirstRouteState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&lt;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FirstRoute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&gt;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08A9703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=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Initialize </w:t>
      </w:r>
      <w:proofErr w:type="spellStart"/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diceRoll</w:t>
      </w:r>
      <w:proofErr w:type="spellEnd"/>
    </w:p>
    <w:p w14:paraId="1FD0180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D37428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C00EBE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A678843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0E34FC7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B784C2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Route'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10F2DB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E5AB23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87463F8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42BCF1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FB4E026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39080B7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'images/dice-</w:t>
      </w:r>
      <w:r w:rsidRPr="00532582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diceRoll.number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}.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png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4AD93A7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2062DF6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'Roll Count: </w:t>
      </w:r>
      <w:r w:rsidRPr="00532582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diceRoll.rollCount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21DE400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FC09F3B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BA95BFF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B3B1D00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setState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5D48142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=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DateTime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now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second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%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46FAF58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rollCount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+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5BA6B229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250DBE0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Navigator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push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1B3F613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9824D6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MaterialPageRoute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6E160D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builder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4F4DA0F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7025747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},</w:t>
      </w:r>
    </w:p>
    <w:p w14:paraId="67F26E78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'Roll Dice'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A84DF10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66E511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412A996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A4B01E5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A9477FF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3CCC484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03FCBE8F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227185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0DE8C45" w14:textId="77777777" w:rsidR="00532582" w:rsidRDefault="00532582" w:rsidP="00532582">
      <w:pPr>
        <w:pStyle w:val="ListParagraph"/>
        <w:numPr>
          <w:ilvl w:val="0"/>
          <w:numId w:val="4"/>
        </w:numPr>
      </w:pPr>
    </w:p>
    <w:p w14:paraId="74B7D66E" w14:textId="77777777" w:rsidR="00532582" w:rsidRDefault="00532582" w:rsidP="00532582">
      <w:pPr>
        <w:pStyle w:val="ListParagraph"/>
        <w:numPr>
          <w:ilvl w:val="0"/>
          <w:numId w:val="4"/>
        </w:numPr>
      </w:pPr>
    </w:p>
    <w:p w14:paraId="4BAA2FF9" w14:textId="77777777" w:rsidR="00532582" w:rsidRDefault="00532582" w:rsidP="00532582">
      <w:pPr>
        <w:pStyle w:val="ListParagraph"/>
        <w:numPr>
          <w:ilvl w:val="0"/>
          <w:numId w:val="4"/>
        </w:numPr>
      </w:pPr>
    </w:p>
    <w:p w14:paraId="5AFF4C2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0F1884A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main.dart</w:t>
      </w:r>
      <w:proofErr w:type="spellEnd"/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Import the </w:t>
      </w:r>
      <w:proofErr w:type="spellStart"/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main.dart</w:t>
      </w:r>
      <w:proofErr w:type="spellEnd"/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 file where </w:t>
      </w:r>
      <w:proofErr w:type="spellStart"/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 is defined</w:t>
      </w:r>
    </w:p>
    <w:p w14:paraId="3AA6AFE6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7B6D63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2C4580CF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016B43D8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B16634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SecondRoute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diceRoll</w:t>
      </w:r>
      <w:proofErr w:type="spellEnd"/>
      <w:proofErr w:type="gram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74EA676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F8E38B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6E21C52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20963840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532582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DF8AE1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83C7797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'Second Route'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2C4824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7C7580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589DEA3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52EECFB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44623E4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61DB98F9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'images/dice-</w:t>
      </w:r>
      <w:r w:rsidRPr="00532582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diceRoll.number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}.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png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0887CAC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F23A1C2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'Dice Number: </w:t>
      </w:r>
      <w:r w:rsidRPr="00532582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diceRoll.number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5017010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532582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334CE75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532582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 xml:space="preserve">'Roll Count: </w:t>
      </w:r>
      <w:r w:rsidRPr="00532582">
        <w:rPr>
          <w:rFonts w:ascii="Consolas" w:eastAsia="Times New Roman" w:hAnsi="Consolas" w:cs="Times New Roman"/>
          <w:color w:val="F44747"/>
          <w:kern w:val="0"/>
          <w:sz w:val="24"/>
          <w:szCs w:val="24"/>
          <w14:ligatures w14:val="none"/>
        </w:rPr>
        <w:t>$</w:t>
      </w:r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{</w:t>
      </w:r>
      <w:proofErr w:type="spellStart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diceRoll.rollCount</w:t>
      </w:r>
      <w:proofErr w:type="spellEnd"/>
      <w:r w:rsidRPr="00532582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}'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BE144A1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6C12C46E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706980A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30376A6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76EB8EED" w14:textId="77777777" w:rsidR="00532582" w:rsidRPr="00532582" w:rsidRDefault="00532582" w:rsidP="00532582">
      <w:pPr>
        <w:pStyle w:val="ListParagraph"/>
        <w:numPr>
          <w:ilvl w:val="0"/>
          <w:numId w:val="4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532582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42815C6" w14:textId="45D70505" w:rsidR="003B407E" w:rsidRDefault="00532582" w:rsidP="00532582">
      <w:r w:rsidRPr="00532582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sectPr w:rsidR="003B407E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3B8"/>
    <w:multiLevelType w:val="multilevel"/>
    <w:tmpl w:val="4E0E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40454"/>
    <w:multiLevelType w:val="hybridMultilevel"/>
    <w:tmpl w:val="59D0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69597">
    <w:abstractNumId w:val="0"/>
  </w:num>
  <w:num w:numId="2" w16cid:durableId="1963532895">
    <w:abstractNumId w:val="2"/>
  </w:num>
  <w:num w:numId="3" w16cid:durableId="611135285">
    <w:abstractNumId w:val="1"/>
  </w:num>
  <w:num w:numId="4" w16cid:durableId="121223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0F5CAC"/>
    <w:rsid w:val="00192131"/>
    <w:rsid w:val="00197A18"/>
    <w:rsid w:val="001D0503"/>
    <w:rsid w:val="003B407E"/>
    <w:rsid w:val="00532582"/>
    <w:rsid w:val="0075510E"/>
    <w:rsid w:val="007E4891"/>
    <w:rsid w:val="00E0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18"/>
  </w:style>
  <w:style w:type="paragraph" w:styleId="Heading1">
    <w:name w:val="heading 1"/>
    <w:basedOn w:val="Normal"/>
    <w:link w:val="Heading1Char"/>
    <w:uiPriority w:val="9"/>
    <w:qFormat/>
    <w:rsid w:val="000F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CA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Emphasis">
    <w:name w:val="Emphasis"/>
    <w:basedOn w:val="DefaultParagraphFont"/>
    <w:uiPriority w:val="20"/>
    <w:qFormat/>
    <w:rsid w:val="000F5CAC"/>
    <w:rPr>
      <w:i/>
      <w:iCs/>
    </w:rPr>
  </w:style>
  <w:style w:type="paragraph" w:styleId="ListParagraph">
    <w:name w:val="List Paragraph"/>
    <w:basedOn w:val="Normal"/>
    <w:uiPriority w:val="34"/>
    <w:qFormat/>
    <w:rsid w:val="000F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hala aziz</cp:lastModifiedBy>
  <cp:revision>6</cp:revision>
  <dcterms:created xsi:type="dcterms:W3CDTF">2023-12-05T01:16:00Z</dcterms:created>
  <dcterms:modified xsi:type="dcterms:W3CDTF">2023-12-05T10:18:00Z</dcterms:modified>
</cp:coreProperties>
</file>