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320"/>
        <w:gridCol w:w="3919"/>
      </w:tblGrid>
      <w:tr w:rsidR="00D36A20" w14:paraId="7DE9940E" w14:textId="77777777" w:rsidTr="00667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3B0D5D7" w14:textId="310DFABA" w:rsidR="00D36A20" w:rsidRDefault="00D36A20" w:rsidP="00086B40">
            <w:r>
              <w:t>Name</w:t>
            </w:r>
          </w:p>
        </w:tc>
        <w:tc>
          <w:tcPr>
            <w:tcW w:w="2268" w:type="dxa"/>
          </w:tcPr>
          <w:p w14:paraId="1208768B" w14:textId="02F14E58" w:rsidR="00D36A20" w:rsidRDefault="00D36A20" w:rsidP="00086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320" w:type="dxa"/>
          </w:tcPr>
          <w:p w14:paraId="69B87960" w14:textId="36894E0C" w:rsidR="00D36A20" w:rsidRDefault="00D36A20" w:rsidP="00086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Phone Number</w:t>
            </w:r>
          </w:p>
        </w:tc>
        <w:tc>
          <w:tcPr>
            <w:tcW w:w="3919" w:type="dxa"/>
          </w:tcPr>
          <w:p w14:paraId="651551A2" w14:textId="2AFE945A" w:rsidR="00D36A20" w:rsidRDefault="00D36A20" w:rsidP="00086B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e-mail Address</w:t>
            </w:r>
          </w:p>
        </w:tc>
      </w:tr>
      <w:tr w:rsidR="00D36A20" w14:paraId="3F30A532" w14:textId="77777777" w:rsidTr="00667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4E1E5FC" w14:textId="5C435670" w:rsidR="00D36A20" w:rsidRDefault="00D36A20" w:rsidP="00086B40">
            <w:r>
              <w:t>Prof. Dr. Nihal BEKTAŞ</w:t>
            </w:r>
          </w:p>
        </w:tc>
        <w:tc>
          <w:tcPr>
            <w:tcW w:w="2268" w:type="dxa"/>
          </w:tcPr>
          <w:p w14:paraId="6940A2A0" w14:textId="5E026B88" w:rsidR="00D36A20" w:rsidRDefault="00D36A20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 of Environmental Engineering Department at Gebze Technical University</w:t>
            </w:r>
          </w:p>
        </w:tc>
        <w:tc>
          <w:tcPr>
            <w:tcW w:w="1320" w:type="dxa"/>
          </w:tcPr>
          <w:p w14:paraId="6FABC929" w14:textId="2535AF4C" w:rsidR="00D36A20" w:rsidRDefault="00F707D7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+90 532 701 97 00</w:t>
            </w:r>
          </w:p>
        </w:tc>
        <w:tc>
          <w:tcPr>
            <w:tcW w:w="3919" w:type="dxa"/>
          </w:tcPr>
          <w:p w14:paraId="083E38EE" w14:textId="194EBD62" w:rsidR="00F707D7" w:rsidRDefault="00F707D7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nbektas@gtu.edu.tr</w:t>
            </w:r>
          </w:p>
          <w:p w14:paraId="2C511F75" w14:textId="77777777" w:rsidR="00D36A20" w:rsidRDefault="00D36A20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6A20" w14:paraId="3FD521BC" w14:textId="77777777" w:rsidTr="00667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83E32E6" w14:textId="32DF54C2" w:rsidR="00D36A20" w:rsidRDefault="00D36A20" w:rsidP="00086B40">
            <w:r>
              <w:t>Prof. Dr. Mehmet Salim ÖNCEL</w:t>
            </w:r>
          </w:p>
        </w:tc>
        <w:tc>
          <w:tcPr>
            <w:tcW w:w="2268" w:type="dxa"/>
          </w:tcPr>
          <w:p w14:paraId="15338330" w14:textId="3239CB9E" w:rsidR="00D36A20" w:rsidRDefault="00D36A20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 of Earth and Marine Science </w:t>
            </w:r>
            <w:r w:rsidRPr="00D36A20">
              <w:t>Institute</w:t>
            </w:r>
            <w:r>
              <w:t xml:space="preserve"> at Gebze Technical University</w:t>
            </w:r>
          </w:p>
        </w:tc>
        <w:tc>
          <w:tcPr>
            <w:tcW w:w="1320" w:type="dxa"/>
          </w:tcPr>
          <w:p w14:paraId="743C95E9" w14:textId="7BD2F1F8" w:rsidR="00D36A20" w:rsidRDefault="00F707D7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+90 532 416 06 86</w:t>
            </w:r>
          </w:p>
        </w:tc>
        <w:tc>
          <w:tcPr>
            <w:tcW w:w="3919" w:type="dxa"/>
          </w:tcPr>
          <w:p w14:paraId="535004CD" w14:textId="3A965281" w:rsidR="00D36A20" w:rsidRDefault="00F707D7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07D7">
              <w:t>soncel@gtu.edu.tr</w:t>
            </w:r>
          </w:p>
        </w:tc>
      </w:tr>
      <w:tr w:rsidR="00D36A20" w14:paraId="710F9EB6" w14:textId="77777777" w:rsidTr="00667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E7C0D66" w14:textId="1B6D736A" w:rsidR="00D36A20" w:rsidRDefault="00D36A20" w:rsidP="00086B40">
            <w:r>
              <w:t>Prof. Dr. Hüseyin Cengiz YATMAZ</w:t>
            </w:r>
          </w:p>
        </w:tc>
        <w:tc>
          <w:tcPr>
            <w:tcW w:w="2268" w:type="dxa"/>
          </w:tcPr>
          <w:p w14:paraId="281AF5AC" w14:textId="4B4E0C7E" w:rsidR="00D36A20" w:rsidRDefault="00D36A20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Lecturer at Environmental Engineering Department at Gebze Technical University</w:t>
            </w:r>
          </w:p>
        </w:tc>
        <w:tc>
          <w:tcPr>
            <w:tcW w:w="1320" w:type="dxa"/>
          </w:tcPr>
          <w:p w14:paraId="2D4F8574" w14:textId="28A8FA2C" w:rsidR="00D36A20" w:rsidRDefault="00F707D7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+90 532 778 01 25</w:t>
            </w:r>
          </w:p>
        </w:tc>
        <w:tc>
          <w:tcPr>
            <w:tcW w:w="3919" w:type="dxa"/>
          </w:tcPr>
          <w:p w14:paraId="5EBF6EEF" w14:textId="4410CE26" w:rsidR="00D36A20" w:rsidRDefault="00F707D7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07D7">
              <w:t>yatmaz@gtu.edu.tr</w:t>
            </w:r>
          </w:p>
        </w:tc>
      </w:tr>
      <w:tr w:rsidR="00D36A20" w14:paraId="744028B5" w14:textId="77777777" w:rsidTr="00667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F48AECA" w14:textId="7656896D" w:rsidR="00D36A20" w:rsidRDefault="00147EB9" w:rsidP="00086B40">
            <w:r w:rsidRPr="00147EB9">
              <w:t>Ass</w:t>
            </w:r>
            <w:r w:rsidR="000D63CA">
              <w:t xml:space="preserve">oc. </w:t>
            </w:r>
            <w:r w:rsidRPr="00147EB9">
              <w:t>Prof</w:t>
            </w:r>
            <w:r w:rsidR="000D63CA">
              <w:t>.</w:t>
            </w:r>
            <w:r w:rsidR="00D36A20">
              <w:t xml:space="preserve"> Meltem </w:t>
            </w:r>
            <w:r w:rsidR="00F707D7">
              <w:t xml:space="preserve">KOÇAL </w:t>
            </w:r>
            <w:r w:rsidR="00D36A20">
              <w:t>ÇELEN</w:t>
            </w:r>
          </w:p>
        </w:tc>
        <w:tc>
          <w:tcPr>
            <w:tcW w:w="2268" w:type="dxa"/>
          </w:tcPr>
          <w:p w14:paraId="22667332" w14:textId="364CE092" w:rsidR="00D36A20" w:rsidRDefault="00D36A20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20">
              <w:t>Deputy Director</w:t>
            </w:r>
            <w:r>
              <w:t xml:space="preserve"> of Earth and Marine Science </w:t>
            </w:r>
            <w:r w:rsidRPr="00D36A20">
              <w:t>Institute</w:t>
            </w:r>
            <w:r>
              <w:t xml:space="preserve"> at Gebze Technical University</w:t>
            </w:r>
          </w:p>
        </w:tc>
        <w:tc>
          <w:tcPr>
            <w:tcW w:w="1320" w:type="dxa"/>
          </w:tcPr>
          <w:p w14:paraId="4F5E09B9" w14:textId="2D982F59" w:rsidR="00D36A20" w:rsidRDefault="00F707D7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+90 533 214 56 52</w:t>
            </w:r>
          </w:p>
        </w:tc>
        <w:tc>
          <w:tcPr>
            <w:tcW w:w="3919" w:type="dxa"/>
          </w:tcPr>
          <w:p w14:paraId="65A7DFC3" w14:textId="0D31CE4C" w:rsidR="00D36A20" w:rsidRDefault="00F707D7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07D7">
              <w:t>mkocal@gtu.edu.tr</w:t>
            </w:r>
          </w:p>
        </w:tc>
      </w:tr>
      <w:tr w:rsidR="00D36A20" w14:paraId="4C563167" w14:textId="77777777" w:rsidTr="00667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C66A508" w14:textId="27C44DE1" w:rsidR="00D36A20" w:rsidRDefault="00D36A20" w:rsidP="00086B40">
            <w:r>
              <w:t>Prof. Dr. Hatice İNAN</w:t>
            </w:r>
          </w:p>
        </w:tc>
        <w:tc>
          <w:tcPr>
            <w:tcW w:w="2268" w:type="dxa"/>
          </w:tcPr>
          <w:p w14:paraId="68D618B8" w14:textId="34DAE762" w:rsidR="00D36A20" w:rsidRDefault="00D36A20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Lecturer at Environmental Engineering Department at Gebze Technical University</w:t>
            </w:r>
          </w:p>
        </w:tc>
        <w:tc>
          <w:tcPr>
            <w:tcW w:w="1320" w:type="dxa"/>
          </w:tcPr>
          <w:p w14:paraId="787F2B80" w14:textId="16E57AD3" w:rsidR="00D36A20" w:rsidRDefault="00F707D7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+90 533 335 00 88</w:t>
            </w:r>
          </w:p>
        </w:tc>
        <w:tc>
          <w:tcPr>
            <w:tcW w:w="3919" w:type="dxa"/>
          </w:tcPr>
          <w:p w14:paraId="41B4B37A" w14:textId="08A4D07D" w:rsidR="00D36A20" w:rsidRDefault="00F707D7" w:rsidP="00086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inan@gtu.edu.tr</w:t>
            </w:r>
          </w:p>
        </w:tc>
      </w:tr>
      <w:tr w:rsidR="00B402E5" w14:paraId="20D18103" w14:textId="77777777" w:rsidTr="00667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C7D0C20" w14:textId="45578EDD" w:rsidR="00B402E5" w:rsidRDefault="00B402E5" w:rsidP="00086B40">
            <w:r>
              <w:t>Muammer ELMASTAŞ</w:t>
            </w:r>
          </w:p>
        </w:tc>
        <w:tc>
          <w:tcPr>
            <w:tcW w:w="2268" w:type="dxa"/>
          </w:tcPr>
          <w:p w14:paraId="644719F7" w14:textId="2CE90144" w:rsidR="00B402E5" w:rsidRDefault="00175ACF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ACF">
              <w:t xml:space="preserve">Quality Management Officer </w:t>
            </w:r>
            <w:r w:rsidR="00093B0D">
              <w:t xml:space="preserve">at Altınyaldız </w:t>
            </w:r>
            <w:r>
              <w:t>Space Frame Factory</w:t>
            </w:r>
          </w:p>
        </w:tc>
        <w:tc>
          <w:tcPr>
            <w:tcW w:w="1320" w:type="dxa"/>
          </w:tcPr>
          <w:p w14:paraId="16BBF9C4" w14:textId="7EFF49A3" w:rsidR="00B402E5" w:rsidRDefault="00E96C56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+90 535 832 45</w:t>
            </w:r>
            <w:r w:rsidR="00667220">
              <w:t xml:space="preserve"> </w:t>
            </w:r>
            <w:r>
              <w:t>25</w:t>
            </w:r>
          </w:p>
        </w:tc>
        <w:tc>
          <w:tcPr>
            <w:tcW w:w="3919" w:type="dxa"/>
          </w:tcPr>
          <w:p w14:paraId="4469904C" w14:textId="6AD6A013" w:rsidR="00B402E5" w:rsidRDefault="00175ACF" w:rsidP="00086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muammerelmastas@altinyaldız</w:t>
            </w:r>
            <w:r w:rsidR="004E629F">
              <w:t>.com.tr</w:t>
            </w:r>
          </w:p>
        </w:tc>
      </w:tr>
    </w:tbl>
    <w:p w14:paraId="424B851C" w14:textId="77777777" w:rsidR="00A20725" w:rsidRDefault="00A20725"/>
    <w:p w14:paraId="0247AD1F" w14:textId="77777777" w:rsidR="00DB27E1" w:rsidRDefault="00DB27E1"/>
    <w:sectPr w:rsidR="00DB2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20"/>
    <w:rsid w:val="00086B40"/>
    <w:rsid w:val="00093B0D"/>
    <w:rsid w:val="000C7CD9"/>
    <w:rsid w:val="000D63CA"/>
    <w:rsid w:val="00144682"/>
    <w:rsid w:val="00147EB9"/>
    <w:rsid w:val="00175ACF"/>
    <w:rsid w:val="00205416"/>
    <w:rsid w:val="00241A11"/>
    <w:rsid w:val="00295695"/>
    <w:rsid w:val="002A247A"/>
    <w:rsid w:val="00426422"/>
    <w:rsid w:val="004B457F"/>
    <w:rsid w:val="004E629F"/>
    <w:rsid w:val="005530DD"/>
    <w:rsid w:val="005711DF"/>
    <w:rsid w:val="005C4BE7"/>
    <w:rsid w:val="005E0B39"/>
    <w:rsid w:val="005E37F3"/>
    <w:rsid w:val="00667220"/>
    <w:rsid w:val="00693400"/>
    <w:rsid w:val="006A0CDB"/>
    <w:rsid w:val="006C2E8A"/>
    <w:rsid w:val="00776FD6"/>
    <w:rsid w:val="007E62BE"/>
    <w:rsid w:val="008523B5"/>
    <w:rsid w:val="00890537"/>
    <w:rsid w:val="008D45D9"/>
    <w:rsid w:val="009B0C1B"/>
    <w:rsid w:val="009E365C"/>
    <w:rsid w:val="00A13695"/>
    <w:rsid w:val="00A20725"/>
    <w:rsid w:val="00AA4BD2"/>
    <w:rsid w:val="00B13ED7"/>
    <w:rsid w:val="00B402E5"/>
    <w:rsid w:val="00B743F3"/>
    <w:rsid w:val="00C001E7"/>
    <w:rsid w:val="00C678C4"/>
    <w:rsid w:val="00CD3068"/>
    <w:rsid w:val="00CD5BFA"/>
    <w:rsid w:val="00CE46BD"/>
    <w:rsid w:val="00CF2017"/>
    <w:rsid w:val="00D36A20"/>
    <w:rsid w:val="00D4080E"/>
    <w:rsid w:val="00D70737"/>
    <w:rsid w:val="00D8120C"/>
    <w:rsid w:val="00D924CF"/>
    <w:rsid w:val="00D93449"/>
    <w:rsid w:val="00DB02F3"/>
    <w:rsid w:val="00DB27E1"/>
    <w:rsid w:val="00E36CD9"/>
    <w:rsid w:val="00E77553"/>
    <w:rsid w:val="00E96C56"/>
    <w:rsid w:val="00F707D7"/>
    <w:rsid w:val="00FF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01D3"/>
  <w15:chartTrackingRefBased/>
  <w15:docId w15:val="{A43757BB-D0CC-4887-BCB8-19D31140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A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A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A2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A2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A2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A2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A2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A2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A2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3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A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A2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3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A2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3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A2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36A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6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36A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36A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İSMET UYGUR</dc:creator>
  <cp:keywords/>
  <dc:description/>
  <cp:lastModifiedBy>İSMET UYGUR</cp:lastModifiedBy>
  <cp:revision>14</cp:revision>
  <dcterms:created xsi:type="dcterms:W3CDTF">2026-07-23T12:17:00Z</dcterms:created>
  <dcterms:modified xsi:type="dcterms:W3CDTF">2026-08-07T12:15:00Z</dcterms:modified>
</cp:coreProperties>
</file>