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24594" w14:textId="71DBC4C9" w:rsidR="002C6FC3" w:rsidRPr="002551A7" w:rsidRDefault="002C6FC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Доступ к тестовой среде проводится по адресу </w:t>
      </w:r>
      <w:hyperlink r:id="rId5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</w:hyperlink>
      <w:r w:rsidRPr="002551A7">
        <w:rPr>
          <w:rFonts w:ascii="Times New Roman" w:hAnsi="Times New Roman" w:cs="Times New Roman"/>
          <w:sz w:val="22"/>
          <w:szCs w:val="22"/>
        </w:rPr>
        <w:t xml:space="preserve"> + </w:t>
      </w:r>
      <w:r w:rsidR="00C0509E"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</w:rPr>
        <w:t>метод</w:t>
      </w:r>
    </w:p>
    <w:p w14:paraId="7DA8B546" w14:textId="77777777" w:rsidR="002C6FC3" w:rsidRPr="002551A7" w:rsidRDefault="002C6FC3">
      <w:pPr>
        <w:rPr>
          <w:rFonts w:ascii="Times New Roman" w:hAnsi="Times New Roman" w:cs="Times New Roman"/>
          <w:sz w:val="22"/>
          <w:szCs w:val="22"/>
        </w:rPr>
      </w:pPr>
    </w:p>
    <w:p w14:paraId="328350E4" w14:textId="27D315D1" w:rsidR="002C6FC3" w:rsidRPr="002551A7" w:rsidRDefault="002C6FC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Запросы возвращают ответ в формате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JSON</w:t>
      </w:r>
      <w:r w:rsidRPr="002551A7">
        <w:rPr>
          <w:rFonts w:ascii="Times New Roman" w:hAnsi="Times New Roman" w:cs="Times New Roman"/>
          <w:sz w:val="22"/>
          <w:szCs w:val="22"/>
        </w:rPr>
        <w:t xml:space="preserve"> следующего вида</w:t>
      </w:r>
    </w:p>
    <w:p w14:paraId="443DF041" w14:textId="0347333D" w:rsidR="000A0CE7" w:rsidRPr="002551A7" w:rsidRDefault="002C6FC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{ </w:t>
      </w:r>
      <w:r w:rsidR="000A0CE7" w:rsidRPr="002551A7">
        <w:rPr>
          <w:rFonts w:ascii="Times New Roman" w:hAnsi="Times New Roman" w:cs="Times New Roman"/>
          <w:sz w:val="22"/>
          <w:szCs w:val="22"/>
        </w:rPr>
        <w:t>“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="000A0CE7" w:rsidRPr="002551A7">
        <w:rPr>
          <w:rFonts w:ascii="Times New Roman" w:hAnsi="Times New Roman" w:cs="Times New Roman"/>
          <w:sz w:val="22"/>
          <w:szCs w:val="22"/>
        </w:rPr>
        <w:t>_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message</w:t>
      </w:r>
      <w:r w:rsidR="000A0CE7" w:rsidRPr="002551A7">
        <w:rPr>
          <w:rFonts w:ascii="Times New Roman" w:hAnsi="Times New Roman" w:cs="Times New Roman"/>
          <w:sz w:val="22"/>
          <w:szCs w:val="22"/>
        </w:rPr>
        <w:t>”, сообщение ошибки - строка (при успешном ответе – “</w:t>
      </w:r>
      <w:r w:rsidR="000A0CE7" w:rsidRPr="002551A7">
        <w:rPr>
          <w:rFonts w:ascii="Times New Roman" w:hAnsi="Times New Roman" w:cs="Times New Roman"/>
          <w:sz w:val="22"/>
          <w:szCs w:val="22"/>
          <w:lang w:val="en-US"/>
        </w:rPr>
        <w:t>success</w:t>
      </w:r>
      <w:r w:rsidR="000A0CE7" w:rsidRPr="002551A7">
        <w:rPr>
          <w:rFonts w:ascii="Times New Roman" w:hAnsi="Times New Roman" w:cs="Times New Roman"/>
          <w:sz w:val="22"/>
          <w:szCs w:val="22"/>
        </w:rPr>
        <w:t>”);</w:t>
      </w:r>
    </w:p>
    <w:p w14:paraId="4B25774B" w14:textId="58445D5B" w:rsidR="002C6FC3" w:rsidRPr="002551A7" w:rsidRDefault="000A0CE7" w:rsidP="000A0CE7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 </w:t>
      </w:r>
      <w:r w:rsidR="002C6FC3" w:rsidRPr="002551A7">
        <w:rPr>
          <w:rFonts w:ascii="Times New Roman" w:hAnsi="Times New Roman" w:cs="Times New Roman"/>
          <w:sz w:val="22"/>
          <w:szCs w:val="22"/>
        </w:rPr>
        <w:t>“</w:t>
      </w:r>
      <w:r w:rsidR="002C6FC3" w:rsidRPr="002551A7">
        <w:rPr>
          <w:rFonts w:ascii="Times New Roman" w:hAnsi="Times New Roman" w:cs="Times New Roman"/>
          <w:sz w:val="22"/>
          <w:szCs w:val="22"/>
          <w:lang w:val="en-US"/>
        </w:rPr>
        <w:t>error</w:t>
      </w:r>
      <w:r w:rsidR="002C6FC3" w:rsidRPr="002551A7">
        <w:rPr>
          <w:rFonts w:ascii="Times New Roman" w:hAnsi="Times New Roman" w:cs="Times New Roman"/>
          <w:sz w:val="22"/>
          <w:szCs w:val="22"/>
        </w:rPr>
        <w:t>_</w:t>
      </w:r>
      <w:r w:rsidR="002C6FC3" w:rsidRPr="002551A7">
        <w:rPr>
          <w:rFonts w:ascii="Times New Roman" w:hAnsi="Times New Roman" w:cs="Times New Roman"/>
          <w:sz w:val="22"/>
          <w:szCs w:val="22"/>
          <w:lang w:val="en-US"/>
        </w:rPr>
        <w:t>code</w:t>
      </w:r>
      <w:r w:rsidR="002C6FC3" w:rsidRPr="002551A7">
        <w:rPr>
          <w:rFonts w:ascii="Times New Roman" w:hAnsi="Times New Roman" w:cs="Times New Roman"/>
          <w:sz w:val="22"/>
          <w:szCs w:val="22"/>
        </w:rPr>
        <w:t>”, код ошибки – строка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(при успешном ответе – “0”)</w:t>
      </w:r>
      <w:r w:rsidR="002C6FC3" w:rsidRPr="002551A7">
        <w:rPr>
          <w:rFonts w:ascii="Times New Roman" w:hAnsi="Times New Roman" w:cs="Times New Roman"/>
          <w:sz w:val="22"/>
          <w:szCs w:val="22"/>
        </w:rPr>
        <w:t>;</w:t>
      </w:r>
    </w:p>
    <w:p w14:paraId="5F309489" w14:textId="1A526693" w:rsidR="000A0CE7" w:rsidRPr="002551A7" w:rsidRDefault="000A0CE7" w:rsidP="000A0CE7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“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details</w:t>
      </w:r>
      <w:r w:rsidRPr="002551A7">
        <w:rPr>
          <w:rFonts w:ascii="Times New Roman" w:hAnsi="Times New Roman" w:cs="Times New Roman"/>
          <w:sz w:val="22"/>
          <w:szCs w:val="22"/>
        </w:rPr>
        <w:t>”, полезная нагрузка ответа/возвращаемые значения - в зависимости от запроса}</w:t>
      </w:r>
    </w:p>
    <w:p w14:paraId="312651B8" w14:textId="77777777" w:rsidR="00C0509E" w:rsidRPr="002551A7" w:rsidRDefault="00C0509E" w:rsidP="000A0CE7">
      <w:pPr>
        <w:rPr>
          <w:rFonts w:ascii="Times New Roman" w:hAnsi="Times New Roman" w:cs="Times New Roman"/>
          <w:sz w:val="22"/>
          <w:szCs w:val="22"/>
        </w:rPr>
      </w:pPr>
    </w:p>
    <w:p w14:paraId="6B3BFF33" w14:textId="77777777" w:rsidR="00C0509E" w:rsidRPr="002551A7" w:rsidRDefault="00C0509E" w:rsidP="00C0509E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Коды ошибок:</w:t>
      </w:r>
    </w:p>
    <w:p w14:paraId="77BA34D8" w14:textId="77777777" w:rsidR="00C0509E" w:rsidRPr="002551A7" w:rsidRDefault="00C0509E" w:rsidP="00C0509E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0 – Успешный ответ</w:t>
      </w:r>
    </w:p>
    <w:p w14:paraId="3D8A4345" w14:textId="77777777" w:rsidR="00C0509E" w:rsidRPr="002551A7" w:rsidRDefault="00C0509E" w:rsidP="00C0509E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1 – Отсутствует обязательный параметр</w:t>
      </w:r>
    </w:p>
    <w:p w14:paraId="7C439131" w14:textId="77777777" w:rsidR="00C0509E" w:rsidRPr="002551A7" w:rsidRDefault="00C0509E" w:rsidP="00C0509E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2 – Ошибка при обработке запроса</w:t>
      </w:r>
    </w:p>
    <w:p w14:paraId="472610EB" w14:textId="77777777" w:rsidR="00C0509E" w:rsidRPr="002551A7" w:rsidRDefault="00C0509E" w:rsidP="00C0509E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3 – Неверные данные в запросе</w:t>
      </w:r>
    </w:p>
    <w:p w14:paraId="0E1AC1D7" w14:textId="77777777" w:rsidR="00B1617F" w:rsidRPr="002551A7" w:rsidRDefault="00B1617F" w:rsidP="00C0509E">
      <w:pPr>
        <w:rPr>
          <w:rFonts w:ascii="Times New Roman" w:hAnsi="Times New Roman" w:cs="Times New Roman"/>
          <w:sz w:val="22"/>
          <w:szCs w:val="22"/>
        </w:rPr>
      </w:pPr>
    </w:p>
    <w:p w14:paraId="7A7B6F47" w14:textId="590AD534" w:rsidR="00B1617F" w:rsidRPr="002551A7" w:rsidRDefault="00B1617F" w:rsidP="00C0509E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Тестовые данные:</w:t>
      </w:r>
    </w:p>
    <w:p w14:paraId="58970804" w14:textId="4ABD21B5" w:rsidR="00B1617F" w:rsidRPr="002551A7" w:rsidRDefault="00B1617F" w:rsidP="00D6041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Пользователь ФИО Тест Валерий Петрович</w:t>
      </w:r>
    </w:p>
    <w:p w14:paraId="198BD373" w14:textId="710B26A1" w:rsidR="00B1617F" w:rsidRPr="002551A7" w:rsidRDefault="00B1617F" w:rsidP="00C0509E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Телефон 89111111111</w:t>
      </w:r>
    </w:p>
    <w:p w14:paraId="4E0272C7" w14:textId="703DE5DB" w:rsidR="00B1617F" w:rsidRPr="002551A7" w:rsidRDefault="00B1617F" w:rsidP="00C0509E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Номер документа 123456</w:t>
      </w:r>
    </w:p>
    <w:p w14:paraId="1DE152F1" w14:textId="6CB1486D" w:rsidR="00D60415" w:rsidRPr="002551A7" w:rsidRDefault="00D60415" w:rsidP="00D6041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Врачи</w:t>
      </w:r>
    </w:p>
    <w:p w14:paraId="4D08F157" w14:textId="77777777" w:rsidR="00D60415" w:rsidRPr="002551A7" w:rsidRDefault="00D60415" w:rsidP="00D60415">
      <w:pPr>
        <w:ind w:left="36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– 00107,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name</w:t>
      </w:r>
      <w:r w:rsidRPr="002551A7">
        <w:rPr>
          <w:rFonts w:ascii="Times New Roman" w:hAnsi="Times New Roman" w:cs="Times New Roman"/>
          <w:sz w:val="22"/>
          <w:szCs w:val="22"/>
        </w:rPr>
        <w:t xml:space="preserve"> - Тестовая Врач Тестовна</w:t>
      </w:r>
    </w:p>
    <w:p w14:paraId="3AB50DA4" w14:textId="70F4226B" w:rsidR="00D60415" w:rsidRDefault="00D60415" w:rsidP="00D60415">
      <w:pPr>
        <w:ind w:left="36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– 00115,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full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name</w:t>
      </w:r>
      <w:r w:rsidRPr="002551A7">
        <w:rPr>
          <w:rFonts w:ascii="Times New Roman" w:hAnsi="Times New Roman" w:cs="Times New Roman"/>
          <w:sz w:val="22"/>
          <w:szCs w:val="22"/>
        </w:rPr>
        <w:t xml:space="preserve"> - Гинекологическая Женщина Гинеколог</w:t>
      </w:r>
    </w:p>
    <w:p w14:paraId="6D3DEA33" w14:textId="559EE015" w:rsidR="00864FA4" w:rsidRDefault="00864FA4" w:rsidP="00864FA4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Услуги</w:t>
      </w:r>
    </w:p>
    <w:p w14:paraId="28AE4310" w14:textId="77777777" w:rsidR="00127324" w:rsidRDefault="00864FA4" w:rsidP="00864FA4">
      <w:pPr>
        <w:ind w:left="36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00000000052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Прием врача-кардиолога первичный (осмотр, консультация)</w:t>
      </w:r>
    </w:p>
    <w:p w14:paraId="4E0A58B0" w14:textId="2A20C9F6" w:rsidR="00864FA4" w:rsidRPr="00864FA4" w:rsidRDefault="00864FA4" w:rsidP="00864FA4">
      <w:pPr>
        <w:ind w:left="36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00000000994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Магнитно-резонансная томография головного мозга топометрическая</w:t>
      </w:r>
    </w:p>
    <w:p w14:paraId="0E60342E" w14:textId="198E502A" w:rsidR="00864FA4" w:rsidRDefault="00864FA4" w:rsidP="00864FA4">
      <w:pPr>
        <w:ind w:left="360"/>
        <w:rPr>
          <w:rFonts w:ascii="Times New Roman" w:hAnsi="Times New Roman" w:cs="Times New Roman"/>
          <w:sz w:val="22"/>
          <w:szCs w:val="22"/>
        </w:rPr>
      </w:pPr>
      <w:r w:rsidRPr="00864FA4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864FA4">
        <w:rPr>
          <w:rFonts w:ascii="Times New Roman" w:hAnsi="Times New Roman" w:cs="Times New Roman"/>
          <w:sz w:val="22"/>
          <w:szCs w:val="22"/>
        </w:rPr>
        <w:t xml:space="preserve"> – </w:t>
      </w:r>
      <w:r w:rsidR="00127324" w:rsidRPr="00127324">
        <w:rPr>
          <w:rFonts w:ascii="Times New Roman" w:hAnsi="Times New Roman" w:cs="Times New Roman"/>
          <w:sz w:val="22"/>
          <w:szCs w:val="22"/>
        </w:rPr>
        <w:t>00000001164</w:t>
      </w:r>
      <w:r w:rsidRPr="00864FA4">
        <w:rPr>
          <w:rFonts w:ascii="Times New Roman" w:hAnsi="Times New Roman" w:cs="Times New Roman"/>
          <w:sz w:val="22"/>
          <w:szCs w:val="22"/>
        </w:rPr>
        <w:t xml:space="preserve">, </w:t>
      </w:r>
      <w:r w:rsidR="00127324" w:rsidRPr="00127324">
        <w:rPr>
          <w:rFonts w:ascii="Times New Roman" w:hAnsi="Times New Roman" w:cs="Times New Roman"/>
          <w:sz w:val="22"/>
          <w:szCs w:val="22"/>
        </w:rPr>
        <w:t>name</w:t>
      </w:r>
      <w:r w:rsidR="00127324">
        <w:rPr>
          <w:rFonts w:ascii="Times New Roman" w:hAnsi="Times New Roman" w:cs="Times New Roman"/>
          <w:sz w:val="22"/>
          <w:szCs w:val="22"/>
        </w:rPr>
        <w:t xml:space="preserve"> </w:t>
      </w:r>
      <w:r w:rsidRPr="00864FA4">
        <w:rPr>
          <w:rFonts w:ascii="Times New Roman" w:hAnsi="Times New Roman" w:cs="Times New Roman"/>
          <w:sz w:val="22"/>
          <w:szCs w:val="22"/>
        </w:rPr>
        <w:t xml:space="preserve">- </w:t>
      </w:r>
      <w:r w:rsidR="00127324" w:rsidRPr="00127324">
        <w:rPr>
          <w:rFonts w:ascii="Times New Roman" w:hAnsi="Times New Roman" w:cs="Times New Roman"/>
          <w:sz w:val="22"/>
          <w:szCs w:val="22"/>
        </w:rPr>
        <w:t>Прием врача-эндокринолога первичный (осмотр, консультация)</w:t>
      </w:r>
    </w:p>
    <w:p w14:paraId="2468F8C7" w14:textId="11A2AC2D" w:rsidR="000402AC" w:rsidRDefault="000402AC" w:rsidP="000402AC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Документы </w:t>
      </w:r>
    </w:p>
    <w:p w14:paraId="1AE28761" w14:textId="05DC1AB6" w:rsidR="000402AC" w:rsidRDefault="000402AC" w:rsidP="000402AC">
      <w:pPr>
        <w:ind w:left="360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0402A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r w:rsidRPr="000402AC">
        <w:rPr>
          <w:rFonts w:ascii="Times New Roman" w:hAnsi="Times New Roman" w:cs="Times New Roman"/>
          <w:sz w:val="22"/>
          <w:szCs w:val="22"/>
        </w:rPr>
        <w:t>00103070</w:t>
      </w:r>
    </w:p>
    <w:p w14:paraId="67706E94" w14:textId="1BABA1CA" w:rsidR="000402AC" w:rsidRDefault="000402AC" w:rsidP="000402AC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Документ</w:t>
      </w:r>
    </w:p>
    <w:p w14:paraId="7889A65C" w14:textId="758DD8E3" w:rsidR="00864FA4" w:rsidRPr="000402AC" w:rsidRDefault="000402AC" w:rsidP="00864FA4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Uid - </w:t>
      </w:r>
      <w:r w:rsidRPr="000402AC">
        <w:rPr>
          <w:rFonts w:ascii="Times New Roman" w:hAnsi="Times New Roman" w:cs="Times New Roman"/>
          <w:sz w:val="22"/>
          <w:szCs w:val="22"/>
          <w:lang w:val="en-US"/>
        </w:rPr>
        <w:t>dd10bae7-3084-11f0-afc7-8447093d127d</w:t>
      </w:r>
    </w:p>
    <w:p w14:paraId="31151D4D" w14:textId="6B1F6893" w:rsidR="00D60415" w:rsidRPr="000402AC" w:rsidRDefault="00D60415" w:rsidP="00D6041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3D8C38AC" w14:textId="1211EF83" w:rsidR="00D60415" w:rsidRPr="000402AC" w:rsidRDefault="00D60415" w:rsidP="00D60415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49AF7583" w14:textId="693368EB" w:rsidR="00D60415" w:rsidRPr="000402AC" w:rsidRDefault="00D6041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0402AC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02E0BC05" w14:textId="500E9021" w:rsidR="00C0509E" w:rsidRPr="002551A7" w:rsidRDefault="00C0509E" w:rsidP="00C0509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>Получение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Bearer Token. </w:t>
      </w:r>
      <w:r w:rsidR="006F6423" w:rsidRPr="002551A7">
        <w:rPr>
          <w:rFonts w:ascii="Times New Roman" w:hAnsi="Times New Roman" w:cs="Times New Roman"/>
          <w:sz w:val="22"/>
          <w:szCs w:val="22"/>
        </w:rPr>
        <w:t>Запрос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</w:t>
      </w:r>
      <w:r w:rsidR="00BD61C8" w:rsidRPr="002551A7">
        <w:rPr>
          <w:rFonts w:ascii="Times New Roman" w:hAnsi="Times New Roman" w:cs="Times New Roman"/>
          <w:sz w:val="22"/>
          <w:szCs w:val="22"/>
          <w:lang w:val="en-US"/>
        </w:rPr>
        <w:t>umc_client/get_token</w:t>
      </w:r>
    </w:p>
    <w:p w14:paraId="5F122CB8" w14:textId="31E71718" w:rsidR="00D6748C" w:rsidRPr="002551A7" w:rsidRDefault="00D6748C" w:rsidP="00D6748C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Авторизация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Basic (User: Test, Pass: 12345678);</w:t>
      </w:r>
    </w:p>
    <w:p w14:paraId="504C2879" w14:textId="4CFC324A" w:rsidR="00D6748C" w:rsidRPr="002551A7" w:rsidRDefault="00D6748C" w:rsidP="00D6748C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Возвращает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Bearer</w:t>
      </w: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Token</w:t>
      </w:r>
      <w:r w:rsidRPr="002551A7">
        <w:rPr>
          <w:rFonts w:ascii="Times New Roman" w:hAnsi="Times New Roman" w:cs="Times New Roman"/>
          <w:sz w:val="22"/>
          <w:szCs w:val="22"/>
        </w:rPr>
        <w:t>, который в дальнейшем будет использоваться для запросов. Время жизни токена – 60 минут.</w:t>
      </w:r>
    </w:p>
    <w:p w14:paraId="36836043" w14:textId="08335232" w:rsidR="00564361" w:rsidRPr="002551A7" w:rsidRDefault="00564361" w:rsidP="00D6748C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 </w:t>
      </w:r>
      <w:hyperlink r:id="rId6" w:history="1"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/umc_client/get_token</w:t>
        </w:r>
      </w:hyperlink>
    </w:p>
    <w:p w14:paraId="4905B6A2" w14:textId="77777777" w:rsidR="00564361" w:rsidRPr="002551A7" w:rsidRDefault="00564361" w:rsidP="00564361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Ответ: </w:t>
      </w:r>
    </w:p>
    <w:p w14:paraId="50546A23" w14:textId="0DB08C5E" w:rsidR="00564361" w:rsidRPr="002551A7" w:rsidRDefault="00564361" w:rsidP="00564361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{</w:t>
      </w:r>
    </w:p>
    <w:p w14:paraId="5178AD96" w14:textId="77777777" w:rsidR="00564361" w:rsidRPr="002551A7" w:rsidRDefault="00564361" w:rsidP="00564361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"error": "success",</w:t>
      </w:r>
    </w:p>
    <w:p w14:paraId="1DA82A69" w14:textId="77777777" w:rsidR="00564361" w:rsidRPr="002551A7" w:rsidRDefault="00564361" w:rsidP="00564361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"code": "0",</w:t>
      </w:r>
    </w:p>
    <w:p w14:paraId="576FCC98" w14:textId="77777777" w:rsidR="00564361" w:rsidRPr="002551A7" w:rsidRDefault="00564361" w:rsidP="00564361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"details": "ew0KImFsZyI6ICJIUzI1NiIsDQoidHlwIjogIkpXVCINCn0.ew0KImF1ZCI6IFsNCiJ1bWNfY2xpZW50IiwNCiJ1bWNfY2xpZW50X3VzZXJzIg0KXSwNCiJzdWIiOiAiVGVzdCIsDQoibmJmIjogMTc2MTA5NzYwNiwNCiJleHAiOiAxNzYxMTAxMjA2LA0KImp0aSI6ICI2ZjBjMGU5Mi1mZGYzLTRlY2UtYmM4ZC1hYTU1ODM1NGJhNmUiLA0KImlhdCI6IDE3NjEwOTc2MDYsDQoiaXNzIjogIk1lZGdyYWZ0Q2xpZW50Ig0KfQ.XzrOhMeKnXHkZlMtflBVvarBtKYiHDQUJRVtq65V600"</w:t>
      </w:r>
    </w:p>
    <w:p w14:paraId="7708C3E0" w14:textId="77777777" w:rsidR="00564361" w:rsidRPr="002551A7" w:rsidRDefault="00564361" w:rsidP="00564361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32B70249" w14:textId="7423E0D4" w:rsidR="00D60415" w:rsidRPr="002551A7" w:rsidRDefault="00564361" w:rsidP="00D6748C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F7511AA" w14:textId="77777777" w:rsidR="00D60415" w:rsidRPr="002551A7" w:rsidRDefault="00D60415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br w:type="page"/>
      </w:r>
    </w:p>
    <w:p w14:paraId="70820739" w14:textId="2CEC1114" w:rsidR="00D6748C" w:rsidRPr="002551A7" w:rsidRDefault="00D6748C" w:rsidP="00D6748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 xml:space="preserve">Авторизация пользователя. 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Запрос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6F6423" w:rsidRPr="002551A7">
        <w:rPr>
          <w:rFonts w:ascii="Times New Roman" w:hAnsi="Times New Roman" w:cs="Times New Roman"/>
          <w:sz w:val="22"/>
          <w:szCs w:val="22"/>
        </w:rPr>
        <w:t>/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auth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user</w:t>
      </w:r>
    </w:p>
    <w:p w14:paraId="5BB2B6BB" w14:textId="77777777" w:rsidR="00370900" w:rsidRPr="002551A7" w:rsidRDefault="006F6423" w:rsidP="006F642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Параметры запроса:</w:t>
      </w:r>
    </w:p>
    <w:p w14:paraId="03F26DE3" w14:textId="72191DEA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phone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(номер телефона) – передается в строке запроса</w:t>
      </w:r>
      <w:r w:rsidR="00370900" w:rsidRPr="002551A7">
        <w:rPr>
          <w:rFonts w:ascii="Times New Roman" w:hAnsi="Times New Roman" w:cs="Times New Roman"/>
          <w:sz w:val="22"/>
          <w:szCs w:val="22"/>
        </w:rPr>
        <w:t xml:space="preserve"> [Обязательный]</w:t>
      </w:r>
    </w:p>
    <w:p w14:paraId="2D889D57" w14:textId="5D026584" w:rsidR="00370900" w:rsidRPr="002551A7" w:rsidRDefault="00370900" w:rsidP="006F642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doc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Num</w:t>
      </w:r>
      <w:r w:rsidRPr="002551A7">
        <w:rPr>
          <w:rFonts w:ascii="Times New Roman" w:hAnsi="Times New Roman" w:cs="Times New Roman"/>
          <w:sz w:val="22"/>
          <w:szCs w:val="22"/>
        </w:rPr>
        <w:t xml:space="preserve"> (номер документа</w:t>
      </w:r>
      <w:r w:rsidR="008818DE" w:rsidRPr="002551A7">
        <w:rPr>
          <w:rFonts w:ascii="Times New Roman" w:hAnsi="Times New Roman" w:cs="Times New Roman"/>
          <w:sz w:val="22"/>
          <w:szCs w:val="22"/>
        </w:rPr>
        <w:t>, последние 3 цифры</w:t>
      </w:r>
      <w:r w:rsidRPr="002551A7">
        <w:rPr>
          <w:rFonts w:ascii="Times New Roman" w:hAnsi="Times New Roman" w:cs="Times New Roman"/>
          <w:sz w:val="22"/>
          <w:szCs w:val="22"/>
        </w:rPr>
        <w:t>) – передается в строке запроса [Необязательный]</w:t>
      </w:r>
    </w:p>
    <w:p w14:paraId="2D79F524" w14:textId="356A3D6F" w:rsidR="00D6748C" w:rsidRPr="002551A7" w:rsidRDefault="00D6748C" w:rsidP="00D6748C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Производит поиск клиента в базе по номеру телефона (номер телефона передавать в формате хххххххххх например 9241111111);</w:t>
      </w:r>
      <w:r w:rsidR="002D452D" w:rsidRPr="002551A7">
        <w:rPr>
          <w:rFonts w:ascii="Times New Roman" w:hAnsi="Times New Roman" w:cs="Times New Roman"/>
          <w:sz w:val="22"/>
          <w:szCs w:val="22"/>
        </w:rPr>
        <w:t xml:space="preserve"> Также, если переданы серия и номер паспорта, дополняет фильтр по эти полям.</w:t>
      </w:r>
    </w:p>
    <w:p w14:paraId="452A11FA" w14:textId="054F8AA6" w:rsidR="00D6748C" w:rsidRPr="002551A7" w:rsidRDefault="00D6748C" w:rsidP="00D6748C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 вида</w:t>
      </w:r>
    </w:p>
    <w:p w14:paraId="7FF65CF4" w14:textId="77777777" w:rsidR="00EA3366" w:rsidRPr="002551A7" w:rsidRDefault="00D6748C" w:rsidP="00D6748C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При отсутствии клиента в базе вернет пустой массив.</w:t>
      </w:r>
    </w:p>
    <w:p w14:paraId="348AC942" w14:textId="5D6B7F0F" w:rsidR="006F6423" w:rsidRPr="002551A7" w:rsidRDefault="006F6423" w:rsidP="00D6748C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запроса: </w:t>
      </w:r>
      <w:hyperlink r:id="rId7" w:history="1">
        <w:r w:rsidR="00A41EDA" w:rsidRPr="002551A7">
          <w:rPr>
            <w:rStyle w:val="ac"/>
            <w:rFonts w:ascii="Times New Roman" w:hAnsi="Times New Roman" w:cs="Times New Roman"/>
            <w:sz w:val="22"/>
            <w:szCs w:val="22"/>
          </w:rPr>
          <w:t>http://ob75av-o5lx9s-319rsf-umcclient.medgraft.ru/</w:t>
        </w:r>
        <w:r w:rsidR="00A41EDA"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</w:hyperlink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auth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user</w:t>
      </w:r>
      <w:r w:rsidRPr="002551A7">
        <w:rPr>
          <w:rFonts w:ascii="Times New Roman" w:hAnsi="Times New Roman" w:cs="Times New Roman"/>
          <w:sz w:val="22"/>
          <w:szCs w:val="22"/>
        </w:rPr>
        <w:t>?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phone</w:t>
      </w:r>
      <w:r w:rsidRPr="002551A7">
        <w:rPr>
          <w:rFonts w:ascii="Times New Roman" w:hAnsi="Times New Roman" w:cs="Times New Roman"/>
          <w:sz w:val="22"/>
          <w:szCs w:val="22"/>
        </w:rPr>
        <w:t>=хххххххххх</w:t>
      </w:r>
    </w:p>
    <w:p w14:paraId="1D8FEBAA" w14:textId="3F4113D6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Ответ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: {</w:t>
      </w:r>
    </w:p>
    <w:p w14:paraId="3550A735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722B7CE9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0963DCA0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5713A1D7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734AC65" w14:textId="77777777" w:rsidR="006F6423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"----1",</w:t>
      </w:r>
    </w:p>
    <w:p w14:paraId="01E737D5" w14:textId="569745BD" w:rsidR="007C2579" w:rsidRPr="007C2579" w:rsidRDefault="007C2579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"----7",</w:t>
      </w:r>
    </w:p>
    <w:p w14:paraId="2AC658C3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"medcard_number": "----",</w:t>
      </w:r>
    </w:p>
    <w:p w14:paraId="164801EA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"full_name": "-----",</w:t>
      </w:r>
    </w:p>
    <w:p w14:paraId="637E3603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"first_name": "-----",</w:t>
      </w:r>
    </w:p>
    <w:p w14:paraId="7BEB0048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"last_name": "-----",</w:t>
      </w:r>
    </w:p>
    <w:p w14:paraId="0176B947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"middle_name": "----",</w:t>
      </w:r>
    </w:p>
    <w:p w14:paraId="42AE9AA8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"birth_date": "1111-12-01",</w:t>
      </w:r>
    </w:p>
    <w:p w14:paraId="3F6FEBE9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"gender": "----"</w:t>
      </w:r>
    </w:p>
    <w:p w14:paraId="43BA1685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54FED417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F1B6626" w14:textId="77777777" w:rsidR="006F6423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"----7",</w:t>
      </w:r>
    </w:p>
    <w:p w14:paraId="784751B0" w14:textId="77777777" w:rsidR="007C2579" w:rsidRPr="007C2579" w:rsidRDefault="007C2579" w:rsidP="007C2579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"----7",</w:t>
      </w:r>
    </w:p>
    <w:p w14:paraId="692A99F1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"medcard_number": "----4",</w:t>
      </w:r>
    </w:p>
    <w:p w14:paraId="2260A019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"full_name": "----",</w:t>
      </w:r>
    </w:p>
    <w:p w14:paraId="6FEAA7FC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"first_name": "----",</w:t>
      </w:r>
    </w:p>
    <w:p w14:paraId="183B64A3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"last_name": "----°",</w:t>
      </w:r>
    </w:p>
    <w:p w14:paraId="39907EE2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lastRenderedPageBreak/>
        <w:t>"middle_name": "------------------",</w:t>
      </w:r>
    </w:p>
    <w:p w14:paraId="77606A62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"birth_date": "1382-08-02",</w:t>
      </w:r>
    </w:p>
    <w:p w14:paraId="48DE19FA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"gender": "----"</w:t>
      </w:r>
    </w:p>
    <w:p w14:paraId="0B9766B6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4A4C1441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]</w:t>
      </w:r>
    </w:p>
    <w:p w14:paraId="63B1EE08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59AF6B0B" w14:textId="5A373C74" w:rsidR="00D60415" w:rsidRPr="002551A7" w:rsidRDefault="00D6041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655F5F7B" w14:textId="54865D90" w:rsidR="00D6748C" w:rsidRPr="002551A7" w:rsidRDefault="00D6748C" w:rsidP="00D6748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 xml:space="preserve">Получение пользователя по ИД. </w:t>
      </w:r>
      <w:r w:rsidR="006F6423" w:rsidRPr="002551A7">
        <w:rPr>
          <w:rFonts w:ascii="Times New Roman" w:hAnsi="Times New Roman" w:cs="Times New Roman"/>
          <w:sz w:val="22"/>
          <w:szCs w:val="22"/>
        </w:rPr>
        <w:t xml:space="preserve">Запрос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2551A7">
        <w:rPr>
          <w:rFonts w:ascii="Times New Roman" w:hAnsi="Times New Roman" w:cs="Times New Roman"/>
          <w:sz w:val="22"/>
          <w:szCs w:val="22"/>
        </w:rPr>
        <w:t xml:space="preserve"> 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="006F6423" w:rsidRPr="002551A7">
        <w:rPr>
          <w:rFonts w:ascii="Times New Roman" w:hAnsi="Times New Roman" w:cs="Times New Roman"/>
          <w:sz w:val="22"/>
          <w:szCs w:val="22"/>
        </w:rPr>
        <w:t>_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="006F6423" w:rsidRPr="002551A7">
        <w:rPr>
          <w:rFonts w:ascii="Times New Roman" w:hAnsi="Times New Roman" w:cs="Times New Roman"/>
          <w:sz w:val="22"/>
          <w:szCs w:val="22"/>
        </w:rPr>
        <w:t>/</w:t>
      </w:r>
      <w:r w:rsidR="006F6423" w:rsidRPr="002551A7">
        <w:rPr>
          <w:rFonts w:ascii="Times New Roman" w:hAnsi="Times New Roman" w:cs="Times New Roman"/>
          <w:sz w:val="22"/>
          <w:szCs w:val="22"/>
          <w:lang w:val="en-US"/>
        </w:rPr>
        <w:t>patients</w:t>
      </w:r>
    </w:p>
    <w:p w14:paraId="3F0ADB59" w14:textId="39FD8B2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="00504BC3"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</w:t>
      </w:r>
      <w:r w:rsidR="00504BC3" w:rsidRPr="002551A7">
        <w:rPr>
          <w:rFonts w:ascii="Times New Roman" w:hAnsi="Times New Roman" w:cs="Times New Roman"/>
          <w:sz w:val="22"/>
          <w:szCs w:val="22"/>
        </w:rPr>
        <w:t>уникальный идентификатор клиента</w:t>
      </w:r>
      <w:r w:rsidRPr="002551A7">
        <w:rPr>
          <w:rFonts w:ascii="Times New Roman" w:hAnsi="Times New Roman" w:cs="Times New Roman"/>
          <w:sz w:val="22"/>
          <w:szCs w:val="22"/>
        </w:rPr>
        <w:t>) – передается в строке запроса</w:t>
      </w:r>
    </w:p>
    <w:p w14:paraId="5041230E" w14:textId="4B86A2BC" w:rsidR="00D6748C" w:rsidRPr="002551A7" w:rsidRDefault="00D6748C" w:rsidP="00D6748C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Производит поиск клиента в базе по уникальному идентификатору;</w:t>
      </w:r>
    </w:p>
    <w:p w14:paraId="36C668D1" w14:textId="39864C95" w:rsidR="00A41EDA" w:rsidRPr="002551A7" w:rsidRDefault="00D6748C" w:rsidP="00D6748C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 w:rsidR="006F6423" w:rsidRPr="002551A7">
        <w:rPr>
          <w:rFonts w:ascii="Times New Roman" w:hAnsi="Times New Roman" w:cs="Times New Roman"/>
          <w:sz w:val="22"/>
          <w:szCs w:val="22"/>
        </w:rPr>
        <w:t>.</w:t>
      </w:r>
    </w:p>
    <w:p w14:paraId="0824C7EA" w14:textId="7034CE29" w:rsidR="006F6423" w:rsidRPr="002551A7" w:rsidRDefault="00A41EDA" w:rsidP="00D6748C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Пример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2551A7">
        <w:rPr>
          <w:rFonts w:ascii="Times New Roman" w:hAnsi="Times New Roman" w:cs="Times New Roman"/>
          <w:sz w:val="22"/>
          <w:szCs w:val="22"/>
        </w:rPr>
        <w:t>запроса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hyperlink r:id="rId8" w:history="1"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http://ob75av-o5lx9s-319rsf-umcclient.medgraft.ru/hs</w:t>
        </w:r>
      </w:hyperlink>
      <w:r w:rsidRPr="002551A7">
        <w:rPr>
          <w:rFonts w:ascii="Times New Roman" w:hAnsi="Times New Roman" w:cs="Times New Roman"/>
          <w:sz w:val="22"/>
          <w:szCs w:val="22"/>
          <w:lang w:val="en-US"/>
        </w:rPr>
        <w:t>/ umc_client_users/patients?id=xx</w:t>
      </w:r>
    </w:p>
    <w:p w14:paraId="6F6F7ED9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362463E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0C2D724C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468682CF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315517B1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287AA8A2" w14:textId="77777777" w:rsidR="006F6423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"----1",</w:t>
      </w:r>
    </w:p>
    <w:p w14:paraId="771668F5" w14:textId="77777777" w:rsidR="007C2579" w:rsidRPr="007C2579" w:rsidRDefault="007C2579" w:rsidP="007C2579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"----7",</w:t>
      </w:r>
    </w:p>
    <w:p w14:paraId="04A425B3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"medcard_number": "----",</w:t>
      </w:r>
    </w:p>
    <w:p w14:paraId="2846E526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"full_name": "-----",</w:t>
      </w:r>
    </w:p>
    <w:p w14:paraId="42D1A138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"first_name": "-----",</w:t>
      </w:r>
    </w:p>
    <w:p w14:paraId="7F22C6F1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"last_name": "-----",</w:t>
      </w:r>
    </w:p>
    <w:p w14:paraId="74371770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"middle_name": "----",</w:t>
      </w:r>
    </w:p>
    <w:p w14:paraId="008B28B0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"birth_date": "1111-12-01",</w:t>
      </w:r>
    </w:p>
    <w:p w14:paraId="75A4AB4C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"gender": "----"</w:t>
      </w:r>
    </w:p>
    <w:p w14:paraId="494C67C3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3359177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91A2BBF" w14:textId="77777777" w:rsidR="006F6423" w:rsidRDefault="006F6423" w:rsidP="006F642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"----7",</w:t>
      </w:r>
    </w:p>
    <w:p w14:paraId="2534E35A" w14:textId="32D42172" w:rsidR="007C2579" w:rsidRPr="007C2579" w:rsidRDefault="007C2579" w:rsidP="006F642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": "----7",</w:t>
      </w:r>
    </w:p>
    <w:p w14:paraId="4C0CE3A0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"medcard_number": "----4",</w:t>
      </w:r>
    </w:p>
    <w:p w14:paraId="25855588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"full_name": "----",</w:t>
      </w:r>
    </w:p>
    <w:p w14:paraId="072F052C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"first_name": "----",</w:t>
      </w:r>
    </w:p>
    <w:p w14:paraId="31E61664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"last_name": "----°",</w:t>
      </w:r>
    </w:p>
    <w:p w14:paraId="62F5D703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"middle_name": "------------------",</w:t>
      </w:r>
    </w:p>
    <w:p w14:paraId="0C468262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"birth_date": "1382-08-02",</w:t>
      </w:r>
    </w:p>
    <w:p w14:paraId="0804997C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"gender": "----"</w:t>
      </w:r>
    </w:p>
    <w:p w14:paraId="3380E025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7223CAD3" w14:textId="77777777" w:rsidR="006F6423" w:rsidRPr="002551A7" w:rsidRDefault="006F6423" w:rsidP="006F6423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>]</w:t>
      </w:r>
    </w:p>
    <w:p w14:paraId="48BD923D" w14:textId="34D5F986" w:rsidR="00D60415" w:rsidRPr="002551A7" w:rsidRDefault="006F6423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  <w:r w:rsidR="00D60415" w:rsidRPr="002551A7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350F3D4B" w14:textId="57208132" w:rsidR="00D60415" w:rsidRPr="002551A7" w:rsidRDefault="00D60415" w:rsidP="00D60415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lastRenderedPageBreak/>
        <w:t>Врачи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2551A7">
        <w:rPr>
          <w:rFonts w:ascii="Times New Roman" w:hAnsi="Times New Roman" w:cs="Times New Roman"/>
          <w:sz w:val="22"/>
          <w:szCs w:val="22"/>
        </w:rPr>
        <w:t>Запрос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 xml:space="preserve"> GET doctors/get_doctors</w:t>
      </w:r>
    </w:p>
    <w:p w14:paraId="19759527" w14:textId="33C3FD1E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Параметры запроса: id (уникальный идентификатор сотрудника) – передается в строке запроса. При отсутствии параметра возвращает полный список сотрудников.</w:t>
      </w:r>
    </w:p>
    <w:p w14:paraId="5FACDD6E" w14:textId="36A10485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0CA054A1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</w:rPr>
      </w:pPr>
    </w:p>
    <w:p w14:paraId="4C20346A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Пример запроса: </w:t>
      </w:r>
      <w:hyperlink r:id="rId9" w:history="1"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2551A7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</w:hyperlink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doctors</w:t>
      </w:r>
      <w:r w:rsidRPr="002551A7">
        <w:rPr>
          <w:rFonts w:ascii="Times New Roman" w:hAnsi="Times New Roman" w:cs="Times New Roman"/>
          <w:sz w:val="22"/>
          <w:szCs w:val="22"/>
        </w:rPr>
        <w:t>/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get</w:t>
      </w:r>
      <w:r w:rsidRPr="002551A7">
        <w:rPr>
          <w:rFonts w:ascii="Times New Roman" w:hAnsi="Times New Roman" w:cs="Times New Roman"/>
          <w:sz w:val="22"/>
          <w:szCs w:val="22"/>
        </w:rPr>
        <w:t>_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doctors</w:t>
      </w:r>
      <w:r w:rsidRPr="002551A7">
        <w:rPr>
          <w:rFonts w:ascii="Times New Roman" w:hAnsi="Times New Roman" w:cs="Times New Roman"/>
          <w:sz w:val="22"/>
          <w:szCs w:val="22"/>
        </w:rPr>
        <w:t>?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=00107</w:t>
      </w:r>
    </w:p>
    <w:p w14:paraId="572D66B7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3CA560C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0453BC7E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1B72CEBF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1E7225DE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C237D22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"id": "00107",</w:t>
      </w:r>
    </w:p>
    <w:p w14:paraId="18843FC5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"full_name": "Тестовая Врач Тестовна",</w:t>
      </w:r>
    </w:p>
    <w:p w14:paraId="248F27CF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"email": "test@mail.ru",</w:t>
      </w:r>
    </w:p>
    <w:p w14:paraId="22F6EF5E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"phone": "9112222222",</w:t>
      </w:r>
    </w:p>
    <w:p w14:paraId="7649A157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"specialties": [</w:t>
      </w:r>
    </w:p>
    <w:p w14:paraId="01BF8FA7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"Кардиология",</w:t>
      </w:r>
    </w:p>
    <w:p w14:paraId="2CF6B5B0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"Рентгенология"</w:t>
      </w:r>
    </w:p>
    <w:p w14:paraId="0FA4E760" w14:textId="77777777" w:rsidR="00D60415" w:rsidRPr="002551A7" w:rsidRDefault="00D60415" w:rsidP="00D60415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]</w:t>
      </w:r>
    </w:p>
    <w:p w14:paraId="444D0E77" w14:textId="77777777" w:rsidR="00D60415" w:rsidRDefault="00D60415" w:rsidP="00D6041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151E388B" w14:textId="436BEA9D" w:rsidR="002551A7" w:rsidRDefault="002551A7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11B75A0A" w14:textId="2B2674A1" w:rsidR="002551A7" w:rsidRPr="002551A7" w:rsidRDefault="002551A7" w:rsidP="002551A7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Услуги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. Запрос GET services/service</w:t>
      </w:r>
    </w:p>
    <w:p w14:paraId="4205EB55" w14:textId="075B60BD" w:rsidR="002551A7" w:rsidRPr="002551A7" w:rsidRDefault="002551A7" w:rsidP="002551A7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 xml:space="preserve">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услуги</w:t>
      </w:r>
      <w:r w:rsidRPr="002551A7">
        <w:rPr>
          <w:rFonts w:ascii="Times New Roman" w:hAnsi="Times New Roman" w:cs="Times New Roman"/>
          <w:sz w:val="22"/>
          <w:szCs w:val="22"/>
        </w:rPr>
        <w:t xml:space="preserve">) – передается в строке запроса. При отсутствии параметра возвращает полный список </w:t>
      </w:r>
      <w:r>
        <w:rPr>
          <w:rFonts w:ascii="Times New Roman" w:hAnsi="Times New Roman" w:cs="Times New Roman"/>
          <w:sz w:val="22"/>
          <w:szCs w:val="22"/>
        </w:rPr>
        <w:t>услуг</w:t>
      </w:r>
      <w:r w:rsidRPr="002551A7">
        <w:rPr>
          <w:rFonts w:ascii="Times New Roman" w:hAnsi="Times New Roman" w:cs="Times New Roman"/>
          <w:sz w:val="22"/>
          <w:szCs w:val="22"/>
        </w:rPr>
        <w:t>.</w:t>
      </w:r>
    </w:p>
    <w:p w14:paraId="7821E11C" w14:textId="77777777" w:rsidR="002551A7" w:rsidRPr="002551A7" w:rsidRDefault="002551A7" w:rsidP="002551A7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массив структур (если передан параметр </w:t>
      </w:r>
      <w:r w:rsidRPr="002551A7"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2551A7">
        <w:rPr>
          <w:rFonts w:ascii="Times New Roman" w:hAnsi="Times New Roman" w:cs="Times New Roman"/>
          <w:sz w:val="22"/>
          <w:szCs w:val="22"/>
        </w:rPr>
        <w:t>, возвращается массив из одного элемента).</w:t>
      </w:r>
    </w:p>
    <w:p w14:paraId="19AED9CB" w14:textId="318B927D" w:rsidR="002551A7" w:rsidRPr="002551A7" w:rsidRDefault="002551A7" w:rsidP="002551A7">
      <w:pPr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1E1452C4" w14:textId="6B34170E" w:rsidR="002551A7" w:rsidRDefault="002551A7" w:rsidP="002551A7">
      <w:pPr>
        <w:rPr>
          <w:rFonts w:ascii="Times New Roman" w:hAnsi="Times New Roman" w:cs="Times New Roman"/>
          <w:sz w:val="22"/>
          <w:szCs w:val="22"/>
        </w:rPr>
      </w:pPr>
      <w:hyperlink r:id="rId10" w:history="1"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services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service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4B5976">
          <w:rPr>
            <w:rStyle w:val="ac"/>
            <w:rFonts w:ascii="Times New Roman" w:hAnsi="Times New Roman" w:cs="Times New Roman"/>
            <w:sz w:val="22"/>
            <w:szCs w:val="22"/>
          </w:rPr>
          <w:t>=00000000052</w:t>
        </w:r>
      </w:hyperlink>
    </w:p>
    <w:p w14:paraId="761813D9" w14:textId="288A68F8" w:rsidR="002551A7" w:rsidRPr="007C2579" w:rsidRDefault="002551A7" w:rsidP="002551A7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>Ответ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запроса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</w:p>
    <w:p w14:paraId="7A3CF8F4" w14:textId="77777777" w:rsidR="002551A7" w:rsidRPr="002551A7" w:rsidRDefault="002551A7" w:rsidP="002551A7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027B390" w14:textId="77777777" w:rsidR="002551A7" w:rsidRPr="002551A7" w:rsidRDefault="002551A7" w:rsidP="002551A7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E2045CC" w14:textId="77777777" w:rsidR="002551A7" w:rsidRPr="002551A7" w:rsidRDefault="002551A7" w:rsidP="002551A7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17227C94" w14:textId="77777777" w:rsidR="002551A7" w:rsidRPr="002551A7" w:rsidRDefault="002551A7" w:rsidP="002551A7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2111E899" w14:textId="77777777" w:rsidR="002551A7" w:rsidRPr="002551A7" w:rsidRDefault="002551A7" w:rsidP="002551A7">
      <w:pPr>
        <w:ind w:firstLine="708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714FD37" w14:textId="77777777" w:rsidR="002551A7" w:rsidRPr="002551A7" w:rsidRDefault="002551A7" w:rsidP="002551A7">
      <w:pPr>
        <w:ind w:firstLine="708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"id": "00000000052",</w:t>
      </w:r>
    </w:p>
    <w:p w14:paraId="0B42F356" w14:textId="77777777" w:rsidR="002551A7" w:rsidRPr="007C2579" w:rsidRDefault="002551A7" w:rsidP="002551A7">
      <w:pPr>
        <w:ind w:firstLine="708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"category": "</w:t>
      </w:r>
      <w:r w:rsidRPr="002551A7">
        <w:rPr>
          <w:rFonts w:ascii="Times New Roman" w:hAnsi="Times New Roman" w:cs="Times New Roman"/>
          <w:sz w:val="22"/>
          <w:szCs w:val="22"/>
        </w:rPr>
        <w:t>Приемы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227DE13E" w14:textId="77777777" w:rsidR="002551A7" w:rsidRPr="007C2579" w:rsidRDefault="002551A7" w:rsidP="002551A7">
      <w:pPr>
        <w:ind w:firstLine="708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"subcategory": "</w:t>
      </w:r>
      <w:r w:rsidRPr="002551A7">
        <w:rPr>
          <w:rFonts w:ascii="Times New Roman" w:hAnsi="Times New Roman" w:cs="Times New Roman"/>
          <w:sz w:val="22"/>
          <w:szCs w:val="22"/>
        </w:rPr>
        <w:t>Кардиология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",</w:t>
      </w:r>
    </w:p>
    <w:p w14:paraId="5236C770" w14:textId="77777777" w:rsidR="002551A7" w:rsidRPr="002551A7" w:rsidRDefault="002551A7" w:rsidP="002551A7">
      <w:pPr>
        <w:ind w:firstLine="708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"name": "Прием врача-кардиолога первичный (осмотр, консультация)",</w:t>
      </w:r>
    </w:p>
    <w:p w14:paraId="1A8DEB35" w14:textId="77777777" w:rsidR="002551A7" w:rsidRPr="002551A7" w:rsidRDefault="002551A7" w:rsidP="002551A7">
      <w:pPr>
        <w:ind w:firstLine="708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"price": 2500,</w:t>
      </w:r>
    </w:p>
    <w:p w14:paraId="518509B9" w14:textId="77777777" w:rsidR="002551A7" w:rsidRPr="002551A7" w:rsidRDefault="002551A7" w:rsidP="002551A7">
      <w:pPr>
        <w:ind w:firstLine="708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"currency": "RUB",</w:t>
      </w:r>
    </w:p>
    <w:p w14:paraId="77D2E442" w14:textId="77777777" w:rsidR="002551A7" w:rsidRPr="002551A7" w:rsidRDefault="002551A7" w:rsidP="002551A7">
      <w:pPr>
        <w:ind w:firstLine="708"/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  <w:lang w:val="en-US"/>
        </w:rPr>
        <w:t>"duration_minutes": 30</w:t>
      </w:r>
    </w:p>
    <w:p w14:paraId="708BA0F3" w14:textId="77777777" w:rsidR="002551A7" w:rsidRPr="007C2579" w:rsidRDefault="002551A7" w:rsidP="002551A7">
      <w:pPr>
        <w:ind w:firstLine="708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37AA768D" w14:textId="77777777" w:rsidR="002551A7" w:rsidRPr="002551A7" w:rsidRDefault="002551A7" w:rsidP="002551A7">
      <w:pPr>
        <w:ind w:firstLine="708"/>
        <w:rPr>
          <w:rFonts w:ascii="Times New Roman" w:hAnsi="Times New Roman" w:cs="Times New Roman"/>
          <w:sz w:val="22"/>
          <w:szCs w:val="22"/>
        </w:rPr>
      </w:pPr>
      <w:r w:rsidRPr="002551A7">
        <w:rPr>
          <w:rFonts w:ascii="Times New Roman" w:hAnsi="Times New Roman" w:cs="Times New Roman"/>
          <w:sz w:val="22"/>
          <w:szCs w:val="22"/>
        </w:rPr>
        <w:t>]</w:t>
      </w:r>
    </w:p>
    <w:p w14:paraId="2192C4D5" w14:textId="77777777" w:rsidR="002551A7" w:rsidRDefault="002551A7" w:rsidP="002551A7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2551A7">
        <w:rPr>
          <w:rFonts w:ascii="Times New Roman" w:hAnsi="Times New Roman" w:cs="Times New Roman"/>
          <w:sz w:val="22"/>
          <w:szCs w:val="22"/>
        </w:rPr>
        <w:t>}</w:t>
      </w:r>
    </w:p>
    <w:p w14:paraId="5E9E2891" w14:textId="7487194A" w:rsidR="007C2579" w:rsidRDefault="007C2579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22211045" w14:textId="77777777" w:rsidR="007C2579" w:rsidRPr="007C2579" w:rsidRDefault="007C2579" w:rsidP="007C2579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</w:rPr>
        <w:lastRenderedPageBreak/>
        <w:t>Документы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7C2579">
        <w:rPr>
          <w:rFonts w:ascii="Times New Roman" w:hAnsi="Times New Roman" w:cs="Times New Roman"/>
          <w:sz w:val="22"/>
          <w:szCs w:val="22"/>
        </w:rPr>
        <w:t>Запрос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 umc_client_users/results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2900E0FE" w14:textId="6DAA752B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id 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пациента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Передавать именно </w:t>
      </w:r>
      <w:r>
        <w:rPr>
          <w:rFonts w:ascii="Times New Roman" w:hAnsi="Times New Roman" w:cs="Times New Roman"/>
          <w:sz w:val="22"/>
          <w:szCs w:val="22"/>
          <w:lang w:val="en-US"/>
        </w:rPr>
        <w:t>id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из метода аутентификации пацинта (не путать с </w:t>
      </w:r>
      <w:r>
        <w:rPr>
          <w:rFonts w:ascii="Times New Roman" w:hAnsi="Times New Roman" w:cs="Times New Roman"/>
          <w:sz w:val="22"/>
          <w:szCs w:val="22"/>
          <w:lang w:val="en-US"/>
        </w:rPr>
        <w:t>code</w:t>
      </w:r>
      <w:r w:rsidRPr="007C2579">
        <w:rPr>
          <w:rFonts w:ascii="Times New Roman" w:hAnsi="Times New Roman" w:cs="Times New Roman"/>
          <w:sz w:val="22"/>
          <w:szCs w:val="22"/>
        </w:rPr>
        <w:t>);</w:t>
      </w:r>
    </w:p>
    <w:p w14:paraId="21C44924" w14:textId="74F3244D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В полезной нагрузке возвращает массив структур</w:t>
      </w:r>
      <w:r>
        <w:rPr>
          <w:rFonts w:ascii="Times New Roman" w:hAnsi="Times New Roman" w:cs="Times New Roman"/>
          <w:sz w:val="22"/>
          <w:szCs w:val="22"/>
        </w:rPr>
        <w:t xml:space="preserve"> документов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048B42F2" w14:textId="0236ADE4" w:rsid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74018366" w14:textId="50BED766" w:rsid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hyperlink r:id="rId11" w:history="1"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https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://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ob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75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av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o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5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lx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9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-319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rsf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-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umcclient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medgraft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.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ru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hs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umc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client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_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users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/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results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?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  <w:lang w:val="en-US"/>
          </w:rPr>
          <w:t>id</w:t>
        </w:r>
        <w:r w:rsidRPr="00540F3A">
          <w:rPr>
            <w:rStyle w:val="ac"/>
            <w:rFonts w:ascii="Times New Roman" w:hAnsi="Times New Roman" w:cs="Times New Roman"/>
            <w:sz w:val="22"/>
            <w:szCs w:val="22"/>
          </w:rPr>
          <w:t>=00103070</w:t>
        </w:r>
      </w:hyperlink>
    </w:p>
    <w:p w14:paraId="46EC81FE" w14:textId="6B659297" w:rsid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Ответ запроса:</w:t>
      </w:r>
    </w:p>
    <w:p w14:paraId="5C309B1A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FBB169A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"error": "success",</w:t>
      </w:r>
    </w:p>
    <w:p w14:paraId="575F00D7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"code": "0",</w:t>
      </w:r>
    </w:p>
    <w:p w14:paraId="72B00B59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"details": [</w:t>
      </w:r>
    </w:p>
    <w:p w14:paraId="66B04DF7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14ABE7A8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"id": "7fd6137b-3081-11f0-afc7-8447093d127d",</w:t>
      </w:r>
    </w:p>
    <w:p w14:paraId="21E2D33A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"patient_id": "00103070",</w:t>
      </w:r>
    </w:p>
    <w:p w14:paraId="15CE1E95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"title": "</w:t>
      </w:r>
      <w:r w:rsidRPr="007C2579">
        <w:rPr>
          <w:rFonts w:ascii="Times New Roman" w:hAnsi="Times New Roman" w:cs="Times New Roman"/>
          <w:sz w:val="22"/>
          <w:szCs w:val="22"/>
        </w:rPr>
        <w:t>ШК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>купона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.png",</w:t>
      </w:r>
    </w:p>
    <w:p w14:paraId="1F77EAAF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"date": "2025-05-14"</w:t>
      </w:r>
    </w:p>
    <w:p w14:paraId="56730A06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65468D7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F46BFB8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"id": "a77b3b78-3081-11f0-afc7-8447093d127d",</w:t>
      </w:r>
    </w:p>
    <w:p w14:paraId="1835D7DA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"patient_id": "00103070",</w:t>
      </w:r>
    </w:p>
    <w:p w14:paraId="64A69026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"title": "barcode.gif",</w:t>
      </w:r>
    </w:p>
    <w:p w14:paraId="64F4E65B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"date": "2025-05-14"</w:t>
      </w:r>
    </w:p>
    <w:p w14:paraId="2236281F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12ADF8CB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372E3AD2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"id": "3ae173fc-3084-11f0-afc7-8447093d127d",</w:t>
      </w:r>
    </w:p>
    <w:p w14:paraId="0393512D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"patient_id": "00103070",</w:t>
      </w:r>
    </w:p>
    <w:p w14:paraId="459DD861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"title": "Сеи?ф. Сертификат соответствия 1.pdf",</w:t>
      </w:r>
    </w:p>
    <w:p w14:paraId="5382E172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"date": "2025-05-14"</w:t>
      </w:r>
    </w:p>
    <w:p w14:paraId="5F0FB4F1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789D7C48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4CB5C43A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"id": "dd10bae7-3084-11f0-afc7-8447093d127d",</w:t>
      </w:r>
    </w:p>
    <w:p w14:paraId="7435B876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"patient_id": "00103070",</w:t>
      </w:r>
    </w:p>
    <w:p w14:paraId="4BF28D70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lastRenderedPageBreak/>
        <w:t>"title": "Сеи?ф. Сертификат соответствия 2.pdf",</w:t>
      </w:r>
    </w:p>
    <w:p w14:paraId="3328E438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"date": "2025-05-14"</w:t>
      </w:r>
    </w:p>
    <w:p w14:paraId="42C80CB7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},</w:t>
      </w:r>
    </w:p>
    <w:p w14:paraId="0F9C9031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045454C3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"id": "e4fb630a-3084-11f0-afc7-8447093d127d",</w:t>
      </w:r>
    </w:p>
    <w:p w14:paraId="32446FB8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"patient_id": "00103070",</w:t>
      </w:r>
    </w:p>
    <w:p w14:paraId="067EA623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7C2579">
        <w:rPr>
          <w:rFonts w:ascii="Times New Roman" w:hAnsi="Times New Roman" w:cs="Times New Roman"/>
          <w:sz w:val="22"/>
          <w:szCs w:val="22"/>
          <w:lang w:val="en-US"/>
        </w:rPr>
        <w:t>"title": "</w:t>
      </w:r>
      <w:r w:rsidRPr="007C2579">
        <w:rPr>
          <w:rFonts w:ascii="Times New Roman" w:hAnsi="Times New Roman" w:cs="Times New Roman"/>
          <w:sz w:val="22"/>
          <w:szCs w:val="22"/>
        </w:rPr>
        <w:t>Договор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_</w:t>
      </w:r>
      <w:r w:rsidRPr="007C2579">
        <w:rPr>
          <w:rFonts w:ascii="Times New Roman" w:hAnsi="Times New Roman" w:cs="Times New Roman"/>
          <w:sz w:val="22"/>
          <w:szCs w:val="22"/>
        </w:rPr>
        <w:t>мед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_</w:t>
      </w:r>
      <w:r w:rsidRPr="007C2579">
        <w:rPr>
          <w:rFonts w:ascii="Times New Roman" w:hAnsi="Times New Roman" w:cs="Times New Roman"/>
          <w:sz w:val="22"/>
          <w:szCs w:val="22"/>
        </w:rPr>
        <w:t>услуг</w:t>
      </w:r>
      <w:r w:rsidRPr="007C2579">
        <w:rPr>
          <w:rFonts w:ascii="Times New Roman" w:hAnsi="Times New Roman" w:cs="Times New Roman"/>
          <w:sz w:val="22"/>
          <w:szCs w:val="22"/>
          <w:lang w:val="en-US"/>
        </w:rPr>
        <w:t>1.docx",</w:t>
      </w:r>
    </w:p>
    <w:p w14:paraId="43B83A59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"date": "2025-05-14"</w:t>
      </w:r>
    </w:p>
    <w:p w14:paraId="0DA33390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}</w:t>
      </w:r>
    </w:p>
    <w:p w14:paraId="48FDDCE0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]</w:t>
      </w:r>
    </w:p>
    <w:p w14:paraId="4E0F54BE" w14:textId="77777777" w:rsidR="007C2579" w:rsidRPr="007C2579" w:rsidRDefault="007C2579" w:rsidP="007C2579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}</w:t>
      </w:r>
    </w:p>
    <w:p w14:paraId="7B795256" w14:textId="566E7DE4" w:rsidR="007C2579" w:rsidRDefault="007C2579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2A310694" w14:textId="5FEFB64C" w:rsidR="00293A3A" w:rsidRPr="00293A3A" w:rsidRDefault="00293A3A" w:rsidP="00293A3A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Получение документа по УИД. </w:t>
      </w:r>
      <w:r w:rsidRPr="00293A3A">
        <w:rPr>
          <w:rFonts w:ascii="Times New Roman" w:hAnsi="Times New Roman" w:cs="Times New Roman"/>
          <w:sz w:val="22"/>
          <w:szCs w:val="22"/>
        </w:rPr>
        <w:t xml:space="preserve">Запрос 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umc</w:t>
      </w:r>
      <w:r w:rsidRPr="00293A3A">
        <w:rPr>
          <w:rFonts w:ascii="Times New Roman" w:hAnsi="Times New Roman" w:cs="Times New Roman"/>
          <w:sz w:val="22"/>
          <w:szCs w:val="22"/>
        </w:rPr>
        <w:t>_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client</w:t>
      </w:r>
      <w:r w:rsidRPr="00293A3A">
        <w:rPr>
          <w:rFonts w:ascii="Times New Roman" w:hAnsi="Times New Roman" w:cs="Times New Roman"/>
          <w:sz w:val="22"/>
          <w:szCs w:val="22"/>
        </w:rPr>
        <w:t>_</w:t>
      </w:r>
      <w:r w:rsidRPr="00293A3A">
        <w:rPr>
          <w:rFonts w:ascii="Times New Roman" w:hAnsi="Times New Roman" w:cs="Times New Roman"/>
          <w:sz w:val="22"/>
          <w:szCs w:val="22"/>
          <w:lang w:val="en-US"/>
        </w:rPr>
        <w:t>users</w:t>
      </w:r>
      <w:r w:rsidRPr="00293A3A">
        <w:rPr>
          <w:rFonts w:ascii="Times New Roman" w:hAnsi="Times New Roman" w:cs="Times New Roman"/>
          <w:sz w:val="22"/>
          <w:szCs w:val="22"/>
        </w:rPr>
        <w:t>/document</w:t>
      </w:r>
    </w:p>
    <w:p w14:paraId="35D62C3D" w14:textId="5350B0AA" w:rsidR="00293A3A" w:rsidRPr="007C2579" w:rsidRDefault="00293A3A" w:rsidP="00293A3A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Параметры запроса: </w:t>
      </w:r>
      <w:r w:rsidRPr="00293A3A">
        <w:rPr>
          <w:rFonts w:ascii="Times New Roman" w:hAnsi="Times New Roman" w:cs="Times New Roman"/>
          <w:sz w:val="22"/>
          <w:szCs w:val="22"/>
        </w:rPr>
        <w:t>uid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 w:rsidRPr="007C2579">
        <w:rPr>
          <w:rFonts w:ascii="Times New Roman" w:hAnsi="Times New Roman" w:cs="Times New Roman"/>
          <w:sz w:val="22"/>
          <w:szCs w:val="22"/>
        </w:rPr>
        <w:t xml:space="preserve">(уникальный идентификатор </w:t>
      </w:r>
      <w:r>
        <w:rPr>
          <w:rFonts w:ascii="Times New Roman" w:hAnsi="Times New Roman" w:cs="Times New Roman"/>
          <w:sz w:val="22"/>
          <w:szCs w:val="22"/>
        </w:rPr>
        <w:t>докуменита</w:t>
      </w:r>
      <w:r w:rsidRPr="007C2579">
        <w:rPr>
          <w:rFonts w:ascii="Times New Roman" w:hAnsi="Times New Roman" w:cs="Times New Roman"/>
          <w:sz w:val="22"/>
          <w:szCs w:val="22"/>
        </w:rPr>
        <w:t>) – передается в строке запроса. При отсутствии параметра возвращает</w:t>
      </w:r>
      <w:r>
        <w:rPr>
          <w:rFonts w:ascii="Times New Roman" w:hAnsi="Times New Roman" w:cs="Times New Roman"/>
          <w:sz w:val="22"/>
          <w:szCs w:val="22"/>
        </w:rPr>
        <w:t>ся</w:t>
      </w:r>
      <w:r w:rsidRPr="007C257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ошибка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746BFD25" w14:textId="76E6C035" w:rsidR="00293A3A" w:rsidRPr="007C2579" w:rsidRDefault="00293A3A" w:rsidP="00293A3A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 xml:space="preserve">В полезной нагрузке возвращает </w:t>
      </w:r>
      <w:r>
        <w:rPr>
          <w:rFonts w:ascii="Times New Roman" w:hAnsi="Times New Roman" w:cs="Times New Roman"/>
          <w:sz w:val="22"/>
          <w:szCs w:val="22"/>
        </w:rPr>
        <w:t>документ в виде двоичных данных</w:t>
      </w:r>
      <w:r w:rsidRPr="007C2579">
        <w:rPr>
          <w:rFonts w:ascii="Times New Roman" w:hAnsi="Times New Roman" w:cs="Times New Roman"/>
          <w:sz w:val="22"/>
          <w:szCs w:val="22"/>
        </w:rPr>
        <w:t>.</w:t>
      </w:r>
    </w:p>
    <w:p w14:paraId="6DDB5E3D" w14:textId="77777777" w:rsidR="00293A3A" w:rsidRDefault="00293A3A" w:rsidP="00293A3A">
      <w:pPr>
        <w:ind w:left="360"/>
        <w:rPr>
          <w:rFonts w:ascii="Times New Roman" w:hAnsi="Times New Roman" w:cs="Times New Roman"/>
          <w:sz w:val="22"/>
          <w:szCs w:val="22"/>
        </w:rPr>
      </w:pPr>
      <w:r w:rsidRPr="007C2579">
        <w:rPr>
          <w:rFonts w:ascii="Times New Roman" w:hAnsi="Times New Roman" w:cs="Times New Roman"/>
          <w:sz w:val="22"/>
          <w:szCs w:val="22"/>
        </w:rPr>
        <w:t>Пример запроса:</w:t>
      </w:r>
    </w:p>
    <w:p w14:paraId="40485E9A" w14:textId="29C91FD2" w:rsidR="00293A3A" w:rsidRDefault="00293A3A" w:rsidP="00293A3A">
      <w:pPr>
        <w:ind w:left="360"/>
        <w:rPr>
          <w:rFonts w:ascii="Times New Roman" w:hAnsi="Times New Roman" w:cs="Times New Roman"/>
          <w:sz w:val="22"/>
          <w:szCs w:val="22"/>
        </w:rPr>
      </w:pPr>
      <w:hyperlink r:id="rId12" w:history="1">
        <w:r w:rsidRPr="00513481">
          <w:rPr>
            <w:rStyle w:val="ac"/>
            <w:rFonts w:ascii="Times New Roman" w:hAnsi="Times New Roman" w:cs="Times New Roman"/>
            <w:sz w:val="22"/>
            <w:szCs w:val="22"/>
          </w:rPr>
          <w:t>https://ob75av-o5lx9s-319rsf-umcclient.medgraft.ru/hs/umc_client_users/document?uid=dd10bae7-3084-11f0-afc7-8447093d127d</w:t>
        </w:r>
      </w:hyperlink>
    </w:p>
    <w:p w14:paraId="027B5DB4" w14:textId="05248055" w:rsidR="00293A3A" w:rsidRDefault="00293A3A" w:rsidP="00293A3A">
      <w:pPr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Ответ запроса – пдф документ в виде двоичных данных</w:t>
      </w:r>
    </w:p>
    <w:p w14:paraId="550CE016" w14:textId="77777777" w:rsidR="00293A3A" w:rsidRPr="00293A3A" w:rsidRDefault="00293A3A" w:rsidP="00293A3A">
      <w:pPr>
        <w:ind w:left="360"/>
        <w:rPr>
          <w:rFonts w:ascii="Times New Roman" w:hAnsi="Times New Roman" w:cs="Times New Roman"/>
          <w:sz w:val="22"/>
          <w:szCs w:val="22"/>
        </w:rPr>
      </w:pPr>
    </w:p>
    <w:p w14:paraId="01BD89F8" w14:textId="77777777" w:rsidR="002551A7" w:rsidRPr="007C2579" w:rsidRDefault="002551A7" w:rsidP="002551A7">
      <w:pPr>
        <w:rPr>
          <w:rFonts w:ascii="Times New Roman" w:hAnsi="Times New Roman" w:cs="Times New Roman"/>
          <w:sz w:val="22"/>
          <w:szCs w:val="22"/>
        </w:rPr>
      </w:pPr>
    </w:p>
    <w:p w14:paraId="507B32F8" w14:textId="77777777" w:rsidR="002551A7" w:rsidRPr="007C2579" w:rsidRDefault="002551A7" w:rsidP="002551A7">
      <w:pPr>
        <w:pStyle w:val="a7"/>
        <w:rPr>
          <w:rFonts w:ascii="Times New Roman" w:hAnsi="Times New Roman" w:cs="Times New Roman"/>
          <w:sz w:val="22"/>
          <w:szCs w:val="22"/>
        </w:rPr>
      </w:pPr>
    </w:p>
    <w:p w14:paraId="19DDDCE2" w14:textId="77777777" w:rsidR="006F6423" w:rsidRPr="007C2579" w:rsidRDefault="006F6423" w:rsidP="00D6748C">
      <w:pPr>
        <w:rPr>
          <w:rFonts w:ascii="Times New Roman" w:hAnsi="Times New Roman" w:cs="Times New Roman"/>
          <w:sz w:val="22"/>
          <w:szCs w:val="22"/>
        </w:rPr>
      </w:pPr>
    </w:p>
    <w:p w14:paraId="7466A69C" w14:textId="7C2D5C53" w:rsidR="00D6748C" w:rsidRPr="007C2579" w:rsidRDefault="00D6748C" w:rsidP="00D6748C">
      <w:pPr>
        <w:rPr>
          <w:rFonts w:ascii="Times New Roman" w:hAnsi="Times New Roman" w:cs="Times New Roman"/>
          <w:sz w:val="22"/>
          <w:szCs w:val="22"/>
        </w:rPr>
      </w:pPr>
    </w:p>
    <w:p w14:paraId="0FCABB30" w14:textId="77777777" w:rsidR="00D6748C" w:rsidRPr="007C2579" w:rsidRDefault="00D6748C" w:rsidP="00D6748C">
      <w:pPr>
        <w:rPr>
          <w:rFonts w:ascii="Times New Roman" w:hAnsi="Times New Roman" w:cs="Times New Roman"/>
          <w:sz w:val="22"/>
          <w:szCs w:val="22"/>
        </w:rPr>
      </w:pPr>
    </w:p>
    <w:p w14:paraId="79C798EB" w14:textId="77777777" w:rsidR="002C6FC3" w:rsidRPr="007C2579" w:rsidRDefault="002C6FC3">
      <w:pPr>
        <w:rPr>
          <w:rFonts w:ascii="Times New Roman" w:hAnsi="Times New Roman" w:cs="Times New Roman"/>
          <w:sz w:val="22"/>
          <w:szCs w:val="22"/>
        </w:rPr>
      </w:pPr>
    </w:p>
    <w:p w14:paraId="45245864" w14:textId="77777777" w:rsidR="002C6FC3" w:rsidRPr="007C2579" w:rsidRDefault="002C6FC3">
      <w:pPr>
        <w:rPr>
          <w:rFonts w:ascii="Times New Roman" w:hAnsi="Times New Roman" w:cs="Times New Roman"/>
          <w:sz w:val="22"/>
          <w:szCs w:val="22"/>
        </w:rPr>
      </w:pPr>
    </w:p>
    <w:p w14:paraId="6F85CA10" w14:textId="36FB7FC9" w:rsidR="00A819F4" w:rsidRPr="007C2579" w:rsidRDefault="00A819F4">
      <w:pPr>
        <w:rPr>
          <w:rFonts w:ascii="Times New Roman" w:hAnsi="Times New Roman" w:cs="Times New Roman"/>
          <w:sz w:val="22"/>
          <w:szCs w:val="22"/>
        </w:rPr>
      </w:pPr>
    </w:p>
    <w:sectPr w:rsidR="00A819F4" w:rsidRPr="007C25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F4A17"/>
    <w:multiLevelType w:val="hybridMultilevel"/>
    <w:tmpl w:val="2BCA6E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324781"/>
    <w:multiLevelType w:val="hybridMultilevel"/>
    <w:tmpl w:val="D2ACA7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4187044">
    <w:abstractNumId w:val="0"/>
  </w:num>
  <w:num w:numId="2" w16cid:durableId="1689021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541"/>
    <w:rsid w:val="00031BBC"/>
    <w:rsid w:val="000402AC"/>
    <w:rsid w:val="00072764"/>
    <w:rsid w:val="00087E29"/>
    <w:rsid w:val="000A0CE7"/>
    <w:rsid w:val="00127324"/>
    <w:rsid w:val="002551A7"/>
    <w:rsid w:val="00293A3A"/>
    <w:rsid w:val="002C6FC3"/>
    <w:rsid w:val="002D452D"/>
    <w:rsid w:val="00370900"/>
    <w:rsid w:val="00504BC3"/>
    <w:rsid w:val="00564361"/>
    <w:rsid w:val="00636DC6"/>
    <w:rsid w:val="006F6423"/>
    <w:rsid w:val="00713747"/>
    <w:rsid w:val="007A6A17"/>
    <w:rsid w:val="007C2579"/>
    <w:rsid w:val="00864FA4"/>
    <w:rsid w:val="00877571"/>
    <w:rsid w:val="008818DE"/>
    <w:rsid w:val="00901393"/>
    <w:rsid w:val="009877C8"/>
    <w:rsid w:val="00A3015A"/>
    <w:rsid w:val="00A41EDA"/>
    <w:rsid w:val="00A819F4"/>
    <w:rsid w:val="00AF4B87"/>
    <w:rsid w:val="00B04F48"/>
    <w:rsid w:val="00B1617F"/>
    <w:rsid w:val="00B53548"/>
    <w:rsid w:val="00BD61C8"/>
    <w:rsid w:val="00C0509E"/>
    <w:rsid w:val="00C3111F"/>
    <w:rsid w:val="00D60415"/>
    <w:rsid w:val="00D6748C"/>
    <w:rsid w:val="00EA3366"/>
    <w:rsid w:val="00F70624"/>
    <w:rsid w:val="00FD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BE3C8"/>
  <w15:chartTrackingRefBased/>
  <w15:docId w15:val="{93B9FA32-5CDF-4FDB-844A-D7D363F3A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0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0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0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0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0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0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0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0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0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05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0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05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054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054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054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054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054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054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0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0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0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0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0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054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054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054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0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054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054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C6FC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C6FC3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643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4361"/>
    <w:rPr>
      <w:rFonts w:ascii="Consolas" w:hAnsi="Consolas"/>
      <w:sz w:val="20"/>
      <w:szCs w:val="20"/>
    </w:rPr>
  </w:style>
  <w:style w:type="paragraph" w:styleId="ae">
    <w:name w:val="Revision"/>
    <w:hidden/>
    <w:uiPriority w:val="99"/>
    <w:semiHidden/>
    <w:rsid w:val="007C257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ob75av-o5lx9s-319rsf-umcclient.medgraft.ru/h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ob75av-o5lx9s-319rsf-umcclient.medgraft.ru/hs" TargetMode="External"/><Relationship Id="rId12" Type="http://schemas.openxmlformats.org/officeDocument/2006/relationships/hyperlink" Target="https://ob75av-o5lx9s-319rsf-umcclient.medgraft.ru/hs/umc_client_users/document?uid=dd10bae7-3084-11f0-afc7-8447093d127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ob75av-o5lx9s-319rsf-umcclient.medgraft.ru/hs/umc_client/get_token" TargetMode="External"/><Relationship Id="rId11" Type="http://schemas.openxmlformats.org/officeDocument/2006/relationships/hyperlink" Target="https://ob75av-o5lx9s-319rsf-umcclient.medgraft.ru/hs/umc_client_users/results?id=00103070" TargetMode="External"/><Relationship Id="rId5" Type="http://schemas.openxmlformats.org/officeDocument/2006/relationships/hyperlink" Target="http://ob75av-o5lx9s-319rsf-umcclient.medgraft.ru/hs" TargetMode="External"/><Relationship Id="rId10" Type="http://schemas.openxmlformats.org/officeDocument/2006/relationships/hyperlink" Target="http://ob75av-o5lx9s-319rsf-umcclient.medgraft.ru/hs/services/service?id=0000000005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ob75av-o5lx9s-319rsf-umcclient.medgraft.ru/h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2188</TotalTime>
  <Pages>11</Pages>
  <Words>1098</Words>
  <Characters>6260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Готовцев Владимир</dc:creator>
  <cp:keywords/>
  <dc:description/>
  <cp:lastModifiedBy>Готовцев Владимир</cp:lastModifiedBy>
  <cp:revision>23</cp:revision>
  <dcterms:created xsi:type="dcterms:W3CDTF">2025-10-19T04:21:00Z</dcterms:created>
  <dcterms:modified xsi:type="dcterms:W3CDTF">2025-11-20T14:54:00Z</dcterms:modified>
</cp:coreProperties>
</file>