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8CA91" w14:textId="77777777" w:rsidR="00040A62" w:rsidRPr="00040A62" w:rsidRDefault="00040A62" w:rsidP="00040A62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lv-LV"/>
        </w:rPr>
      </w:pPr>
      <w:r w:rsidRPr="00040A6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lv-LV"/>
        </w:rPr>
        <w:t>AspnetMicroservices</w:t>
      </w:r>
    </w:p>
    <w:p w14:paraId="0A9FDB05" w14:textId="77777777" w:rsidR="00040A62" w:rsidRPr="00040A62" w:rsidRDefault="00040A62" w:rsidP="00040A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</w:pPr>
      <w:r w:rsidRPr="00040A62"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  <w:t>This repository prepared for the below udemy course.</w:t>
      </w:r>
    </w:p>
    <w:p w14:paraId="31A20717" w14:textId="6FBAB309" w:rsidR="00040A62" w:rsidRPr="00040A62" w:rsidRDefault="00040A62" w:rsidP="00040A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</w:pPr>
      <w:r w:rsidRPr="00040A62">
        <w:rPr>
          <w:rFonts w:ascii="Segoe UI" w:eastAsia="Times New Roman" w:hAnsi="Segoe UI" w:cs="Segoe UI"/>
          <w:noProof/>
          <w:color w:val="0000FF"/>
          <w:sz w:val="24"/>
          <w:szCs w:val="24"/>
          <w:lang w:eastAsia="lv-LV"/>
        </w:rPr>
        <w:drawing>
          <wp:inline distT="0" distB="0" distL="0" distR="0" wp14:anchorId="3ECC997D" wp14:editId="5819C580">
            <wp:extent cx="5274310" cy="1645920"/>
            <wp:effectExtent l="0" t="0" r="2540" b="0"/>
            <wp:docPr id="3" name="Picture 3" descr="Screenshot_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6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6C0A4" w14:textId="77777777" w:rsidR="00040A62" w:rsidRPr="00040A62" w:rsidRDefault="00040A62" w:rsidP="00040A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</w:pPr>
      <w:r w:rsidRPr="00040A6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lv-LV"/>
        </w:rPr>
        <w:t>UDEMY COURSE WITH DISCOUNTED - Step by Step Development of this repository -&gt; </w:t>
      </w:r>
      <w:hyperlink r:id="rId7" w:history="1">
        <w:r w:rsidRPr="00040A62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lv-LV"/>
          </w:rPr>
          <w:t>https://www.udemy.com/course/microservices-architecture-and-implementation-on-dotnet/?couponCode=FA24745CC57592AB612A</w:t>
        </w:r>
      </w:hyperlink>
    </w:p>
    <w:p w14:paraId="284931C4" w14:textId="77777777" w:rsidR="00040A62" w:rsidRPr="00040A62" w:rsidRDefault="00040A62" w:rsidP="00040A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</w:pPr>
      <w:r w:rsidRPr="00040A62"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  <w:t>See the overall picture of </w:t>
      </w:r>
      <w:r w:rsidRPr="00040A6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lv-LV"/>
        </w:rPr>
        <w:t>implementations on microservices with .net tools</w:t>
      </w:r>
      <w:r w:rsidRPr="00040A62"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  <w:t> on real-world </w:t>
      </w:r>
      <w:r w:rsidRPr="00040A6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lv-LV"/>
        </w:rPr>
        <w:t>e-commerce microservices</w:t>
      </w:r>
      <w:r w:rsidRPr="00040A62"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  <w:t> project;</w:t>
      </w:r>
    </w:p>
    <w:p w14:paraId="1B06EC0B" w14:textId="7EAB1507" w:rsidR="00040A62" w:rsidRPr="00040A62" w:rsidRDefault="00040A62" w:rsidP="00040A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</w:pPr>
      <w:r w:rsidRPr="00040A62">
        <w:rPr>
          <w:rFonts w:ascii="Segoe UI" w:eastAsia="Times New Roman" w:hAnsi="Segoe UI" w:cs="Segoe UI"/>
          <w:noProof/>
          <w:color w:val="0000FF"/>
          <w:sz w:val="24"/>
          <w:szCs w:val="24"/>
          <w:lang w:eastAsia="lv-LV"/>
        </w:rPr>
        <w:drawing>
          <wp:inline distT="0" distB="0" distL="0" distR="0" wp14:anchorId="4A292EBF" wp14:editId="37F64B14">
            <wp:extent cx="5274310" cy="2414905"/>
            <wp:effectExtent l="0" t="0" r="2540" b="4445"/>
            <wp:docPr id="2" name="Picture 2" descr="microservices_remastered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croservices_remastered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A328B" w14:textId="77777777" w:rsidR="00040A62" w:rsidRPr="00040A62" w:rsidRDefault="00040A62" w:rsidP="00040A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</w:pPr>
      <w:r w:rsidRPr="00040A62"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  <w:t>There is a couple of microservices which implemented </w:t>
      </w:r>
      <w:r w:rsidRPr="00040A6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lv-LV"/>
        </w:rPr>
        <w:t>e-commerce</w:t>
      </w:r>
      <w:r w:rsidRPr="00040A62"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  <w:t> modules over </w:t>
      </w:r>
      <w:r w:rsidRPr="00040A6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lv-LV"/>
        </w:rPr>
        <w:t>Catalog, Basket, Discount</w:t>
      </w:r>
      <w:r w:rsidRPr="00040A62"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  <w:t> and </w:t>
      </w:r>
      <w:r w:rsidRPr="00040A6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lv-LV"/>
        </w:rPr>
        <w:t>Ordering</w:t>
      </w:r>
      <w:r w:rsidRPr="00040A62"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  <w:t> microservices with </w:t>
      </w:r>
      <w:r w:rsidRPr="00040A6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lv-LV"/>
        </w:rPr>
        <w:t>NoSQL (MongoDB, Redis)</w:t>
      </w:r>
      <w:r w:rsidRPr="00040A62"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  <w:t> and </w:t>
      </w:r>
      <w:r w:rsidRPr="00040A6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lv-LV"/>
        </w:rPr>
        <w:t>Relational databases (PostgreSQL, Sql Server)</w:t>
      </w:r>
      <w:r w:rsidRPr="00040A62"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  <w:t> with communicating over </w:t>
      </w:r>
      <w:r w:rsidRPr="00040A6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lv-LV"/>
        </w:rPr>
        <w:t>RabbitMQ Event Driven Communication</w:t>
      </w:r>
      <w:r w:rsidRPr="00040A62"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  <w:t> and using </w:t>
      </w:r>
      <w:r w:rsidRPr="00040A6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lv-LV"/>
        </w:rPr>
        <w:t>Ocelot API Gateway</w:t>
      </w:r>
      <w:r w:rsidRPr="00040A62"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  <w:t>.</w:t>
      </w:r>
    </w:p>
    <w:p w14:paraId="7D91E272" w14:textId="77777777" w:rsidR="00040A62" w:rsidRPr="00040A62" w:rsidRDefault="00040A62" w:rsidP="00040A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</w:pPr>
      <w:r w:rsidRPr="00040A6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lv-LV"/>
        </w:rPr>
        <w:t>Refer the main repository -&gt; </w:t>
      </w:r>
      <w:hyperlink r:id="rId10" w:history="1">
        <w:r w:rsidRPr="00040A62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lv-LV"/>
          </w:rPr>
          <w:t>https://github.com/aspnetrun/run-aspnetcore-microservices</w:t>
        </w:r>
      </w:hyperlink>
    </w:p>
    <w:p w14:paraId="60A93B9A" w14:textId="77777777" w:rsidR="00040A62" w:rsidRPr="00040A62" w:rsidRDefault="00040A62" w:rsidP="00040A6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lv-LV"/>
        </w:rPr>
      </w:pPr>
      <w:r w:rsidRPr="00040A6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lv-LV"/>
        </w:rPr>
        <w:lastRenderedPageBreak/>
        <w:t>Run The Project</w:t>
      </w:r>
    </w:p>
    <w:p w14:paraId="57607D74" w14:textId="77777777" w:rsidR="00040A62" w:rsidRPr="00040A62" w:rsidRDefault="00040A62" w:rsidP="00040A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</w:pPr>
      <w:r w:rsidRPr="00040A62"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  <w:t>You will need the following tools:</w:t>
      </w:r>
    </w:p>
    <w:p w14:paraId="2BB9A44F" w14:textId="77777777" w:rsidR="00040A62" w:rsidRPr="00040A62" w:rsidRDefault="00040A62" w:rsidP="00040A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</w:pPr>
      <w:hyperlink r:id="rId11" w:history="1">
        <w:r w:rsidRPr="00040A6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lv-LV"/>
          </w:rPr>
          <w:t>Visual Studio 2019</w:t>
        </w:r>
      </w:hyperlink>
    </w:p>
    <w:p w14:paraId="0BE12406" w14:textId="77777777" w:rsidR="00040A62" w:rsidRPr="00040A62" w:rsidRDefault="00040A62" w:rsidP="00040A6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</w:pPr>
      <w:hyperlink r:id="rId12" w:history="1">
        <w:r w:rsidRPr="00040A6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lv-LV"/>
          </w:rPr>
          <w:t>.Net Core 5 or later</w:t>
        </w:r>
      </w:hyperlink>
    </w:p>
    <w:p w14:paraId="572FABEE" w14:textId="77777777" w:rsidR="00040A62" w:rsidRPr="00040A62" w:rsidRDefault="00040A62" w:rsidP="00040A6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</w:pPr>
      <w:hyperlink r:id="rId13" w:history="1">
        <w:r w:rsidRPr="00040A6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lv-LV"/>
          </w:rPr>
          <w:t>Docker Desktop</w:t>
        </w:r>
      </w:hyperlink>
    </w:p>
    <w:p w14:paraId="5AE3BAAD" w14:textId="77777777" w:rsidR="00040A62" w:rsidRPr="00040A62" w:rsidRDefault="00040A62" w:rsidP="00040A6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lv-LV"/>
        </w:rPr>
      </w:pPr>
      <w:r w:rsidRPr="00040A6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lv-LV"/>
        </w:rPr>
        <w:t>Installing</w:t>
      </w:r>
    </w:p>
    <w:p w14:paraId="6D7D6A4B" w14:textId="77777777" w:rsidR="00040A62" w:rsidRPr="00040A62" w:rsidRDefault="00040A62" w:rsidP="00040A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</w:pPr>
      <w:r w:rsidRPr="00040A62"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  <w:t>Follow these steps to get your development environment set up: (Before Run Start the Docker Desktop)</w:t>
      </w:r>
    </w:p>
    <w:p w14:paraId="7F63AB37" w14:textId="77777777" w:rsidR="00040A62" w:rsidRPr="00040A62" w:rsidRDefault="00040A62" w:rsidP="00040A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</w:pPr>
      <w:r w:rsidRPr="00040A62"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  <w:t>Clone the repository</w:t>
      </w:r>
    </w:p>
    <w:p w14:paraId="2DAC5372" w14:textId="77777777" w:rsidR="00040A62" w:rsidRPr="00040A62" w:rsidRDefault="00040A62" w:rsidP="00040A6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</w:pPr>
      <w:r w:rsidRPr="00040A62"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  <w:t>Once Docker for Windows is installed, go to the </w:t>
      </w:r>
      <w:r w:rsidRPr="00040A6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lv-LV"/>
        </w:rPr>
        <w:t>Settings &gt; Advanced option</w:t>
      </w:r>
      <w:r w:rsidRPr="00040A62"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  <w:t>, from the Docker icon in the system tray, to configure the minimum amount of memory and CPU like so:</w:t>
      </w:r>
    </w:p>
    <w:p w14:paraId="4709F6A2" w14:textId="77777777" w:rsidR="00040A62" w:rsidRPr="00040A62" w:rsidRDefault="00040A62" w:rsidP="00040A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</w:pPr>
      <w:r w:rsidRPr="00040A6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lv-LV"/>
        </w:rPr>
        <w:t>Memory: 4 GB</w:t>
      </w:r>
    </w:p>
    <w:p w14:paraId="644783DC" w14:textId="77777777" w:rsidR="00040A62" w:rsidRPr="00040A62" w:rsidRDefault="00040A62" w:rsidP="00040A6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</w:pPr>
      <w:r w:rsidRPr="00040A62"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  <w:t>CPU: 2</w:t>
      </w:r>
    </w:p>
    <w:p w14:paraId="269A750D" w14:textId="77777777" w:rsidR="00040A62" w:rsidRPr="00040A62" w:rsidRDefault="00040A62" w:rsidP="00040A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</w:pPr>
      <w:r w:rsidRPr="00040A62"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  <w:t>At the root directory which include </w:t>
      </w:r>
      <w:r w:rsidRPr="00040A6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lv-LV"/>
        </w:rPr>
        <w:t>docker-compose.yml</w:t>
      </w:r>
      <w:r w:rsidRPr="00040A62"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  <w:t> files, run below command:</w:t>
      </w:r>
    </w:p>
    <w:p w14:paraId="0E893D4E" w14:textId="77777777" w:rsidR="00040A62" w:rsidRPr="00040A62" w:rsidRDefault="00040A62" w:rsidP="00040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v-LV"/>
        </w:rPr>
      </w:pPr>
      <w:r w:rsidRPr="00040A62">
        <w:rPr>
          <w:rFonts w:ascii="Consolas" w:eastAsia="Times New Roman" w:hAnsi="Consolas" w:cs="Courier New"/>
          <w:color w:val="24292E"/>
          <w:sz w:val="20"/>
          <w:szCs w:val="20"/>
          <w:lang w:eastAsia="lv-LV"/>
        </w:rPr>
        <w:t>docker-compose -f docker-compose.yml -f docker-compose.override.yml up -d</w:t>
      </w:r>
    </w:p>
    <w:p w14:paraId="42019B0C" w14:textId="77777777" w:rsidR="00040A62" w:rsidRPr="00040A62" w:rsidRDefault="00040A62" w:rsidP="00040A62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</w:pPr>
      <w:r w:rsidRPr="00040A62"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  <w:t>Wait for docker compose all microservices. That’s it! (some microservices need extra time to work so please wait if not worked in first shut)</w:t>
      </w:r>
    </w:p>
    <w:p w14:paraId="52A600A9" w14:textId="77777777" w:rsidR="00040A62" w:rsidRPr="00040A62" w:rsidRDefault="00040A62" w:rsidP="00040A62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</w:pPr>
      <w:r w:rsidRPr="00040A62"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  <w:t>You can </w:t>
      </w:r>
      <w:r w:rsidRPr="00040A6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lv-LV"/>
        </w:rPr>
        <w:t>launch microservices</w:t>
      </w:r>
      <w:r w:rsidRPr="00040A62"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  <w:t> as below urls:</w:t>
      </w:r>
    </w:p>
    <w:p w14:paraId="4574436A" w14:textId="77777777" w:rsidR="00040A62" w:rsidRPr="00040A62" w:rsidRDefault="00040A62" w:rsidP="00040A62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</w:pPr>
      <w:r w:rsidRPr="00040A6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lv-LV"/>
        </w:rPr>
        <w:t>Catalog API -&gt; </w:t>
      </w:r>
      <w:hyperlink r:id="rId14" w:history="1">
        <w:r w:rsidRPr="00040A62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lv-LV"/>
          </w:rPr>
          <w:t>http://host.docker.internal:8000/swagger/index.html</w:t>
        </w:r>
      </w:hyperlink>
    </w:p>
    <w:p w14:paraId="184B0231" w14:textId="77777777" w:rsidR="00040A62" w:rsidRPr="00040A62" w:rsidRDefault="00040A62" w:rsidP="00040A62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</w:pPr>
      <w:r w:rsidRPr="00040A6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lv-LV"/>
        </w:rPr>
        <w:t>Basket API -&gt; </w:t>
      </w:r>
      <w:hyperlink r:id="rId15" w:history="1">
        <w:r w:rsidRPr="00040A62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lv-LV"/>
          </w:rPr>
          <w:t>http://host.docker.internal:8001/swagger/index.html</w:t>
        </w:r>
      </w:hyperlink>
    </w:p>
    <w:p w14:paraId="109FCC9F" w14:textId="77777777" w:rsidR="00040A62" w:rsidRPr="00040A62" w:rsidRDefault="00040A62" w:rsidP="00040A62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</w:pPr>
      <w:r w:rsidRPr="00040A6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lv-LV"/>
        </w:rPr>
        <w:t>Discount API -&gt; </w:t>
      </w:r>
      <w:hyperlink r:id="rId16" w:history="1">
        <w:r w:rsidRPr="00040A62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lv-LV"/>
          </w:rPr>
          <w:t>http://host.docker.internal:8002/swagger/index.html</w:t>
        </w:r>
      </w:hyperlink>
    </w:p>
    <w:p w14:paraId="5D79B9CA" w14:textId="77777777" w:rsidR="00040A62" w:rsidRPr="00040A62" w:rsidRDefault="00040A62" w:rsidP="00040A62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</w:pPr>
      <w:r w:rsidRPr="00040A6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lv-LV"/>
        </w:rPr>
        <w:t>Ordering API -&gt; </w:t>
      </w:r>
      <w:hyperlink r:id="rId17" w:history="1">
        <w:r w:rsidRPr="00040A62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lv-LV"/>
          </w:rPr>
          <w:t>http://host.docker.internal:8004/swagger/index.html</w:t>
        </w:r>
      </w:hyperlink>
    </w:p>
    <w:p w14:paraId="21D965E8" w14:textId="77777777" w:rsidR="00040A62" w:rsidRPr="00040A62" w:rsidRDefault="00040A62" w:rsidP="00040A62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</w:pPr>
      <w:r w:rsidRPr="00040A6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lv-LV"/>
        </w:rPr>
        <w:lastRenderedPageBreak/>
        <w:t>Shopping.Aggregator -&gt; </w:t>
      </w:r>
      <w:hyperlink r:id="rId18" w:history="1">
        <w:r w:rsidRPr="00040A62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lv-LV"/>
          </w:rPr>
          <w:t>http://host.docker.internal:8005/swagger/index.html</w:t>
        </w:r>
      </w:hyperlink>
    </w:p>
    <w:p w14:paraId="2C2741DC" w14:textId="77777777" w:rsidR="00040A62" w:rsidRPr="00040A62" w:rsidRDefault="00040A62" w:rsidP="00040A62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</w:pPr>
      <w:r w:rsidRPr="00040A6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lv-LV"/>
        </w:rPr>
        <w:t>API Gateway -&gt; </w:t>
      </w:r>
      <w:hyperlink r:id="rId19" w:history="1">
        <w:r w:rsidRPr="00040A62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lv-LV"/>
          </w:rPr>
          <w:t>http://host.docker.internal:8010/Catalog</w:t>
        </w:r>
      </w:hyperlink>
    </w:p>
    <w:p w14:paraId="791660D2" w14:textId="77777777" w:rsidR="00040A62" w:rsidRPr="00040A62" w:rsidRDefault="00040A62" w:rsidP="00040A62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</w:pPr>
      <w:r w:rsidRPr="00040A6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lv-LV"/>
        </w:rPr>
        <w:t>Rabbit Management Dashboard -&gt; </w:t>
      </w:r>
      <w:hyperlink r:id="rId20" w:history="1">
        <w:r w:rsidRPr="00040A62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lv-LV"/>
          </w:rPr>
          <w:t>http://host.docker.internal:15672</w:t>
        </w:r>
      </w:hyperlink>
      <w:r w:rsidRPr="00040A62"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  <w:t> -- guest/guest</w:t>
      </w:r>
    </w:p>
    <w:p w14:paraId="6A8D5890" w14:textId="77777777" w:rsidR="00040A62" w:rsidRPr="00040A62" w:rsidRDefault="00040A62" w:rsidP="00040A62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</w:pPr>
      <w:r w:rsidRPr="00040A6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lv-LV"/>
        </w:rPr>
        <w:t>Portainer -&gt; </w:t>
      </w:r>
      <w:hyperlink r:id="rId21" w:history="1">
        <w:r w:rsidRPr="00040A62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lv-LV"/>
          </w:rPr>
          <w:t>http://host.docker.internal:9000</w:t>
        </w:r>
      </w:hyperlink>
      <w:r w:rsidRPr="00040A62"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  <w:t> -- admin/admin1234</w:t>
      </w:r>
    </w:p>
    <w:p w14:paraId="4B8B8B51" w14:textId="77777777" w:rsidR="00040A62" w:rsidRPr="00040A62" w:rsidRDefault="00040A62" w:rsidP="00040A62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</w:pPr>
      <w:r w:rsidRPr="00040A6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lv-LV"/>
        </w:rPr>
        <w:t>pgAdmin PostgreSQL -&gt; </w:t>
      </w:r>
      <w:hyperlink r:id="rId22" w:history="1">
        <w:r w:rsidRPr="00040A62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lv-LV"/>
          </w:rPr>
          <w:t>http://host.docker.internal:5050</w:t>
        </w:r>
      </w:hyperlink>
      <w:r w:rsidRPr="00040A62"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  <w:t> -- </w:t>
      </w:r>
      <w:hyperlink r:id="rId23" w:history="1">
        <w:r w:rsidRPr="00040A6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lv-LV"/>
          </w:rPr>
          <w:t>admin@aspnetrun.com</w:t>
        </w:r>
      </w:hyperlink>
      <w:r w:rsidRPr="00040A62"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  <w:t>/admin1234</w:t>
      </w:r>
    </w:p>
    <w:p w14:paraId="436C77B2" w14:textId="77777777" w:rsidR="00040A62" w:rsidRPr="00040A62" w:rsidRDefault="00040A62" w:rsidP="00040A62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</w:pPr>
      <w:r w:rsidRPr="00040A6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lv-LV"/>
        </w:rPr>
        <w:t>Elasticsearch -&gt; </w:t>
      </w:r>
      <w:hyperlink r:id="rId24" w:history="1">
        <w:r w:rsidRPr="00040A62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lv-LV"/>
          </w:rPr>
          <w:t>http://host.docker.internal:9200</w:t>
        </w:r>
      </w:hyperlink>
      <w:r w:rsidRPr="00040A62"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  <w:t> -- To Be Develop</w:t>
      </w:r>
    </w:p>
    <w:p w14:paraId="3338B644" w14:textId="77777777" w:rsidR="00040A62" w:rsidRPr="00040A62" w:rsidRDefault="00040A62" w:rsidP="00040A62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</w:pPr>
      <w:r w:rsidRPr="00040A6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lv-LV"/>
        </w:rPr>
        <w:t>Kibana -&gt; </w:t>
      </w:r>
      <w:hyperlink r:id="rId25" w:history="1">
        <w:r w:rsidRPr="00040A62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lv-LV"/>
          </w:rPr>
          <w:t>http://host.docker.internal:5601</w:t>
        </w:r>
      </w:hyperlink>
      <w:r w:rsidRPr="00040A62"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  <w:t> -- To Be Develop</w:t>
      </w:r>
    </w:p>
    <w:p w14:paraId="21B516F0" w14:textId="77777777" w:rsidR="00040A62" w:rsidRPr="00040A62" w:rsidRDefault="00040A62" w:rsidP="00040A62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</w:pPr>
      <w:r w:rsidRPr="00040A6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lv-LV"/>
        </w:rPr>
        <w:t>Web Status -&gt; </w:t>
      </w:r>
      <w:hyperlink r:id="rId26" w:history="1">
        <w:r w:rsidRPr="00040A62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lv-LV"/>
          </w:rPr>
          <w:t>http://host.docker.internal:8007</w:t>
        </w:r>
      </w:hyperlink>
      <w:r w:rsidRPr="00040A62"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  <w:t> -- To Be Develop</w:t>
      </w:r>
    </w:p>
    <w:p w14:paraId="3B3DAC8F" w14:textId="77777777" w:rsidR="00040A62" w:rsidRPr="00040A62" w:rsidRDefault="00040A62" w:rsidP="00040A62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</w:pPr>
      <w:r w:rsidRPr="00040A6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lv-LV"/>
        </w:rPr>
        <w:t>Web UI -&gt; </w:t>
      </w:r>
      <w:hyperlink r:id="rId27" w:history="1">
        <w:r w:rsidRPr="00040A62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lv-LV"/>
          </w:rPr>
          <w:t>http://host.docker.internal:8006</w:t>
        </w:r>
      </w:hyperlink>
    </w:p>
    <w:p w14:paraId="4811CCB4" w14:textId="77777777" w:rsidR="00040A62" w:rsidRPr="00040A62" w:rsidRDefault="00040A62" w:rsidP="00040A6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</w:pPr>
      <w:r w:rsidRPr="00040A62"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  <w:t>Launch </w:t>
      </w:r>
      <w:hyperlink r:id="rId28" w:history="1">
        <w:r w:rsidRPr="00040A6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lv-LV"/>
          </w:rPr>
          <w:t>http://host.docker.internal:8007</w:t>
        </w:r>
      </w:hyperlink>
      <w:r w:rsidRPr="00040A62"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  <w:t> in your browser to view the Web Status. Make sure that every microservices are healthy.</w:t>
      </w:r>
    </w:p>
    <w:p w14:paraId="6DE6FEAA" w14:textId="77777777" w:rsidR="00040A62" w:rsidRPr="00040A62" w:rsidRDefault="00040A62" w:rsidP="00040A6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</w:pPr>
      <w:r w:rsidRPr="00040A62"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  <w:t>Launch </w:t>
      </w:r>
      <w:hyperlink r:id="rId29" w:history="1">
        <w:r w:rsidRPr="00040A6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lv-LV"/>
          </w:rPr>
          <w:t>http://host.docker.internal:8006</w:t>
        </w:r>
      </w:hyperlink>
      <w:r w:rsidRPr="00040A62"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  <w:t> in your browser to view the Web UI. You can use Web project in order to </w:t>
      </w:r>
      <w:r w:rsidRPr="00040A6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lv-LV"/>
        </w:rPr>
        <w:t>call microservices over API Gateway</w:t>
      </w:r>
      <w:r w:rsidRPr="00040A62"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  <w:t>. When you </w:t>
      </w:r>
      <w:r w:rsidRPr="00040A6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lv-LV"/>
        </w:rPr>
        <w:t>checkout the basket</w:t>
      </w:r>
      <w:r w:rsidRPr="00040A62"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  <w:t> you can follow </w:t>
      </w:r>
      <w:r w:rsidRPr="00040A6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lv-LV"/>
        </w:rPr>
        <w:t>queue record on RabbitMQ dashboard</w:t>
      </w:r>
      <w:r w:rsidRPr="00040A62"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  <w:t>.</w:t>
      </w:r>
    </w:p>
    <w:p w14:paraId="51C4A177" w14:textId="2759CD85" w:rsidR="00040A62" w:rsidRPr="00040A62" w:rsidRDefault="00040A62" w:rsidP="00040A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</w:pPr>
      <w:r w:rsidRPr="00040A62">
        <w:rPr>
          <w:rFonts w:ascii="Segoe UI" w:eastAsia="Times New Roman" w:hAnsi="Segoe UI" w:cs="Segoe UI"/>
          <w:noProof/>
          <w:color w:val="0000FF"/>
          <w:sz w:val="24"/>
          <w:szCs w:val="24"/>
          <w:lang w:eastAsia="lv-LV"/>
        </w:rPr>
        <w:lastRenderedPageBreak/>
        <w:drawing>
          <wp:inline distT="0" distB="0" distL="0" distR="0" wp14:anchorId="28F3232A" wp14:editId="3F01139A">
            <wp:extent cx="5274310" cy="3644900"/>
            <wp:effectExtent l="0" t="0" r="2540" b="0"/>
            <wp:docPr id="1" name="Picture 1" descr="mainscreen2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nscreen2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326AC" w14:textId="77777777" w:rsidR="00040A62" w:rsidRPr="00040A62" w:rsidRDefault="00040A62" w:rsidP="00040A62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lv-LV"/>
        </w:rPr>
      </w:pPr>
      <w:r w:rsidRPr="00040A62">
        <w:rPr>
          <w:rFonts w:ascii="Segoe UI" w:eastAsia="Times New Roman" w:hAnsi="Segoe UI" w:cs="Segoe UI"/>
          <w:sz w:val="24"/>
          <w:szCs w:val="24"/>
          <w:lang w:eastAsia="lv-LV"/>
        </w:rPr>
        <w:t>Note: If you are running this application in macOS then use </w:t>
      </w:r>
      <w:r w:rsidRPr="00040A62">
        <w:rPr>
          <w:rFonts w:ascii="Consolas" w:eastAsia="Times New Roman" w:hAnsi="Consolas" w:cs="Courier New"/>
          <w:sz w:val="20"/>
          <w:szCs w:val="20"/>
          <w:lang w:eastAsia="lv-LV"/>
        </w:rPr>
        <w:t>docker.for.mac.localhost</w:t>
      </w:r>
      <w:r w:rsidRPr="00040A62">
        <w:rPr>
          <w:rFonts w:ascii="Segoe UI" w:eastAsia="Times New Roman" w:hAnsi="Segoe UI" w:cs="Segoe UI"/>
          <w:sz w:val="24"/>
          <w:szCs w:val="24"/>
          <w:lang w:eastAsia="lv-LV"/>
        </w:rPr>
        <w:t> as DNS name in </w:t>
      </w:r>
      <w:r w:rsidRPr="00040A62">
        <w:rPr>
          <w:rFonts w:ascii="Consolas" w:eastAsia="Times New Roman" w:hAnsi="Consolas" w:cs="Courier New"/>
          <w:sz w:val="20"/>
          <w:szCs w:val="20"/>
          <w:lang w:eastAsia="lv-LV"/>
        </w:rPr>
        <w:t>.env</w:t>
      </w:r>
      <w:r w:rsidRPr="00040A62">
        <w:rPr>
          <w:rFonts w:ascii="Segoe UI" w:eastAsia="Times New Roman" w:hAnsi="Segoe UI" w:cs="Segoe UI"/>
          <w:sz w:val="24"/>
          <w:szCs w:val="24"/>
          <w:lang w:eastAsia="lv-LV"/>
        </w:rPr>
        <w:t> file and the above URLs instead of </w:t>
      </w:r>
      <w:r w:rsidRPr="00040A62">
        <w:rPr>
          <w:rFonts w:ascii="Consolas" w:eastAsia="Times New Roman" w:hAnsi="Consolas" w:cs="Courier New"/>
          <w:sz w:val="20"/>
          <w:szCs w:val="20"/>
          <w:lang w:eastAsia="lv-LV"/>
        </w:rPr>
        <w:t>host.docker.internal</w:t>
      </w:r>
      <w:r w:rsidRPr="00040A62">
        <w:rPr>
          <w:rFonts w:ascii="Segoe UI" w:eastAsia="Times New Roman" w:hAnsi="Segoe UI" w:cs="Segoe UI"/>
          <w:sz w:val="24"/>
          <w:szCs w:val="24"/>
          <w:lang w:eastAsia="lv-LV"/>
        </w:rPr>
        <w:t>.</w:t>
      </w:r>
    </w:p>
    <w:p w14:paraId="7F9F8985" w14:textId="77777777" w:rsidR="00040A62" w:rsidRPr="00040A62" w:rsidRDefault="00040A62" w:rsidP="00040A6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lv-LV"/>
        </w:rPr>
      </w:pPr>
      <w:r w:rsidRPr="00040A6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lv-LV"/>
        </w:rPr>
        <w:t>Authors</w:t>
      </w:r>
    </w:p>
    <w:p w14:paraId="266BA908" w14:textId="77777777" w:rsidR="00040A62" w:rsidRPr="00040A62" w:rsidRDefault="00040A62" w:rsidP="00040A6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</w:pPr>
      <w:r w:rsidRPr="00040A6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lv-LV"/>
        </w:rPr>
        <w:t>Mehmet Ozkaya</w:t>
      </w:r>
      <w:r w:rsidRPr="00040A62"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  <w:t> - </w:t>
      </w:r>
      <w:r w:rsidRPr="00040A6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lv-LV"/>
        </w:rPr>
        <w:t>Initial work</w:t>
      </w:r>
      <w:r w:rsidRPr="00040A62"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  <w:t> - </w:t>
      </w:r>
      <w:hyperlink r:id="rId32" w:history="1">
        <w:r w:rsidRPr="00040A6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lv-LV"/>
          </w:rPr>
          <w:t>mehmetozkaya</w:t>
        </w:r>
      </w:hyperlink>
    </w:p>
    <w:p w14:paraId="0B40592C" w14:textId="77777777" w:rsidR="00040A62" w:rsidRPr="00040A62" w:rsidRDefault="00040A62" w:rsidP="00040A6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</w:pPr>
      <w:r w:rsidRPr="00040A62"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  <w:t>See also the list of </w:t>
      </w:r>
      <w:hyperlink r:id="rId33" w:history="1">
        <w:r w:rsidRPr="00040A6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lv-LV"/>
          </w:rPr>
          <w:t>contributors</w:t>
        </w:r>
      </w:hyperlink>
      <w:r w:rsidRPr="00040A62"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  <w:t> who participated in this project. Check also </w:t>
      </w:r>
      <w:hyperlink r:id="rId34" w:history="1">
        <w:r w:rsidRPr="00040A6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lv-LV"/>
          </w:rPr>
          <w:t>gihtub page of repository.</w:t>
        </w:r>
      </w:hyperlink>
    </w:p>
    <w:p w14:paraId="129FE29E" w14:textId="77777777" w:rsidR="00F96CCB" w:rsidRDefault="00F96CCB"/>
    <w:sectPr w:rsidR="00F96CC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82A1F"/>
    <w:multiLevelType w:val="multilevel"/>
    <w:tmpl w:val="2B66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9495B"/>
    <w:multiLevelType w:val="multilevel"/>
    <w:tmpl w:val="ED0A3C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D0BAF"/>
    <w:multiLevelType w:val="multilevel"/>
    <w:tmpl w:val="BF0E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874CC"/>
    <w:multiLevelType w:val="multilevel"/>
    <w:tmpl w:val="2ED617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426C94"/>
    <w:multiLevelType w:val="multilevel"/>
    <w:tmpl w:val="8694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F128A9"/>
    <w:multiLevelType w:val="multilevel"/>
    <w:tmpl w:val="173E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68106B"/>
    <w:multiLevelType w:val="multilevel"/>
    <w:tmpl w:val="3B5EF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5F3B5C"/>
    <w:multiLevelType w:val="multilevel"/>
    <w:tmpl w:val="DA30DE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43"/>
    <w:rsid w:val="00040A62"/>
    <w:rsid w:val="00C52443"/>
    <w:rsid w:val="00F9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9EBCB-F8B2-43E0-ABC0-1BCF7E2B3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0A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lv-LV"/>
    </w:rPr>
  </w:style>
  <w:style w:type="paragraph" w:styleId="Heading2">
    <w:name w:val="heading 2"/>
    <w:basedOn w:val="Normal"/>
    <w:link w:val="Heading2Char"/>
    <w:uiPriority w:val="9"/>
    <w:qFormat/>
    <w:rsid w:val="00040A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lv-LV"/>
    </w:rPr>
  </w:style>
  <w:style w:type="paragraph" w:styleId="Heading3">
    <w:name w:val="heading 3"/>
    <w:basedOn w:val="Normal"/>
    <w:link w:val="Heading3Char"/>
    <w:uiPriority w:val="9"/>
    <w:qFormat/>
    <w:rsid w:val="00040A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A62"/>
    <w:rPr>
      <w:rFonts w:ascii="Times New Roman" w:eastAsia="Times New Roman" w:hAnsi="Times New Roman" w:cs="Times New Roman"/>
      <w:b/>
      <w:bCs/>
      <w:kern w:val="36"/>
      <w:sz w:val="48"/>
      <w:szCs w:val="48"/>
      <w:lang w:eastAsia="lv-LV"/>
    </w:rPr>
  </w:style>
  <w:style w:type="character" w:customStyle="1" w:styleId="Heading2Char">
    <w:name w:val="Heading 2 Char"/>
    <w:basedOn w:val="DefaultParagraphFont"/>
    <w:link w:val="Heading2"/>
    <w:uiPriority w:val="9"/>
    <w:rsid w:val="00040A62"/>
    <w:rPr>
      <w:rFonts w:ascii="Times New Roman" w:eastAsia="Times New Roman" w:hAnsi="Times New Roman" w:cs="Times New Roman"/>
      <w:b/>
      <w:bCs/>
      <w:sz w:val="36"/>
      <w:szCs w:val="36"/>
      <w:lang w:eastAsia="lv-LV"/>
    </w:rPr>
  </w:style>
  <w:style w:type="character" w:customStyle="1" w:styleId="Heading3Char">
    <w:name w:val="Heading 3 Char"/>
    <w:basedOn w:val="DefaultParagraphFont"/>
    <w:link w:val="Heading3"/>
    <w:uiPriority w:val="9"/>
    <w:rsid w:val="00040A62"/>
    <w:rPr>
      <w:rFonts w:ascii="Times New Roman" w:eastAsia="Times New Roman" w:hAnsi="Times New Roman" w:cs="Times New Roman"/>
      <w:b/>
      <w:bCs/>
      <w:sz w:val="27"/>
      <w:szCs w:val="27"/>
      <w:lang w:eastAsia="lv-LV"/>
    </w:rPr>
  </w:style>
  <w:style w:type="paragraph" w:styleId="NormalWeb">
    <w:name w:val="Normal (Web)"/>
    <w:basedOn w:val="Normal"/>
    <w:uiPriority w:val="99"/>
    <w:semiHidden/>
    <w:unhideWhenUsed/>
    <w:rsid w:val="00040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styleId="Hyperlink">
    <w:name w:val="Hyperlink"/>
    <w:basedOn w:val="DefaultParagraphFont"/>
    <w:uiPriority w:val="99"/>
    <w:semiHidden/>
    <w:unhideWhenUsed/>
    <w:rsid w:val="00040A6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40A6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v-L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A62"/>
    <w:rPr>
      <w:rFonts w:ascii="Courier New" w:eastAsia="Times New Roman" w:hAnsi="Courier New" w:cs="Courier New"/>
      <w:sz w:val="20"/>
      <w:szCs w:val="20"/>
      <w:lang w:eastAsia="lv-LV"/>
    </w:rPr>
  </w:style>
  <w:style w:type="character" w:customStyle="1" w:styleId="pl-smi">
    <w:name w:val="pl-smi"/>
    <w:basedOn w:val="DefaultParagraphFont"/>
    <w:rsid w:val="00040A62"/>
  </w:style>
  <w:style w:type="character" w:customStyle="1" w:styleId="pl-k">
    <w:name w:val="pl-k"/>
    <w:basedOn w:val="DefaultParagraphFont"/>
    <w:rsid w:val="00040A62"/>
  </w:style>
  <w:style w:type="character" w:styleId="HTMLCode">
    <w:name w:val="HTML Code"/>
    <w:basedOn w:val="DefaultParagraphFont"/>
    <w:uiPriority w:val="99"/>
    <w:semiHidden/>
    <w:unhideWhenUsed/>
    <w:rsid w:val="00040A6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0A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7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39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349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ocker.com/products/docker-desktop" TargetMode="External"/><Relationship Id="rId18" Type="http://schemas.openxmlformats.org/officeDocument/2006/relationships/hyperlink" Target="http://host.docker.internal:8005/swagger/index.html" TargetMode="External"/><Relationship Id="rId26" Type="http://schemas.openxmlformats.org/officeDocument/2006/relationships/hyperlink" Target="http://host.docker.internal:8007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host.docker.internal:9000/" TargetMode="External"/><Relationship Id="rId34" Type="http://schemas.openxmlformats.org/officeDocument/2006/relationships/hyperlink" Target="https://aspnetrun.github.io/run-aspnetcore-angular-realworld/" TargetMode="External"/><Relationship Id="rId7" Type="http://schemas.openxmlformats.org/officeDocument/2006/relationships/hyperlink" Target="https://www.udemy.com/course/microservices-architecture-and-implementation-on-dotnet/?couponCode=FA24745CC57592AB612A" TargetMode="External"/><Relationship Id="rId12" Type="http://schemas.openxmlformats.org/officeDocument/2006/relationships/hyperlink" Target="https://dotnet.microsoft.com/download/dotnet-core/5" TargetMode="External"/><Relationship Id="rId17" Type="http://schemas.openxmlformats.org/officeDocument/2006/relationships/hyperlink" Target="http://host.docker.internal:8004/swagger/index.html" TargetMode="External"/><Relationship Id="rId25" Type="http://schemas.openxmlformats.org/officeDocument/2006/relationships/hyperlink" Target="http://host.docker.internal:5601/" TargetMode="External"/><Relationship Id="rId33" Type="http://schemas.openxmlformats.org/officeDocument/2006/relationships/hyperlink" Target="https://github.com/aspnetrun/run-core/contributors" TargetMode="External"/><Relationship Id="rId2" Type="http://schemas.openxmlformats.org/officeDocument/2006/relationships/styles" Target="styles.xml"/><Relationship Id="rId16" Type="http://schemas.openxmlformats.org/officeDocument/2006/relationships/hyperlink" Target="http://host.docker.internal:8002/swagger/index.html" TargetMode="External"/><Relationship Id="rId20" Type="http://schemas.openxmlformats.org/officeDocument/2006/relationships/hyperlink" Target="http://host.docker.internal:15672/" TargetMode="External"/><Relationship Id="rId29" Type="http://schemas.openxmlformats.org/officeDocument/2006/relationships/hyperlink" Target="http://host.docker.internal:8006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visualstudio.microsoft.com/downloads/" TargetMode="External"/><Relationship Id="rId24" Type="http://schemas.openxmlformats.org/officeDocument/2006/relationships/hyperlink" Target="http://host.docker.internal:9200/" TargetMode="External"/><Relationship Id="rId32" Type="http://schemas.openxmlformats.org/officeDocument/2006/relationships/hyperlink" Target="https://github.com/mehmetozkaya" TargetMode="External"/><Relationship Id="rId5" Type="http://schemas.openxmlformats.org/officeDocument/2006/relationships/hyperlink" Target="https://www.udemy.com/course/microservices-architecture-and-implementation-on-dotnet/?couponCode=FA24745CC57592AB612A" TargetMode="External"/><Relationship Id="rId15" Type="http://schemas.openxmlformats.org/officeDocument/2006/relationships/hyperlink" Target="http://host.docker.internal:8001/swagger/index.html" TargetMode="External"/><Relationship Id="rId23" Type="http://schemas.openxmlformats.org/officeDocument/2006/relationships/hyperlink" Target="mailto:admin@aspnetrun.com" TargetMode="External"/><Relationship Id="rId28" Type="http://schemas.openxmlformats.org/officeDocument/2006/relationships/hyperlink" Target="http://host.docker.internal:8007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hub.com/aspnetrun/run-aspnetcore-microservices" TargetMode="External"/><Relationship Id="rId19" Type="http://schemas.openxmlformats.org/officeDocument/2006/relationships/hyperlink" Target="http://host.docker.internal:8010/Catalog" TargetMode="External"/><Relationship Id="rId31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host.docker.internal:8000/swagger/index.html" TargetMode="External"/><Relationship Id="rId22" Type="http://schemas.openxmlformats.org/officeDocument/2006/relationships/hyperlink" Target="http://host.docker.internal:5050/" TargetMode="External"/><Relationship Id="rId27" Type="http://schemas.openxmlformats.org/officeDocument/2006/relationships/hyperlink" Target="http://host.docker.internal:8006/" TargetMode="External"/><Relationship Id="rId30" Type="http://schemas.openxmlformats.org/officeDocument/2006/relationships/hyperlink" Target="https://user-images.githubusercontent.com/1147445/81381837-08226000-9116-11ea-9489-82645b8dbfc4.png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user-images.githubusercontent.com/1147445/110304529-c5b70180-800c-11eb-832b-a2751b5bda76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2923</Words>
  <Characters>1667</Characters>
  <Application>Microsoft Office Word</Application>
  <DocSecurity>0</DocSecurity>
  <Lines>13</Lines>
  <Paragraphs>9</Paragraphs>
  <ScaleCrop>false</ScaleCrop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Ibrahimhalilov, Ilham</dc:creator>
  <cp:keywords/>
  <dc:description/>
  <cp:lastModifiedBy>Ibrahimhalilov, Ilham</cp:lastModifiedBy>
  <cp:revision>2</cp:revision>
  <dcterms:created xsi:type="dcterms:W3CDTF">2021-05-09T19:48:00Z</dcterms:created>
  <dcterms:modified xsi:type="dcterms:W3CDTF">2021-05-09T19:48:00Z</dcterms:modified>
</cp:coreProperties>
</file>