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41ACB" w14:textId="77777777" w:rsidR="005E3B03" w:rsidRDefault="00D26A3C" w:rsidP="00D26A3C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14:paraId="4954A647" w14:textId="77777777"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</w:t>
      </w:r>
      <w:r w:rsidR="0020313A">
        <w:rPr>
          <w:rFonts w:ascii="Courier New" w:hAnsi="Courier New" w:cs="Courier New"/>
          <w:sz w:val="28"/>
          <w:szCs w:val="28"/>
          <w:lang w:val="en-US"/>
        </w:rPr>
        <w:t>4</w:t>
      </w:r>
      <w:r>
        <w:rPr>
          <w:rFonts w:ascii="Courier New" w:hAnsi="Courier New" w:cs="Courier New"/>
          <w:sz w:val="28"/>
          <w:szCs w:val="28"/>
        </w:rPr>
        <w:t xml:space="preserve">, </w:t>
      </w:r>
    </w:p>
    <w:p w14:paraId="4F7BC50A" w14:textId="77777777"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</w:t>
      </w:r>
      <w:r w:rsidR="0035719B" w:rsidRPr="0020313A">
        <w:rPr>
          <w:rFonts w:ascii="Courier New" w:hAnsi="Courier New" w:cs="Courier New"/>
          <w:sz w:val="28"/>
          <w:szCs w:val="28"/>
        </w:rPr>
        <w:t>5</w:t>
      </w:r>
    </w:p>
    <w:p w14:paraId="5A42E2E7" w14:textId="77777777" w:rsidR="004B3726" w:rsidRPr="004B3726" w:rsidRDefault="0035719B" w:rsidP="00D26A3C">
      <w:pPr>
        <w:jc w:val="right"/>
        <w:rPr>
          <w:rFonts w:ascii="Courier New" w:hAnsi="Courier New" w:cs="Courier New"/>
          <w:sz w:val="28"/>
          <w:szCs w:val="28"/>
        </w:rPr>
      </w:pPr>
      <w:r w:rsidRPr="0020313A">
        <w:rPr>
          <w:rFonts w:ascii="Courier New" w:hAnsi="Courier New" w:cs="Courier New"/>
          <w:sz w:val="28"/>
          <w:szCs w:val="28"/>
        </w:rPr>
        <w:t>2</w:t>
      </w:r>
      <w:r w:rsidR="004B3726">
        <w:rPr>
          <w:rFonts w:ascii="Courier New" w:hAnsi="Courier New" w:cs="Courier New"/>
          <w:sz w:val="28"/>
          <w:szCs w:val="28"/>
        </w:rPr>
        <w:t xml:space="preserve"> часа</w:t>
      </w:r>
    </w:p>
    <w:p w14:paraId="5307A2B1" w14:textId="77777777" w:rsidR="00D26A3C" w:rsidRDefault="0010226E" w:rsidP="00D26A3C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66F933EB" w14:textId="77777777" w:rsidR="00D26A3C" w:rsidRDefault="00D26A3C" w:rsidP="00D26A3C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D26A3C">
        <w:rPr>
          <w:rFonts w:ascii="Courier New" w:hAnsi="Courier New" w:cs="Courier New"/>
          <w:b/>
          <w:sz w:val="28"/>
          <w:szCs w:val="28"/>
        </w:rPr>
        <w:t xml:space="preserve">Разработка  </w:t>
      </w:r>
      <w:r w:rsidR="0035719B">
        <w:rPr>
          <w:rFonts w:ascii="Courier New" w:hAnsi="Courier New" w:cs="Courier New"/>
          <w:b/>
          <w:sz w:val="28"/>
          <w:szCs w:val="28"/>
        </w:rPr>
        <w:t xml:space="preserve">и исследование простейших </w:t>
      </w:r>
      <w:r w:rsidR="0035719B">
        <w:rPr>
          <w:rFonts w:ascii="Courier New" w:hAnsi="Courier New" w:cs="Courier New"/>
          <w:b/>
          <w:sz w:val="28"/>
          <w:szCs w:val="28"/>
          <w:lang w:val="en-US"/>
        </w:rPr>
        <w:t>WCF</w:t>
      </w:r>
      <w:r w:rsidR="00123A7C" w:rsidRPr="0020313A">
        <w:rPr>
          <w:rFonts w:ascii="Courier New" w:hAnsi="Courier New" w:cs="Courier New"/>
          <w:b/>
          <w:sz w:val="28"/>
          <w:szCs w:val="28"/>
        </w:rPr>
        <w:t>-</w:t>
      </w:r>
      <w:r w:rsidRPr="00D26A3C">
        <w:rPr>
          <w:rFonts w:ascii="Courier New" w:hAnsi="Courier New" w:cs="Courier New"/>
          <w:b/>
          <w:sz w:val="28"/>
          <w:szCs w:val="28"/>
        </w:rPr>
        <w:t>сервис</w:t>
      </w:r>
      <w:r w:rsidR="0035719B">
        <w:rPr>
          <w:rFonts w:ascii="Courier New" w:hAnsi="Courier New" w:cs="Courier New"/>
          <w:b/>
          <w:sz w:val="28"/>
          <w:szCs w:val="28"/>
        </w:rPr>
        <w:t>а</w:t>
      </w:r>
      <w:r w:rsidR="0011451A" w:rsidRPr="0020313A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0149B37D" w14:textId="77777777" w:rsidR="00123A7C" w:rsidRDefault="00123A7C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35719B">
        <w:rPr>
          <w:rFonts w:ascii="Courier New" w:hAnsi="Courier New" w:cs="Courier New"/>
          <w:sz w:val="28"/>
          <w:szCs w:val="28"/>
          <w:lang w:val="en-US"/>
        </w:rPr>
        <w:t>WCF</w:t>
      </w:r>
      <w:r w:rsidRPr="0020313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сервис с</w:t>
      </w:r>
      <w:r w:rsidR="00BC2EE1" w:rsidRPr="0020313A">
        <w:rPr>
          <w:rFonts w:ascii="Courier New" w:hAnsi="Courier New" w:cs="Courier New"/>
          <w:sz w:val="28"/>
          <w:szCs w:val="28"/>
        </w:rPr>
        <w:t xml:space="preserve"> </w:t>
      </w:r>
      <w:r w:rsidR="00BC2EE1">
        <w:rPr>
          <w:rFonts w:ascii="Courier New" w:hAnsi="Courier New" w:cs="Courier New"/>
          <w:sz w:val="28"/>
          <w:szCs w:val="28"/>
        </w:rPr>
        <w:t xml:space="preserve">именем </w:t>
      </w:r>
      <w:r w:rsidR="00774E49" w:rsidRPr="00774E49">
        <w:rPr>
          <w:rFonts w:ascii="Courier New" w:hAnsi="Courier New" w:cs="Courier New"/>
          <w:b/>
          <w:sz w:val="28"/>
          <w:szCs w:val="28"/>
          <w:lang w:val="en-US"/>
        </w:rPr>
        <w:t>WCFSiplex</w:t>
      </w:r>
      <w:r>
        <w:rPr>
          <w:rFonts w:ascii="Courier New" w:hAnsi="Courier New" w:cs="Courier New"/>
          <w:sz w:val="28"/>
          <w:szCs w:val="28"/>
        </w:rPr>
        <w:t xml:space="preserve"> помощью технологии </w:t>
      </w: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20313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="0035719B" w:rsidRPr="0020313A">
        <w:rPr>
          <w:rFonts w:ascii="Courier New" w:hAnsi="Courier New" w:cs="Courier New"/>
          <w:sz w:val="28"/>
          <w:szCs w:val="28"/>
        </w:rPr>
        <w:t xml:space="preserve">, </w:t>
      </w:r>
      <w:r w:rsidR="0035719B">
        <w:rPr>
          <w:rFonts w:ascii="Courier New" w:hAnsi="Courier New" w:cs="Courier New"/>
          <w:sz w:val="28"/>
          <w:szCs w:val="28"/>
        </w:rPr>
        <w:t>шаблон</w:t>
      </w:r>
      <w:r w:rsidR="00774E49" w:rsidRPr="0020313A">
        <w:rPr>
          <w:rFonts w:ascii="Courier New" w:hAnsi="Courier New" w:cs="Courier New"/>
          <w:sz w:val="28"/>
          <w:szCs w:val="28"/>
        </w:rPr>
        <w:t xml:space="preserve"> </w:t>
      </w:r>
      <w:r w:rsidR="00FD2F10" w:rsidRPr="00FD2F10">
        <w:rPr>
          <w:rFonts w:ascii="Courier New" w:hAnsi="Courier New" w:cs="Courier New"/>
          <w:b/>
          <w:sz w:val="28"/>
          <w:szCs w:val="28"/>
        </w:rPr>
        <w:t>библиотека</w:t>
      </w:r>
      <w:r w:rsidR="00FD2F10" w:rsidRPr="0020313A">
        <w:rPr>
          <w:rFonts w:ascii="Courier New" w:hAnsi="Courier New" w:cs="Courier New"/>
          <w:b/>
          <w:sz w:val="28"/>
          <w:szCs w:val="28"/>
        </w:rPr>
        <w:t xml:space="preserve"> </w:t>
      </w:r>
      <w:r w:rsidR="00FD2F10" w:rsidRPr="00FD2F10">
        <w:rPr>
          <w:rFonts w:ascii="Courier New" w:hAnsi="Courier New" w:cs="Courier New"/>
          <w:b/>
          <w:sz w:val="28"/>
          <w:szCs w:val="28"/>
        </w:rPr>
        <w:t xml:space="preserve">службы </w:t>
      </w:r>
      <w:r w:rsidR="00FD2F10" w:rsidRPr="00FD2F10">
        <w:rPr>
          <w:rFonts w:ascii="Courier New" w:hAnsi="Courier New" w:cs="Courier New"/>
          <w:b/>
          <w:sz w:val="28"/>
          <w:szCs w:val="28"/>
          <w:lang w:val="en-US"/>
        </w:rPr>
        <w:t>WCF</w:t>
      </w:r>
      <w:r w:rsidRPr="0020313A">
        <w:rPr>
          <w:rFonts w:ascii="Courier New" w:hAnsi="Courier New" w:cs="Courier New"/>
          <w:sz w:val="28"/>
          <w:szCs w:val="28"/>
        </w:rPr>
        <w:t>.</w:t>
      </w:r>
    </w:p>
    <w:p w14:paraId="03777238" w14:textId="77777777" w:rsidR="00123A7C" w:rsidRDefault="00FD2F10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74E49">
        <w:rPr>
          <w:rFonts w:ascii="Courier New" w:hAnsi="Courier New" w:cs="Courier New"/>
          <w:b/>
          <w:sz w:val="28"/>
          <w:szCs w:val="28"/>
          <w:lang w:val="en-US"/>
        </w:rPr>
        <w:t>WCFSiplex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123A7C">
        <w:rPr>
          <w:rFonts w:ascii="Courier New" w:hAnsi="Courier New" w:cs="Courier New"/>
          <w:sz w:val="28"/>
          <w:szCs w:val="28"/>
        </w:rPr>
        <w:t>включает в себя следующие три метода</w:t>
      </w:r>
      <w:r w:rsidR="00340D41">
        <w:rPr>
          <w:rFonts w:ascii="Courier New" w:hAnsi="Courier New" w:cs="Courier New"/>
          <w:sz w:val="28"/>
          <w:szCs w:val="28"/>
        </w:rPr>
        <w:t xml:space="preserve"> (повторяют методы предыдущей лабораторной работы)</w:t>
      </w:r>
      <w:r w:rsidR="00123A7C">
        <w:rPr>
          <w:rFonts w:ascii="Courier New" w:hAnsi="Courier New" w:cs="Courier New"/>
          <w:sz w:val="28"/>
          <w:szCs w:val="28"/>
        </w:rPr>
        <w:t>.</w:t>
      </w:r>
    </w:p>
    <w:p w14:paraId="18657D7A" w14:textId="77777777" w:rsidR="00FD2F10" w:rsidRDefault="00FD2F10" w:rsidP="00FD2F10">
      <w:pPr>
        <w:pStyle w:val="ListParagraph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2"/>
        <w:gridCol w:w="2016"/>
        <w:gridCol w:w="2233"/>
      </w:tblGrid>
      <w:tr w:rsidR="00123A7C" w14:paraId="0E2FB67E" w14:textId="77777777" w:rsidTr="00F148FD">
        <w:tc>
          <w:tcPr>
            <w:tcW w:w="4633" w:type="dxa"/>
          </w:tcPr>
          <w:p w14:paraId="088B79F6" w14:textId="77777777" w:rsidR="00123A7C" w:rsidRPr="0020313A" w:rsidRDefault="00123A7C" w:rsidP="00123A7C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Имя метода и его   назначение </w:t>
            </w:r>
          </w:p>
        </w:tc>
        <w:tc>
          <w:tcPr>
            <w:tcW w:w="1985" w:type="dxa"/>
          </w:tcPr>
          <w:p w14:paraId="69D29542" w14:textId="77777777" w:rsidR="00123A7C" w:rsidRDefault="00123A7C" w:rsidP="00123A7C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Параметры метода </w:t>
            </w:r>
          </w:p>
        </w:tc>
        <w:tc>
          <w:tcPr>
            <w:tcW w:w="2233" w:type="dxa"/>
          </w:tcPr>
          <w:p w14:paraId="4EB4EE88" w14:textId="77777777" w:rsidR="00123A7C" w:rsidRDefault="00123A7C" w:rsidP="00123A7C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Возвращаемый тип </w:t>
            </w:r>
          </w:p>
        </w:tc>
      </w:tr>
      <w:tr w:rsidR="00123A7C" w14:paraId="78557130" w14:textId="77777777" w:rsidTr="00F148FD">
        <w:trPr>
          <w:trHeight w:val="1084"/>
        </w:trPr>
        <w:tc>
          <w:tcPr>
            <w:tcW w:w="4633" w:type="dxa"/>
          </w:tcPr>
          <w:p w14:paraId="5778C681" w14:textId="77777777" w:rsidR="00123A7C" w:rsidRPr="00BC2EE1" w:rsidRDefault="00123A7C" w:rsidP="00123A7C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r w:rsidRPr="00BC2EE1"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Add</w:t>
            </w:r>
          </w:p>
          <w:p w14:paraId="4F642EAF" w14:textId="77777777" w:rsidR="00123A7C" w:rsidRPr="00123A7C" w:rsidRDefault="00123A7C" w:rsidP="00123A7C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Возвращает значение суммы двух параметров</w:t>
            </w:r>
          </w:p>
        </w:tc>
        <w:tc>
          <w:tcPr>
            <w:tcW w:w="1985" w:type="dxa"/>
          </w:tcPr>
          <w:p w14:paraId="515FD806" w14:textId="77777777" w:rsidR="00BC2EE1" w:rsidRDefault="00123A7C" w:rsidP="00F148FD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int x, </w:t>
            </w:r>
          </w:p>
          <w:p w14:paraId="64EF3FF6" w14:textId="77777777" w:rsidR="00123A7C" w:rsidRDefault="00123A7C" w:rsidP="00F148FD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int y </w:t>
            </w:r>
          </w:p>
          <w:p w14:paraId="49759BC8" w14:textId="77777777" w:rsidR="00123A7C" w:rsidRPr="00123A7C" w:rsidRDefault="00123A7C" w:rsidP="00F148FD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233" w:type="dxa"/>
          </w:tcPr>
          <w:p w14:paraId="3FE61236" w14:textId="77777777" w:rsidR="00123A7C" w:rsidRPr="00123A7C" w:rsidRDefault="00123A7C" w:rsidP="00F148FD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int </w:t>
            </w:r>
          </w:p>
        </w:tc>
      </w:tr>
      <w:tr w:rsidR="00123A7C" w14:paraId="50DF7227" w14:textId="77777777" w:rsidTr="00F148FD">
        <w:tc>
          <w:tcPr>
            <w:tcW w:w="4633" w:type="dxa"/>
          </w:tcPr>
          <w:p w14:paraId="00E43AE6" w14:textId="77777777" w:rsidR="00F148FD" w:rsidRPr="0020313A" w:rsidRDefault="00123A7C" w:rsidP="00123A7C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r w:rsidRPr="00BC2EE1"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Concat</w:t>
            </w:r>
          </w:p>
          <w:p w14:paraId="4EB431CA" w14:textId="77777777" w:rsidR="00F148FD" w:rsidRPr="00F148FD" w:rsidRDefault="00F148FD" w:rsidP="00123A7C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Возвращает конкатенацию первого и второго параметров</w:t>
            </w:r>
            <w:r w:rsidRPr="0020313A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  <w:tc>
          <w:tcPr>
            <w:tcW w:w="1985" w:type="dxa"/>
          </w:tcPr>
          <w:p w14:paraId="71E700FA" w14:textId="77777777" w:rsidR="00F148FD" w:rsidRDefault="00F148FD" w:rsidP="00F148FD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string s</w:t>
            </w:r>
          </w:p>
          <w:p w14:paraId="461D6005" w14:textId="77777777" w:rsidR="00F148FD" w:rsidRPr="00F148FD" w:rsidRDefault="00F148FD" w:rsidP="00F148FD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double d, </w:t>
            </w:r>
          </w:p>
        </w:tc>
        <w:tc>
          <w:tcPr>
            <w:tcW w:w="2233" w:type="dxa"/>
          </w:tcPr>
          <w:p w14:paraId="6FF97A8D" w14:textId="77777777" w:rsidR="00123A7C" w:rsidRPr="00F148FD" w:rsidRDefault="00F148FD" w:rsidP="00F148FD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string </w:t>
            </w:r>
          </w:p>
        </w:tc>
      </w:tr>
      <w:tr w:rsidR="00123A7C" w14:paraId="2C36EBB2" w14:textId="77777777" w:rsidTr="00F148FD">
        <w:tc>
          <w:tcPr>
            <w:tcW w:w="4633" w:type="dxa"/>
          </w:tcPr>
          <w:p w14:paraId="272B109F" w14:textId="77777777" w:rsidR="00123A7C" w:rsidRPr="0020313A" w:rsidRDefault="00F148FD" w:rsidP="00123A7C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r w:rsidRPr="00BC2EE1"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Sum</w:t>
            </w:r>
          </w:p>
          <w:p w14:paraId="3A295E0E" w14:textId="77777777" w:rsidR="00F148FD" w:rsidRPr="0020313A" w:rsidRDefault="00F148FD" w:rsidP="00123A7C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Возвращает объект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 w:rsidRPr="0020313A">
              <w:rPr>
                <w:rFonts w:ascii="Courier New" w:hAnsi="Courier New" w:cs="Courier New"/>
                <w:sz w:val="28"/>
                <w:szCs w:val="28"/>
              </w:rPr>
              <w:t>:</w:t>
            </w:r>
          </w:p>
          <w:p w14:paraId="600A2510" w14:textId="77777777" w:rsidR="00F148FD" w:rsidRPr="0020313A" w:rsidRDefault="00F148FD" w:rsidP="00123A7C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Pr="0020313A">
              <w:rPr>
                <w:rFonts w:ascii="Courier New" w:hAnsi="Courier New" w:cs="Courier New"/>
                <w:sz w:val="28"/>
                <w:szCs w:val="28"/>
              </w:rPr>
              <w:t xml:space="preserve"> –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конкатенация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 w:rsidRPr="0020313A">
              <w:rPr>
                <w:rFonts w:ascii="Courier New" w:hAnsi="Courier New" w:cs="Courier New"/>
                <w:sz w:val="28"/>
                <w:szCs w:val="28"/>
              </w:rPr>
              <w:t>1.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Pr="0020313A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 w:rsidRPr="0020313A">
              <w:rPr>
                <w:rFonts w:ascii="Courier New" w:hAnsi="Courier New" w:cs="Courier New"/>
                <w:sz w:val="28"/>
                <w:szCs w:val="28"/>
              </w:rPr>
              <w:t>2.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Pr="0020313A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14:paraId="003CB8D3" w14:textId="77777777" w:rsidR="00F148FD" w:rsidRPr="0020313A" w:rsidRDefault="00F148FD" w:rsidP="00F148FD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поле к – сумма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 w:rsidRPr="0020313A">
              <w:rPr>
                <w:rFonts w:ascii="Courier New" w:hAnsi="Courier New" w:cs="Courier New"/>
                <w:sz w:val="28"/>
                <w:szCs w:val="28"/>
              </w:rPr>
              <w:t>1.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k</w:t>
            </w:r>
            <w:r w:rsidRPr="0020313A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 w:rsidRPr="0020313A">
              <w:rPr>
                <w:rFonts w:ascii="Courier New" w:hAnsi="Courier New" w:cs="Courier New"/>
                <w:sz w:val="28"/>
                <w:szCs w:val="28"/>
              </w:rPr>
              <w:t>2.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k</w:t>
            </w:r>
            <w:r w:rsidRPr="0020313A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14:paraId="348B1A3F" w14:textId="77777777" w:rsidR="00F148FD" w:rsidRDefault="00F148FD" w:rsidP="00F148FD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– сумма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a1.f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a2.f;</w:t>
            </w:r>
          </w:p>
          <w:p w14:paraId="577AA114" w14:textId="77777777" w:rsidR="00F148FD" w:rsidRPr="00F148FD" w:rsidRDefault="00F148FD" w:rsidP="00123A7C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</w:p>
        </w:tc>
        <w:tc>
          <w:tcPr>
            <w:tcW w:w="1985" w:type="dxa"/>
          </w:tcPr>
          <w:p w14:paraId="16825B5A" w14:textId="77777777" w:rsidR="00123A7C" w:rsidRDefault="00F148FD" w:rsidP="00F148FD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A a1, </w:t>
            </w:r>
          </w:p>
          <w:p w14:paraId="21F7526E" w14:textId="77777777" w:rsidR="00F148FD" w:rsidRDefault="00F148FD" w:rsidP="00F148FD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 a2</w:t>
            </w:r>
          </w:p>
          <w:p w14:paraId="28220B6C" w14:textId="77777777" w:rsidR="00F148FD" w:rsidRDefault="00F148FD" w:rsidP="00F148FD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14:paraId="3D1CF052" w14:textId="77777777" w:rsidR="00F148FD" w:rsidRDefault="00F148FD" w:rsidP="00F148FD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CFB5B65" wp14:editId="51EE2C6C">
                  <wp:extent cx="1133633" cy="905001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4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633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3C5B93" w14:textId="77777777" w:rsidR="00F148FD" w:rsidRPr="00F148FD" w:rsidRDefault="00F148FD" w:rsidP="00F148FD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233" w:type="dxa"/>
          </w:tcPr>
          <w:p w14:paraId="1891CB74" w14:textId="77777777" w:rsidR="00123A7C" w:rsidRPr="00F148FD" w:rsidRDefault="00F148FD" w:rsidP="00F148FD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</w:p>
        </w:tc>
      </w:tr>
    </w:tbl>
    <w:p w14:paraId="51FCDB3D" w14:textId="77777777" w:rsidR="00123A7C" w:rsidRPr="00123A7C" w:rsidRDefault="00123A7C" w:rsidP="00123A7C">
      <w:pPr>
        <w:jc w:val="both"/>
        <w:rPr>
          <w:rFonts w:ascii="Courier New" w:hAnsi="Courier New" w:cs="Courier New"/>
          <w:sz w:val="28"/>
          <w:szCs w:val="28"/>
        </w:rPr>
      </w:pPr>
    </w:p>
    <w:p w14:paraId="6C738940" w14:textId="77777777" w:rsidR="00390C42" w:rsidRPr="00390C42" w:rsidRDefault="00390C42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работоспособность сервиса с помощью браузера.</w:t>
      </w:r>
    </w:p>
    <w:p w14:paraId="27655124" w14:textId="77777777" w:rsidR="00390C42" w:rsidRPr="00390C42" w:rsidRDefault="00390C42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хост для сервиса в форме  консольного приложения.</w:t>
      </w:r>
    </w:p>
    <w:p w14:paraId="74E69356" w14:textId="77777777" w:rsidR="00390C42" w:rsidRPr="00390C42" w:rsidRDefault="00390C42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Добавьте к сервису дополнительную конечную точку, работающую по протоколу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20313A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Используйте</w:t>
      </w:r>
      <w:r w:rsidR="00340D4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340D41">
        <w:rPr>
          <w:rFonts w:ascii="Courier New" w:hAnsi="Courier New" w:cs="Courier New"/>
          <w:sz w:val="28"/>
          <w:szCs w:val="28"/>
        </w:rPr>
        <w:t xml:space="preserve"> привязку </w:t>
      </w:r>
      <w:r w:rsidR="00340D41" w:rsidRPr="00340D41">
        <w:rPr>
          <w:rFonts w:ascii="Courier New" w:hAnsi="Courier New" w:cs="Courier New"/>
          <w:b/>
          <w:sz w:val="28"/>
          <w:szCs w:val="28"/>
          <w:lang w:val="en-US"/>
        </w:rPr>
        <w:t>NetTcpBinding</w:t>
      </w:r>
      <w:r w:rsidR="00340D41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  </w:t>
      </w:r>
    </w:p>
    <w:p w14:paraId="4CAF5276" w14:textId="42ED29B2" w:rsidR="00D30950" w:rsidRDefault="00340D41" w:rsidP="00D26A3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двух конечных точек  сервиса с помощью 2 консольных приложений-клиентов (для каждой конечной точки).  </w:t>
      </w:r>
    </w:p>
    <w:p w14:paraId="1F656B21" w14:textId="77777777" w:rsidR="00D30950" w:rsidRDefault="00D3095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3501706D" w14:textId="77777777" w:rsidR="00D30950" w:rsidRPr="00D30950" w:rsidRDefault="00D30950" w:rsidP="00D30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95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Для успешного выполнения лабораторной работы по разработке и исследованию простейшего </w:t>
      </w:r>
      <w:r w:rsidRPr="00D30950">
        <w:rPr>
          <w:rFonts w:ascii="Times New Roman" w:eastAsia="Times New Roman" w:hAnsi="Times New Roman" w:cs="Times New Roman"/>
          <w:sz w:val="24"/>
          <w:szCs w:val="24"/>
          <w:lang w:val="en-US"/>
        </w:rPr>
        <w:t>WCF</w:t>
      </w:r>
      <w:r w:rsidRPr="00D30950">
        <w:rPr>
          <w:rFonts w:ascii="Times New Roman" w:eastAsia="Times New Roman" w:hAnsi="Times New Roman" w:cs="Times New Roman"/>
          <w:sz w:val="24"/>
          <w:szCs w:val="24"/>
        </w:rPr>
        <w:t xml:space="preserve">-сервиса, нужно понять основы технологии </w:t>
      </w:r>
      <w:r w:rsidRPr="00D30950">
        <w:rPr>
          <w:rFonts w:ascii="Times New Roman" w:eastAsia="Times New Roman" w:hAnsi="Times New Roman" w:cs="Times New Roman"/>
          <w:sz w:val="24"/>
          <w:szCs w:val="24"/>
          <w:lang w:val="en-US"/>
        </w:rPr>
        <w:t>WCF</w:t>
      </w:r>
      <w:r w:rsidRPr="00D30950">
        <w:rPr>
          <w:rFonts w:ascii="Times New Roman" w:eastAsia="Times New Roman" w:hAnsi="Times New Roman" w:cs="Times New Roman"/>
          <w:sz w:val="24"/>
          <w:szCs w:val="24"/>
        </w:rPr>
        <w:t xml:space="preserve">, ее применение и способы настройки. </w:t>
      </w:r>
      <w:r w:rsidRPr="00D30950">
        <w:rPr>
          <w:rFonts w:ascii="Times New Roman" w:eastAsia="Times New Roman" w:hAnsi="Times New Roman" w:cs="Times New Roman"/>
          <w:sz w:val="24"/>
          <w:szCs w:val="24"/>
          <w:lang w:val="en-US"/>
        </w:rPr>
        <w:t>Вот ключевая теория, которая вам понадобится:</w:t>
      </w:r>
    </w:p>
    <w:p w14:paraId="1342C5AA" w14:textId="77777777" w:rsidR="00D30950" w:rsidRPr="00D30950" w:rsidRDefault="00D30950" w:rsidP="00D309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950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54D6E16F">
          <v:rect id="_x0000_i1025" style="width:0;height:1.5pt" o:hralign="center" o:hrstd="t" o:hr="t" fillcolor="#a0a0a0" stroked="f"/>
        </w:pict>
      </w:r>
    </w:p>
    <w:p w14:paraId="03A5C9DA" w14:textId="77777777" w:rsidR="00D30950" w:rsidRPr="00D30950" w:rsidRDefault="00D30950" w:rsidP="00D309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D3095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Windows Communication Foundation (WCF)</w:t>
      </w:r>
    </w:p>
    <w:p w14:paraId="0A3D616D" w14:textId="77777777" w:rsidR="00D30950" w:rsidRPr="00D30950" w:rsidRDefault="00D30950" w:rsidP="00D30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95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WCF</w:t>
      </w:r>
      <w:r w:rsidRPr="00D309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— это платформа Microsoft для создания распределенных приложений. </w:t>
      </w:r>
      <w:r w:rsidRPr="00D30950">
        <w:rPr>
          <w:rFonts w:ascii="Times New Roman" w:eastAsia="Times New Roman" w:hAnsi="Times New Roman" w:cs="Times New Roman"/>
          <w:sz w:val="24"/>
          <w:szCs w:val="24"/>
        </w:rPr>
        <w:t xml:space="preserve">Она позволяет приложениям взаимодействовать друг с другом через различные протоколы связи, такие как </w:t>
      </w:r>
      <w:r w:rsidRPr="00D30950">
        <w:rPr>
          <w:rFonts w:ascii="Times New Roman" w:eastAsia="Times New Roman" w:hAnsi="Times New Roman" w:cs="Times New Roman"/>
          <w:sz w:val="24"/>
          <w:szCs w:val="24"/>
          <w:lang w:val="en-US"/>
        </w:rPr>
        <w:t>HTTP</w:t>
      </w:r>
      <w:r w:rsidRPr="00D309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30950">
        <w:rPr>
          <w:rFonts w:ascii="Times New Roman" w:eastAsia="Times New Roman" w:hAnsi="Times New Roman" w:cs="Times New Roman"/>
          <w:sz w:val="24"/>
          <w:szCs w:val="24"/>
          <w:lang w:val="en-US"/>
        </w:rPr>
        <w:t>TCP</w:t>
      </w:r>
      <w:r w:rsidRPr="00D309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30950">
        <w:rPr>
          <w:rFonts w:ascii="Times New Roman" w:eastAsia="Times New Roman" w:hAnsi="Times New Roman" w:cs="Times New Roman"/>
          <w:sz w:val="24"/>
          <w:szCs w:val="24"/>
          <w:lang w:val="en-US"/>
        </w:rPr>
        <w:t>MSMQ</w:t>
      </w:r>
      <w:r w:rsidRPr="00D30950">
        <w:rPr>
          <w:rFonts w:ascii="Times New Roman" w:eastAsia="Times New Roman" w:hAnsi="Times New Roman" w:cs="Times New Roman"/>
          <w:sz w:val="24"/>
          <w:szCs w:val="24"/>
        </w:rPr>
        <w:t xml:space="preserve"> и другие.</w:t>
      </w:r>
    </w:p>
    <w:p w14:paraId="6FCF5309" w14:textId="77777777" w:rsidR="00D30950" w:rsidRPr="00D30950" w:rsidRDefault="00D30950" w:rsidP="00D309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950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529339B0">
          <v:rect id="_x0000_i1026" style="width:0;height:1.5pt" o:hralign="center" o:hrstd="t" o:hr="t" fillcolor="#a0a0a0" stroked="f"/>
        </w:pict>
      </w:r>
    </w:p>
    <w:p w14:paraId="7FB16232" w14:textId="77777777" w:rsidR="00D30950" w:rsidRPr="00D30950" w:rsidRDefault="00D30950" w:rsidP="00D309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3095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Основные элементы WCF</w:t>
      </w:r>
    </w:p>
    <w:p w14:paraId="531127F3" w14:textId="77777777" w:rsidR="00D30950" w:rsidRPr="00D30950" w:rsidRDefault="00D30950" w:rsidP="00D309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95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Service</w:t>
      </w:r>
      <w:r w:rsidRPr="00D309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(Сервис)</w:t>
      </w:r>
      <w:r w:rsidRPr="00D30950">
        <w:rPr>
          <w:rFonts w:ascii="Times New Roman" w:eastAsia="Times New Roman" w:hAnsi="Times New Roman" w:cs="Times New Roman"/>
          <w:sz w:val="24"/>
          <w:szCs w:val="24"/>
        </w:rPr>
        <w:br/>
        <w:t>Сервис предоставляет одну или несколько операций (методов), которые могут быть вызваны клиентами.</w:t>
      </w:r>
    </w:p>
    <w:p w14:paraId="543684FF" w14:textId="77777777" w:rsidR="00D30950" w:rsidRPr="00D30950" w:rsidRDefault="00D30950" w:rsidP="00D309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95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Endpoint</w:t>
      </w:r>
      <w:r w:rsidRPr="00D309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(Конечная точка)</w:t>
      </w:r>
      <w:r w:rsidRPr="00D30950">
        <w:rPr>
          <w:rFonts w:ascii="Times New Roman" w:eastAsia="Times New Roman" w:hAnsi="Times New Roman" w:cs="Times New Roman"/>
          <w:sz w:val="24"/>
          <w:szCs w:val="24"/>
        </w:rPr>
        <w:br/>
        <w:t xml:space="preserve">Каждая служба </w:t>
      </w:r>
      <w:r w:rsidRPr="00D30950">
        <w:rPr>
          <w:rFonts w:ascii="Times New Roman" w:eastAsia="Times New Roman" w:hAnsi="Times New Roman" w:cs="Times New Roman"/>
          <w:sz w:val="24"/>
          <w:szCs w:val="24"/>
          <w:lang w:val="en-US"/>
        </w:rPr>
        <w:t>WCF</w:t>
      </w:r>
      <w:r w:rsidRPr="00D30950">
        <w:rPr>
          <w:rFonts w:ascii="Times New Roman" w:eastAsia="Times New Roman" w:hAnsi="Times New Roman" w:cs="Times New Roman"/>
          <w:sz w:val="24"/>
          <w:szCs w:val="24"/>
        </w:rPr>
        <w:t xml:space="preserve"> должна иметь хотя бы одну конечную точку, которая указывает, где находится служба, как с ней взаимодействовать и что она предлагает:</w:t>
      </w:r>
    </w:p>
    <w:p w14:paraId="4A98FDCF" w14:textId="77777777" w:rsidR="00D30950" w:rsidRPr="00D30950" w:rsidRDefault="00D30950" w:rsidP="00D309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95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Address</w:t>
      </w:r>
      <w:r w:rsidRPr="00D309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(Адрес)</w:t>
      </w:r>
      <w:r w:rsidRPr="00D3095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30950">
        <w:rPr>
          <w:rFonts w:ascii="Times New Roman" w:eastAsia="Times New Roman" w:hAnsi="Times New Roman" w:cs="Times New Roman"/>
          <w:sz w:val="24"/>
          <w:szCs w:val="24"/>
          <w:lang w:val="en-US"/>
        </w:rPr>
        <w:t>URL</w:t>
      </w:r>
      <w:r w:rsidRPr="00D30950">
        <w:rPr>
          <w:rFonts w:ascii="Times New Roman" w:eastAsia="Times New Roman" w:hAnsi="Times New Roman" w:cs="Times New Roman"/>
          <w:sz w:val="24"/>
          <w:szCs w:val="24"/>
        </w:rPr>
        <w:t>-адрес службы.</w:t>
      </w:r>
    </w:p>
    <w:p w14:paraId="6A4DB980" w14:textId="77777777" w:rsidR="00D30950" w:rsidRPr="00D30950" w:rsidRDefault="00D30950" w:rsidP="00D309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95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Binding</w:t>
      </w:r>
      <w:r w:rsidRPr="00D309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(Привязка)</w:t>
      </w:r>
      <w:r w:rsidRPr="00D30950">
        <w:rPr>
          <w:rFonts w:ascii="Times New Roman" w:eastAsia="Times New Roman" w:hAnsi="Times New Roman" w:cs="Times New Roman"/>
          <w:sz w:val="24"/>
          <w:szCs w:val="24"/>
        </w:rPr>
        <w:t>: Указывает протокол связи (</w:t>
      </w:r>
      <w:r w:rsidRPr="00D30950">
        <w:rPr>
          <w:rFonts w:ascii="Times New Roman" w:eastAsia="Times New Roman" w:hAnsi="Times New Roman" w:cs="Times New Roman"/>
          <w:sz w:val="24"/>
          <w:szCs w:val="24"/>
          <w:lang w:val="en-US"/>
        </w:rPr>
        <w:t>HTTP</w:t>
      </w:r>
      <w:r w:rsidRPr="00D309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30950">
        <w:rPr>
          <w:rFonts w:ascii="Times New Roman" w:eastAsia="Times New Roman" w:hAnsi="Times New Roman" w:cs="Times New Roman"/>
          <w:sz w:val="24"/>
          <w:szCs w:val="24"/>
          <w:lang w:val="en-US"/>
        </w:rPr>
        <w:t>TCP</w:t>
      </w:r>
      <w:r w:rsidRPr="00D30950">
        <w:rPr>
          <w:rFonts w:ascii="Times New Roman" w:eastAsia="Times New Roman" w:hAnsi="Times New Roman" w:cs="Times New Roman"/>
          <w:sz w:val="24"/>
          <w:szCs w:val="24"/>
        </w:rPr>
        <w:t xml:space="preserve"> и т.д.).</w:t>
      </w:r>
    </w:p>
    <w:p w14:paraId="42D25265" w14:textId="77777777" w:rsidR="00D30950" w:rsidRPr="00D30950" w:rsidRDefault="00D30950" w:rsidP="00D309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95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Contract</w:t>
      </w:r>
      <w:r w:rsidRPr="00D309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(Контракт)</w:t>
      </w:r>
      <w:r w:rsidRPr="00D30950">
        <w:rPr>
          <w:rFonts w:ascii="Times New Roman" w:eastAsia="Times New Roman" w:hAnsi="Times New Roman" w:cs="Times New Roman"/>
          <w:sz w:val="24"/>
          <w:szCs w:val="24"/>
        </w:rPr>
        <w:t>: Определяет, какие операции предоставляет служба.</w:t>
      </w:r>
    </w:p>
    <w:p w14:paraId="19AFBFF0" w14:textId="77777777" w:rsidR="00D30950" w:rsidRPr="00D30950" w:rsidRDefault="00D30950" w:rsidP="00D309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95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Host</w:t>
      </w:r>
      <w:r w:rsidRPr="00D309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(Хост)</w:t>
      </w:r>
      <w:r w:rsidRPr="00D30950">
        <w:rPr>
          <w:rFonts w:ascii="Times New Roman" w:eastAsia="Times New Roman" w:hAnsi="Times New Roman" w:cs="Times New Roman"/>
          <w:sz w:val="24"/>
          <w:szCs w:val="24"/>
        </w:rPr>
        <w:br/>
        <w:t xml:space="preserve">Хост — это среда выполнения, где размещается </w:t>
      </w:r>
      <w:r w:rsidRPr="00D30950">
        <w:rPr>
          <w:rFonts w:ascii="Times New Roman" w:eastAsia="Times New Roman" w:hAnsi="Times New Roman" w:cs="Times New Roman"/>
          <w:sz w:val="24"/>
          <w:szCs w:val="24"/>
          <w:lang w:val="en-US"/>
        </w:rPr>
        <w:t>WCF</w:t>
      </w:r>
      <w:r w:rsidRPr="00D30950">
        <w:rPr>
          <w:rFonts w:ascii="Times New Roman" w:eastAsia="Times New Roman" w:hAnsi="Times New Roman" w:cs="Times New Roman"/>
          <w:sz w:val="24"/>
          <w:szCs w:val="24"/>
        </w:rPr>
        <w:t xml:space="preserve">-сервис. </w:t>
      </w:r>
      <w:r w:rsidRPr="00D30950">
        <w:rPr>
          <w:rFonts w:ascii="Times New Roman" w:eastAsia="Times New Roman" w:hAnsi="Times New Roman" w:cs="Times New Roman"/>
          <w:sz w:val="24"/>
          <w:szCs w:val="24"/>
          <w:lang w:val="en-US"/>
        </w:rPr>
        <w:t>Это может быть консольное приложение, IIS или Windows Service.</w:t>
      </w:r>
    </w:p>
    <w:p w14:paraId="06632C76" w14:textId="77777777" w:rsidR="00D30950" w:rsidRPr="00D30950" w:rsidRDefault="00D30950" w:rsidP="00D309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950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518F105">
          <v:rect id="_x0000_i1027" style="width:0;height:1.5pt" o:hralign="center" o:hrstd="t" o:hr="t" fillcolor="#a0a0a0" stroked="f"/>
        </w:pict>
      </w:r>
    </w:p>
    <w:p w14:paraId="25AD6F47" w14:textId="77777777" w:rsidR="00D30950" w:rsidRPr="00D30950" w:rsidRDefault="00D30950" w:rsidP="00D309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09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Разработка </w:t>
      </w:r>
      <w:r w:rsidRPr="00D3095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WCF</w:t>
      </w:r>
      <w:r w:rsidRPr="00D30950">
        <w:rPr>
          <w:rFonts w:ascii="Times New Roman" w:eastAsia="Times New Roman" w:hAnsi="Times New Roman" w:cs="Times New Roman"/>
          <w:b/>
          <w:bCs/>
          <w:sz w:val="27"/>
          <w:szCs w:val="27"/>
        </w:rPr>
        <w:t>-сервиса</w:t>
      </w:r>
    </w:p>
    <w:p w14:paraId="0992CA6B" w14:textId="77777777" w:rsidR="00D30950" w:rsidRPr="00D30950" w:rsidRDefault="00D30950" w:rsidP="00D309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09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Создание </w:t>
      </w:r>
      <w:r w:rsidRPr="00D3095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WCF</w:t>
      </w:r>
      <w:r w:rsidRPr="00D30950">
        <w:rPr>
          <w:rFonts w:ascii="Times New Roman" w:eastAsia="Times New Roman" w:hAnsi="Times New Roman" w:cs="Times New Roman"/>
          <w:b/>
          <w:bCs/>
          <w:sz w:val="24"/>
          <w:szCs w:val="24"/>
        </w:rPr>
        <w:t>-сервиса</w:t>
      </w:r>
    </w:p>
    <w:p w14:paraId="5F6C1341" w14:textId="77777777" w:rsidR="00D30950" w:rsidRPr="00D30950" w:rsidRDefault="00D30950" w:rsidP="00D309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950">
        <w:rPr>
          <w:rFonts w:ascii="Times New Roman" w:eastAsia="Times New Roman" w:hAnsi="Times New Roman" w:cs="Times New Roman"/>
          <w:sz w:val="24"/>
          <w:szCs w:val="24"/>
        </w:rPr>
        <w:t xml:space="preserve">Создайте проект с типом </w:t>
      </w:r>
      <w:r w:rsidRPr="00D309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"Библиотека службы </w:t>
      </w:r>
      <w:r w:rsidRPr="00D3095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WCF</w:t>
      </w:r>
      <w:r w:rsidRPr="00D30950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D30950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r w:rsidRPr="00D30950">
        <w:rPr>
          <w:rFonts w:ascii="Times New Roman" w:eastAsia="Times New Roman" w:hAnsi="Times New Roman" w:cs="Times New Roman"/>
          <w:sz w:val="24"/>
          <w:szCs w:val="24"/>
          <w:lang w:val="en-US"/>
        </w:rPr>
        <w:t>Visual</w:t>
      </w:r>
      <w:r w:rsidRPr="00D309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0950">
        <w:rPr>
          <w:rFonts w:ascii="Times New Roman" w:eastAsia="Times New Roman" w:hAnsi="Times New Roman" w:cs="Times New Roman"/>
          <w:sz w:val="24"/>
          <w:szCs w:val="24"/>
          <w:lang w:val="en-US"/>
        </w:rPr>
        <w:t>Studio</w:t>
      </w:r>
      <w:r w:rsidRPr="00D3095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2BA125" w14:textId="77777777" w:rsidR="00D30950" w:rsidRPr="00D30950" w:rsidRDefault="00D30950" w:rsidP="00D309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950">
        <w:rPr>
          <w:rFonts w:ascii="Times New Roman" w:eastAsia="Times New Roman" w:hAnsi="Times New Roman" w:cs="Times New Roman"/>
          <w:sz w:val="24"/>
          <w:szCs w:val="24"/>
        </w:rPr>
        <w:t>Определите интерфейс для методов сервиса:</w:t>
      </w:r>
    </w:p>
    <w:p w14:paraId="34D1DDF0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>csharp</w:t>
      </w:r>
    </w:p>
    <w:p w14:paraId="723BFD54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>Копировать код</w:t>
      </w:r>
    </w:p>
    <w:p w14:paraId="027261C0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>[ServiceContract]</w:t>
      </w:r>
    </w:p>
    <w:p w14:paraId="791CBB51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>public interface IWCFSiplex</w:t>
      </w:r>
    </w:p>
    <w:p w14:paraId="5E4B17F3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1E2AA0F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[OperationContract]</w:t>
      </w:r>
    </w:p>
    <w:p w14:paraId="6FA2C0B0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int Add(int x, int y);</w:t>
      </w:r>
    </w:p>
    <w:p w14:paraId="51C70578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B299BCB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[OperationContract]</w:t>
      </w:r>
    </w:p>
    <w:p w14:paraId="664A945C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string Concat(string s, double d);</w:t>
      </w:r>
    </w:p>
    <w:p w14:paraId="562A708D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52CB6FA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[OperationContract]</w:t>
      </w:r>
    </w:p>
    <w:p w14:paraId="0F7461ED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A Sum(A a1, A a2);</w:t>
      </w:r>
    </w:p>
    <w:p w14:paraId="7EDD710C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046E328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A852A82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public class A</w:t>
      </w:r>
    </w:p>
    <w:p w14:paraId="31BC80D0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7A67F42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public string S { get; set; }</w:t>
      </w:r>
    </w:p>
    <w:p w14:paraId="396CDCB2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public int K { get; set; }</w:t>
      </w:r>
    </w:p>
    <w:p w14:paraId="205B6AB6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public float F { get; set; }</w:t>
      </w:r>
    </w:p>
    <w:p w14:paraId="6E199DFC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7CEAC87" w14:textId="77777777" w:rsidR="00D30950" w:rsidRPr="00D30950" w:rsidRDefault="00D30950" w:rsidP="00D309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950">
        <w:rPr>
          <w:rFonts w:ascii="Times New Roman" w:eastAsia="Times New Roman" w:hAnsi="Times New Roman" w:cs="Times New Roman"/>
          <w:sz w:val="24"/>
          <w:szCs w:val="24"/>
          <w:lang w:val="en-US"/>
        </w:rPr>
        <w:t>Реализуйте интерфейс в классе сервиса:</w:t>
      </w:r>
    </w:p>
    <w:p w14:paraId="7EBDAB1A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>csharp</w:t>
      </w:r>
    </w:p>
    <w:p w14:paraId="4D5A1282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>Копировать код</w:t>
      </w:r>
    </w:p>
    <w:p w14:paraId="1384EE0E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>public class WCFSiplex : IWCFSiplex</w:t>
      </w:r>
    </w:p>
    <w:p w14:paraId="6DAD46FB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B88F85B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public int Add(int x, int y) =&gt; x + y;</w:t>
      </w:r>
    </w:p>
    <w:p w14:paraId="40AC8790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5D9643F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public string Concat(string s, double d) =&gt; $"{s}{d}";</w:t>
      </w:r>
    </w:p>
    <w:p w14:paraId="6FE7A2EB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4621000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public A Sum(A a1, A a2)</w:t>
      </w:r>
    </w:p>
    <w:p w14:paraId="610CA8F0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3DB9F054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new A</w:t>
      </w:r>
    </w:p>
    <w:p w14:paraId="2145AAFF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08BDC25F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S = a1.S + a2.S,</w:t>
      </w:r>
    </w:p>
    <w:p w14:paraId="72D65FCB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K = a1.K + a2.K,</w:t>
      </w:r>
    </w:p>
    <w:p w14:paraId="2525F22C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F = a1.F + a2.F</w:t>
      </w:r>
    </w:p>
    <w:p w14:paraId="3BC84C8A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};</w:t>
      </w:r>
    </w:p>
    <w:p w14:paraId="0E2D19B6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73400AD8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AECF55B" w14:textId="77777777" w:rsidR="00D30950" w:rsidRPr="00D30950" w:rsidRDefault="00D30950" w:rsidP="00D309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950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58E35615">
          <v:rect id="_x0000_i1028" style="width:0;height:1.5pt" o:hralign="center" o:hrstd="t" o:hr="t" fillcolor="#a0a0a0" stroked="f"/>
        </w:pict>
      </w:r>
    </w:p>
    <w:p w14:paraId="6F8D8BAF" w14:textId="77777777" w:rsidR="00D30950" w:rsidRPr="00D30950" w:rsidRDefault="00D30950" w:rsidP="00D309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3095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 Настройка сервиса</w:t>
      </w:r>
    </w:p>
    <w:p w14:paraId="24349A82" w14:textId="77777777" w:rsidR="00D30950" w:rsidRPr="00D30950" w:rsidRDefault="00D30950" w:rsidP="00D30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9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Настройте </w:t>
      </w: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>Web.config</w:t>
      </w:r>
      <w:r w:rsidRPr="00D309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для добавления службы:</w:t>
      </w:r>
    </w:p>
    <w:p w14:paraId="1118304A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>xml</w:t>
      </w:r>
    </w:p>
    <w:p w14:paraId="68015029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>Копировать код</w:t>
      </w:r>
    </w:p>
    <w:p w14:paraId="156D2776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>&lt;system.serviceModel&gt;</w:t>
      </w:r>
    </w:p>
    <w:p w14:paraId="178FA94B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&lt;services&gt;</w:t>
      </w:r>
    </w:p>
    <w:p w14:paraId="7D5E6A66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&lt;service name="WCFService.WCFSiplex"&gt;</w:t>
      </w:r>
    </w:p>
    <w:p w14:paraId="2A24C830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&lt;endpoint address="" binding="basicHttpBinding" contract="WCFService.IWCFSiplex" /&gt;</w:t>
      </w:r>
    </w:p>
    <w:p w14:paraId="60209A19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&lt;/service&gt;</w:t>
      </w:r>
    </w:p>
    <w:p w14:paraId="5DC4A7EB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&lt;/services&gt;</w:t>
      </w:r>
    </w:p>
    <w:p w14:paraId="5C6ABF5B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>&lt;/system.serviceModel&gt;</w:t>
      </w:r>
    </w:p>
    <w:p w14:paraId="063BEFDC" w14:textId="77777777" w:rsidR="00D30950" w:rsidRPr="00D30950" w:rsidRDefault="00D30950" w:rsidP="00D309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950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246A5AD8">
          <v:rect id="_x0000_i1029" style="width:0;height:1.5pt" o:hralign="center" o:hrstd="t" o:hr="t" fillcolor="#a0a0a0" stroked="f"/>
        </w:pict>
      </w:r>
    </w:p>
    <w:p w14:paraId="446D90AE" w14:textId="77777777" w:rsidR="00D30950" w:rsidRPr="00D30950" w:rsidRDefault="00D30950" w:rsidP="00D309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3095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3. Создание хоста</w:t>
      </w:r>
    </w:p>
    <w:p w14:paraId="3A54412C" w14:textId="77777777" w:rsidR="00D30950" w:rsidRPr="00D30950" w:rsidRDefault="00D30950" w:rsidP="00D30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950">
        <w:rPr>
          <w:rFonts w:ascii="Times New Roman" w:eastAsia="Times New Roman" w:hAnsi="Times New Roman" w:cs="Times New Roman"/>
          <w:sz w:val="24"/>
          <w:szCs w:val="24"/>
          <w:lang w:val="en-US"/>
        </w:rPr>
        <w:t>Создайте консольное приложение для запуска сервиса:</w:t>
      </w:r>
    </w:p>
    <w:p w14:paraId="4D550648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>csharp</w:t>
      </w:r>
    </w:p>
    <w:p w14:paraId="51DED511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>Копировать код</w:t>
      </w:r>
    </w:p>
    <w:p w14:paraId="6CA0D001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>using System;</w:t>
      </w:r>
    </w:p>
    <w:p w14:paraId="7058A69A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>using System.ServiceModel;</w:t>
      </w:r>
    </w:p>
    <w:p w14:paraId="13FC660C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4E396D3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>class Program</w:t>
      </w:r>
    </w:p>
    <w:p w14:paraId="3A1E0CE5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DE18AC7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static void Main(string[] args)</w:t>
      </w:r>
    </w:p>
    <w:p w14:paraId="4095C91D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14:paraId="4D5128B0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using (ServiceHost host = new ServiceHost(typeof(WCFService.WCFSiplex)))</w:t>
      </w:r>
    </w:p>
    <w:p w14:paraId="3D92C8E5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{</w:t>
      </w:r>
    </w:p>
    <w:p w14:paraId="4331D4AE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host.Open();</w:t>
      </w:r>
    </w:p>
    <w:p w14:paraId="69B8E8BB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Console.WriteLine("Service is running...");</w:t>
      </w:r>
    </w:p>
    <w:p w14:paraId="75C53FBF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Console.ReadLine();</w:t>
      </w:r>
    </w:p>
    <w:p w14:paraId="2B2B7F38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3EBC527F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59B5B318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AA47B35" w14:textId="77777777" w:rsidR="00D30950" w:rsidRPr="00D30950" w:rsidRDefault="00D30950" w:rsidP="00D309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950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F2BC392">
          <v:rect id="_x0000_i1030" style="width:0;height:1.5pt" o:hralign="center" o:hrstd="t" o:hr="t" fillcolor="#a0a0a0" stroked="f"/>
        </w:pict>
      </w:r>
    </w:p>
    <w:p w14:paraId="031771C8" w14:textId="77777777" w:rsidR="00D30950" w:rsidRPr="00D30950" w:rsidRDefault="00D30950" w:rsidP="00D309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3095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Дополнительная конечная точка</w:t>
      </w:r>
    </w:p>
    <w:p w14:paraId="3574AABF" w14:textId="77777777" w:rsidR="00D30950" w:rsidRPr="00D30950" w:rsidRDefault="00D30950" w:rsidP="00D30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950">
        <w:rPr>
          <w:rFonts w:ascii="Times New Roman" w:eastAsia="Times New Roman" w:hAnsi="Times New Roman" w:cs="Times New Roman"/>
          <w:sz w:val="24"/>
          <w:szCs w:val="24"/>
          <w:lang w:val="en-US"/>
        </w:rPr>
        <w:t>Добавьте в конфигурацию конечную точку для TCP-протокола:</w:t>
      </w:r>
    </w:p>
    <w:p w14:paraId="57C737DB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>xml</w:t>
      </w:r>
    </w:p>
    <w:p w14:paraId="10B6AE91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>Копировать код</w:t>
      </w:r>
    </w:p>
    <w:p w14:paraId="4B53BAA1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>&lt;endpoint address="net.tcp://localhost:8080/WCFSiplex"</w:t>
      </w:r>
    </w:p>
    <w:p w14:paraId="662B970A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binding="netTcpBinding"</w:t>
      </w:r>
    </w:p>
    <w:p w14:paraId="314E51B2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contract="WCFService.IWCFSiplex" /&gt;</w:t>
      </w:r>
    </w:p>
    <w:p w14:paraId="24A0E532" w14:textId="77777777" w:rsidR="00D30950" w:rsidRPr="00D30950" w:rsidRDefault="00D30950" w:rsidP="00D309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950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CFA8D3B">
          <v:rect id="_x0000_i1031" style="width:0;height:1.5pt" o:hralign="center" o:hrstd="t" o:hr="t" fillcolor="#a0a0a0" stroked="f"/>
        </w:pict>
      </w:r>
    </w:p>
    <w:p w14:paraId="4B85663C" w14:textId="77777777" w:rsidR="00D30950" w:rsidRPr="00D30950" w:rsidRDefault="00D30950" w:rsidP="00D309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3095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Создание клиентов</w:t>
      </w:r>
    </w:p>
    <w:p w14:paraId="57AFF90B" w14:textId="77777777" w:rsidR="00D30950" w:rsidRPr="00D30950" w:rsidRDefault="00D30950" w:rsidP="00D309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3095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Клиент для HTTP</w:t>
      </w:r>
    </w:p>
    <w:p w14:paraId="14F1EE65" w14:textId="77777777" w:rsidR="00D30950" w:rsidRPr="00D30950" w:rsidRDefault="00D30950" w:rsidP="00D309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950">
        <w:rPr>
          <w:rFonts w:ascii="Times New Roman" w:eastAsia="Times New Roman" w:hAnsi="Times New Roman" w:cs="Times New Roman"/>
          <w:sz w:val="24"/>
          <w:szCs w:val="24"/>
          <w:lang w:val="en-US"/>
        </w:rPr>
        <w:t>Создайте консольное приложение.</w:t>
      </w:r>
    </w:p>
    <w:p w14:paraId="2053528A" w14:textId="77777777" w:rsidR="00D30950" w:rsidRPr="00D30950" w:rsidRDefault="00D30950" w:rsidP="00D309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950">
        <w:rPr>
          <w:rFonts w:ascii="Times New Roman" w:eastAsia="Times New Roman" w:hAnsi="Times New Roman" w:cs="Times New Roman"/>
          <w:sz w:val="24"/>
          <w:szCs w:val="24"/>
          <w:lang w:val="en-US"/>
        </w:rPr>
        <w:t>Добавьте ссылку на сервис (Service Reference).</w:t>
      </w:r>
    </w:p>
    <w:p w14:paraId="3792344D" w14:textId="77777777" w:rsidR="00D30950" w:rsidRPr="00D30950" w:rsidRDefault="00D30950" w:rsidP="00D309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950">
        <w:rPr>
          <w:rFonts w:ascii="Times New Roman" w:eastAsia="Times New Roman" w:hAnsi="Times New Roman" w:cs="Times New Roman"/>
          <w:sz w:val="24"/>
          <w:szCs w:val="24"/>
          <w:lang w:val="en-US"/>
        </w:rPr>
        <w:t>Используйте вызов методов сервиса:</w:t>
      </w:r>
    </w:p>
    <w:p w14:paraId="7EED4257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>csharp</w:t>
      </w:r>
    </w:p>
    <w:p w14:paraId="6F16F1AC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>Копировать код</w:t>
      </w:r>
    </w:p>
    <w:p w14:paraId="5E424D3E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>var client = new WCFSiplexClient();</w:t>
      </w:r>
    </w:p>
    <w:p w14:paraId="309A23CF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>Console.WriteLine(client.Add(5, 10));</w:t>
      </w:r>
    </w:p>
    <w:p w14:paraId="245C7F56" w14:textId="77777777" w:rsidR="00D30950" w:rsidRPr="00D30950" w:rsidRDefault="00D30950" w:rsidP="00D309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3095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Клиент для TCP</w:t>
      </w:r>
    </w:p>
    <w:p w14:paraId="0B8DD67E" w14:textId="77777777" w:rsidR="00D30950" w:rsidRPr="00D30950" w:rsidRDefault="00D30950" w:rsidP="00D309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950">
        <w:rPr>
          <w:rFonts w:ascii="Times New Roman" w:eastAsia="Times New Roman" w:hAnsi="Times New Roman" w:cs="Times New Roman"/>
          <w:sz w:val="24"/>
          <w:szCs w:val="24"/>
          <w:lang w:val="en-US"/>
        </w:rPr>
        <w:t>Повторите настройку клиента, указав TCP-адрес:</w:t>
      </w:r>
    </w:p>
    <w:p w14:paraId="5B6A67DA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>csharp</w:t>
      </w:r>
    </w:p>
    <w:p w14:paraId="1C1F0C5C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>Копировать код</w:t>
      </w:r>
    </w:p>
    <w:p w14:paraId="6E29EA0E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>var binding = new NetTcpBinding();</w:t>
      </w:r>
    </w:p>
    <w:p w14:paraId="5905039C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>var endpoint = new EndpointAddress("net.tcp://localhost:8080/WCFSiplex");</w:t>
      </w:r>
    </w:p>
    <w:p w14:paraId="3068607F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>var factory = new ChannelFactory&lt;IWCFSiplex&gt;(binding, endpoint);</w:t>
      </w:r>
    </w:p>
    <w:p w14:paraId="2F4AC666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2A9FDDC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>var client = factory.CreateChannel();</w:t>
      </w:r>
    </w:p>
    <w:p w14:paraId="2E7CD3B7" w14:textId="77777777" w:rsidR="00D30950" w:rsidRPr="00D30950" w:rsidRDefault="00D30950" w:rsidP="00D30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0950">
        <w:rPr>
          <w:rFonts w:ascii="Courier New" w:eastAsia="Times New Roman" w:hAnsi="Courier New" w:cs="Courier New"/>
          <w:sz w:val="20"/>
          <w:szCs w:val="20"/>
          <w:lang w:val="en-US"/>
        </w:rPr>
        <w:t>Console.WriteLine(client.Add(5, 10));</w:t>
      </w:r>
    </w:p>
    <w:p w14:paraId="05D2D173" w14:textId="77777777" w:rsidR="00D30950" w:rsidRPr="00D30950" w:rsidRDefault="00D30950" w:rsidP="00D309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950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308FE6D">
          <v:rect id="_x0000_i1032" style="width:0;height:1.5pt" o:hralign="center" o:hrstd="t" o:hr="t" fillcolor="#a0a0a0" stroked="f"/>
        </w:pict>
      </w:r>
    </w:p>
    <w:p w14:paraId="03B9E493" w14:textId="77777777" w:rsidR="00D30950" w:rsidRPr="00D30950" w:rsidRDefault="00D30950" w:rsidP="00D309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3095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Демонстрация работы</w:t>
      </w:r>
    </w:p>
    <w:p w14:paraId="0D828CEF" w14:textId="77777777" w:rsidR="00D30950" w:rsidRPr="00D30950" w:rsidRDefault="00D30950" w:rsidP="00D309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950">
        <w:rPr>
          <w:rFonts w:ascii="Times New Roman" w:eastAsia="Times New Roman" w:hAnsi="Times New Roman" w:cs="Times New Roman"/>
          <w:sz w:val="24"/>
          <w:szCs w:val="24"/>
          <w:lang w:val="en-US"/>
        </w:rPr>
        <w:t>Запустите консольное приложение-хост.</w:t>
      </w:r>
    </w:p>
    <w:p w14:paraId="646562C5" w14:textId="77777777" w:rsidR="00D30950" w:rsidRPr="00D30950" w:rsidRDefault="00D30950" w:rsidP="00D309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950">
        <w:rPr>
          <w:rFonts w:ascii="Times New Roman" w:eastAsia="Times New Roman" w:hAnsi="Times New Roman" w:cs="Times New Roman"/>
          <w:sz w:val="24"/>
          <w:szCs w:val="24"/>
        </w:rPr>
        <w:t xml:space="preserve">Проверьте доступность сервиса через браузер для </w:t>
      </w:r>
      <w:r w:rsidRPr="00D30950">
        <w:rPr>
          <w:rFonts w:ascii="Times New Roman" w:eastAsia="Times New Roman" w:hAnsi="Times New Roman" w:cs="Times New Roman"/>
          <w:sz w:val="24"/>
          <w:szCs w:val="24"/>
          <w:lang w:val="en-US"/>
        </w:rPr>
        <w:t>HTTP</w:t>
      </w:r>
      <w:r w:rsidRPr="00D30950">
        <w:rPr>
          <w:rFonts w:ascii="Times New Roman" w:eastAsia="Times New Roman" w:hAnsi="Times New Roman" w:cs="Times New Roman"/>
          <w:sz w:val="24"/>
          <w:szCs w:val="24"/>
        </w:rPr>
        <w:t>-адреса.</w:t>
      </w:r>
    </w:p>
    <w:p w14:paraId="208B1761" w14:textId="77777777" w:rsidR="00D30950" w:rsidRPr="00D30950" w:rsidRDefault="00D30950" w:rsidP="00D309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950">
        <w:rPr>
          <w:rFonts w:ascii="Times New Roman" w:eastAsia="Times New Roman" w:hAnsi="Times New Roman" w:cs="Times New Roman"/>
          <w:sz w:val="24"/>
          <w:szCs w:val="24"/>
        </w:rPr>
        <w:t xml:space="preserve">Создайте два разных клиента для </w:t>
      </w:r>
      <w:r w:rsidRPr="00D30950">
        <w:rPr>
          <w:rFonts w:ascii="Times New Roman" w:eastAsia="Times New Roman" w:hAnsi="Times New Roman" w:cs="Times New Roman"/>
          <w:sz w:val="24"/>
          <w:szCs w:val="24"/>
          <w:lang w:val="en-US"/>
        </w:rPr>
        <w:t>HTTP</w:t>
      </w:r>
      <w:r w:rsidRPr="00D3095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D30950">
        <w:rPr>
          <w:rFonts w:ascii="Times New Roman" w:eastAsia="Times New Roman" w:hAnsi="Times New Roman" w:cs="Times New Roman"/>
          <w:sz w:val="24"/>
          <w:szCs w:val="24"/>
          <w:lang w:val="en-US"/>
        </w:rPr>
        <w:t>TCP</w:t>
      </w:r>
      <w:r w:rsidRPr="00D30950">
        <w:rPr>
          <w:rFonts w:ascii="Times New Roman" w:eastAsia="Times New Roman" w:hAnsi="Times New Roman" w:cs="Times New Roman"/>
          <w:sz w:val="24"/>
          <w:szCs w:val="24"/>
        </w:rPr>
        <w:t xml:space="preserve"> и убедитесь, что сервис работает через обе конечные точки.</w:t>
      </w:r>
    </w:p>
    <w:p w14:paraId="130CA8BA" w14:textId="77777777" w:rsidR="00D30950" w:rsidRPr="00D30950" w:rsidRDefault="00D30950" w:rsidP="00D309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950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B158E50">
          <v:rect id="_x0000_i1033" style="width:0;height:1.5pt" o:hralign="center" o:hrstd="t" o:hr="t" fillcolor="#a0a0a0" stroked="f"/>
        </w:pict>
      </w:r>
    </w:p>
    <w:p w14:paraId="67B19BCB" w14:textId="77777777" w:rsidR="00D30950" w:rsidRPr="00D30950" w:rsidRDefault="00D30950" w:rsidP="00D309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3095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Вывод</w:t>
      </w:r>
    </w:p>
    <w:p w14:paraId="23B2ABBD" w14:textId="77777777" w:rsidR="00D30950" w:rsidRPr="00D30950" w:rsidRDefault="00D30950" w:rsidP="00D30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0950">
        <w:rPr>
          <w:rFonts w:ascii="Times New Roman" w:eastAsia="Times New Roman" w:hAnsi="Times New Roman" w:cs="Times New Roman"/>
          <w:sz w:val="24"/>
          <w:szCs w:val="24"/>
          <w:lang w:val="en-US"/>
        </w:rPr>
        <w:t>В ходе выполнения лабораторной работы вы разработаете WCF-сервис, освоите его развертывание и настройку, а также исследуете работу через несколько конечных точек.</w:t>
      </w:r>
    </w:p>
    <w:p w14:paraId="48215CAD" w14:textId="77777777" w:rsidR="00340D41" w:rsidRPr="00D30950" w:rsidRDefault="00340D41" w:rsidP="00D30950">
      <w:pPr>
        <w:jc w:val="both"/>
        <w:rPr>
          <w:rFonts w:ascii="Courier New" w:hAnsi="Courier New" w:cs="Courier New"/>
          <w:b/>
          <w:sz w:val="28"/>
          <w:szCs w:val="28"/>
        </w:rPr>
      </w:pPr>
    </w:p>
    <w:sectPr w:rsidR="00340D41" w:rsidRPr="00D30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10A4"/>
    <w:multiLevelType w:val="hybridMultilevel"/>
    <w:tmpl w:val="37703386"/>
    <w:lvl w:ilvl="0" w:tplc="2DE6280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12780"/>
    <w:multiLevelType w:val="multilevel"/>
    <w:tmpl w:val="21B6C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65E38"/>
    <w:multiLevelType w:val="multilevel"/>
    <w:tmpl w:val="8730B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90665A"/>
    <w:multiLevelType w:val="hybridMultilevel"/>
    <w:tmpl w:val="955EC75C"/>
    <w:lvl w:ilvl="0" w:tplc="686080B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047DE"/>
    <w:multiLevelType w:val="multilevel"/>
    <w:tmpl w:val="89E6B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AF04DD"/>
    <w:multiLevelType w:val="hybridMultilevel"/>
    <w:tmpl w:val="7016573C"/>
    <w:lvl w:ilvl="0" w:tplc="7882B55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9B69F8"/>
    <w:multiLevelType w:val="multilevel"/>
    <w:tmpl w:val="2770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ED5946"/>
    <w:multiLevelType w:val="multilevel"/>
    <w:tmpl w:val="4F6A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B5170C"/>
    <w:multiLevelType w:val="hybridMultilevel"/>
    <w:tmpl w:val="F54E48BC"/>
    <w:lvl w:ilvl="0" w:tplc="EC806B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8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556C"/>
    <w:rsid w:val="000F556C"/>
    <w:rsid w:val="000F5EE5"/>
    <w:rsid w:val="00100313"/>
    <w:rsid w:val="0010226E"/>
    <w:rsid w:val="00110D84"/>
    <w:rsid w:val="0011451A"/>
    <w:rsid w:val="00123A7C"/>
    <w:rsid w:val="001B5B50"/>
    <w:rsid w:val="0020313A"/>
    <w:rsid w:val="002432B7"/>
    <w:rsid w:val="002A7585"/>
    <w:rsid w:val="002D28A7"/>
    <w:rsid w:val="003334E3"/>
    <w:rsid w:val="00340D41"/>
    <w:rsid w:val="0035719B"/>
    <w:rsid w:val="003638F2"/>
    <w:rsid w:val="00390C42"/>
    <w:rsid w:val="00412DDB"/>
    <w:rsid w:val="004313DD"/>
    <w:rsid w:val="004372EC"/>
    <w:rsid w:val="004B3726"/>
    <w:rsid w:val="004F743C"/>
    <w:rsid w:val="00690DDC"/>
    <w:rsid w:val="006C51F8"/>
    <w:rsid w:val="006F6015"/>
    <w:rsid w:val="00707CFC"/>
    <w:rsid w:val="00774E49"/>
    <w:rsid w:val="00775461"/>
    <w:rsid w:val="008301FD"/>
    <w:rsid w:val="008B0233"/>
    <w:rsid w:val="008B56C8"/>
    <w:rsid w:val="009501E7"/>
    <w:rsid w:val="009D7EBF"/>
    <w:rsid w:val="00A06DA4"/>
    <w:rsid w:val="00A15DAC"/>
    <w:rsid w:val="00AA1B9E"/>
    <w:rsid w:val="00AD6646"/>
    <w:rsid w:val="00BC2EE1"/>
    <w:rsid w:val="00CF4726"/>
    <w:rsid w:val="00D26A3C"/>
    <w:rsid w:val="00D30950"/>
    <w:rsid w:val="00D768C1"/>
    <w:rsid w:val="00E60425"/>
    <w:rsid w:val="00F148FD"/>
    <w:rsid w:val="00FD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5866"/>
  <w15:docId w15:val="{603419C5-59C6-461C-9E1A-AF0D19308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0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D309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D309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A3C"/>
    <w:pPr>
      <w:ind w:left="720"/>
      <w:contextualSpacing/>
    </w:pPr>
  </w:style>
  <w:style w:type="table" w:styleId="TableGrid">
    <w:name w:val="Table Grid"/>
    <w:basedOn w:val="TableNormal"/>
    <w:uiPriority w:val="59"/>
    <w:rsid w:val="00123A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48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8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758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095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30950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3095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D30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309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950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3095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D30950"/>
  </w:style>
  <w:style w:type="character" w:customStyle="1" w:styleId="hljs-keyword">
    <w:name w:val="hljs-keyword"/>
    <w:basedOn w:val="DefaultParagraphFont"/>
    <w:rsid w:val="00D30950"/>
  </w:style>
  <w:style w:type="character" w:customStyle="1" w:styleId="hljs-title">
    <w:name w:val="hljs-title"/>
    <w:basedOn w:val="DefaultParagraphFont"/>
    <w:rsid w:val="00D30950"/>
  </w:style>
  <w:style w:type="character" w:customStyle="1" w:styleId="hljs-function">
    <w:name w:val="hljs-function"/>
    <w:basedOn w:val="DefaultParagraphFont"/>
    <w:rsid w:val="00D30950"/>
  </w:style>
  <w:style w:type="character" w:customStyle="1" w:styleId="hljs-builtin">
    <w:name w:val="hljs-built_in"/>
    <w:basedOn w:val="DefaultParagraphFont"/>
    <w:rsid w:val="00D30950"/>
  </w:style>
  <w:style w:type="character" w:customStyle="1" w:styleId="hljs-params">
    <w:name w:val="hljs-params"/>
    <w:basedOn w:val="DefaultParagraphFont"/>
    <w:rsid w:val="00D30950"/>
  </w:style>
  <w:style w:type="character" w:customStyle="1" w:styleId="hljs-string">
    <w:name w:val="hljs-string"/>
    <w:basedOn w:val="DefaultParagraphFont"/>
    <w:rsid w:val="00D30950"/>
  </w:style>
  <w:style w:type="character" w:customStyle="1" w:styleId="hljs-subst">
    <w:name w:val="hljs-subst"/>
    <w:basedOn w:val="DefaultParagraphFont"/>
    <w:rsid w:val="00D30950"/>
  </w:style>
  <w:style w:type="character" w:customStyle="1" w:styleId="hljs-tag">
    <w:name w:val="hljs-tag"/>
    <w:basedOn w:val="DefaultParagraphFont"/>
    <w:rsid w:val="00D30950"/>
  </w:style>
  <w:style w:type="character" w:customStyle="1" w:styleId="hljs-name">
    <w:name w:val="hljs-name"/>
    <w:basedOn w:val="DefaultParagraphFont"/>
    <w:rsid w:val="00D30950"/>
  </w:style>
  <w:style w:type="character" w:customStyle="1" w:styleId="hljs-attr">
    <w:name w:val="hljs-attr"/>
    <w:basedOn w:val="DefaultParagraphFont"/>
    <w:rsid w:val="00D30950"/>
  </w:style>
  <w:style w:type="character" w:customStyle="1" w:styleId="hljs-number">
    <w:name w:val="hljs-number"/>
    <w:basedOn w:val="DefaultParagraphFont"/>
    <w:rsid w:val="00D30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0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2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0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2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3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4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8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0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6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1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5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9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4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Вакуленчик Владислав</cp:lastModifiedBy>
  <cp:revision>5</cp:revision>
  <dcterms:created xsi:type="dcterms:W3CDTF">2017-11-08T02:00:00Z</dcterms:created>
  <dcterms:modified xsi:type="dcterms:W3CDTF">2024-11-22T19:52:00Z</dcterms:modified>
</cp:coreProperties>
</file>