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FB7FD" w14:textId="77777777" w:rsidR="00016EDD" w:rsidRDefault="00016EDD" w:rsidP="00016EDD">
      <w:pPr>
        <w:spacing w:after="4"/>
        <w:ind w:right="8" w:firstLine="0"/>
        <w:jc w:val="center"/>
        <w:rPr>
          <w:lang w:val="ru-RU"/>
        </w:rPr>
      </w:pPr>
      <w:r>
        <w:rPr>
          <w:sz w:val="30"/>
          <w:lang w:val="ru-RU"/>
        </w:rPr>
        <w:t>РЕЦЕНЗИЯ</w:t>
      </w:r>
      <w:r>
        <w:rPr>
          <w:color w:val="00000A"/>
          <w:sz w:val="30"/>
          <w:lang w:val="ru-RU"/>
        </w:rPr>
        <w:t xml:space="preserve"> </w:t>
      </w:r>
    </w:p>
    <w:p w14:paraId="36726CE8" w14:textId="77777777" w:rsidR="00016EDD" w:rsidRDefault="00016EDD" w:rsidP="00016EDD">
      <w:pPr>
        <w:spacing w:after="0" w:line="312" w:lineRule="auto"/>
        <w:ind w:left="10" w:hanging="10"/>
        <w:jc w:val="center"/>
        <w:rPr>
          <w:lang w:val="ru-RU"/>
        </w:rPr>
      </w:pPr>
      <w:r>
        <w:rPr>
          <w:lang w:val="ru-RU"/>
        </w:rPr>
        <w:t xml:space="preserve">на дипломный проект студента факультета информационных технологий </w:t>
      </w:r>
    </w:p>
    <w:p w14:paraId="5EC8CDD5" w14:textId="0E40B575" w:rsidR="00016EDD" w:rsidRDefault="00016EDD" w:rsidP="00016EDD">
      <w:pPr>
        <w:spacing w:after="0" w:line="312" w:lineRule="auto"/>
        <w:ind w:left="10" w:hanging="10"/>
        <w:jc w:val="center"/>
        <w:rPr>
          <w:lang w:val="ru-RU"/>
        </w:rPr>
      </w:pPr>
      <w:r>
        <w:rPr>
          <w:lang w:val="ru-RU"/>
        </w:rPr>
        <w:t xml:space="preserve">Учреждения образования «Белорусский государственный технологический университет» </w:t>
      </w:r>
      <w:r w:rsidR="00A459D5">
        <w:rPr>
          <w:lang w:val="ru-RU"/>
        </w:rPr>
        <w:t xml:space="preserve">Халалеенко Андрея Николаевича </w:t>
      </w:r>
      <w:r>
        <w:rPr>
          <w:lang w:val="ru-RU"/>
        </w:rPr>
        <w:t>на тему:</w:t>
      </w:r>
      <w:r>
        <w:rPr>
          <w:color w:val="00000A"/>
          <w:lang w:val="ru-RU"/>
        </w:rPr>
        <w:t xml:space="preserve"> </w:t>
      </w:r>
    </w:p>
    <w:p w14:paraId="588D3E24" w14:textId="1EFBB698" w:rsidR="00016EDD" w:rsidRDefault="00016EDD" w:rsidP="00016EDD">
      <w:pPr>
        <w:spacing w:after="0" w:line="312" w:lineRule="auto"/>
        <w:ind w:left="10" w:right="5" w:hanging="10"/>
        <w:jc w:val="center"/>
        <w:rPr>
          <w:lang w:val="ru-RU"/>
        </w:rPr>
      </w:pPr>
      <w:r>
        <w:rPr>
          <w:lang w:val="ru-RU"/>
        </w:rPr>
        <w:t xml:space="preserve">«Веб-приложения </w:t>
      </w:r>
      <w:r w:rsidR="00A459D5">
        <w:rPr>
          <w:lang w:val="ru-RU"/>
        </w:rPr>
        <w:t xml:space="preserve">кинотеатра </w:t>
      </w:r>
      <w:r w:rsidR="00A459D5" w:rsidRPr="00CF419E">
        <w:rPr>
          <w:rFonts w:eastAsia="Calibri"/>
          <w:szCs w:val="28"/>
          <w:lang w:val="ru-RU"/>
        </w:rPr>
        <w:t>"</w:t>
      </w:r>
      <w:r w:rsidR="00A459D5" w:rsidRPr="00204801">
        <w:rPr>
          <w:rFonts w:eastAsia="Calibri"/>
          <w:szCs w:val="28"/>
        </w:rPr>
        <w:t>Hm</w:t>
      </w:r>
      <w:r w:rsidR="00A459D5" w:rsidRPr="00CF419E">
        <w:rPr>
          <w:rFonts w:eastAsia="Calibri"/>
          <w:szCs w:val="28"/>
          <w:lang w:val="ru-RU"/>
        </w:rPr>
        <w:t>"</w:t>
      </w:r>
      <w:r w:rsidRPr="00204801">
        <w:rPr>
          <w:szCs w:val="28"/>
          <w:lang w:val="ru-RU"/>
        </w:rPr>
        <w:t>»</w:t>
      </w:r>
      <w:r>
        <w:rPr>
          <w:color w:val="00000A"/>
          <w:lang w:val="ru-RU"/>
        </w:rPr>
        <w:t xml:space="preserve"> </w:t>
      </w:r>
    </w:p>
    <w:p w14:paraId="129587E0" w14:textId="77777777" w:rsidR="00557DF2" w:rsidRPr="00995EE3" w:rsidRDefault="009E0ABC">
      <w:pPr>
        <w:spacing w:after="212"/>
        <w:ind w:left="62" w:firstLine="0"/>
        <w:jc w:val="center"/>
        <w:rPr>
          <w:lang w:val="ru-RU"/>
        </w:rPr>
      </w:pPr>
      <w:r w:rsidRPr="00995EE3">
        <w:rPr>
          <w:color w:val="00000A"/>
          <w:sz w:val="26"/>
          <w:lang w:val="ru-RU"/>
        </w:rPr>
        <w:t xml:space="preserve"> </w:t>
      </w:r>
    </w:p>
    <w:p w14:paraId="0A705EF3" w14:textId="1CB69921" w:rsidR="005637FD" w:rsidRPr="005637FD" w:rsidRDefault="005637FD" w:rsidP="00C35542">
      <w:pPr>
        <w:pStyle w:val="a"/>
      </w:pPr>
      <w:r w:rsidRPr="005637FD">
        <w:t xml:space="preserve">Дипломный проект студента </w:t>
      </w:r>
      <w:r w:rsidR="00CF419E">
        <w:t>Халалеенко А</w:t>
      </w:r>
      <w:r w:rsidRPr="005637FD">
        <w:t>.</w:t>
      </w:r>
      <w:r w:rsidR="00CF419E">
        <w:t>Н</w:t>
      </w:r>
      <w:r w:rsidRPr="005637FD">
        <w:t xml:space="preserve">. состоит из </w:t>
      </w:r>
      <w:r w:rsidR="003950E1">
        <w:t>7</w:t>
      </w:r>
      <w:r w:rsidRPr="005637FD">
        <w:t xml:space="preserve"> листов графического материала и </w:t>
      </w:r>
      <w:r w:rsidR="00F85FBE">
        <w:t>74</w:t>
      </w:r>
      <w:r w:rsidRPr="005637FD">
        <w:t xml:space="preserve"> страниц пояснительной записки.</w:t>
      </w:r>
    </w:p>
    <w:p w14:paraId="13F7567D" w14:textId="18A44259" w:rsidR="005637FD" w:rsidRPr="005637FD" w:rsidRDefault="005637FD" w:rsidP="00C35542">
      <w:pPr>
        <w:pStyle w:val="a"/>
      </w:pPr>
      <w:r w:rsidRPr="005637FD">
        <w:t xml:space="preserve">Выполненная работа посвящена разработке веб-приложения для </w:t>
      </w:r>
      <w:r w:rsidR="00011BF5">
        <w:t>продажи билетов</w:t>
      </w:r>
      <w:r w:rsidRPr="005637FD">
        <w:t xml:space="preserve"> </w:t>
      </w:r>
      <w:r w:rsidR="00011BF5">
        <w:t>в кино от различных кинотеатров</w:t>
      </w:r>
      <w:r w:rsidRPr="005637FD">
        <w:t xml:space="preserve">, реализованного с применением современных технологий веб-разработки. Актуальность темы обусловлена ростом онлайн-торговли и потребностью в цифровых платформах, обеспечивающих эффективное взаимодействие между </w:t>
      </w:r>
      <w:r w:rsidR="000A0ED6">
        <w:t>кинотеатрами</w:t>
      </w:r>
      <w:r w:rsidRPr="005637FD">
        <w:t xml:space="preserve"> и </w:t>
      </w:r>
      <w:r w:rsidR="000A0ED6">
        <w:t>посетителями</w:t>
      </w:r>
      <w:r w:rsidRPr="005637FD">
        <w:t>.</w:t>
      </w:r>
    </w:p>
    <w:p w14:paraId="12BDB475" w14:textId="77777777" w:rsidR="005637FD" w:rsidRPr="005637FD" w:rsidRDefault="005637FD" w:rsidP="00C35542">
      <w:pPr>
        <w:pStyle w:val="a"/>
      </w:pPr>
      <w:r w:rsidRPr="005637FD">
        <w:t>Пояснительная записка построена логично и последовательно. В ней представлены все этапы разработки – от анализа аналогов и выбора архитектуры до реализации клиентской и серверной частей, проектирования базы данных, тестирования и проведения технико-экономического обоснования. В приложении приведены диаграммы вариантов использования, алгоритмы обработки данных и структура системы, что наглядно демонстрирует проделанную работу.</w:t>
      </w:r>
    </w:p>
    <w:p w14:paraId="12C0A514" w14:textId="6E7EB010" w:rsidR="005637FD" w:rsidRPr="005637FD" w:rsidRDefault="005637FD" w:rsidP="00C35542">
      <w:pPr>
        <w:pStyle w:val="a"/>
      </w:pPr>
      <w:r w:rsidRPr="005637FD">
        <w:t xml:space="preserve">Разработка выполнена с использованием технологий Node.js, NestJS, React, </w:t>
      </w:r>
      <w:r w:rsidR="004E3917">
        <w:rPr>
          <w:lang w:val="en-US"/>
        </w:rPr>
        <w:t>PostgeSQL</w:t>
      </w:r>
      <w:r w:rsidRPr="005637FD">
        <w:t>, TypeScript</w:t>
      </w:r>
      <w:r w:rsidR="0063382E" w:rsidRPr="0063382E">
        <w:t xml:space="preserve">, </w:t>
      </w:r>
      <w:r w:rsidR="0063382E">
        <w:rPr>
          <w:lang w:val="en-US"/>
        </w:rPr>
        <w:t>Mantine</w:t>
      </w:r>
      <w:r w:rsidR="0063382E" w:rsidRPr="0063382E">
        <w:t xml:space="preserve">, </w:t>
      </w:r>
      <w:r w:rsidR="0063382E">
        <w:rPr>
          <w:lang w:val="en-US"/>
        </w:rPr>
        <w:t>Embla</w:t>
      </w:r>
      <w:r w:rsidRPr="005637FD">
        <w:t xml:space="preserve">, что обеспечивает высокую производительность, масштабируемость и современный пользовательский интерфейс. В проекте реализованы </w:t>
      </w:r>
      <w:r w:rsidR="008F0CB9">
        <w:t>две</w:t>
      </w:r>
      <w:r w:rsidRPr="005637FD">
        <w:t xml:space="preserve"> роли пользователей (пользователь</w:t>
      </w:r>
      <w:r w:rsidR="008F0CB9">
        <w:t xml:space="preserve"> и </w:t>
      </w:r>
      <w:r w:rsidRPr="005637FD">
        <w:t xml:space="preserve">администратор) с соответствующим функционалом, включая </w:t>
      </w:r>
      <w:r w:rsidR="00583B07">
        <w:t>расширенный функционал админской стороны</w:t>
      </w:r>
      <w:r w:rsidRPr="005637FD">
        <w:t>.</w:t>
      </w:r>
    </w:p>
    <w:p w14:paraId="0389A911" w14:textId="77777777" w:rsidR="005637FD" w:rsidRDefault="005637FD" w:rsidP="00C35542">
      <w:pPr>
        <w:pStyle w:val="a"/>
      </w:pPr>
      <w:r w:rsidRPr="005637FD">
        <w:t>Экономический раздел подтверждает целесообразность внедрения разработанного веб-приложения. Содержание работы свидетельствует о глубоком понимании предметной области, владении технологиями веб-разработки и способности применять полученные знания на практике.</w:t>
      </w:r>
    </w:p>
    <w:p w14:paraId="7421D305" w14:textId="47C2AF80" w:rsidR="007957C5" w:rsidRDefault="007957C5" w:rsidP="00671AA3">
      <w:pPr>
        <w:pStyle w:val="a"/>
        <w:rPr>
          <w:bCs/>
        </w:rPr>
      </w:pPr>
      <w:r w:rsidRPr="007957C5">
        <w:t>Вместе с тем, проект имеет некоторые недостат</w:t>
      </w:r>
      <w:r w:rsidR="00175405">
        <w:t>ки</w:t>
      </w:r>
      <w:r w:rsidR="008333A8">
        <w:t>:</w:t>
      </w:r>
    </w:p>
    <w:p w14:paraId="7F421D32" w14:textId="64A11655" w:rsidR="008333A8" w:rsidRPr="00175405" w:rsidRDefault="00613F0A" w:rsidP="00175405">
      <w:pPr>
        <w:pStyle w:val="a"/>
        <w:numPr>
          <w:ilvl w:val="0"/>
          <w:numId w:val="3"/>
        </w:numPr>
        <w:tabs>
          <w:tab w:val="left" w:pos="993"/>
        </w:tabs>
        <w:ind w:left="0" w:firstLine="709"/>
        <w:rPr>
          <w:bCs/>
        </w:rPr>
      </w:pPr>
      <w:r>
        <w:rPr>
          <w:bCs/>
        </w:rPr>
        <w:t>малое количество ролей в приложении</w:t>
      </w:r>
      <w:r w:rsidR="008333A8" w:rsidRPr="00175405">
        <w:rPr>
          <w:bCs/>
        </w:rPr>
        <w:t>;</w:t>
      </w:r>
    </w:p>
    <w:p w14:paraId="5A7588C1" w14:textId="5F22D955" w:rsidR="008333A8" w:rsidRPr="00175405" w:rsidRDefault="008333A8" w:rsidP="00175405">
      <w:pPr>
        <w:pStyle w:val="a"/>
        <w:numPr>
          <w:ilvl w:val="0"/>
          <w:numId w:val="3"/>
        </w:numPr>
        <w:tabs>
          <w:tab w:val="left" w:pos="993"/>
        </w:tabs>
        <w:ind w:left="0" w:firstLine="709"/>
        <w:rPr>
          <w:bCs/>
        </w:rPr>
      </w:pPr>
      <w:r w:rsidRPr="00175405">
        <w:rPr>
          <w:bCs/>
        </w:rPr>
        <w:t xml:space="preserve">не реализованы уведомления при </w:t>
      </w:r>
      <w:r w:rsidR="001224DF">
        <w:rPr>
          <w:bCs/>
        </w:rPr>
        <w:t>покупке</w:t>
      </w:r>
      <w:r w:rsidRPr="00175405">
        <w:rPr>
          <w:bCs/>
        </w:rPr>
        <w:t xml:space="preserve"> </w:t>
      </w:r>
      <w:r w:rsidR="001224DF">
        <w:rPr>
          <w:bCs/>
        </w:rPr>
        <w:t xml:space="preserve">билета в кинотеатр </w:t>
      </w:r>
      <w:r w:rsidRPr="00175405">
        <w:rPr>
          <w:bCs/>
        </w:rPr>
        <w:t xml:space="preserve">роли </w:t>
      </w:r>
      <w:r w:rsidR="00423654">
        <w:rPr>
          <w:bCs/>
        </w:rPr>
        <w:t>«</w:t>
      </w:r>
      <w:r w:rsidR="001224DF">
        <w:rPr>
          <w:bCs/>
        </w:rPr>
        <w:t>Пользователь</w:t>
      </w:r>
      <w:r w:rsidR="00423654">
        <w:rPr>
          <w:bCs/>
        </w:rPr>
        <w:t>»</w:t>
      </w:r>
      <w:r w:rsidRPr="00175405">
        <w:rPr>
          <w:bCs/>
        </w:rPr>
        <w:t>;</w:t>
      </w:r>
    </w:p>
    <w:p w14:paraId="36E2F58B" w14:textId="02283C9B" w:rsidR="008333A8" w:rsidRPr="00175405" w:rsidRDefault="008333A8" w:rsidP="00175405">
      <w:pPr>
        <w:pStyle w:val="a"/>
        <w:numPr>
          <w:ilvl w:val="0"/>
          <w:numId w:val="3"/>
        </w:numPr>
        <w:tabs>
          <w:tab w:val="left" w:pos="993"/>
        </w:tabs>
        <w:ind w:left="0" w:firstLine="709"/>
        <w:rPr>
          <w:bCs/>
        </w:rPr>
      </w:pPr>
      <w:r w:rsidRPr="00175405">
        <w:rPr>
          <w:bCs/>
        </w:rPr>
        <w:t>отсутству</w:t>
      </w:r>
      <w:r w:rsidR="00ED1074">
        <w:rPr>
          <w:bCs/>
        </w:rPr>
        <w:t>ют предварительные уведомления по почте перед началом сеанса кино</w:t>
      </w:r>
      <w:r w:rsidRPr="00175405">
        <w:rPr>
          <w:bCs/>
        </w:rPr>
        <w:t>.</w:t>
      </w:r>
    </w:p>
    <w:p w14:paraId="425F635A" w14:textId="7FABA65A" w:rsidR="004E7FBB" w:rsidRPr="00995EE3" w:rsidRDefault="005637FD" w:rsidP="00607B35">
      <w:pPr>
        <w:ind w:left="-15"/>
        <w:rPr>
          <w:lang w:val="ru-RU"/>
        </w:rPr>
      </w:pPr>
      <w:r w:rsidRPr="005637FD">
        <w:rPr>
          <w:lang w:val="ru-RU"/>
        </w:rPr>
        <w:t>Дипломный проект выполнен на высоком техническом и методическом уровне, в полном соответствии с заданием и требованиями к выпускной квалификационной работе, и заслуживает оценки</w:t>
      </w:r>
      <w:r w:rsidR="000211E1" w:rsidRPr="000211E1">
        <w:rPr>
          <w:lang w:val="ru-RU"/>
        </w:rPr>
        <w:t xml:space="preserve"> </w:t>
      </w:r>
      <w:r w:rsidR="000F2B9A">
        <w:rPr>
          <w:lang w:val="ru-RU"/>
        </w:rPr>
        <w:t>8</w:t>
      </w:r>
      <w:r w:rsidR="000211E1" w:rsidRPr="000211E1">
        <w:rPr>
          <w:lang w:val="ru-RU"/>
        </w:rPr>
        <w:t xml:space="preserve"> </w:t>
      </w:r>
      <w:r w:rsidR="000211E1">
        <w:rPr>
          <w:lang w:val="ru-RU"/>
        </w:rPr>
        <w:t>баллов</w:t>
      </w:r>
      <w:r w:rsidRPr="005637FD">
        <w:rPr>
          <w:lang w:val="ru-RU"/>
        </w:rPr>
        <w:t xml:space="preserve">, а студент </w:t>
      </w:r>
      <w:r w:rsidR="003D192E">
        <w:rPr>
          <w:lang w:val="ru-RU"/>
        </w:rPr>
        <w:t>Халалеенко</w:t>
      </w:r>
      <w:r w:rsidRPr="005637FD">
        <w:rPr>
          <w:lang w:val="ru-RU"/>
        </w:rPr>
        <w:t xml:space="preserve"> </w:t>
      </w:r>
      <w:r w:rsidR="003D192E">
        <w:rPr>
          <w:lang w:val="ru-RU"/>
        </w:rPr>
        <w:t>А</w:t>
      </w:r>
      <w:r w:rsidRPr="005637FD">
        <w:rPr>
          <w:lang w:val="ru-RU"/>
        </w:rPr>
        <w:t>.</w:t>
      </w:r>
      <w:r w:rsidR="003D192E">
        <w:rPr>
          <w:lang w:val="ru-RU"/>
        </w:rPr>
        <w:t>Н</w:t>
      </w:r>
      <w:r w:rsidRPr="005637FD">
        <w:rPr>
          <w:lang w:val="ru-RU"/>
        </w:rPr>
        <w:t>. – присвоения квалификации «Инженер</w:t>
      </w:r>
      <w:r w:rsidR="004D2C98">
        <w:rPr>
          <w:lang w:val="ru-RU"/>
        </w:rPr>
        <w:t>-</w:t>
      </w:r>
      <w:r w:rsidR="000702CB">
        <w:rPr>
          <w:lang w:val="ru-RU"/>
        </w:rPr>
        <w:t>программист</w:t>
      </w:r>
      <w:r w:rsidR="00F93677">
        <w:rPr>
          <w:lang w:val="ru-RU"/>
        </w:rPr>
        <w:t>-системотехник</w:t>
      </w:r>
      <w:r w:rsidRPr="005637FD">
        <w:rPr>
          <w:lang w:val="ru-RU"/>
        </w:rPr>
        <w:t>».</w:t>
      </w:r>
    </w:p>
    <w:p w14:paraId="6A0291B2" w14:textId="585A3747" w:rsidR="009D41EF" w:rsidRDefault="009D41EF">
      <w:pPr>
        <w:ind w:left="-15" w:firstLine="0"/>
        <w:rPr>
          <w:lang w:val="ru-RU"/>
        </w:rPr>
      </w:pPr>
      <w:r w:rsidRPr="00995EE3">
        <w:rPr>
          <w:lang w:val="ru-RU"/>
        </w:rPr>
        <w:lastRenderedPageBreak/>
        <w:t>Рецензент</w:t>
      </w:r>
      <w:r>
        <w:rPr>
          <w:lang w:val="ru-RU"/>
        </w:rPr>
        <w:t>:</w:t>
      </w:r>
    </w:p>
    <w:p w14:paraId="007C0A24" w14:textId="0CCE3F48" w:rsidR="00557DF2" w:rsidRPr="00995EE3" w:rsidRDefault="009D41EF">
      <w:pPr>
        <w:ind w:left="-15" w:firstLine="0"/>
        <w:rPr>
          <w:lang w:val="ru-RU"/>
        </w:rPr>
      </w:pPr>
      <w:r>
        <w:rPr>
          <w:lang w:val="ru-RU"/>
        </w:rPr>
        <w:t xml:space="preserve">ст. </w:t>
      </w:r>
      <w:r w:rsidR="00A970CA">
        <w:rPr>
          <w:lang w:val="ru-RU"/>
        </w:rPr>
        <w:t>преподаватель</w:t>
      </w:r>
      <w:r w:rsidR="00A970CA" w:rsidRPr="00995EE3">
        <w:rPr>
          <w:lang w:val="ru-RU"/>
        </w:rPr>
        <w:t>:</w:t>
      </w:r>
      <w:r w:rsidR="00A970CA" w:rsidRPr="00995EE3">
        <w:rPr>
          <w:color w:val="00000A"/>
          <w:lang w:val="ru-RU"/>
        </w:rPr>
        <w:t xml:space="preserve"> </w:t>
      </w:r>
      <w:r w:rsidR="00A970CA" w:rsidRPr="00995EE3">
        <w:rPr>
          <w:lang w:val="ru-RU"/>
        </w:rPr>
        <w:t xml:space="preserve"> </w:t>
      </w:r>
      <w:r w:rsidR="00505B13" w:rsidRPr="00995EE3">
        <w:rPr>
          <w:lang w:val="ru-RU"/>
        </w:rPr>
        <w:t xml:space="preserve">                                                                         </w:t>
      </w:r>
      <w:r w:rsidR="008D4B32">
        <w:rPr>
          <w:lang w:val="ru-RU"/>
        </w:rPr>
        <w:t xml:space="preserve"> </w:t>
      </w:r>
      <w:r w:rsidR="007D2001">
        <w:rPr>
          <w:lang w:val="ru-RU"/>
        </w:rPr>
        <w:t>И</w:t>
      </w:r>
      <w:r w:rsidR="00505B13">
        <w:rPr>
          <w:lang w:val="ru-RU"/>
        </w:rPr>
        <w:t xml:space="preserve">. </w:t>
      </w:r>
      <w:r w:rsidR="007D2001">
        <w:rPr>
          <w:lang w:val="ru-RU"/>
        </w:rPr>
        <w:t>Г</w:t>
      </w:r>
      <w:r w:rsidR="00505B13">
        <w:rPr>
          <w:lang w:val="ru-RU"/>
        </w:rPr>
        <w:t xml:space="preserve">. </w:t>
      </w:r>
      <w:r w:rsidR="007D2001">
        <w:rPr>
          <w:lang w:val="ru-RU"/>
        </w:rPr>
        <w:t>Сухорукова</w:t>
      </w:r>
    </w:p>
    <w:p w14:paraId="7C9D1CBD" w14:textId="1219F5B1" w:rsidR="00557DF2" w:rsidRPr="004E7FBB" w:rsidRDefault="00B0612A">
      <w:pPr>
        <w:ind w:left="-15" w:firstLine="0"/>
        <w:rPr>
          <w:lang w:val="ru-RU"/>
        </w:rPr>
      </w:pPr>
      <w:r>
        <w:rPr>
          <w:lang w:val="ru-RU"/>
        </w:rPr>
        <w:t>1</w:t>
      </w:r>
      <w:r w:rsidR="009A6B71">
        <w:rPr>
          <w:lang w:val="ru-RU"/>
        </w:rPr>
        <w:t>3</w:t>
      </w:r>
      <w:r w:rsidR="009E0ABC" w:rsidRPr="004E7FBB">
        <w:rPr>
          <w:lang w:val="ru-RU"/>
        </w:rPr>
        <w:t>.0</w:t>
      </w:r>
      <w:r w:rsidR="004E7FBB">
        <w:rPr>
          <w:lang w:val="ru-RU"/>
        </w:rPr>
        <w:t>6</w:t>
      </w:r>
      <w:r w:rsidR="009E0ABC" w:rsidRPr="004E7FBB">
        <w:rPr>
          <w:lang w:val="ru-RU"/>
        </w:rPr>
        <w:t>.202</w:t>
      </w:r>
      <w:r w:rsidR="004E7FBB">
        <w:rPr>
          <w:lang w:val="ru-RU"/>
        </w:rPr>
        <w:t>5</w:t>
      </w:r>
      <w:r w:rsidR="009E0ABC" w:rsidRPr="004E7FBB">
        <w:rPr>
          <w:lang w:val="ru-RU"/>
        </w:rPr>
        <w:t xml:space="preserve">              </w:t>
      </w:r>
      <w:r w:rsidR="009E0ABC" w:rsidRPr="004E7FBB">
        <w:rPr>
          <w:color w:val="00000A"/>
          <w:lang w:val="ru-RU"/>
        </w:rPr>
        <w:t xml:space="preserve"> </w:t>
      </w:r>
    </w:p>
    <w:sectPr w:rsidR="00557DF2" w:rsidRPr="004E7FBB">
      <w:pgSz w:w="11906" w:h="16838"/>
      <w:pgMar w:top="1197" w:right="873" w:bottom="116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17A0B"/>
    <w:multiLevelType w:val="hybridMultilevel"/>
    <w:tmpl w:val="EA100188"/>
    <w:lvl w:ilvl="0" w:tplc="A3B266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CAB3044"/>
    <w:multiLevelType w:val="multilevel"/>
    <w:tmpl w:val="FB688CA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45116C81"/>
    <w:multiLevelType w:val="hybridMultilevel"/>
    <w:tmpl w:val="C2F23D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34741461">
    <w:abstractNumId w:val="1"/>
  </w:num>
  <w:num w:numId="2" w16cid:durableId="1179925789">
    <w:abstractNumId w:val="2"/>
  </w:num>
  <w:num w:numId="3" w16cid:durableId="1196112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DF2"/>
    <w:rsid w:val="00011BF5"/>
    <w:rsid w:val="00016EDD"/>
    <w:rsid w:val="000211E1"/>
    <w:rsid w:val="000702CB"/>
    <w:rsid w:val="000A0ED6"/>
    <w:rsid w:val="000F2B9A"/>
    <w:rsid w:val="001224DF"/>
    <w:rsid w:val="00175405"/>
    <w:rsid w:val="00204801"/>
    <w:rsid w:val="003950E1"/>
    <w:rsid w:val="003B0D67"/>
    <w:rsid w:val="003D192E"/>
    <w:rsid w:val="003F497F"/>
    <w:rsid w:val="00423654"/>
    <w:rsid w:val="004D2C98"/>
    <w:rsid w:val="004E3917"/>
    <w:rsid w:val="004E7FBB"/>
    <w:rsid w:val="00505B13"/>
    <w:rsid w:val="00557DF2"/>
    <w:rsid w:val="005637FD"/>
    <w:rsid w:val="00575D07"/>
    <w:rsid w:val="00583B07"/>
    <w:rsid w:val="00607B35"/>
    <w:rsid w:val="00613F0A"/>
    <w:rsid w:val="0063382E"/>
    <w:rsid w:val="00671987"/>
    <w:rsid w:val="00671AA3"/>
    <w:rsid w:val="007957C5"/>
    <w:rsid w:val="007D2001"/>
    <w:rsid w:val="008333A8"/>
    <w:rsid w:val="00850639"/>
    <w:rsid w:val="008766CB"/>
    <w:rsid w:val="008A2C7F"/>
    <w:rsid w:val="008D4B32"/>
    <w:rsid w:val="008F0CB9"/>
    <w:rsid w:val="00995EE3"/>
    <w:rsid w:val="009A6B71"/>
    <w:rsid w:val="009C0A87"/>
    <w:rsid w:val="009D41EF"/>
    <w:rsid w:val="009E0ABC"/>
    <w:rsid w:val="00A459D5"/>
    <w:rsid w:val="00A62DC6"/>
    <w:rsid w:val="00A732A8"/>
    <w:rsid w:val="00A766E5"/>
    <w:rsid w:val="00A970CA"/>
    <w:rsid w:val="00B0612A"/>
    <w:rsid w:val="00B441FB"/>
    <w:rsid w:val="00C35542"/>
    <w:rsid w:val="00CB19C4"/>
    <w:rsid w:val="00CF419E"/>
    <w:rsid w:val="00D2443D"/>
    <w:rsid w:val="00E768AD"/>
    <w:rsid w:val="00EA6061"/>
    <w:rsid w:val="00ED1074"/>
    <w:rsid w:val="00F83702"/>
    <w:rsid w:val="00F85FBE"/>
    <w:rsid w:val="00F9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CF238"/>
  <w15:docId w15:val="{3551ED6A-58AE-4D6F-BF13-6A23FC20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7"/>
      <w:ind w:firstLine="556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_КурсовойПроект"/>
    <w:basedOn w:val="Normal"/>
    <w:link w:val="a0"/>
    <w:qFormat/>
    <w:rsid w:val="00A766E5"/>
    <w:pPr>
      <w:keepLines/>
      <w:spacing w:after="0" w:line="240" w:lineRule="auto"/>
      <w:ind w:firstLine="709"/>
    </w:pPr>
    <w:rPr>
      <w:rFonts w:eastAsia="SimSun" w:cstheme="minorBidi"/>
      <w:color w:val="auto"/>
      <w:lang w:val="ru-RU"/>
    </w:rPr>
  </w:style>
  <w:style w:type="character" w:customStyle="1" w:styleId="a0">
    <w:name w:val="Обычный_КурсовойПроект Знак"/>
    <w:basedOn w:val="DefaultParagraphFont"/>
    <w:link w:val="a"/>
    <w:rsid w:val="00A766E5"/>
    <w:rPr>
      <w:rFonts w:ascii="Times New Roman" w:eastAsia="SimSu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Telisa</dc:creator>
  <cp:keywords/>
  <cp:lastModifiedBy>Halwa Эм</cp:lastModifiedBy>
  <cp:revision>52</cp:revision>
  <dcterms:created xsi:type="dcterms:W3CDTF">2025-06-07T11:36:00Z</dcterms:created>
  <dcterms:modified xsi:type="dcterms:W3CDTF">2025-06-10T08:04:00Z</dcterms:modified>
</cp:coreProperties>
</file>