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21774074"/>
        <w:docPartObj>
          <w:docPartGallery w:val="Cover Pages"/>
          <w:docPartUnique/>
        </w:docPartObj>
      </w:sdtPr>
      <w:sdtContent>
        <w:p w:rsidR="008213B7" w:rsidRDefault="008213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213B7" w:rsidRPr="008213B7" w:rsidRDefault="008213B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CR"/>
                                    </w:rPr>
                                  </w:pPr>
                                  <w:r w:rsidRPr="008213B7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CR"/>
                                    </w:rPr>
                                    <w:t>María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CR"/>
                                    </w:rPr>
                                    <w:t xml:space="preserve"> </w:t>
                                  </w:r>
                                  <w:r w:rsidRPr="008213B7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CR"/>
                                    </w:rPr>
                                    <w:t xml:space="preserve">Laura 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CR"/>
                                    </w:rPr>
                                    <w:t>de Jesús</w:t>
                                  </w:r>
                                  <w:r w:rsidRPr="008213B7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CR"/>
                                    </w:rPr>
                                    <w:t xml:space="preserve"> Pizarro Moreno</w:t>
                                  </w:r>
                                </w:p>
                                <w:p w:rsidR="008213B7" w:rsidRPr="008213B7" w:rsidRDefault="008213B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CR"/>
                                    </w:rPr>
                                  </w:pPr>
                                  <w:r w:rsidRPr="008213B7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CR"/>
                                    </w:rPr>
                                    <w:t>Jason Emanuel Latouche Jiménez</w:t>
                                  </w:r>
                                </w:p>
                                <w:p w:rsidR="008213B7" w:rsidRPr="008213B7" w:rsidRDefault="008213B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s-CR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CR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8213B7">
                                        <w:rPr>
                                          <w:caps/>
                                          <w:color w:val="FFFFFF" w:themeColor="background1"/>
                                          <w:lang w:val="es-CR"/>
                                        </w:rPr>
                                        <w:t>Instituto Tecnológico de Costa Rica</w:t>
                                      </w:r>
                                    </w:sdtContent>
                                  </w:sdt>
                                  <w:r w:rsidRPr="008213B7">
                                    <w:rPr>
                                      <w:caps/>
                                      <w:color w:val="FFFFFF" w:themeColor="background1"/>
                                      <w:lang w:val="es-CR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CR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8213B7">
                                        <w:rPr>
                                          <w:caps/>
                                          <w:color w:val="FFFFFF" w:themeColor="background1"/>
                                          <w:lang w:val="es-CR"/>
                                        </w:rPr>
                                        <w:t>Compiladores e Interpretes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s-CR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213B7" w:rsidRPr="008213B7" w:rsidRDefault="008213B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s-CR"/>
                                        </w:rPr>
                                      </w:pPr>
                                      <w:r w:rsidRPr="008213B7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s-CR"/>
                                        </w:rPr>
                                        <w:t>I Etapa del Proyecto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sz w:val="36"/>
                                      <w:szCs w:val="36"/>
                                      <w:lang w:val="es-CR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8213B7" w:rsidRPr="008213B7" w:rsidRDefault="008213B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sz w:val="36"/>
                                          <w:szCs w:val="36"/>
                                          <w:lang w:val="es-CR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sz w:val="36"/>
                                          <w:szCs w:val="36"/>
                                          <w:lang w:val="es-CR"/>
                                        </w:rPr>
                                        <w:t>Analizador Lé</w:t>
                                      </w:r>
                                      <w:r w:rsidRPr="008213B7">
                                        <w:rPr>
                                          <w:caps/>
                                          <w:sz w:val="36"/>
                                          <w:szCs w:val="36"/>
                                          <w:lang w:val="es-CR"/>
                                        </w:rPr>
                                        <w:t>xico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:rsidR="008213B7" w:rsidRPr="008213B7" w:rsidRDefault="008213B7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s-CR"/>
                              </w:rPr>
                            </w:pPr>
                            <w:r w:rsidRPr="008213B7">
                              <w:rPr>
                                <w:color w:val="FFFFFF" w:themeColor="background1"/>
                                <w:sz w:val="32"/>
                                <w:szCs w:val="32"/>
                                <w:lang w:val="es-CR"/>
                              </w:rPr>
                              <w:t>María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CR"/>
                              </w:rPr>
                              <w:t xml:space="preserve"> </w:t>
                            </w:r>
                            <w:r w:rsidRPr="008213B7">
                              <w:rPr>
                                <w:color w:val="FFFFFF" w:themeColor="background1"/>
                                <w:sz w:val="32"/>
                                <w:szCs w:val="32"/>
                                <w:lang w:val="es-CR"/>
                              </w:rPr>
                              <w:t xml:space="preserve">Laura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CR"/>
                              </w:rPr>
                              <w:t>de Jesús</w:t>
                            </w:r>
                            <w:r w:rsidRPr="008213B7">
                              <w:rPr>
                                <w:color w:val="FFFFFF" w:themeColor="background1"/>
                                <w:sz w:val="32"/>
                                <w:szCs w:val="32"/>
                                <w:lang w:val="es-CR"/>
                              </w:rPr>
                              <w:t xml:space="preserve"> Pizarro Moreno</w:t>
                            </w:r>
                          </w:p>
                          <w:p w:rsidR="008213B7" w:rsidRPr="008213B7" w:rsidRDefault="008213B7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s-CR"/>
                              </w:rPr>
                            </w:pPr>
                            <w:r w:rsidRPr="008213B7">
                              <w:rPr>
                                <w:color w:val="FFFFFF" w:themeColor="background1"/>
                                <w:sz w:val="32"/>
                                <w:szCs w:val="32"/>
                                <w:lang w:val="es-CR"/>
                              </w:rPr>
                              <w:t>Jason Emanuel Latouche Jiménez</w:t>
                            </w:r>
                          </w:p>
                          <w:p w:rsidR="008213B7" w:rsidRPr="008213B7" w:rsidRDefault="008213B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s-CR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CR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8213B7">
                                  <w:rPr>
                                    <w:caps/>
                                    <w:color w:val="FFFFFF" w:themeColor="background1"/>
                                    <w:lang w:val="es-CR"/>
                                  </w:rPr>
                                  <w:t>Instituto Tecnológico de Costa Rica</w:t>
                                </w:r>
                              </w:sdtContent>
                            </w:sdt>
                            <w:r w:rsidRPr="008213B7">
                              <w:rPr>
                                <w:caps/>
                                <w:color w:val="FFFFFF" w:themeColor="background1"/>
                                <w:lang w:val="es-CR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CR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8213B7">
                                  <w:rPr>
                                    <w:caps/>
                                    <w:color w:val="FFFFFF" w:themeColor="background1"/>
                                    <w:lang w:val="es-CR"/>
                                  </w:rPr>
                                  <w:t>Compiladores e Interpretes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s-CR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213B7" w:rsidRPr="008213B7" w:rsidRDefault="008213B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s-CR"/>
                                  </w:rPr>
                                </w:pPr>
                                <w:r w:rsidRPr="008213B7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s-CR"/>
                                  </w:rPr>
                                  <w:t>I Etapa del Proyecto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sz w:val="36"/>
                                <w:szCs w:val="36"/>
                                <w:lang w:val="es-CR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213B7" w:rsidRPr="008213B7" w:rsidRDefault="008213B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sz w:val="36"/>
                                    <w:szCs w:val="36"/>
                                    <w:lang w:val="es-CR"/>
                                  </w:rPr>
                                </w:pPr>
                                <w:r>
                                  <w:rPr>
                                    <w:caps/>
                                    <w:sz w:val="36"/>
                                    <w:szCs w:val="36"/>
                                    <w:lang w:val="es-CR"/>
                                  </w:rPr>
                                  <w:t>Analizador Lé</w:t>
                                </w:r>
                                <w:r w:rsidRPr="008213B7">
                                  <w:rPr>
                                    <w:caps/>
                                    <w:sz w:val="36"/>
                                    <w:szCs w:val="36"/>
                                    <w:lang w:val="es-CR"/>
                                  </w:rPr>
                                  <w:t>xico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213B7" w:rsidRDefault="008213B7">
          <w:r>
            <w:br w:type="page"/>
          </w:r>
        </w:p>
      </w:sdtContent>
    </w:sdt>
    <w:p w:rsidR="00034BA1" w:rsidRDefault="00034BA1">
      <w:bookmarkStart w:id="0" w:name="_GoBack"/>
      <w:bookmarkEnd w:id="0"/>
    </w:p>
    <w:sectPr w:rsidR="00034BA1" w:rsidSect="008213B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324"/>
    <w:rsid w:val="00034BA1"/>
    <w:rsid w:val="00774324"/>
    <w:rsid w:val="0082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DC34"/>
  <w15:chartTrackingRefBased/>
  <w15:docId w15:val="{1F74F052-1BED-47D5-94F2-DB824580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13B7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13B7"/>
    <w:rPr>
      <w:color w:val="44546A" w:themeColor="text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BA"/>
    <w:rsid w:val="001C33BA"/>
    <w:rsid w:val="0076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A617FB07EB4B49952DB319309BE95B">
    <w:name w:val="60A617FB07EB4B49952DB319309BE95B"/>
    <w:rsid w:val="001C33BA"/>
  </w:style>
  <w:style w:type="paragraph" w:customStyle="1" w:styleId="A90068A00163426DA06B478D6A67BEBD">
    <w:name w:val="A90068A00163426DA06B478D6A67BEBD"/>
    <w:rsid w:val="001C33BA"/>
  </w:style>
  <w:style w:type="paragraph" w:customStyle="1" w:styleId="F3B1CFF268A74474A6F182BAEB8D8190">
    <w:name w:val="F3B1CFF268A74474A6F182BAEB8D8190"/>
    <w:rsid w:val="001C33BA"/>
  </w:style>
  <w:style w:type="paragraph" w:customStyle="1" w:styleId="2E61D6B3EC5E471188B1365F1416D31C">
    <w:name w:val="2E61D6B3EC5E471188B1365F1416D31C"/>
    <w:rsid w:val="001C33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Compiladores e Interpretes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Office Word</Application>
  <DocSecurity>0</DocSecurity>
  <Lines>1</Lines>
  <Paragraphs>1</Paragraphs>
  <ScaleCrop>false</ScaleCrop>
  <Company>Instituto Tecnológico de Costa Rica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Etapa del Proyecto</dc:title>
  <dc:subject>Analizador Léxico</dc:subject>
  <dc:creator>Jason Latouche Jiménez</dc:creator>
  <cp:keywords/>
  <dc:description/>
  <cp:lastModifiedBy>Jason Latouche Jiménez</cp:lastModifiedBy>
  <cp:revision>2</cp:revision>
  <dcterms:created xsi:type="dcterms:W3CDTF">2017-09-16T02:13:00Z</dcterms:created>
  <dcterms:modified xsi:type="dcterms:W3CDTF">2017-09-16T02:18:00Z</dcterms:modified>
</cp:coreProperties>
</file>