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B879DAD" w:rsidP="1B879DAD" w:rsidRDefault="1B879DAD" w14:paraId="5EA9AE3A" w14:textId="1B16C0EB">
      <w:pPr>
        <w:pStyle w:val="Normal"/>
        <w:jc w:val="center"/>
      </w:pPr>
      <w:r>
        <w:drawing>
          <wp:inline wp14:editId="646D9F40" wp14:anchorId="34A99B64">
            <wp:extent cx="2409825" cy="2533650"/>
            <wp:effectExtent l="0" t="0" r="0" b="0"/>
            <wp:docPr id="118135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014d2979eb4f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9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E9EA2BE" wp14:anchorId="6FA7096E">
            <wp:extent cx="2486025" cy="2428875"/>
            <wp:effectExtent l="0" t="0" r="0" b="0"/>
            <wp:docPr id="1642647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c79fca653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D9F40" w:rsidP="646D9F40" w:rsidRDefault="646D9F40" w14:paraId="1A335AA2" w14:textId="1460C96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46D9F40" w:rsidR="646D9F40">
        <w:rPr>
          <w:rFonts w:ascii="Impact" w:hAnsi="Impact"/>
          <w:sz w:val="40"/>
          <w:szCs w:val="40"/>
        </w:rPr>
        <w:t>Arts &amp; Humanities</w:t>
      </w:r>
    </w:p>
    <w:p w:rsidR="646D9F40" w:rsidP="646D9F40" w:rsidRDefault="646D9F40" w14:paraId="2A26061F" w14:textId="22F4DC4A">
      <w:pPr>
        <w:pStyle w:val="Normal"/>
        <w:jc w:val="center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646D9F40" w:rsidR="646D9F4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The Renaissance period in Europe (14th to 17th centuries) witnessed a revival of interest in the arts and humanities. It produced iconic artists like Leonardo da Vinci, Michelangelo, and Raphael, Literary Genres: Literature encompasses various genres, including fiction, poetry, drama, and non-fiction. Each genre offers unique ways to explore and express the human</w:t>
      </w:r>
    </w:p>
    <w:p w:rsidR="3E4A2E20" w:rsidP="3E4A2E20" w:rsidRDefault="3E4A2E20" w14:paraId="3CBE2510" w14:textId="3099DB41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 w:rsidRPr="3E4A2E20" w:rsidR="3E4A2E20">
        <w:rPr>
          <w:rFonts w:ascii="Agency FB" w:hAnsi="Agency FB"/>
          <w:sz w:val="20"/>
          <w:szCs w:val="20"/>
        </w:rPr>
        <w:t xml:space="preserve"> </w:t>
      </w:r>
      <w:bookmarkStart w:name="_Int_a7nH7qyV" w:id="1913869936"/>
      <w:r w:rsidRPr="3E4A2E20" w:rsidR="3E4A2E20">
        <w:rPr>
          <w:rFonts w:ascii="Agency FB" w:hAnsi="Agency FB"/>
          <w:b w:val="1"/>
          <w:bCs w:val="1"/>
          <w:sz w:val="28"/>
          <w:szCs w:val="28"/>
        </w:rPr>
        <w:t>Classes</w:t>
      </w:r>
      <w:r w:rsidRPr="3E4A2E20" w:rsidR="3E4A2E20">
        <w:rPr>
          <w:rFonts w:ascii="Agency FB" w:hAnsi="Agency FB"/>
          <w:sz w:val="20"/>
          <w:szCs w:val="20"/>
        </w:rPr>
        <w:t xml:space="preserve"> </w:t>
      </w:r>
      <w:r w:rsidRPr="3E4A2E20" w:rsidR="3E4A2E20">
        <w:rPr>
          <w:rFonts w:ascii="Agency FB" w:hAnsi="Agency FB"/>
          <w:b w:val="1"/>
          <w:bCs w:val="1"/>
          <w:sz w:val="20"/>
          <w:szCs w:val="20"/>
        </w:rPr>
        <w:t>:</w:t>
      </w:r>
      <w:bookmarkEnd w:id="1913869936"/>
      <w:r w:rsidRPr="3E4A2E20" w:rsidR="3E4A2E20">
        <w:rPr>
          <w:rFonts w:ascii="Agency FB" w:hAnsi="Agency FB"/>
          <w:b w:val="1"/>
          <w:bCs w:val="1"/>
          <w:sz w:val="20"/>
          <w:szCs w:val="20"/>
        </w:rPr>
        <w:t xml:space="preserve"> </w:t>
      </w:r>
    </w:p>
    <w:p w:rsidR="3E4A2E20" w:rsidP="3E4A2E20" w:rsidRDefault="3E4A2E20" w14:paraId="449835DF" w14:textId="5CC2828F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 w:rsidRPr="646D9F40" w:rsidR="646D9F40">
        <w:rPr>
          <w:rFonts w:ascii="Agency FB" w:hAnsi="Agency FB"/>
          <w:sz w:val="20"/>
          <w:szCs w:val="20"/>
        </w:rPr>
        <w:t>“Starting at 18</w:t>
      </w:r>
      <w:r w:rsidRPr="646D9F40" w:rsidR="646D9F40">
        <w:rPr>
          <w:rFonts w:ascii="Agency FB" w:hAnsi="Agency FB"/>
          <w:sz w:val="20"/>
          <w:szCs w:val="20"/>
          <w:vertAlign w:val="superscript"/>
        </w:rPr>
        <w:t>th</w:t>
      </w:r>
      <w:r w:rsidRPr="646D9F40" w:rsidR="646D9F40">
        <w:rPr>
          <w:rFonts w:ascii="Agency FB" w:hAnsi="Agency FB"/>
          <w:sz w:val="20"/>
          <w:szCs w:val="20"/>
        </w:rPr>
        <w:t xml:space="preserve"> October”</w:t>
      </w:r>
    </w:p>
    <w:p w:rsidR="3E4A2E20" w:rsidP="3E4A2E20" w:rsidRDefault="3E4A2E20" w14:paraId="6655EADD" w14:textId="4676DFD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GIftgAY0" w:id="894885108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Timing </w:t>
      </w:r>
      <w:r w:rsidRPr="3E4A2E20" w:rsidR="3E4A2E20">
        <w:rPr>
          <w:noProof w:val="0"/>
          <w:lang w:val="en-US"/>
        </w:rPr>
        <w:t>:</w:t>
      </w:r>
      <w:bookmarkEnd w:id="894885108"/>
    </w:p>
    <w:p w:rsidR="3E4A2E20" w:rsidP="3E4A2E20" w:rsidRDefault="3E4A2E20" w14:paraId="2B56AA4A" w14:textId="3D83122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46D9F40" w:rsidR="646D9F40">
        <w:rPr>
          <w:noProof w:val="0"/>
          <w:lang w:val="en-US"/>
        </w:rPr>
        <w:t xml:space="preserve"> “2:00 pm to 4:00 pm”</w:t>
      </w:r>
    </w:p>
    <w:p w:rsidR="3E4A2E20" w:rsidP="3E4A2E20" w:rsidRDefault="3E4A2E20" w14:paraId="7CA56C54" w14:textId="49FFCEC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oPu3UFzp" w:id="490812481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Days </w:t>
      </w:r>
      <w:r w:rsidRPr="3E4A2E20" w:rsidR="3E4A2E20">
        <w:rPr>
          <w:noProof w:val="0"/>
          <w:lang w:val="en-US"/>
        </w:rPr>
        <w:t>:</w:t>
      </w:r>
      <w:bookmarkEnd w:id="490812481"/>
    </w:p>
    <w:p w:rsidR="3E4A2E20" w:rsidP="3E4A2E20" w:rsidRDefault="3E4A2E20" w14:paraId="39214958" w14:textId="5D76B43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46D9F40" w:rsidR="646D9F40">
        <w:rPr>
          <w:noProof w:val="0"/>
          <w:lang w:val="en-US"/>
        </w:rPr>
        <w:t xml:space="preserve"> “Tuesday | Thursday | Friday”</w:t>
      </w:r>
    </w:p>
    <w:p w:rsidR="3E4A2E20" w:rsidP="3E4A2E20" w:rsidRDefault="3E4A2E20" w14:paraId="6037B3ED" w14:textId="12BE48B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EGTXgM8S" w:id="1545283333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Fee </w:t>
      </w:r>
      <w:r w:rsidRPr="3E4A2E20" w:rsidR="3E4A2E20">
        <w:rPr>
          <w:noProof w:val="0"/>
          <w:lang w:val="en-US"/>
        </w:rPr>
        <w:t>:</w:t>
      </w:r>
      <w:bookmarkEnd w:id="1545283333"/>
    </w:p>
    <w:p w:rsidR="3E4A2E20" w:rsidP="3E4A2E20" w:rsidRDefault="3E4A2E20" w14:paraId="59270F9F" w14:textId="54116CE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46D9F40" w:rsidR="646D9F40">
        <w:rPr>
          <w:noProof w:val="0"/>
          <w:lang w:val="en-US"/>
        </w:rPr>
        <w:t xml:space="preserve"> “$ 250”</w:t>
      </w:r>
    </w:p>
    <w:sectPr w:rsidRPr="00283C3F" w:rsidR="00283C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Mx4lYaB" int2:invalidationBookmarkName="" int2:hashCode="5mfRGCZmOMJ+Kq" int2:id="fGFm7Rbv">
      <int2:state int2:type="AugLoop_Text_Critique" int2:value="Rejected"/>
    </int2:bookmark>
    <int2:bookmark int2:bookmarkName="_Int_EGTXgM8S" int2:invalidationBookmarkName="" int2:hashCode="Fx9LPBBLlOziBm" int2:id="GpMSHjxL">
      <int2:state int2:type="AugLoop_Text_Critique" int2:value="Rejected"/>
    </int2:bookmark>
    <int2:bookmark int2:bookmarkName="_Int_oPu3UFzp" int2:invalidationBookmarkName="" int2:hashCode="FJIQaGiTXSnkNG" int2:id="xl38Gl7I">
      <int2:state int2:type="AugLoop_Text_Critique" int2:value="Rejected"/>
    </int2:bookmark>
    <int2:bookmark int2:bookmarkName="_Int_GIftgAY0" int2:invalidationBookmarkName="" int2:hashCode="u6/Q4GbdOF3QXa" int2:id="RUdLj5YJ">
      <int2:state int2:type="AugLoop_Text_Critique" int2:value="Rejected"/>
    </int2:bookmark>
    <int2:bookmark int2:bookmarkName="_Int_a7nH7qyV" int2:invalidationBookmarkName="" int2:hashCode="/YbTR1DeGVbf4i" int2:id="rrIU5i7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7B60"/>
    <w:multiLevelType w:val="hybridMultilevel"/>
    <w:tmpl w:val="21DC60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3F"/>
    <w:rsid w:val="00283C3F"/>
    <w:rsid w:val="004B02B7"/>
    <w:rsid w:val="005766A2"/>
    <w:rsid w:val="00D6249F"/>
    <w:rsid w:val="16701FA9"/>
    <w:rsid w:val="1B879DAD"/>
    <w:rsid w:val="35621B48"/>
    <w:rsid w:val="3E4A2E20"/>
    <w:rsid w:val="613E8105"/>
    <w:rsid w:val="646D9F40"/>
    <w:rsid w:val="772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01FA9"/>
  <w15:chartTrackingRefBased/>
  <w15:docId w15:val="{6A700AED-721F-4C1A-9B6D-D6451C1529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3C3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283C3F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8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microsoft.com/office/2020/10/relationships/intelligence" Target="intelligence2.xml" Id="R7e690971d8e445af" /><Relationship Type="http://schemas.openxmlformats.org/officeDocument/2006/relationships/image" Target="/media/image2.png" Id="R9f014d2979eb4f71" /><Relationship Type="http://schemas.openxmlformats.org/officeDocument/2006/relationships/image" Target="/media/image2.jpg" Id="Rcfcc79fca6534d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5</revision>
  <dcterms:created xsi:type="dcterms:W3CDTF">2023-10-10T19:01:58.9579247Z</dcterms:created>
  <dcterms:modified xsi:type="dcterms:W3CDTF">2023-10-10T19:15:23.5879853Z</dcterms:modified>
</coreProperties>
</file>