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96EF" w14:textId="77777777" w:rsidR="00975C73" w:rsidRPr="00D634E5" w:rsidRDefault="00975C73" w:rsidP="00975C7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14:paraId="41290632" w14:textId="77777777" w:rsidR="00975C73" w:rsidRDefault="00975C73" w:rsidP="00975C7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14:paraId="5DDF8EEB" w14:textId="77777777" w:rsidR="00975C73" w:rsidRDefault="00975C73" w:rsidP="00975C7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90358C2" wp14:editId="7070FD0A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B6A5" w14:textId="77777777" w:rsidR="00975C73" w:rsidRDefault="00975C73" w:rsidP="00975C73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14:paraId="52BDB9A6" w14:textId="77777777" w:rsidR="00975C73" w:rsidRPr="004D4086" w:rsidRDefault="00975C73" w:rsidP="00975C73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14:paraId="5387E9BF" w14:textId="77777777" w:rsidR="00975C73" w:rsidRPr="004D4086" w:rsidRDefault="00975C73" w:rsidP="00975C73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14:paraId="201F396D" w14:textId="77777777"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14:paraId="68EAD9CB" w14:textId="77777777"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14B240BA" w14:textId="441EC229" w:rsidR="00975C73" w:rsidRPr="00EF755C" w:rsidRDefault="00857BCC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Hammad Bin Tariq</w:t>
      </w:r>
    </w:p>
    <w:p w14:paraId="1569DC57" w14:textId="77777777"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14:paraId="1936B4FF" w14:textId="77777777"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62CA67BC" w14:textId="77777777" w:rsidR="00975C73" w:rsidRPr="00EF755C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14:paraId="09FA93FB" w14:textId="77777777"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14:paraId="6D0BC13F" w14:textId="77777777"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77018F82" w14:textId="42FF6D41" w:rsidR="00975C73" w:rsidRPr="00EF755C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(BIT21</w:t>
      </w:r>
      <w:r w:rsidR="00857BCC">
        <w:rPr>
          <w:rFonts w:asciiTheme="majorBidi" w:hAnsiTheme="majorBidi" w:cstheme="majorBidi"/>
          <w:sz w:val="28"/>
          <w:szCs w:val="28"/>
        </w:rPr>
        <w:t>203</w:t>
      </w:r>
      <w:r w:rsidRPr="00EF755C">
        <w:rPr>
          <w:rFonts w:asciiTheme="majorBidi" w:hAnsiTheme="majorBidi" w:cstheme="majorBidi"/>
          <w:sz w:val="28"/>
          <w:szCs w:val="28"/>
        </w:rPr>
        <w:t xml:space="preserve">) </w:t>
      </w:r>
      <w:r w:rsidR="00857BCC">
        <w:rPr>
          <w:rFonts w:asciiTheme="majorBidi" w:hAnsiTheme="majorBidi" w:cstheme="majorBidi"/>
          <w:sz w:val="28"/>
          <w:szCs w:val="28"/>
        </w:rPr>
        <w:t>Afternoon</w:t>
      </w:r>
    </w:p>
    <w:p w14:paraId="11EB77B9" w14:textId="77777777"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14:paraId="115CB3AD" w14:textId="77777777"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2C65A18E" w14:textId="77777777" w:rsidR="00975C73" w:rsidRPr="00EF755C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Mam Fouqia Zafeer </w:t>
      </w:r>
    </w:p>
    <w:p w14:paraId="51F396C8" w14:textId="77777777" w:rsidR="00975C73" w:rsidRDefault="00975C73" w:rsidP="00975C73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08EC5A77" w14:textId="77777777" w:rsidR="00975C73" w:rsidRDefault="00975C73" w:rsidP="00975C73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6E57389B" w14:textId="77777777" w:rsidR="00975C73" w:rsidRDefault="00975C73" w:rsidP="00975C73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2323870D" w14:textId="77777777" w:rsidR="00975C73" w:rsidRPr="00D634E5" w:rsidRDefault="00975C73" w:rsidP="00975C73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2500B133" w14:textId="77777777" w:rsidR="00975C73" w:rsidRPr="00D634E5" w:rsidRDefault="00975C73" w:rsidP="00975C73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269AC333" w14:textId="77777777" w:rsidR="00975C73" w:rsidRDefault="00975C73" w:rsidP="00975C73"/>
    <w:p w14:paraId="1A3F54EB" w14:textId="77777777" w:rsidR="00975C73" w:rsidRDefault="00975C73" w:rsidP="00975C7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14:paraId="0AA9899A" w14:textId="77777777" w:rsidR="00975C73" w:rsidRDefault="00975C73" w:rsidP="00975C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Euclidean</w:t>
      </w:r>
      <w:r w:rsidRPr="005A16ED">
        <w:rPr>
          <w:rFonts w:ascii="Times New Roman" w:hAnsi="Times New Roman" w:cs="Times New Roman"/>
          <w:b/>
          <w:sz w:val="28"/>
        </w:rPr>
        <w:t xml:space="preserve"> Distance</w:t>
      </w:r>
      <w:r>
        <w:rPr>
          <w:rFonts w:ascii="Times New Roman" w:hAnsi="Times New Roman" w:cs="Times New Roman"/>
          <w:b/>
          <w:sz w:val="28"/>
        </w:rPr>
        <w:t xml:space="preserve">   (MATLAB Code)</w:t>
      </w:r>
    </w:p>
    <w:p w14:paraId="25107E5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Euclidean Distance Calculation with Circle Visualization</w:t>
      </w:r>
    </w:p>
    <w:p w14:paraId="04CB7539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Define points</w:t>
      </w:r>
    </w:p>
    <w:p w14:paraId="0C5CC63B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p1 = [1, 2];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First point (x1, y1)</w:t>
      </w:r>
    </w:p>
    <w:p w14:paraId="5E2D7397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p2 = [4, 6];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Second point (x2, y2)</w:t>
      </w:r>
    </w:p>
    <w:p w14:paraId="10B83D80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071C2295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Calculate Euclidean Distance</w:t>
      </w:r>
    </w:p>
    <w:p w14:paraId="5D6761C1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euclideanDistance = sqrt(sum((p2 - p1).^2));</w:t>
      </w:r>
    </w:p>
    <w:p w14:paraId="621E08B8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3541725B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Display the result</w:t>
      </w:r>
    </w:p>
    <w:p w14:paraId="2ACCDC09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fprintf(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'Euclidean Distance between points [%d, %d] and [%d, %d] is: %.2f\n'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0E00FF"/>
          <w:kern w:val="0"/>
          <w:szCs w:val="20"/>
          <w14:ligatures w14:val="none"/>
        </w:rPr>
        <w:t>...</w:t>
      </w:r>
    </w:p>
    <w:p w14:paraId="102209FB" w14:textId="77777777" w:rsidR="00975C73" w:rsidRPr="00D36B5F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    p1(1), p1(2), p2(1), p2(2), euclideanDistance);</w:t>
      </w:r>
    </w:p>
    <w:p w14:paraId="04E5AB51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79EA00B0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D36B5F">
        <w:rPr>
          <w:rFonts w:ascii="Times New Roman" w:eastAsia="Times New Roman" w:hAnsi="Times New Roman" w:cs="Times New Roman"/>
          <w:kern w:val="0"/>
          <w:szCs w:val="20"/>
          <w14:ligatures w14:val="none"/>
        </w:rPr>
        <w:t>_____________________________________________________________________________________</w:t>
      </w:r>
    </w:p>
    <w:p w14:paraId="21295DF8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b/>
          <w:kern w:val="0"/>
          <w:szCs w:val="20"/>
          <w14:ligatures w14:val="none"/>
        </w:rPr>
        <w:t>% Visualization</w:t>
      </w:r>
    </w:p>
    <w:p w14:paraId="4B06BAA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figure;</w:t>
      </w:r>
    </w:p>
    <w:p w14:paraId="5C335E0D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hold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on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;</w:t>
      </w:r>
    </w:p>
    <w:p w14:paraId="39ABFA34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15AA82CC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Plot points</w:t>
      </w:r>
    </w:p>
    <w:p w14:paraId="496880C9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scatter(p1(1), p1(2), 100,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'r'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'filled'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Point 1</w:t>
      </w:r>
    </w:p>
    <w:p w14:paraId="49216D18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scatter(p2(1), p2(2), 100,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'b'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'filled'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Point 2</w:t>
      </w:r>
    </w:p>
    <w:p w14:paraId="226315E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4E4BECC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Add labels to points</w:t>
      </w:r>
    </w:p>
    <w:p w14:paraId="51C74810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text(p1(1), p1(2),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 P1'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'VerticalAlignment'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'bottom'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);</w:t>
      </w:r>
    </w:p>
    <w:p w14:paraId="6524695F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text(p2(1), p2(2),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 P2'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'VerticalAlignment'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'bottom'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);</w:t>
      </w:r>
    </w:p>
    <w:p w14:paraId="40EB605E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20DCBD7B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Draw straight line between points</w:t>
      </w:r>
    </w:p>
    <w:p w14:paraId="4F5DEE8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plot([p1(1), p2(1)], [p1(2), p2(2)],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'k-'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'LineWidth'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1.5);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Straight line</w:t>
      </w:r>
    </w:p>
    <w:p w14:paraId="6194788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17E0917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Plot circle</w:t>
      </w:r>
    </w:p>
    <w:p w14:paraId="1D391B1C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theta = linspace(0, 2*pi, 100);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Angle values for circle</w:t>
      </w:r>
    </w:p>
    <w:p w14:paraId="32D1C05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x_circle = p1(1) + euclideanDistance * cos(theta);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X-coordinates of circle</w:t>
      </w:r>
    </w:p>
    <w:p w14:paraId="33CC81CE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y_circle = p1(2) + euclideanDistance * sin(theta);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Y-coordinates of circle</w:t>
      </w:r>
    </w:p>
    <w:p w14:paraId="479C7827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plot(x_circle, y_circle,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'g--'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'LineWidth'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1.5);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Circle around p1</w:t>
      </w:r>
    </w:p>
    <w:p w14:paraId="58BA5279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14:paraId="7EFAD1C8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Titles and grid</w:t>
      </w:r>
    </w:p>
    <w:p w14:paraId="774EE016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title(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'Euclidean Distance with Circle Visualization'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);</w:t>
      </w:r>
    </w:p>
    <w:p w14:paraId="27F7A4B4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grid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on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;</w:t>
      </w:r>
    </w:p>
    <w:p w14:paraId="627658D7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axis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equal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Equal scaling for both axes</w:t>
      </w:r>
    </w:p>
    <w:p w14:paraId="713B2CEF" w14:textId="77777777"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hold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off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;</w:t>
      </w:r>
    </w:p>
    <w:p w14:paraId="0637BE32" w14:textId="77777777" w:rsidR="00975C73" w:rsidRPr="00975C73" w:rsidRDefault="00975C73" w:rsidP="00975C7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8830E6" w14:textId="77777777" w:rsidR="00975C73" w:rsidRDefault="00975C73" w:rsidP="00975C73">
      <w:pPr>
        <w:rPr>
          <w:rFonts w:ascii="Times New Roman" w:hAnsi="Times New Roman" w:cs="Times New Roman"/>
          <w:sz w:val="24"/>
        </w:rPr>
      </w:pPr>
    </w:p>
    <w:p w14:paraId="3AC8ABE4" w14:textId="77777777" w:rsidR="00975C73" w:rsidRDefault="00975C73" w:rsidP="00975C73">
      <w:pPr>
        <w:rPr>
          <w:rFonts w:ascii="Times New Roman" w:hAnsi="Times New Roman" w:cs="Times New Roman"/>
          <w:sz w:val="24"/>
        </w:rPr>
      </w:pPr>
    </w:p>
    <w:p w14:paraId="3F77167B" w14:textId="77777777" w:rsidR="00975C73" w:rsidRDefault="00975C73" w:rsidP="00975C73">
      <w:pPr>
        <w:rPr>
          <w:rFonts w:ascii="Times New Roman" w:hAnsi="Times New Roman" w:cs="Times New Roman"/>
          <w:sz w:val="24"/>
        </w:rPr>
      </w:pPr>
    </w:p>
    <w:p w14:paraId="56A63F8E" w14:textId="77777777" w:rsidR="00975C73" w:rsidRDefault="00975C73" w:rsidP="00975C73">
      <w:pPr>
        <w:rPr>
          <w:rFonts w:ascii="Times New Roman" w:hAnsi="Times New Roman" w:cs="Times New Roman"/>
          <w:sz w:val="24"/>
        </w:rPr>
      </w:pPr>
    </w:p>
    <w:p w14:paraId="42E10061" w14:textId="77777777" w:rsidR="00975C73" w:rsidRPr="00267435" w:rsidRDefault="00975C73" w:rsidP="00975C73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4CD86241" w14:textId="77777777" w:rsidR="00975C73" w:rsidRPr="005A16ED" w:rsidRDefault="00572FD1" w:rsidP="00975C73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39A85E6C" wp14:editId="0B3B1D65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295D" w14:textId="77777777" w:rsidR="00975C73" w:rsidRPr="005A16ED" w:rsidRDefault="00975C73" w:rsidP="00975C73">
      <w:pPr>
        <w:rPr>
          <w:rFonts w:ascii="Times New Roman" w:hAnsi="Times New Roman" w:cs="Times New Roman"/>
          <w:b/>
          <w:sz w:val="32"/>
        </w:rPr>
      </w:pPr>
    </w:p>
    <w:p w14:paraId="7FC58EC7" w14:textId="77777777" w:rsidR="00E6194A" w:rsidRDefault="00E6194A"/>
    <w:sectPr w:rsidR="00E6194A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08"/>
    <w:rsid w:val="00572FD1"/>
    <w:rsid w:val="00857BCC"/>
    <w:rsid w:val="00975C73"/>
    <w:rsid w:val="00B50E08"/>
    <w:rsid w:val="00D36B5F"/>
    <w:rsid w:val="00E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EB99"/>
  <w15:chartTrackingRefBased/>
  <w15:docId w15:val="{E28F8EF8-10A6-4C66-9A7E-B72BB6AB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7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hammad tariq</cp:lastModifiedBy>
  <cp:revision>5</cp:revision>
  <dcterms:created xsi:type="dcterms:W3CDTF">2025-01-19T21:12:00Z</dcterms:created>
  <dcterms:modified xsi:type="dcterms:W3CDTF">2025-02-24T15:43:00Z</dcterms:modified>
</cp:coreProperties>
</file>