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F0C" w:rsidRDefault="00B834C7">
      <w:proofErr w:type="spellStart"/>
      <w:r>
        <w:t>Tes</w:t>
      </w:r>
      <w:proofErr w:type="spellEnd"/>
      <w:r>
        <w:t xml:space="preserve"> plan </w:t>
      </w:r>
      <w:proofErr w:type="spellStart"/>
      <w:r>
        <w:t>fromteache</w:t>
      </w:r>
      <w:proofErr w:type="spellEnd"/>
    </w:p>
    <w:p w:rsidR="00B834C7" w:rsidRDefault="00B834C7"/>
    <w:p w:rsidR="00B834C7" w:rsidRDefault="00B834C7"/>
    <w:p w:rsidR="00B834C7" w:rsidRDefault="00B834C7">
      <w:r>
        <w:t>Teacher 1</w:t>
      </w:r>
      <w:bookmarkStart w:id="0" w:name="_GoBack"/>
      <w:bookmarkEnd w:id="0"/>
    </w:p>
    <w:sectPr w:rsidR="00B8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4C7"/>
    <w:rsid w:val="001A5F0C"/>
    <w:rsid w:val="00B8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A2D4"/>
  <w15:chartTrackingRefBased/>
  <w15:docId w15:val="{396DB440-78D5-46C6-9579-2A698F21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2026-06-22T05:10:00Z</dcterms:created>
  <dcterms:modified xsi:type="dcterms:W3CDTF">2026-06-22T05:11:00Z</dcterms:modified>
</cp:coreProperties>
</file>