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C18C2" w14:textId="77777777" w:rsidR="00EB0631" w:rsidRDefault="00EB0631">
      <w:bookmarkStart w:id="0" w:name="_GoBack"/>
      <w:bookmarkEnd w:id="0"/>
    </w:p>
    <w:p w14:paraId="0C6EB64D" w14:textId="2B6EF6E9" w:rsidR="00676434" w:rsidRDefault="00676434" w:rsidP="00676434">
      <w:pPr>
        <w:jc w:val="center"/>
        <w:rPr>
          <w:u w:val="single"/>
        </w:rPr>
      </w:pPr>
      <w:r w:rsidRPr="00676434">
        <w:rPr>
          <w:u w:val="single"/>
        </w:rPr>
        <w:t xml:space="preserve">Possible </w:t>
      </w:r>
      <w:r>
        <w:rPr>
          <w:u w:val="single"/>
        </w:rPr>
        <w:t>I</w:t>
      </w:r>
      <w:r w:rsidRPr="00676434">
        <w:rPr>
          <w:u w:val="single"/>
        </w:rPr>
        <w:t>nsights into the</w:t>
      </w:r>
      <w:r>
        <w:rPr>
          <w:u w:val="single"/>
        </w:rPr>
        <w:t xml:space="preserve"> Train</w:t>
      </w:r>
      <w:r w:rsidRPr="00676434">
        <w:rPr>
          <w:u w:val="single"/>
        </w:rPr>
        <w:t xml:space="preserve"> </w:t>
      </w:r>
      <w:r>
        <w:rPr>
          <w:u w:val="single"/>
        </w:rPr>
        <w:t>D</w:t>
      </w:r>
      <w:r w:rsidRPr="00676434">
        <w:rPr>
          <w:u w:val="single"/>
        </w:rPr>
        <w:t>ata</w:t>
      </w:r>
    </w:p>
    <w:p w14:paraId="5B031C6A" w14:textId="2165EB32" w:rsidR="00676434" w:rsidRDefault="00676434" w:rsidP="00676434">
      <w:pPr>
        <w:jc w:val="center"/>
        <w:rPr>
          <w:u w:val="single"/>
        </w:rPr>
      </w:pPr>
    </w:p>
    <w:p w14:paraId="5DFCAB17" w14:textId="413C6799" w:rsidR="00676434" w:rsidRDefault="00676434" w:rsidP="00676434">
      <w:pPr>
        <w:rPr>
          <w:u w:val="single"/>
        </w:rPr>
      </w:pPr>
    </w:p>
    <w:p w14:paraId="52F10365" w14:textId="5560FC6C" w:rsidR="00676434" w:rsidRDefault="00676434" w:rsidP="00676434">
      <w:pPr>
        <w:pStyle w:val="ListParagraph"/>
        <w:numPr>
          <w:ilvl w:val="0"/>
          <w:numId w:val="1"/>
        </w:numPr>
      </w:pPr>
      <w:r>
        <w:t>Mean kilometres travelled per year (1946 - 2021)</w:t>
      </w:r>
    </w:p>
    <w:p w14:paraId="0310CFDA" w14:textId="71F0F410" w:rsidR="00676434" w:rsidRDefault="00676434" w:rsidP="00676434">
      <w:pPr>
        <w:pStyle w:val="ListParagraph"/>
        <w:numPr>
          <w:ilvl w:val="0"/>
          <w:numId w:val="1"/>
        </w:numPr>
      </w:pPr>
      <w:r>
        <w:t>Years with the most/least kilometres travelled</w:t>
      </w:r>
    </w:p>
    <w:p w14:paraId="43D00E83" w14:textId="1F3261C6" w:rsidR="00676434" w:rsidRDefault="00676434" w:rsidP="00676434">
      <w:pPr>
        <w:pStyle w:val="ListParagraph"/>
        <w:numPr>
          <w:ilvl w:val="0"/>
          <w:numId w:val="1"/>
        </w:numPr>
      </w:pPr>
      <w:r>
        <w:t>A graph displaying how the kilometres have changed throughout the data</w:t>
      </w:r>
    </w:p>
    <w:p w14:paraId="6ADDADA3" w14:textId="413A04AF" w:rsidR="00676434" w:rsidRDefault="00676434" w:rsidP="00676434">
      <w:pPr>
        <w:pStyle w:val="ListParagraph"/>
        <w:numPr>
          <w:ilvl w:val="0"/>
          <w:numId w:val="1"/>
        </w:numPr>
      </w:pPr>
      <w:r>
        <w:t>Possible differences between the earliest and most recent record</w:t>
      </w:r>
    </w:p>
    <w:p w14:paraId="69D2901A" w14:textId="717DA3A2" w:rsidR="00676434" w:rsidRDefault="00676434" w:rsidP="00676434">
      <w:pPr>
        <w:pStyle w:val="ListParagraph"/>
        <w:numPr>
          <w:ilvl w:val="0"/>
          <w:numId w:val="1"/>
        </w:numPr>
      </w:pPr>
      <w:r>
        <w:t>Display certain ticket data based on user input (between years specified by the user)</w:t>
      </w:r>
    </w:p>
    <w:p w14:paraId="7BFB68C5" w14:textId="38D49818" w:rsidR="00676434" w:rsidRDefault="00676434" w:rsidP="00676434">
      <w:pPr>
        <w:pStyle w:val="ListParagraph"/>
        <w:numPr>
          <w:ilvl w:val="0"/>
          <w:numId w:val="1"/>
        </w:numPr>
      </w:pPr>
      <w:r>
        <w:t xml:space="preserve">How certain ticket prices have changed </w:t>
      </w:r>
      <w:r w:rsidR="001533FE">
        <w:t>from the start to the end of the data</w:t>
      </w:r>
    </w:p>
    <w:p w14:paraId="4EDBAE61" w14:textId="6351333B" w:rsidR="001533FE" w:rsidRDefault="001533FE" w:rsidP="00676434">
      <w:pPr>
        <w:pStyle w:val="ListParagraph"/>
        <w:numPr>
          <w:ilvl w:val="0"/>
          <w:numId w:val="1"/>
        </w:numPr>
      </w:pPr>
      <w:r>
        <w:t>Possible impact/s of Covid-19 on ticket sales and kilometres travelled by train</w:t>
      </w:r>
    </w:p>
    <w:p w14:paraId="3D273E0B" w14:textId="77777777" w:rsidR="001533FE" w:rsidRPr="00676434" w:rsidRDefault="001533FE" w:rsidP="001533FE">
      <w:pPr>
        <w:pStyle w:val="ListParagraph"/>
      </w:pPr>
    </w:p>
    <w:sectPr w:rsidR="001533FE" w:rsidRPr="00676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D7960"/>
    <w:multiLevelType w:val="hybridMultilevel"/>
    <w:tmpl w:val="08A2A6A2"/>
    <w:lvl w:ilvl="0" w:tplc="EC5E81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34"/>
    <w:rsid w:val="001533FE"/>
    <w:rsid w:val="00544DC6"/>
    <w:rsid w:val="00676434"/>
    <w:rsid w:val="00EB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4496"/>
  <w15:chartTrackingRefBased/>
  <w15:docId w15:val="{B018D73B-8886-F644-A56C-DAFA5B0C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50A0A35E54C14ABB77820398EA6BF2" ma:contentTypeVersion="8" ma:contentTypeDescription="Create a new document." ma:contentTypeScope="" ma:versionID="af977741b5ef9937f34b4124690fe5b0">
  <xsd:schema xmlns:xsd="http://www.w3.org/2001/XMLSchema" xmlns:xs="http://www.w3.org/2001/XMLSchema" xmlns:p="http://schemas.microsoft.com/office/2006/metadata/properties" xmlns:ns3="c9c828b9-7f12-4f58-ab1a-0f585e99935f" targetNamespace="http://schemas.microsoft.com/office/2006/metadata/properties" ma:root="true" ma:fieldsID="5846404486928316959328bc09ae36b7" ns3:_="">
    <xsd:import namespace="c9c828b9-7f12-4f58-ab1a-0f585e9993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828b9-7f12-4f58-ab1a-0f585e999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02C964-D471-481E-ACFE-F7356AC0C3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c828b9-7f12-4f58-ab1a-0f585e999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CE84F0-872F-4927-9BEE-C29F6A6005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B534D-E659-4A92-869F-7EA876D8999E}">
  <ds:schemaRefs>
    <ds:schemaRef ds:uri="http://www.w3.org/XML/1998/namespace"/>
    <ds:schemaRef ds:uri="http://schemas.microsoft.com/office/2006/documentManagement/types"/>
    <ds:schemaRef ds:uri="http://purl.org/dc/elements/1.1/"/>
    <ds:schemaRef ds:uri="c9c828b9-7f12-4f58-ab1a-0f585e99935f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Leech, Dan</dc:creator>
  <cp:keywords/>
  <dc:description/>
  <cp:lastModifiedBy>Leech, Dan</cp:lastModifiedBy>
  <cp:revision>2</cp:revision>
  <dcterms:created xsi:type="dcterms:W3CDTF">2022-02-22T14:25:00Z</dcterms:created>
  <dcterms:modified xsi:type="dcterms:W3CDTF">2022-02-22T14:25:00Z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0x0101008A50A0A35E54C14ABB77820398EA6BF2</vt:lpwstr>
  </property>
</Properties>
</file>