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50B83" w14:textId="42395F93" w:rsidR="00F54421" w:rsidRPr="001F179B" w:rsidRDefault="00F54421" w:rsidP="00F54421">
      <w:pPr>
        <w:pStyle w:val="Sansinterligne"/>
        <w:jc w:val="center"/>
        <w:rPr>
          <w:b/>
          <w:bCs/>
          <w:sz w:val="28"/>
          <w:szCs w:val="28"/>
        </w:rPr>
      </w:pPr>
      <w:r w:rsidRPr="001F179B">
        <w:rPr>
          <w:b/>
          <w:bCs/>
          <w:sz w:val="28"/>
          <w:szCs w:val="28"/>
        </w:rPr>
        <w:t xml:space="preserve">Compte-rendu du </w:t>
      </w:r>
      <w:r>
        <w:rPr>
          <w:b/>
          <w:bCs/>
          <w:sz w:val="28"/>
          <w:szCs w:val="28"/>
        </w:rPr>
        <w:t>06/04/2021</w:t>
      </w:r>
    </w:p>
    <w:p w14:paraId="20E7831F" w14:textId="4670C004" w:rsidR="00F54421" w:rsidRDefault="00F54421" w:rsidP="00F54421">
      <w:pPr>
        <w:pStyle w:val="Sansinterligne"/>
      </w:pPr>
    </w:p>
    <w:p w14:paraId="6E8342A6" w14:textId="13401656" w:rsidR="00EE73C6" w:rsidRDefault="00EE73C6" w:rsidP="00F54421">
      <w:pPr>
        <w:pStyle w:val="Sansinterligne"/>
      </w:pPr>
      <w:r w:rsidRPr="00EE73C6">
        <w:rPr>
          <w:b/>
          <w:bCs/>
        </w:rPr>
        <w:t>Durée :</w:t>
      </w:r>
      <w:r>
        <w:t xml:space="preserve"> </w:t>
      </w:r>
      <w:r w:rsidR="00414072">
        <w:t>55</w:t>
      </w:r>
      <w:r>
        <w:t>min</w:t>
      </w:r>
    </w:p>
    <w:p w14:paraId="020DFD6D" w14:textId="77777777" w:rsidR="00EE73C6" w:rsidRDefault="00EE73C6" w:rsidP="00F54421">
      <w:pPr>
        <w:pStyle w:val="Sansinterligne"/>
      </w:pPr>
    </w:p>
    <w:p w14:paraId="6C9E10B4" w14:textId="77777777" w:rsidR="00F54421" w:rsidRPr="001F179B" w:rsidRDefault="00F54421" w:rsidP="00F54421">
      <w:pPr>
        <w:pStyle w:val="Sansinterligne"/>
        <w:rPr>
          <w:b/>
          <w:bCs/>
        </w:rPr>
      </w:pPr>
      <w:r w:rsidRPr="001F179B">
        <w:rPr>
          <w:b/>
          <w:bCs/>
        </w:rPr>
        <w:t>Ordre du jour :</w:t>
      </w:r>
    </w:p>
    <w:p w14:paraId="27D91124" w14:textId="0A69DD02" w:rsidR="00F54421" w:rsidRDefault="00F54421" w:rsidP="00F54421">
      <w:pPr>
        <w:pStyle w:val="Sansinterligne"/>
      </w:pPr>
      <w:r>
        <w:t xml:space="preserve">- </w:t>
      </w:r>
      <w:r>
        <w:t>Discussion du schéma relationnel</w:t>
      </w:r>
    </w:p>
    <w:p w14:paraId="1A504BC1" w14:textId="17F25FAA" w:rsidR="00EE73C6" w:rsidRDefault="00EE73C6" w:rsidP="00F54421">
      <w:pPr>
        <w:pStyle w:val="Sansinterligne"/>
      </w:pPr>
      <w:r>
        <w:t>- Gestion de projet</w:t>
      </w:r>
    </w:p>
    <w:p w14:paraId="5C615772" w14:textId="21B5A27E" w:rsidR="00F54421" w:rsidRDefault="00F54421" w:rsidP="00F54421">
      <w:pPr>
        <w:pStyle w:val="Sansinterligne"/>
      </w:pPr>
      <w:r>
        <w:t>- Répartition des tâches suivantes</w:t>
      </w:r>
    </w:p>
    <w:p w14:paraId="06492394" w14:textId="77777777" w:rsidR="00F54421" w:rsidRDefault="00F54421" w:rsidP="00F54421">
      <w:pPr>
        <w:pStyle w:val="Sansinterligne"/>
      </w:pPr>
    </w:p>
    <w:p w14:paraId="3EE68B0E" w14:textId="4EA2B5BF" w:rsidR="00F54421" w:rsidRPr="001F179B" w:rsidRDefault="00F54421" w:rsidP="00F54421">
      <w:pPr>
        <w:pStyle w:val="Sansinterligne"/>
        <w:rPr>
          <w:b/>
          <w:bCs/>
        </w:rPr>
      </w:pPr>
      <w:r w:rsidRPr="001F179B">
        <w:rPr>
          <w:b/>
          <w:bCs/>
        </w:rPr>
        <w:t xml:space="preserve">Discussion </w:t>
      </w:r>
      <w:r>
        <w:rPr>
          <w:b/>
          <w:bCs/>
        </w:rPr>
        <w:t>du schéma relationnel</w:t>
      </w:r>
    </w:p>
    <w:p w14:paraId="7C1DE4D8" w14:textId="0CC18FA9" w:rsidR="00F54421" w:rsidRDefault="00F54421" w:rsidP="00F54421">
      <w:pPr>
        <w:pStyle w:val="Sansinterligne"/>
      </w:pPr>
      <w:r>
        <w:t>Question</w:t>
      </w:r>
      <w:r w:rsidR="003C4C2D">
        <w:t>s</w:t>
      </w:r>
      <w:r>
        <w:t xml:space="preserve"> à poser :</w:t>
      </w:r>
    </w:p>
    <w:p w14:paraId="2721BE52" w14:textId="6FA8C5C7" w:rsidR="00F54421" w:rsidRDefault="00F54421" w:rsidP="00F54421">
      <w:pPr>
        <w:pStyle w:val="Sansinterligne"/>
      </w:pPr>
      <w:r>
        <w:t xml:space="preserve">- </w:t>
      </w:r>
      <w:r w:rsidR="009B3EA7">
        <w:t xml:space="preserve">à quoi sert la colonne </w:t>
      </w:r>
      <w:proofErr w:type="spellStart"/>
      <w:r w:rsidR="009B3EA7">
        <w:t>voe_ran</w:t>
      </w:r>
      <w:proofErr w:type="spellEnd"/>
      <w:r w:rsidR="009B3EA7">
        <w:t xml:space="preserve"> dans le fichier de la liste des vœux</w:t>
      </w:r>
      <w:r w:rsidR="00414072">
        <w:t xml:space="preserve"> exactement ?</w:t>
      </w:r>
    </w:p>
    <w:p w14:paraId="543AFC48" w14:textId="014BA862" w:rsidR="009B3EA7" w:rsidRDefault="009B3EA7" w:rsidP="00F54421">
      <w:pPr>
        <w:pStyle w:val="Sansinterligne"/>
      </w:pPr>
      <w:r>
        <w:t xml:space="preserve">- </w:t>
      </w:r>
      <w:r w:rsidR="003C4C2D">
        <w:t xml:space="preserve">les notes </w:t>
      </w:r>
      <w:proofErr w:type="spellStart"/>
      <w:r w:rsidR="003C4C2D">
        <w:t>max_physique</w:t>
      </w:r>
      <w:proofErr w:type="spellEnd"/>
      <w:r w:rsidR="003C4C2D">
        <w:t xml:space="preserve">, </w:t>
      </w:r>
      <w:proofErr w:type="spellStart"/>
      <w:r w:rsidR="003C4C2D">
        <w:t>max_anglais</w:t>
      </w:r>
      <w:proofErr w:type="spellEnd"/>
      <w:r w:rsidR="003C4C2D">
        <w:t>, bonification des résultats</w:t>
      </w:r>
      <w:r w:rsidR="00414072">
        <w:t> représentent quoi ?</w:t>
      </w:r>
    </w:p>
    <w:p w14:paraId="1944CC7F" w14:textId="709A0162" w:rsidR="00414072" w:rsidRDefault="00414072" w:rsidP="00F54421">
      <w:pPr>
        <w:pStyle w:val="Sansinterligne"/>
      </w:pPr>
      <w:r>
        <w:t xml:space="preserve">- le fichier </w:t>
      </w:r>
      <w:proofErr w:type="spellStart"/>
      <w:r>
        <w:t>listeEtatsReponsesAppels</w:t>
      </w:r>
      <w:proofErr w:type="spellEnd"/>
      <w:r>
        <w:t xml:space="preserve"> se relie avec quoi ?</w:t>
      </w:r>
    </w:p>
    <w:p w14:paraId="62FB25BD" w14:textId="57E3B759" w:rsidR="003C4C2D" w:rsidRDefault="003C4C2D" w:rsidP="00F54421">
      <w:pPr>
        <w:pStyle w:val="Sansinterligne"/>
      </w:pPr>
    </w:p>
    <w:p w14:paraId="55FDBC8E" w14:textId="1BA9D384" w:rsidR="003C4C2D" w:rsidRDefault="00EE73C6" w:rsidP="00F54421">
      <w:pPr>
        <w:pStyle w:val="Sansinterligne"/>
      </w:pPr>
      <w:r>
        <w:t>Après avoir échanger les idées de nos brouillons, nous avons décidé de nous baser sur celui de Hamza qui l’a fait sur le site dbdiagram.io puis de compléter les parties manquantes.</w:t>
      </w:r>
    </w:p>
    <w:p w14:paraId="55735879" w14:textId="5D2424D3" w:rsidR="00F54421" w:rsidRDefault="00F54421" w:rsidP="00F54421">
      <w:pPr>
        <w:pStyle w:val="Sansinterligne"/>
      </w:pPr>
    </w:p>
    <w:p w14:paraId="4EA5A37E" w14:textId="59003B5A" w:rsidR="00EE73C6" w:rsidRPr="00EE73C6" w:rsidRDefault="00EE73C6" w:rsidP="00F54421">
      <w:pPr>
        <w:pStyle w:val="Sansinterligne"/>
        <w:rPr>
          <w:b/>
          <w:bCs/>
        </w:rPr>
      </w:pPr>
      <w:r w:rsidRPr="00EE73C6">
        <w:rPr>
          <w:b/>
          <w:bCs/>
        </w:rPr>
        <w:t>Gestion de projet</w:t>
      </w:r>
    </w:p>
    <w:p w14:paraId="78F1CD2D" w14:textId="51CFEDE2" w:rsidR="00EE73C6" w:rsidRDefault="00EE73C6" w:rsidP="00F54421">
      <w:pPr>
        <w:pStyle w:val="Sansinterligne"/>
      </w:pPr>
      <w:r>
        <w:t>Matrice SWOT à faire</w:t>
      </w:r>
    </w:p>
    <w:p w14:paraId="32A04A49" w14:textId="4A4EA730" w:rsidR="00EE73C6" w:rsidRDefault="00EE73C6" w:rsidP="00F54421">
      <w:pPr>
        <w:pStyle w:val="Sansinterligne"/>
      </w:pPr>
      <w:r>
        <w:t xml:space="preserve">Potentiellement une </w:t>
      </w:r>
      <w:proofErr w:type="spellStart"/>
      <w:r>
        <w:t>todolist</w:t>
      </w:r>
      <w:proofErr w:type="spellEnd"/>
      <w:r>
        <w:t xml:space="preserve"> plus tard</w:t>
      </w:r>
    </w:p>
    <w:p w14:paraId="54FBDE3C" w14:textId="77777777" w:rsidR="00EE73C6" w:rsidRDefault="00EE73C6" w:rsidP="00F54421">
      <w:pPr>
        <w:pStyle w:val="Sansinterligne"/>
      </w:pPr>
    </w:p>
    <w:p w14:paraId="11809180" w14:textId="1571BBD8" w:rsidR="00F54421" w:rsidRPr="00C3770B" w:rsidRDefault="00F54421" w:rsidP="00F54421">
      <w:pPr>
        <w:pStyle w:val="Sansinterligne"/>
        <w:rPr>
          <w:b/>
          <w:bCs/>
        </w:rPr>
      </w:pPr>
      <w:r w:rsidRPr="00C3770B">
        <w:rPr>
          <w:b/>
          <w:bCs/>
        </w:rPr>
        <w:t xml:space="preserve">Répartition des tâches </w:t>
      </w:r>
      <w:r>
        <w:rPr>
          <w:b/>
          <w:bCs/>
        </w:rPr>
        <w:t>suivantes</w:t>
      </w:r>
    </w:p>
    <w:p w14:paraId="5A52D2E9" w14:textId="41C4F356" w:rsidR="00EE73C6" w:rsidRDefault="00EE73C6" w:rsidP="00EE73C6">
      <w:pPr>
        <w:pStyle w:val="Sansinterligne"/>
      </w:pPr>
      <w:r>
        <w:t>En gestion de projet :</w:t>
      </w:r>
    </w:p>
    <w:p w14:paraId="3BB8140B" w14:textId="2C2B12BF" w:rsidR="00EE73C6" w:rsidRDefault="00EE73C6" w:rsidP="00EE73C6">
      <w:pPr>
        <w:pStyle w:val="Sansinterligne"/>
      </w:pPr>
      <w:r>
        <w:t>- Lucas fait la matrice SWOT</w:t>
      </w:r>
    </w:p>
    <w:p w14:paraId="0B7B051A" w14:textId="097F7683" w:rsidR="00EE73C6" w:rsidRDefault="00EE73C6" w:rsidP="00EE73C6">
      <w:pPr>
        <w:pStyle w:val="Sansinterligne"/>
      </w:pPr>
    </w:p>
    <w:p w14:paraId="79F23EAD" w14:textId="32651A69" w:rsidR="00EE73C6" w:rsidRDefault="00EE73C6" w:rsidP="00EE73C6">
      <w:pPr>
        <w:pStyle w:val="Sansinterligne"/>
      </w:pPr>
      <w:r>
        <w:t xml:space="preserve">Pour le schéma relationnel : </w:t>
      </w:r>
    </w:p>
    <w:p w14:paraId="6BB2FD0B" w14:textId="3B43E603" w:rsidR="00EE73C6" w:rsidRDefault="00EE73C6" w:rsidP="00EE73C6">
      <w:pPr>
        <w:pStyle w:val="Sansinterligne"/>
      </w:pPr>
      <w:r>
        <w:t>- Benjamin s’occupe de la partie Admissions et Admis</w:t>
      </w:r>
    </w:p>
    <w:p w14:paraId="36DBD862" w14:textId="48059D72" w:rsidR="00EE73C6" w:rsidRDefault="00EE73C6" w:rsidP="00EE73C6">
      <w:pPr>
        <w:pStyle w:val="Sansinterligne"/>
      </w:pPr>
      <w:r>
        <w:t xml:space="preserve">- Lucas s’occupe de la partie Vœux (clé primaire avec </w:t>
      </w:r>
      <w:proofErr w:type="spellStart"/>
      <w:r>
        <w:t>codecandidat</w:t>
      </w:r>
      <w:proofErr w:type="spellEnd"/>
      <w:r>
        <w:t xml:space="preserve"> et </w:t>
      </w:r>
      <w:proofErr w:type="spellStart"/>
      <w:r>
        <w:t>codeecole</w:t>
      </w:r>
      <w:proofErr w:type="spellEnd"/>
      <w:r>
        <w:t>)</w:t>
      </w:r>
    </w:p>
    <w:p w14:paraId="455CDE46" w14:textId="1D9302CF" w:rsidR="00EE73C6" w:rsidRDefault="00EE73C6" w:rsidP="00EE73C6">
      <w:pPr>
        <w:pStyle w:val="Sansinterligne"/>
      </w:pPr>
      <w:r>
        <w:t>- Hamza s’occupe de la partie Etablissements</w:t>
      </w:r>
      <w:r w:rsidR="00414072">
        <w:t xml:space="preserve"> et Ecole</w:t>
      </w:r>
    </w:p>
    <w:p w14:paraId="2BDF7872" w14:textId="371C7E90" w:rsidR="00414072" w:rsidRDefault="00414072" w:rsidP="00EE73C6">
      <w:pPr>
        <w:pStyle w:val="Sansinterligne"/>
      </w:pPr>
    </w:p>
    <w:p w14:paraId="5B302949" w14:textId="1F3FA834" w:rsidR="00414072" w:rsidRDefault="00414072" w:rsidP="00EE73C6">
      <w:pPr>
        <w:pStyle w:val="Sansinterligne"/>
      </w:pPr>
      <w:r>
        <w:t>Tout le monde commence à réfléchir aux fonctions de traitements des données.</w:t>
      </w:r>
    </w:p>
    <w:p w14:paraId="682499D8" w14:textId="5F2EF432" w:rsidR="00414072" w:rsidRDefault="00414072" w:rsidP="00EE73C6">
      <w:pPr>
        <w:pStyle w:val="Sansinterligne"/>
      </w:pPr>
    </w:p>
    <w:p w14:paraId="275AFE41" w14:textId="4B316E52" w:rsidR="00414072" w:rsidRDefault="00414072" w:rsidP="00EE73C6">
      <w:pPr>
        <w:pStyle w:val="Sansinterligne"/>
        <w:rPr>
          <w:b/>
          <w:bCs/>
        </w:rPr>
      </w:pPr>
      <w:r w:rsidRPr="00414072">
        <w:rPr>
          <w:b/>
          <w:bCs/>
        </w:rPr>
        <w:t>Date de la prochaine réunion :</w:t>
      </w:r>
    </w:p>
    <w:p w14:paraId="4262173B" w14:textId="50766E9C" w:rsidR="00414072" w:rsidRPr="00414072" w:rsidRDefault="00414072" w:rsidP="00EE73C6">
      <w:pPr>
        <w:pStyle w:val="Sansinterligne"/>
        <w:rPr>
          <w:b/>
          <w:bCs/>
        </w:rPr>
      </w:pPr>
      <w:r>
        <w:t>Mardi 13/04 à 16h</w:t>
      </w:r>
    </w:p>
    <w:sectPr w:rsidR="00414072" w:rsidRPr="004140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421"/>
    <w:rsid w:val="003C4C2D"/>
    <w:rsid w:val="00414072"/>
    <w:rsid w:val="009B3EA7"/>
    <w:rsid w:val="00EE73C6"/>
    <w:rsid w:val="00F5442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650AF"/>
  <w15:chartTrackingRefBased/>
  <w15:docId w15:val="{F4A8CC31-390A-4C95-9B59-70CBE322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544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173</Words>
  <Characters>952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lavandierbenjamin17@gmail.com</dc:creator>
  <cp:keywords/>
  <dc:description/>
  <cp:lastModifiedBy>lavandierbenjamin17@gmail.com</cp:lastModifiedBy>
  <cp:revision>1</cp:revision>
  <dcterms:created xsi:type="dcterms:W3CDTF">2021-04-06T14:07:00Z</dcterms:created>
  <dcterms:modified xsi:type="dcterms:W3CDTF">2021-04-06T15:06:00Z</dcterms:modified>
</cp:coreProperties>
</file>