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9231E" w14:textId="77777777" w:rsidR="00D45B12" w:rsidRPr="00D45B12" w:rsidRDefault="00D45B12" w:rsidP="00D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B12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Tech questions</w:t>
      </w:r>
    </w:p>
    <w:p w14:paraId="73B4EA1F" w14:textId="77777777" w:rsidR="00D45B12" w:rsidRPr="00D45B12" w:rsidRDefault="00D45B12" w:rsidP="00D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B12">
        <w:rPr>
          <w:rFonts w:ascii="Calibri" w:eastAsia="Times New Roman" w:hAnsi="Calibri" w:cs="Calibri"/>
          <w:color w:val="000000"/>
          <w:sz w:val="24"/>
          <w:szCs w:val="24"/>
        </w:rPr>
        <w:t>Cantilever Beam – how to reduce failure?</w:t>
      </w:r>
    </w:p>
    <w:p w14:paraId="7E869840" w14:textId="77777777" w:rsidR="00D45B12" w:rsidRPr="00D45B12" w:rsidRDefault="00D45B12" w:rsidP="00D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B12">
        <w:rPr>
          <w:rFonts w:ascii="Calibri" w:eastAsia="Times New Roman" w:hAnsi="Calibri" w:cs="Calibri"/>
          <w:color w:val="000000"/>
          <w:sz w:val="24"/>
          <w:szCs w:val="24"/>
        </w:rPr>
        <w:t>1. Increase thickness – increase moment of inertia making it harder to bend</w:t>
      </w:r>
    </w:p>
    <w:p w14:paraId="0C8BD7B3" w14:textId="77777777" w:rsidR="00D45B12" w:rsidRPr="00D45B12" w:rsidRDefault="00D45B12" w:rsidP="00D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B12">
        <w:rPr>
          <w:rFonts w:ascii="Calibri" w:eastAsia="Times New Roman" w:hAnsi="Calibri" w:cs="Calibri"/>
          <w:color w:val="000000"/>
          <w:sz w:val="24"/>
          <w:szCs w:val="24"/>
        </w:rPr>
        <w:t>2. Change material - Increase modulus of elasticity</w:t>
      </w:r>
    </w:p>
    <w:p w14:paraId="6BDE98A9" w14:textId="77777777" w:rsidR="00D45B12" w:rsidRPr="00D45B12" w:rsidRDefault="00D45B12" w:rsidP="00D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B12">
        <w:rPr>
          <w:rFonts w:ascii="Calibri" w:eastAsia="Times New Roman" w:hAnsi="Calibri" w:cs="Calibri"/>
          <w:color w:val="000000"/>
          <w:sz w:val="24"/>
          <w:szCs w:val="24"/>
        </w:rPr>
        <w:t>3. Make the bar shorter to reduce the moment on the junction</w:t>
      </w:r>
    </w:p>
    <w:p w14:paraId="559372CB" w14:textId="77777777" w:rsidR="00D45B12" w:rsidRPr="00D45B12" w:rsidRDefault="00D45B12" w:rsidP="00D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B12">
        <w:rPr>
          <w:rFonts w:ascii="Calibri" w:eastAsia="Times New Roman" w:hAnsi="Calibri" w:cs="Calibri"/>
          <w:color w:val="000000"/>
          <w:sz w:val="24"/>
          <w:szCs w:val="24"/>
        </w:rPr>
        <w:t>4. Add a support material</w:t>
      </w:r>
    </w:p>
    <w:p w14:paraId="14A7C910" w14:textId="77777777" w:rsidR="00D45B12" w:rsidRPr="00D45B12" w:rsidRDefault="00D45B12" w:rsidP="00D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B12">
        <w:rPr>
          <w:rFonts w:ascii="Calibri" w:eastAsia="Times New Roman" w:hAnsi="Calibri" w:cs="Calibri"/>
          <w:color w:val="000000"/>
          <w:sz w:val="24"/>
          <w:szCs w:val="24"/>
        </w:rPr>
        <w:t>5. Reduce the load</w:t>
      </w:r>
    </w:p>
    <w:p w14:paraId="03D93332" w14:textId="77777777" w:rsidR="00D45B12" w:rsidRPr="00D45B12" w:rsidRDefault="00D45B12" w:rsidP="00D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DCA79" w14:textId="77777777" w:rsidR="00D45B12" w:rsidRPr="00D45B12" w:rsidRDefault="00D45B12" w:rsidP="00D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B12">
        <w:rPr>
          <w:rFonts w:ascii="Calibri" w:eastAsia="Times New Roman" w:hAnsi="Calibri" w:cs="Calibri"/>
          <w:color w:val="000000"/>
          <w:sz w:val="24"/>
          <w:szCs w:val="24"/>
        </w:rPr>
        <w:t>Steel vs Aluminum Cantilever Beam </w:t>
      </w:r>
    </w:p>
    <w:p w14:paraId="609D5E78" w14:textId="77777777" w:rsidR="00D45B12" w:rsidRPr="00D45B12" w:rsidRDefault="00D45B12" w:rsidP="00D45B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45B12">
        <w:rPr>
          <w:rFonts w:ascii="Calibri" w:eastAsia="Times New Roman" w:hAnsi="Calibri" w:cs="Calibri"/>
          <w:color w:val="000000"/>
          <w:sz w:val="24"/>
          <w:szCs w:val="24"/>
        </w:rPr>
        <w:t>-Modulus of E of steel is 3x greater so bend less</w:t>
      </w:r>
    </w:p>
    <w:p w14:paraId="103E0B9F" w14:textId="77777777" w:rsidR="00D45B12" w:rsidRPr="00D45B12" w:rsidRDefault="00D45B12" w:rsidP="00D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B12">
        <w:rPr>
          <w:rFonts w:ascii="Calibri" w:eastAsia="Times New Roman" w:hAnsi="Calibri" w:cs="Calibri"/>
          <w:color w:val="000000"/>
          <w:sz w:val="24"/>
          <w:szCs w:val="24"/>
        </w:rPr>
        <w:t>Steel vs Aluminum Different heights but same deflection </w:t>
      </w:r>
    </w:p>
    <w:p w14:paraId="37508710" w14:textId="77777777" w:rsidR="00D45B12" w:rsidRPr="00D45B12" w:rsidRDefault="00D45B12" w:rsidP="00D45B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45B12">
        <w:rPr>
          <w:rFonts w:ascii="Calibri" w:eastAsia="Times New Roman" w:hAnsi="Calibri" w:cs="Calibri"/>
          <w:color w:val="000000"/>
          <w:sz w:val="24"/>
          <w:szCs w:val="24"/>
        </w:rPr>
        <w:t>-h^3b/c so because Mod of E is 3x greater, the height is cubed root of 3 less</w:t>
      </w:r>
    </w:p>
    <w:p w14:paraId="275A4269" w14:textId="77777777" w:rsidR="00D45B12" w:rsidRPr="00D45B12" w:rsidRDefault="00D45B12" w:rsidP="00D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B12">
        <w:rPr>
          <w:rFonts w:ascii="Calibri" w:eastAsia="Times New Roman" w:hAnsi="Calibri" w:cs="Calibri"/>
          <w:color w:val="000000"/>
          <w:sz w:val="24"/>
          <w:szCs w:val="24"/>
        </w:rPr>
        <w:t>Length is 2m and 1m but same material. Deflection?</w:t>
      </w:r>
    </w:p>
    <w:p w14:paraId="4CB28891" w14:textId="77777777" w:rsidR="00D45B12" w:rsidRPr="00D45B12" w:rsidRDefault="00D45B12" w:rsidP="00D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B12">
        <w:rPr>
          <w:rFonts w:ascii="Calibri" w:eastAsia="Times New Roman" w:hAnsi="Calibri" w:cs="Calibri"/>
          <w:color w:val="000000"/>
          <w:sz w:val="24"/>
          <w:szCs w:val="24"/>
        </w:rPr>
        <w:tab/>
        <w:t>-length is cubically proportional, so 2m will bend 8 times greater</w:t>
      </w:r>
    </w:p>
    <w:p w14:paraId="782DF505" w14:textId="77777777" w:rsidR="00D45B12" w:rsidRPr="00D45B12" w:rsidRDefault="00D45B12" w:rsidP="00D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B12">
        <w:rPr>
          <w:rFonts w:ascii="Calibri" w:eastAsia="Times New Roman" w:hAnsi="Calibri" w:cs="Calibri"/>
          <w:color w:val="000000"/>
          <w:sz w:val="24"/>
          <w:szCs w:val="24"/>
        </w:rPr>
        <w:t>Mild Steel vs Hardened tool steel</w:t>
      </w:r>
    </w:p>
    <w:p w14:paraId="161DB28F" w14:textId="77777777" w:rsidR="00D45B12" w:rsidRPr="00D45B12" w:rsidRDefault="00D45B12" w:rsidP="00D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B12">
        <w:rPr>
          <w:rFonts w:ascii="Calibri" w:eastAsia="Times New Roman" w:hAnsi="Calibri" w:cs="Calibri"/>
          <w:color w:val="000000"/>
          <w:sz w:val="24"/>
          <w:szCs w:val="24"/>
        </w:rPr>
        <w:tab/>
        <w:t>-</w:t>
      </w:r>
    </w:p>
    <w:p w14:paraId="0C57E79A" w14:textId="77777777" w:rsidR="00D45B12" w:rsidRPr="00D45B12" w:rsidRDefault="00D45B12" w:rsidP="00D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5CB5A5" w14:textId="77777777" w:rsidR="00D45B12" w:rsidRPr="00D45B12" w:rsidRDefault="00D45B12" w:rsidP="00D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B12">
        <w:rPr>
          <w:rFonts w:ascii="Calibri" w:eastAsia="Times New Roman" w:hAnsi="Calibri" w:cs="Calibri"/>
          <w:color w:val="000000"/>
          <w:sz w:val="24"/>
          <w:szCs w:val="24"/>
        </w:rPr>
        <w:t>Def Modulus of elasticity </w:t>
      </w:r>
    </w:p>
    <w:p w14:paraId="36B14559" w14:textId="77777777" w:rsidR="00D45B12" w:rsidRPr="00D45B12" w:rsidRDefault="00D45B12" w:rsidP="00D45B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45B12">
        <w:rPr>
          <w:rFonts w:ascii="Calibri" w:eastAsia="Times New Roman" w:hAnsi="Calibri" w:cs="Calibri"/>
          <w:color w:val="000000"/>
          <w:sz w:val="24"/>
          <w:szCs w:val="24"/>
        </w:rPr>
        <w:t>-slope of elastic curve on stress vs strain</w:t>
      </w:r>
    </w:p>
    <w:p w14:paraId="49BE28F8" w14:textId="77777777" w:rsidR="00D45B12" w:rsidRPr="00D45B12" w:rsidRDefault="00D45B12" w:rsidP="00D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6906E" w14:textId="77777777" w:rsidR="00D45B12" w:rsidRPr="00D45B12" w:rsidRDefault="00D45B12" w:rsidP="00D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B12">
        <w:rPr>
          <w:rFonts w:ascii="Calibri" w:eastAsia="Times New Roman" w:hAnsi="Calibri" w:cs="Calibri"/>
          <w:color w:val="000000"/>
          <w:sz w:val="24"/>
          <w:szCs w:val="24"/>
        </w:rPr>
        <w:t>Where would it fail?</w:t>
      </w:r>
    </w:p>
    <w:p w14:paraId="0B4F99BD" w14:textId="77777777" w:rsidR="00D45B12" w:rsidRPr="00D45B12" w:rsidRDefault="00D45B12" w:rsidP="00D45B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45B12">
        <w:rPr>
          <w:rFonts w:ascii="Calibri" w:eastAsia="Times New Roman" w:hAnsi="Calibri" w:cs="Calibri"/>
          <w:color w:val="000000"/>
          <w:sz w:val="24"/>
          <w:szCs w:val="24"/>
        </w:rPr>
        <w:t>-Junction because it has the greatest moment</w:t>
      </w:r>
    </w:p>
    <w:p w14:paraId="07C9AFF8" w14:textId="77777777" w:rsidR="00D45B12" w:rsidRPr="00D45B12" w:rsidRDefault="00D45B12" w:rsidP="00D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707B6F" w14:textId="77777777" w:rsidR="00D45B12" w:rsidRPr="00D45B12" w:rsidRDefault="00D45B12" w:rsidP="00D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B12">
        <w:rPr>
          <w:rFonts w:ascii="Calibri" w:eastAsia="Times New Roman" w:hAnsi="Calibri" w:cs="Calibri"/>
          <w:color w:val="000000"/>
          <w:sz w:val="24"/>
          <w:szCs w:val="24"/>
        </w:rPr>
        <w:t>What is stress?</w:t>
      </w:r>
    </w:p>
    <w:p w14:paraId="793C2FF5" w14:textId="77777777" w:rsidR="00D45B12" w:rsidRPr="00D45B12" w:rsidRDefault="00D45B12" w:rsidP="00D45B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45B12">
        <w:rPr>
          <w:rFonts w:ascii="Calibri" w:eastAsia="Times New Roman" w:hAnsi="Calibri" w:cs="Calibri"/>
          <w:color w:val="000000"/>
          <w:sz w:val="24"/>
          <w:szCs w:val="24"/>
        </w:rPr>
        <w:t>-Force per area</w:t>
      </w:r>
    </w:p>
    <w:p w14:paraId="1508B3A8" w14:textId="77777777" w:rsidR="00D45B12" w:rsidRPr="00D45B12" w:rsidRDefault="00D45B12" w:rsidP="00D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E0EC02" w14:textId="77777777" w:rsidR="00D45B12" w:rsidRPr="00D45B12" w:rsidRDefault="00D45B12" w:rsidP="00D4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B12">
        <w:rPr>
          <w:rFonts w:ascii="Calibri" w:eastAsia="Times New Roman" w:hAnsi="Calibri" w:cs="Calibri"/>
          <w:color w:val="000000"/>
          <w:sz w:val="24"/>
          <w:szCs w:val="24"/>
        </w:rPr>
        <w:t>What is strain?</w:t>
      </w:r>
    </w:p>
    <w:p w14:paraId="14CAB024" w14:textId="77777777" w:rsidR="00D45B12" w:rsidRPr="00D45B12" w:rsidRDefault="00D45B12" w:rsidP="00D45B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45B12">
        <w:rPr>
          <w:rFonts w:ascii="Calibri" w:eastAsia="Times New Roman" w:hAnsi="Calibri" w:cs="Calibri"/>
          <w:color w:val="000000"/>
          <w:sz w:val="24"/>
          <w:szCs w:val="24"/>
        </w:rPr>
        <w:t>-Amount of deformation divided by initial length due to stress</w:t>
      </w:r>
    </w:p>
    <w:p w14:paraId="46CD6884" w14:textId="77777777" w:rsidR="00435893" w:rsidRDefault="00435893"/>
    <w:sectPr w:rsidR="0043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4F"/>
    <w:rsid w:val="002E254F"/>
    <w:rsid w:val="00435893"/>
    <w:rsid w:val="00D4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496D9-B8EC-41C2-A4CC-B537C298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45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2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Lim</dc:creator>
  <cp:keywords/>
  <dc:description/>
  <cp:lastModifiedBy>Scott Lim</cp:lastModifiedBy>
  <cp:revision>2</cp:revision>
  <dcterms:created xsi:type="dcterms:W3CDTF">2020-12-08T08:59:00Z</dcterms:created>
  <dcterms:modified xsi:type="dcterms:W3CDTF">2020-12-08T08:59:00Z</dcterms:modified>
</cp:coreProperties>
</file>