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100" w:rsidRDefault="00FE4100" w:rsidP="00FE4100">
      <w:r>
        <w:t>public function create()</w:t>
      </w:r>
    </w:p>
    <w:p w:rsidR="00FE4100" w:rsidRDefault="00FE4100" w:rsidP="00FE4100">
      <w:r>
        <w:t>{</w:t>
      </w:r>
    </w:p>
    <w:p w:rsidR="00FE4100" w:rsidRDefault="00FE4100" w:rsidP="00FE4100">
      <w:r>
        <w:t xml:space="preserve">    // Get only 2 school classes with name + description</w:t>
      </w:r>
    </w:p>
    <w:p w:rsidR="00FE4100" w:rsidRDefault="00FE4100" w:rsidP="00FE4100">
      <w:r>
        <w:t xml:space="preserve">    $schoolClasses = SchoolClass::select('id', 'name', 'description')</w:t>
      </w:r>
    </w:p>
    <w:p w:rsidR="00FE4100" w:rsidRDefault="00FE4100" w:rsidP="00FE4100">
      <w:r>
        <w:t xml:space="preserve">                                -&gt;take(2)</w:t>
      </w:r>
    </w:p>
    <w:p w:rsidR="00FE4100" w:rsidRDefault="00FE4100" w:rsidP="00FE4100">
      <w:r>
        <w:t xml:space="preserve">                                -&gt;get();</w:t>
      </w:r>
    </w:p>
    <w:p w:rsidR="00FE4100" w:rsidRDefault="00FE4100" w:rsidP="00FE4100"/>
    <w:p w:rsidR="00FE4100" w:rsidRDefault="00FE4100" w:rsidP="00FE4100">
      <w:r>
        <w:t xml:space="preserve">    // Get only sections for those classes</w:t>
      </w:r>
    </w:p>
    <w:p w:rsidR="00FE4100" w:rsidRDefault="00FE4100" w:rsidP="00FE4100">
      <w:r>
        <w:t xml:space="preserve">    $sections = \App\Models\Section::whereIn('class_id', $schoolClasses-&gt;pluck('id'))</w:t>
      </w:r>
    </w:p>
    <w:p w:rsidR="00FE4100" w:rsidRDefault="00FE4100" w:rsidP="00FE4100">
      <w:r>
        <w:t xml:space="preserve">                                   -&gt;get();</w:t>
      </w:r>
    </w:p>
    <w:p w:rsidR="00FE4100" w:rsidRDefault="00FE4100" w:rsidP="00FE4100"/>
    <w:p w:rsidR="00FE4100" w:rsidRDefault="00FE4100" w:rsidP="00FE4100">
      <w:r>
        <w:t xml:space="preserve">    return view('students.create', compact('schoolClasses', 'sections'));</w:t>
      </w:r>
    </w:p>
    <w:p w:rsidR="005B4894" w:rsidRDefault="00FE4100" w:rsidP="00FE4100">
      <w:r>
        <w:t>}</w:t>
      </w:r>
    </w:p>
    <w:sectPr w:rsidR="005B4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00"/>
    <w:rsid w:val="004E3D50"/>
    <w:rsid w:val="005B4894"/>
    <w:rsid w:val="00810F4D"/>
    <w:rsid w:val="008C6CB3"/>
    <w:rsid w:val="00995136"/>
    <w:rsid w:val="00C45A33"/>
    <w:rsid w:val="00CE1F29"/>
    <w:rsid w:val="00FE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C4847-96BF-4011-858A-216EA99C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329</Characters>
  <Application>Microsoft Office Word</Application>
  <DocSecurity>0</DocSecurity>
  <Lines>13</Lines>
  <Paragraphs>11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2025-09-04T18:16:00Z</dcterms:created>
  <dcterms:modified xsi:type="dcterms:W3CDTF">2025-09-04T18:16:00Z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69fc47fc-16db-4fb1-acbe-4be2f25f6987</vt:lpwstr>
  </property>
</Properties>
</file>