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60B" w:rsidRPr="00F439F0" w:rsidRDefault="00D87471">
      <w:pPr>
        <w:rPr>
          <w:b/>
        </w:rPr>
      </w:pPr>
      <w:bookmarkStart w:id="0" w:name="_GoBack"/>
      <w:bookmarkEnd w:id="0"/>
      <w:r w:rsidRPr="00F439F0">
        <w:rPr>
          <w:b/>
        </w:rPr>
        <w:t>Computer Vision Questions:</w:t>
      </w:r>
    </w:p>
    <w:p w:rsidR="00F439F0" w:rsidRDefault="00F439F0" w:rsidP="00F439F0">
      <w:pPr>
        <w:pStyle w:val="ListParagraph"/>
        <w:numPr>
          <w:ilvl w:val="0"/>
          <w:numId w:val="1"/>
        </w:numPr>
      </w:pPr>
      <w:r>
        <w:t>These questions are regarding first 11 video lectures.</w:t>
      </w:r>
    </w:p>
    <w:p w:rsidR="00F439F0" w:rsidRDefault="00F439F0" w:rsidP="00F439F0">
      <w:pPr>
        <w:pStyle w:val="ListParagraph"/>
        <w:numPr>
          <w:ilvl w:val="0"/>
          <w:numId w:val="1"/>
        </w:numPr>
      </w:pPr>
      <w:r>
        <w:t>1 question for each video.</w:t>
      </w:r>
    </w:p>
    <w:p w:rsidR="00F439F0" w:rsidRDefault="00F439F0" w:rsidP="00F439F0">
      <w:pPr>
        <w:pStyle w:val="ListParagraph"/>
        <w:numPr>
          <w:ilvl w:val="0"/>
          <w:numId w:val="1"/>
        </w:numPr>
      </w:pPr>
      <w:r>
        <w:t xml:space="preserve">Answer these question in each video comment with your roll number.  </w:t>
      </w:r>
    </w:p>
    <w:p w:rsidR="00D87471" w:rsidRDefault="00D87471">
      <w:r>
        <w:t>Q1: What are the 4 things you can find in a picture? Explain with Example.</w:t>
      </w:r>
    </w:p>
    <w:p w:rsidR="00D87471" w:rsidRDefault="00D87471">
      <w:r>
        <w:t>Q2: syntax vs semantics of a picture</w:t>
      </w:r>
    </w:p>
    <w:p w:rsidR="00D87471" w:rsidRDefault="00D87471">
      <w:r>
        <w:t>Q3: What are content words &amp; other w’s. Why we use/don’t use them. Write the content word in the definition of SDLC.</w:t>
      </w:r>
    </w:p>
    <w:p w:rsidR="00D87471" w:rsidRDefault="00D87471">
      <w:r>
        <w:t>Q4: What do a pixel represent? Explain each point.</w:t>
      </w:r>
    </w:p>
    <w:p w:rsidR="00D87471" w:rsidRDefault="00D87471">
      <w:r>
        <w:t>Q5: Image processing Vs Computer vision. Where is the line? What are the dis</w:t>
      </w:r>
      <w:r w:rsidR="00F439F0">
        <w:t>crete goals of image processing</w:t>
      </w:r>
      <w:r>
        <w:t>?</w:t>
      </w:r>
    </w:p>
    <w:p w:rsidR="00D87471" w:rsidRDefault="00D87471">
      <w:r>
        <w:t>Q6: Applications of computer vision in agriculture, Defense, Medical &amp; Sports.</w:t>
      </w:r>
    </w:p>
    <w:p w:rsidR="00D87471" w:rsidRDefault="00D87471">
      <w:r>
        <w:t>Q7: What are Mid / low &amp; high level processes. What is image segmentation?</w:t>
      </w:r>
    </w:p>
    <w:p w:rsidR="00F439F0" w:rsidRDefault="00D87471">
      <w:r>
        <w:t xml:space="preserve">Q8: </w:t>
      </w:r>
      <w:r w:rsidR="00F439F0">
        <w:t>Human vision Vs Machine Vision. Which is better and why? Explain with rational answers.</w:t>
      </w:r>
    </w:p>
    <w:p w:rsidR="00F439F0" w:rsidRDefault="00F439F0">
      <w:r>
        <w:t>Q9: What is image noise and how do we get</w:t>
      </w:r>
      <w:r w:rsidR="00D87471">
        <w:t xml:space="preserve"> </w:t>
      </w:r>
      <w:r>
        <w:t>it in the first places. What do you think is the most feasible approach to avoid image noising?</w:t>
      </w:r>
    </w:p>
    <w:p w:rsidR="00F439F0" w:rsidRDefault="00F439F0">
      <w:r>
        <w:t>Q10: What is image enhancement?</w:t>
      </w:r>
    </w:p>
    <w:p w:rsidR="00D87471" w:rsidRDefault="00F439F0">
      <w:r>
        <w:t>Q11: Define image Acquisition process. Why do we need to compare an image?</w:t>
      </w:r>
      <w:r w:rsidR="00D87471">
        <w:t xml:space="preserve"> </w:t>
      </w:r>
    </w:p>
    <w:p w:rsidR="00D87471" w:rsidRDefault="00D87471"/>
    <w:sectPr w:rsidR="00D8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A623C"/>
    <w:multiLevelType w:val="hybridMultilevel"/>
    <w:tmpl w:val="D76E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71"/>
    <w:rsid w:val="00544D28"/>
    <w:rsid w:val="00D8560B"/>
    <w:rsid w:val="00D87471"/>
    <w:rsid w:val="00F13D46"/>
    <w:rsid w:val="00F4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EACA"/>
  <w15:chartTrackingRefBased/>
  <w15:docId w15:val="{F30B0ABA-9D39-469E-A8D3-41D364A5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3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</dc:creator>
  <cp:keywords/>
  <dc:description/>
  <cp:lastModifiedBy>Muhammad Faraz</cp:lastModifiedBy>
  <cp:revision>1</cp:revision>
  <dcterms:created xsi:type="dcterms:W3CDTF">2019-09-12T10:31:00Z</dcterms:created>
  <dcterms:modified xsi:type="dcterms:W3CDTF">2019-09-12T10:51:00Z</dcterms:modified>
</cp:coreProperties>
</file>