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EB94" w14:textId="77777777" w:rsidR="00C50831" w:rsidRDefault="00C50831" w:rsidP="00C5083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CFA75" wp14:editId="10614B46">
                <wp:simplePos x="0" y="0"/>
                <wp:positionH relativeFrom="margin">
                  <wp:align>right</wp:align>
                </wp:positionH>
                <wp:positionV relativeFrom="paragraph">
                  <wp:posOffset>3241</wp:posOffset>
                </wp:positionV>
                <wp:extent cx="5919558" cy="1306983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58" cy="1306983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B91C" w14:textId="48582E64" w:rsidR="003474D6" w:rsidRPr="003474D6" w:rsidRDefault="00E1077B" w:rsidP="003474D6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 Building Exercise</w:t>
                            </w:r>
                          </w:p>
                          <w:p w14:paraId="2B8203DA" w14:textId="77777777" w:rsidR="00C50831" w:rsidRDefault="00C50831" w:rsidP="00C50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FA7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54CEB91C" w14:textId="48582E64" w:rsidR="003474D6" w:rsidRPr="003474D6" w:rsidRDefault="00E1077B" w:rsidP="003474D6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 Building Exercise</w:t>
                      </w:r>
                    </w:p>
                    <w:p w14:paraId="2B8203DA" w14:textId="77777777" w:rsidR="00C50831" w:rsidRDefault="00C50831" w:rsidP="00C508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05B71" w14:textId="77777777" w:rsidR="00C50831" w:rsidRDefault="00C50831" w:rsidP="00C50831"/>
    <w:p w14:paraId="7670CD3F" w14:textId="77777777" w:rsidR="00C50831" w:rsidRPr="00470DF3" w:rsidRDefault="00C50831" w:rsidP="00C50831"/>
    <w:p w14:paraId="607EE9DD" w14:textId="77777777" w:rsidR="00C50831" w:rsidRDefault="00C50831" w:rsidP="00C50831">
      <w:pPr>
        <w:rPr>
          <w:b/>
          <w:bCs/>
          <w:sz w:val="28"/>
          <w:szCs w:val="28"/>
        </w:rPr>
      </w:pPr>
    </w:p>
    <w:p w14:paraId="494CEA3F" w14:textId="77777777" w:rsidR="00E1077B" w:rsidRDefault="00E1077B" w:rsidP="00C50831">
      <w:pPr>
        <w:rPr>
          <w:b/>
          <w:bCs/>
          <w:sz w:val="28"/>
          <w:szCs w:val="28"/>
        </w:rPr>
      </w:pPr>
    </w:p>
    <w:p w14:paraId="5CBF9B5C" w14:textId="4DEAF1D9" w:rsidR="00C50831" w:rsidRDefault="00C50831" w:rsidP="00C50831">
      <w:pPr>
        <w:rPr>
          <w:sz w:val="28"/>
          <w:szCs w:val="28"/>
        </w:rPr>
      </w:pPr>
      <w:r w:rsidRPr="00470DF3">
        <w:rPr>
          <w:b/>
          <w:bCs/>
          <w:sz w:val="28"/>
          <w:szCs w:val="28"/>
        </w:rPr>
        <w:t>Submitted to:</w:t>
      </w:r>
    </w:p>
    <w:p w14:paraId="3DB7F46F" w14:textId="7D4AAEEA" w:rsidR="00C50831" w:rsidRDefault="00E1077B" w:rsidP="00C50831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</w:t>
      </w:r>
      <w:r w:rsidR="00801659">
        <w:rPr>
          <w:sz w:val="28"/>
          <w:szCs w:val="28"/>
        </w:rPr>
        <w:t>.</w:t>
      </w:r>
      <w:r>
        <w:rPr>
          <w:sz w:val="28"/>
          <w:szCs w:val="28"/>
        </w:rPr>
        <w:t xml:space="preserve"> Maria Khan</w:t>
      </w:r>
    </w:p>
    <w:p w14:paraId="55292243" w14:textId="77777777" w:rsidR="00C50831" w:rsidRDefault="00C50831" w:rsidP="00C50831">
      <w:pPr>
        <w:rPr>
          <w:sz w:val="28"/>
          <w:szCs w:val="28"/>
        </w:rPr>
      </w:pPr>
      <w:r w:rsidRPr="00470DF3">
        <w:rPr>
          <w:b/>
          <w:bCs/>
          <w:sz w:val="28"/>
          <w:szCs w:val="28"/>
        </w:rPr>
        <w:t xml:space="preserve">Submitted </w:t>
      </w:r>
      <w:r>
        <w:rPr>
          <w:b/>
          <w:bCs/>
          <w:sz w:val="28"/>
          <w:szCs w:val="28"/>
        </w:rPr>
        <w:t>by</w:t>
      </w:r>
      <w:r w:rsidRPr="00470DF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614394F" w14:textId="77777777" w:rsidR="00C50831" w:rsidRDefault="00C50831" w:rsidP="00C50831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78127218" w14:textId="77777777" w:rsidR="00C50831" w:rsidRDefault="00C50831" w:rsidP="00C50831">
      <w:pPr>
        <w:ind w:left="2160" w:firstLine="720"/>
        <w:rPr>
          <w:sz w:val="28"/>
          <w:szCs w:val="28"/>
        </w:rPr>
      </w:pPr>
    </w:p>
    <w:p w14:paraId="76B00551" w14:textId="77777777" w:rsidR="00C50831" w:rsidRDefault="00C50831" w:rsidP="00C5083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17E23" wp14:editId="0BA11062">
            <wp:extent cx="2191407" cy="220363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63" cy="22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E557" w14:textId="77777777" w:rsidR="00C50831" w:rsidRDefault="00C50831" w:rsidP="00C50831">
      <w:pPr>
        <w:jc w:val="center"/>
        <w:rPr>
          <w:sz w:val="28"/>
          <w:szCs w:val="28"/>
        </w:rPr>
      </w:pPr>
    </w:p>
    <w:p w14:paraId="0B13309F" w14:textId="77777777" w:rsidR="00C50831" w:rsidRDefault="00C50831" w:rsidP="00C50831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0D9A912F" w14:textId="7DC0804D" w:rsidR="002D0E01" w:rsidRDefault="002D0E01"/>
    <w:p w14:paraId="5D070E12" w14:textId="72B3AB5E" w:rsidR="002D0E01" w:rsidRDefault="002D0E01"/>
    <w:p w14:paraId="71C22563" w14:textId="40214B10" w:rsidR="002D0E01" w:rsidRDefault="002D0E01"/>
    <w:p w14:paraId="584987A4" w14:textId="17E58ED3" w:rsidR="002D0E01" w:rsidRDefault="002D0E01"/>
    <w:p w14:paraId="5CA4EBE0" w14:textId="3DF9C532" w:rsidR="002D0E01" w:rsidRDefault="002D0E01"/>
    <w:p w14:paraId="040933A2" w14:textId="5C980368" w:rsidR="002D0E01" w:rsidRDefault="002D0E01"/>
    <w:p w14:paraId="4EC78EF0" w14:textId="77777777" w:rsidR="00E8208C" w:rsidRDefault="00E8208C"/>
    <w:p w14:paraId="5E398FDD" w14:textId="0585E346" w:rsidR="002D0E01" w:rsidRDefault="00A921A3">
      <w:pPr>
        <w:rPr>
          <w:b/>
          <w:bCs/>
          <w:sz w:val="28"/>
          <w:szCs w:val="28"/>
        </w:rPr>
      </w:pPr>
      <w:r w:rsidRPr="00724FD4">
        <w:rPr>
          <w:b/>
          <w:bCs/>
          <w:sz w:val="28"/>
          <w:szCs w:val="28"/>
        </w:rPr>
        <w:lastRenderedPageBreak/>
        <w:t>Observations</w:t>
      </w:r>
    </w:p>
    <w:p w14:paraId="7C6CB2EB" w14:textId="7ABE6D7B" w:rsidR="00724FD4" w:rsidRDefault="00724FD4" w:rsidP="00724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students who do not have a bonding with class, where given average remarks.</w:t>
      </w:r>
    </w:p>
    <w:p w14:paraId="484F2AAD" w14:textId="38EE4A27" w:rsidR="00A921A3" w:rsidRDefault="00724FD4" w:rsidP="00724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serious feedback was given to the students who are negotiated as class clowns.</w:t>
      </w:r>
    </w:p>
    <w:p w14:paraId="57E4DC33" w14:textId="77777777" w:rsidR="00724FD4" w:rsidRDefault="00724FD4" w:rsidP="00724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students that are termed as highly intelligent have a great feedback and their comments about other students were pretty accurate.</w:t>
      </w:r>
    </w:p>
    <w:p w14:paraId="5D92416D" w14:textId="77777777" w:rsidR="00724FD4" w:rsidRDefault="00724FD4" w:rsidP="00724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Girls seemed to be more conscious about their feedback as compared to boys.</w:t>
      </w:r>
    </w:p>
    <w:p w14:paraId="38805F73" w14:textId="77777777" w:rsidR="007A0835" w:rsidRDefault="00724FD4" w:rsidP="00724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students with moderate performance but a good CGPA handled the criticism positively and elaborated the truth with slight politeness.</w:t>
      </w:r>
    </w:p>
    <w:p w14:paraId="2BB9112F" w14:textId="77777777" w:rsidR="007A0835" w:rsidRDefault="007A0835" w:rsidP="007A0835">
      <w:pPr>
        <w:rPr>
          <w:sz w:val="24"/>
          <w:szCs w:val="24"/>
        </w:rPr>
      </w:pPr>
    </w:p>
    <w:p w14:paraId="08AA405E" w14:textId="77777777" w:rsidR="007A0835" w:rsidRDefault="007A0835" w:rsidP="007A0835">
      <w:pPr>
        <w:pBdr>
          <w:bottom w:val="double" w:sz="6" w:space="1" w:color="auto"/>
        </w:pBdr>
        <w:rPr>
          <w:sz w:val="24"/>
          <w:szCs w:val="24"/>
        </w:rPr>
      </w:pPr>
    </w:p>
    <w:p w14:paraId="289F871F" w14:textId="13EDEB8B" w:rsidR="00724FD4" w:rsidRPr="007A0835" w:rsidRDefault="00724FD4" w:rsidP="007A0835">
      <w:pPr>
        <w:rPr>
          <w:sz w:val="24"/>
          <w:szCs w:val="24"/>
        </w:rPr>
      </w:pPr>
      <w:r w:rsidRPr="007A0835">
        <w:rPr>
          <w:sz w:val="24"/>
          <w:szCs w:val="24"/>
        </w:rPr>
        <w:t xml:space="preserve"> </w:t>
      </w:r>
    </w:p>
    <w:sectPr w:rsidR="00724FD4" w:rsidRPr="007A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16032"/>
    <w:multiLevelType w:val="hybridMultilevel"/>
    <w:tmpl w:val="2DAC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A"/>
    <w:rsid w:val="00026938"/>
    <w:rsid w:val="002D0E01"/>
    <w:rsid w:val="003474D6"/>
    <w:rsid w:val="00724FD4"/>
    <w:rsid w:val="00750F65"/>
    <w:rsid w:val="007A0835"/>
    <w:rsid w:val="007D7F71"/>
    <w:rsid w:val="00801659"/>
    <w:rsid w:val="00A921A3"/>
    <w:rsid w:val="00C50831"/>
    <w:rsid w:val="00D45ACA"/>
    <w:rsid w:val="00E1077B"/>
    <w:rsid w:val="00E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7D8"/>
  <w15:chartTrackingRefBased/>
  <w15:docId w15:val="{6435B836-175C-49E5-B5E9-C2DC0D8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10</cp:revision>
  <dcterms:created xsi:type="dcterms:W3CDTF">2020-06-27T11:52:00Z</dcterms:created>
  <dcterms:modified xsi:type="dcterms:W3CDTF">2020-06-27T12:14:00Z</dcterms:modified>
</cp:coreProperties>
</file>