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96E6" w14:textId="79F90E88" w:rsidR="001C215D" w:rsidRPr="001C215D" w:rsidRDefault="001C215D" w:rsidP="001C215D">
      <w:pPr>
        <w:pStyle w:val="Heading2"/>
        <w:jc w:val="center"/>
        <w:rPr>
          <w:b/>
          <w:bCs/>
        </w:rPr>
      </w:pPr>
      <w:r w:rsidRPr="001C215D">
        <w:rPr>
          <w:b/>
          <w:bCs/>
        </w:rPr>
        <w:t>Programming Fundamentals (Term Project)</w:t>
      </w:r>
    </w:p>
    <w:p w14:paraId="7852D238" w14:textId="6B4A1336" w:rsidR="00933C80" w:rsidRDefault="00000000" w:rsidP="001C215D">
      <w:pPr>
        <w:jc w:val="both"/>
      </w:pPr>
      <w:r>
        <w:t xml:space="preserve">Sudoku is one of the most popular classic games. The playing grid of sudoku consists of the 9*9 squares space. The game initially has 9 squares combining rows and columns. Out of these 9 squares, every square is a separate grid of 3*3 square spaces. Every row and column </w:t>
      </w:r>
      <w:r w:rsidR="00A35762">
        <w:t>consist of</w:t>
      </w:r>
      <w:r>
        <w:t xml:space="preserve"> 9 squares. It can be either one player or a two-player game where the competitors try to fill the boxes faster than their opponents. The game’s primary purpose is to fill boxes in every square with numbers ranging from 1 to 9. The exciting thing about the Sudoku game is that no column, row, or square allows repeating a number.</w:t>
      </w:r>
    </w:p>
    <w:p w14:paraId="1C5794FF" w14:textId="77777777" w:rsidR="00933C80" w:rsidRDefault="00000000" w:rsidP="001C215D">
      <w:pPr>
        <w:jc w:val="both"/>
      </w:pPr>
      <w:r>
        <w:t>Moreover, the game initially fills some of the squares with random numbers from 1 to 9. The rest of the boxes or squares are left empty for the player to fill. The number of already filled boxes determines the complexity of the game. Following is a picture of a sample Sudoku game for better visualization.</w:t>
      </w:r>
    </w:p>
    <w:p w14:paraId="66FBCEC7" w14:textId="77777777" w:rsidR="00933C80" w:rsidRDefault="00933C80"/>
    <w:p w14:paraId="6538A7D2" w14:textId="77777777" w:rsidR="00933C80" w:rsidRDefault="00000000">
      <w:pPr>
        <w:ind w:left="2160" w:firstLine="720"/>
      </w:pPr>
      <w:r>
        <w:rPr>
          <w:noProof/>
        </w:rPr>
        <w:drawing>
          <wp:inline distT="114300" distB="114300" distL="114300" distR="114300" wp14:anchorId="1C0C6D97" wp14:editId="23D4F9FF">
            <wp:extent cx="1885950" cy="2009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B02F9" w14:textId="77777777" w:rsidR="00933C80" w:rsidRDefault="00933C80">
      <w:pPr>
        <w:ind w:left="2160" w:firstLine="720"/>
      </w:pPr>
    </w:p>
    <w:p w14:paraId="74FDE292" w14:textId="77777777" w:rsidR="00933C80" w:rsidRDefault="00000000">
      <w:pPr>
        <w:rPr>
          <w:b/>
        </w:rPr>
      </w:pPr>
      <w:r>
        <w:rPr>
          <w:b/>
        </w:rPr>
        <w:t>Requirements and Conditions of the Game</w:t>
      </w:r>
    </w:p>
    <w:p w14:paraId="4AE9EC41" w14:textId="77777777" w:rsidR="00933C80" w:rsidRDefault="00000000" w:rsidP="001C215D">
      <w:pPr>
        <w:jc w:val="both"/>
      </w:pPr>
      <w:r>
        <w:t>In this Sudoku game, the user wants to develop a game where the player fills empty boxes with remaining numbers according to the game’s conditions. Following are the game requirements and resultant conditions for this Sudoku game:</w:t>
      </w:r>
    </w:p>
    <w:p w14:paraId="0B196524" w14:textId="77777777" w:rsidR="00933C80" w:rsidRDefault="00933C80"/>
    <w:p w14:paraId="6849BC4A" w14:textId="77777777" w:rsidR="00933C80" w:rsidRDefault="00000000" w:rsidP="001C215D">
      <w:pPr>
        <w:numPr>
          <w:ilvl w:val="0"/>
          <w:numId w:val="1"/>
        </w:numPr>
        <w:jc w:val="both"/>
      </w:pPr>
      <w:r>
        <w:t>The game menu ask user for input to either load game or start a new game</w:t>
      </w:r>
    </w:p>
    <w:p w14:paraId="6FC95525" w14:textId="77777777" w:rsidR="00933C80" w:rsidRDefault="00000000" w:rsidP="001C215D">
      <w:pPr>
        <w:numPr>
          <w:ilvl w:val="0"/>
          <w:numId w:val="1"/>
        </w:numPr>
        <w:jc w:val="both"/>
      </w:pPr>
      <w:r>
        <w:t xml:space="preserve">The game board should be of 9*9 squares space. </w:t>
      </w:r>
    </w:p>
    <w:p w14:paraId="19D46CB9" w14:textId="77777777" w:rsidR="00933C80" w:rsidRDefault="00000000" w:rsidP="001C215D">
      <w:pPr>
        <w:numPr>
          <w:ilvl w:val="0"/>
          <w:numId w:val="1"/>
        </w:numPr>
        <w:jc w:val="both"/>
      </w:pPr>
      <w:r>
        <w:t>The game should display the grid with some of the boxes already filled with random numbers ranging from 1 to 9.</w:t>
      </w:r>
    </w:p>
    <w:p w14:paraId="055BA77D" w14:textId="77777777" w:rsidR="00933C80" w:rsidRDefault="00000000" w:rsidP="001C215D">
      <w:pPr>
        <w:numPr>
          <w:ilvl w:val="0"/>
          <w:numId w:val="1"/>
        </w:numPr>
        <w:jc w:val="both"/>
      </w:pPr>
      <w:r>
        <w:t>The game should allow the player to fill in empty boxes.</w:t>
      </w:r>
    </w:p>
    <w:p w14:paraId="28351551" w14:textId="77777777" w:rsidR="00933C80" w:rsidRDefault="00000000" w:rsidP="001C215D">
      <w:pPr>
        <w:numPr>
          <w:ilvl w:val="0"/>
          <w:numId w:val="1"/>
        </w:numPr>
        <w:jc w:val="both"/>
      </w:pPr>
      <w:r>
        <w:t>The game should not allow the player to repeat any number in any row, column, or square.</w:t>
      </w:r>
    </w:p>
    <w:p w14:paraId="177F9307" w14:textId="77777777" w:rsidR="00933C80" w:rsidRDefault="00000000" w:rsidP="001C215D">
      <w:pPr>
        <w:numPr>
          <w:ilvl w:val="0"/>
          <w:numId w:val="1"/>
        </w:numPr>
        <w:jc w:val="both"/>
      </w:pPr>
      <w:r>
        <w:t>If the player fills all the boxes with correct numbers and without any repetition, he wins the game.</w:t>
      </w:r>
    </w:p>
    <w:p w14:paraId="14383BC7" w14:textId="77777777" w:rsidR="00933C80" w:rsidRDefault="00933C80"/>
    <w:p w14:paraId="4C59F8AA" w14:textId="77777777" w:rsidR="00933C80" w:rsidRDefault="00000000">
      <w:pPr>
        <w:rPr>
          <w:b/>
        </w:rPr>
      </w:pPr>
      <w:r>
        <w:rPr>
          <w:b/>
        </w:rPr>
        <w:t>Load/Saving</w:t>
      </w:r>
    </w:p>
    <w:p w14:paraId="32A57484" w14:textId="37A823BB" w:rsidR="00933C80" w:rsidRDefault="00000000" w:rsidP="001C215D">
      <w:pPr>
        <w:jc w:val="both"/>
      </w:pPr>
      <w:r>
        <w:t>You will use the simple sequential text file to store the moves</w:t>
      </w:r>
      <w:r w:rsidR="008A3A97">
        <w:t>,</w:t>
      </w:r>
      <w:r>
        <w:t xml:space="preserve"> and</w:t>
      </w:r>
      <w:r w:rsidR="008A3A97">
        <w:t xml:space="preserve"> a</w:t>
      </w:r>
      <w:r>
        <w:t>t one time, the user should be able to store a max of 3 different games if they want, and should</w:t>
      </w:r>
    </w:p>
    <w:p w14:paraId="1073AEDE" w14:textId="4D4A8686" w:rsidR="00933C80" w:rsidRDefault="00000000" w:rsidP="001C215D">
      <w:pPr>
        <w:jc w:val="both"/>
      </w:pPr>
      <w:r>
        <w:lastRenderedPageBreak/>
        <w:t>be able to load any one of these games and continue playing. You should maintain all the files needed for this purpose internally, i.e.</w:t>
      </w:r>
      <w:r w:rsidR="00431689">
        <w:t>,</w:t>
      </w:r>
      <w:r>
        <w:t xml:space="preserve"> the user doesn’t need to know what these files are and where they’re stored. </w:t>
      </w:r>
    </w:p>
    <w:p w14:paraId="410835FE" w14:textId="4430C5E3" w:rsidR="00933C80" w:rsidRDefault="00000000" w:rsidP="001C215D">
      <w:pPr>
        <w:jc w:val="both"/>
      </w:pPr>
      <w:r>
        <w:t xml:space="preserve">File format will be sequence of 81 numbers having </w:t>
      </w:r>
      <w:r>
        <w:rPr>
          <w:b/>
        </w:rPr>
        <w:t xml:space="preserve">random numeric </w:t>
      </w:r>
      <w:r>
        <w:t xml:space="preserve">and so space it would be </w:t>
      </w:r>
      <w:r>
        <w:rPr>
          <w:b/>
        </w:rPr>
        <w:t>#</w:t>
      </w:r>
      <w:r>
        <w:t xml:space="preserve">. </w:t>
      </w:r>
    </w:p>
    <w:p w14:paraId="730C25B7" w14:textId="27F3F261" w:rsidR="00933C80" w:rsidRDefault="00000000">
      <w:r>
        <w:t>Example input would be</w:t>
      </w:r>
      <w:r w:rsidR="001C215D">
        <w:t xml:space="preserve">: </w:t>
      </w:r>
      <w:r>
        <w:rPr>
          <w:b/>
        </w:rPr>
        <w:t>3 # # 8 # 1 # # 2</w:t>
      </w:r>
      <w:r>
        <w:t xml:space="preserve"> first row of the grid.  </w:t>
      </w:r>
    </w:p>
    <w:p w14:paraId="5E0C07AA" w14:textId="77777777" w:rsidR="00933C80" w:rsidRDefault="00933C80">
      <w:pPr>
        <w:rPr>
          <w:b/>
          <w:color w:val="FF0000"/>
        </w:rPr>
      </w:pPr>
    </w:p>
    <w:p w14:paraId="0E8EEC50" w14:textId="45203FC9" w:rsidR="00933C80" w:rsidRDefault="00000000">
      <w:pPr>
        <w:rPr>
          <w:b/>
          <w:color w:val="FF0000"/>
        </w:rPr>
      </w:pPr>
      <w:r>
        <w:rPr>
          <w:b/>
          <w:color w:val="FF0000"/>
        </w:rPr>
        <w:t xml:space="preserve">Graphics are optional and will get you Bonus absolutes. </w:t>
      </w:r>
    </w:p>
    <w:p w14:paraId="013BD891" w14:textId="6FEFDE48" w:rsidR="0028559E" w:rsidRDefault="0028559E">
      <w:pPr>
        <w:rPr>
          <w:b/>
          <w:color w:val="FF0000"/>
        </w:rPr>
      </w:pPr>
    </w:p>
    <w:p w14:paraId="602F656B" w14:textId="3B784F69" w:rsidR="0028559E" w:rsidRDefault="0028559E">
      <w:pPr>
        <w:rPr>
          <w:b/>
          <w:bCs/>
          <w:color w:val="000000" w:themeColor="text1"/>
        </w:rPr>
      </w:pPr>
      <w:r w:rsidRPr="0028559E">
        <w:rPr>
          <w:b/>
          <w:bCs/>
          <w:color w:val="000000" w:themeColor="text1"/>
        </w:rPr>
        <w:t>Note:</w:t>
      </w:r>
    </w:p>
    <w:p w14:paraId="118B3CB3" w14:textId="023380E0" w:rsidR="0028559E" w:rsidRPr="0028559E" w:rsidRDefault="0028559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You can either attempt this project individually or in a group of</w:t>
      </w:r>
      <w:r w:rsidR="00312BF0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two members.</w:t>
      </w:r>
    </w:p>
    <w:sectPr w:rsidR="0028559E" w:rsidRPr="0028559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FFED" w14:textId="77777777" w:rsidR="00092D39" w:rsidRDefault="00092D39">
      <w:pPr>
        <w:spacing w:line="240" w:lineRule="auto"/>
      </w:pPr>
      <w:r>
        <w:separator/>
      </w:r>
    </w:p>
  </w:endnote>
  <w:endnote w:type="continuationSeparator" w:id="0">
    <w:p w14:paraId="30AB2E7A" w14:textId="77777777" w:rsidR="00092D39" w:rsidRDefault="00092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47F9" w14:textId="77777777" w:rsidR="00092D39" w:rsidRDefault="00092D39">
      <w:pPr>
        <w:spacing w:line="240" w:lineRule="auto"/>
      </w:pPr>
      <w:r>
        <w:separator/>
      </w:r>
    </w:p>
  </w:footnote>
  <w:footnote w:type="continuationSeparator" w:id="0">
    <w:p w14:paraId="56EDA307" w14:textId="77777777" w:rsidR="00092D39" w:rsidRDefault="00092D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8B65" w14:textId="77777777" w:rsidR="00933C80" w:rsidRDefault="00933C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0F85"/>
    <w:multiLevelType w:val="multilevel"/>
    <w:tmpl w:val="2DA0A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345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C80"/>
    <w:rsid w:val="00092D39"/>
    <w:rsid w:val="001C215D"/>
    <w:rsid w:val="0028559E"/>
    <w:rsid w:val="00312BF0"/>
    <w:rsid w:val="00431689"/>
    <w:rsid w:val="00657855"/>
    <w:rsid w:val="00733E52"/>
    <w:rsid w:val="00886C0C"/>
    <w:rsid w:val="008A3A97"/>
    <w:rsid w:val="00933C80"/>
    <w:rsid w:val="009D4095"/>
    <w:rsid w:val="00A3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A75D"/>
  <w15:docId w15:val="{56E6A92B-93E8-4D4E-B489-C4EEC9DC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HAFIZ MUHAMMAD USAMA HASSAN ALVI</cp:lastModifiedBy>
  <cp:revision>16</cp:revision>
  <dcterms:created xsi:type="dcterms:W3CDTF">2022-11-15T08:02:00Z</dcterms:created>
  <dcterms:modified xsi:type="dcterms:W3CDTF">2022-11-15T08:16:00Z</dcterms:modified>
</cp:coreProperties>
</file>