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0F6107B8" w14:textId="77777777" w:rsidR="00D748FE" w:rsidRDefault="00000000">
      <w:pPr>
        <w:ind w:left="851"/>
        <w:rPr>
          <w:rFonts w:ascii="Agrandir" w:eastAsia="Agrandir" w:hAnsi="Agrandir" w:cs="Agrandir"/>
          <w:i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Sprint Schedule: </w:t>
      </w:r>
      <w:r>
        <w:rPr>
          <w:rFonts w:ascii="Agrandir" w:eastAsia="Agrandir" w:hAnsi="Agrandir" w:cs="Agrandir"/>
          <w:b/>
          <w:i/>
          <w:sz w:val="28"/>
          <w:szCs w:val="28"/>
        </w:rPr>
        <w:t>Sprint1</w:t>
      </w:r>
      <w:r>
        <w:rPr>
          <w:rFonts w:ascii="Agrandir" w:eastAsia="Agrandir" w:hAnsi="Agrandir" w:cs="Agrandir"/>
          <w:i/>
          <w:sz w:val="28"/>
          <w:szCs w:val="28"/>
        </w:rPr>
        <w:t>(</w:t>
      </w:r>
      <w:r>
        <w:rPr>
          <w:rFonts w:ascii="Arial" w:eastAsia="Arial" w:hAnsi="Arial" w:cs="Arial"/>
          <w:i/>
          <w:sz w:val="28"/>
          <w:szCs w:val="28"/>
        </w:rPr>
        <w:t>2025-03-03 to 2025-03-14</w:t>
      </w:r>
      <w:r>
        <w:rPr>
          <w:rFonts w:ascii="Agrandir" w:eastAsia="Agrandir" w:hAnsi="Agrandir" w:cs="Agrandir"/>
          <w:i/>
          <w:sz w:val="28"/>
          <w:szCs w:val="28"/>
        </w:rPr>
        <w:t xml:space="preserve">) </w:t>
      </w:r>
      <w:r>
        <w:rPr>
          <w:rFonts w:ascii="Agrandir" w:eastAsia="Agrandir" w:hAnsi="Agrandir" w:cs="Agrandir"/>
          <w:sz w:val="28"/>
          <w:szCs w:val="28"/>
        </w:rPr>
        <w:t xml:space="preserve">and </w:t>
      </w:r>
      <w:r>
        <w:rPr>
          <w:rFonts w:ascii="Agrandir" w:eastAsia="Agrandir" w:hAnsi="Agrandir" w:cs="Agrandir"/>
          <w:b/>
          <w:i/>
          <w:sz w:val="28"/>
          <w:szCs w:val="28"/>
        </w:rPr>
        <w:t>Sprint2</w:t>
      </w:r>
      <w:r>
        <w:rPr>
          <w:rFonts w:ascii="Agrandir" w:eastAsia="Agrandir" w:hAnsi="Agrandir" w:cs="Agrandir"/>
          <w:i/>
          <w:sz w:val="28"/>
          <w:szCs w:val="28"/>
        </w:rPr>
        <w:t>(</w:t>
      </w:r>
      <w:r>
        <w:rPr>
          <w:rFonts w:ascii="Arial" w:eastAsia="Arial" w:hAnsi="Arial" w:cs="Arial"/>
          <w:i/>
          <w:sz w:val="28"/>
          <w:szCs w:val="28"/>
        </w:rPr>
        <w:t>2025-03-17 to 2025-03-28</w:t>
      </w:r>
      <w:r>
        <w:rPr>
          <w:rFonts w:ascii="Agrandir" w:eastAsia="Agrandir" w:hAnsi="Agrandir" w:cs="Agrandir"/>
          <w:i/>
          <w:sz w:val="28"/>
          <w:szCs w:val="28"/>
        </w:rPr>
        <w:t>)</w:t>
      </w:r>
    </w:p>
    <w:p w14:paraId="1871D452" w14:textId="77777777" w:rsidR="00D748FE" w:rsidRDefault="00000000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 </w:t>
      </w:r>
    </w:p>
    <w:tbl>
      <w:tblPr>
        <w:tblStyle w:val="a"/>
        <w:tblW w:w="224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41"/>
        <w:gridCol w:w="4023"/>
        <w:gridCol w:w="3933"/>
        <w:gridCol w:w="4291"/>
        <w:gridCol w:w="4470"/>
        <w:gridCol w:w="4380"/>
      </w:tblGrid>
      <w:tr w:rsidR="00D748FE" w14:paraId="00576BE1" w14:textId="77777777" w:rsidTr="00B74FF6">
        <w:trPr>
          <w:trHeight w:val="514"/>
        </w:trPr>
        <w:tc>
          <w:tcPr>
            <w:tcW w:w="1341" w:type="dxa"/>
          </w:tcPr>
          <w:p w14:paraId="61EB0349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0FE9FBE3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Monday</w:t>
            </w:r>
          </w:p>
        </w:tc>
        <w:tc>
          <w:tcPr>
            <w:tcW w:w="3933" w:type="dxa"/>
            <w:tcBorders>
              <w:bottom w:val="single" w:sz="24" w:space="0" w:color="000000"/>
            </w:tcBorders>
            <w:shd w:val="clear" w:color="auto" w:fill="auto"/>
          </w:tcPr>
          <w:p w14:paraId="1E70EA51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Tuesday</w:t>
            </w:r>
          </w:p>
        </w:tc>
        <w:tc>
          <w:tcPr>
            <w:tcW w:w="4291" w:type="dxa"/>
            <w:tcBorders>
              <w:bottom w:val="single" w:sz="24" w:space="0" w:color="000000"/>
            </w:tcBorders>
            <w:shd w:val="clear" w:color="auto" w:fill="auto"/>
          </w:tcPr>
          <w:p w14:paraId="6CD9D767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Wednesday</w:t>
            </w:r>
          </w:p>
        </w:tc>
        <w:tc>
          <w:tcPr>
            <w:tcW w:w="4470" w:type="dxa"/>
            <w:tcBorders>
              <w:bottom w:val="single" w:sz="24" w:space="0" w:color="000000"/>
            </w:tcBorders>
            <w:shd w:val="clear" w:color="auto" w:fill="auto"/>
          </w:tcPr>
          <w:p w14:paraId="7C296A2C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Thursday</w:t>
            </w:r>
          </w:p>
        </w:tc>
        <w:tc>
          <w:tcPr>
            <w:tcW w:w="4380" w:type="dxa"/>
            <w:tcBorders>
              <w:bottom w:val="single" w:sz="24" w:space="0" w:color="000000"/>
            </w:tcBorders>
          </w:tcPr>
          <w:p w14:paraId="5BDB1F95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Friday</w:t>
            </w:r>
          </w:p>
        </w:tc>
      </w:tr>
      <w:tr w:rsidR="00D748FE" w14:paraId="46C16C51" w14:textId="77777777" w:rsidTr="00B74FF6">
        <w:trPr>
          <w:cantSplit/>
          <w:trHeight w:val="1110"/>
        </w:trPr>
        <w:tc>
          <w:tcPr>
            <w:tcW w:w="1341" w:type="dxa"/>
            <w:vMerge w:val="restart"/>
          </w:tcPr>
          <w:p w14:paraId="34D23490" w14:textId="77777777" w:rsidR="00D748FE" w:rsidRDefault="00000000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610F"/>
                <w:sz w:val="28"/>
                <w:szCs w:val="28"/>
              </w:rPr>
              <w:t>Sprint 1</w:t>
            </w:r>
          </w:p>
          <w:p w14:paraId="779842D3" w14:textId="77777777" w:rsidR="00D748FE" w:rsidRDefault="00D748FE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26ACC047" w14:textId="77777777" w:rsidR="00934E27" w:rsidRDefault="00934E27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  <w:p w14:paraId="7F373707" w14:textId="77777777" w:rsidR="00934E27" w:rsidRDefault="00934E27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0446F10C" w14:textId="77777777" w:rsidR="00D748FE" w:rsidRDefault="00000000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309A033F" w14:textId="77777777" w:rsidR="00D748FE" w:rsidRDefault="00000000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2025-03-03</w:t>
            </w:r>
          </w:p>
        </w:tc>
        <w:tc>
          <w:tcPr>
            <w:tcW w:w="3933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F7B4FF8" w14:textId="77777777" w:rsidR="00D748FE" w:rsidRPr="002C552E" w:rsidRDefault="00000000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8B7ACE4" w14:textId="57E1B4C0" w:rsidR="00D748FE" w:rsidRDefault="00000000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2025-03-04</w:t>
            </w:r>
          </w:p>
        </w:tc>
        <w:tc>
          <w:tcPr>
            <w:tcW w:w="4291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97091D4" w14:textId="77777777" w:rsidR="00D748FE" w:rsidRPr="002C552E" w:rsidRDefault="00000000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0E97342E" w14:textId="77777777" w:rsidR="00D748FE" w:rsidRDefault="00000000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2025-03-05</w:t>
            </w:r>
          </w:p>
        </w:tc>
        <w:tc>
          <w:tcPr>
            <w:tcW w:w="4470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59B98B19" w14:textId="77777777" w:rsidR="00D748FE" w:rsidRPr="002C552E" w:rsidRDefault="00000000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3E1A1560" w14:textId="77777777" w:rsidR="00D748FE" w:rsidRDefault="00000000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2025-03-06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09B2CECF" w14:textId="77777777" w:rsidR="00D748FE" w:rsidRPr="002C552E" w:rsidRDefault="00000000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2BB480E4" w14:textId="77777777" w:rsidR="00D748FE" w:rsidRDefault="00000000" w:rsidP="0088633C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2025-03-07</w:t>
            </w:r>
          </w:p>
        </w:tc>
      </w:tr>
      <w:tr w:rsidR="00D748FE" w14:paraId="0AAA18BD" w14:textId="77777777" w:rsidTr="00B74FF6">
        <w:trPr>
          <w:trHeight w:val="914"/>
        </w:trPr>
        <w:tc>
          <w:tcPr>
            <w:tcW w:w="1341" w:type="dxa"/>
            <w:vMerge/>
          </w:tcPr>
          <w:p w14:paraId="05652FD4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5E887AC" w14:textId="3E1D41FD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All Members: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Backlog planning, define sprints, select platforms</w:t>
            </w:r>
          </w:p>
          <w:p w14:paraId="14A9990B" w14:textId="1B99A6CC" w:rsidR="00D748FE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14B0563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5304974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2F234CDC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9610061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0061F8A" w14:textId="77777777" w:rsidR="00284262" w:rsidRDefault="0028426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9EC837F" w14:textId="0264CC81" w:rsidR="00284262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homepage</w:t>
            </w:r>
          </w:p>
          <w:p w14:paraId="0393F0E0" w14:textId="652D0DD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implementation of homepage</w:t>
            </w:r>
          </w:p>
          <w:p w14:paraId="4FF8AF3A" w14:textId="12672F98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5752FB5D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A5933B1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52B8A227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C1A39EE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D5A4C6D" w14:textId="6D946196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1F00DA9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secure customer registration UI</w:t>
            </w:r>
          </w:p>
          <w:p w14:paraId="514906FA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secure customer registration</w:t>
            </w:r>
          </w:p>
          <w:p w14:paraId="799D84F3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secure customer registration</w:t>
            </w:r>
          </w:p>
          <w:p w14:paraId="2B026034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Reviewed homepage, integrate customer registration</w:t>
            </w:r>
          </w:p>
          <w:p w14:paraId="0D292935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5318389" w14:textId="77777777" w:rsidR="00284262" w:rsidRDefault="00284262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78FCDAD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33660F36" w14:textId="77777777" w:rsidR="00284262" w:rsidRDefault="00284262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52D23472" w14:textId="781E09AC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chef profile, meal uploading UI &amp; worked on final sprint documentation</w:t>
            </w:r>
          </w:p>
          <w:p w14:paraId="6532E802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Developed frontend for chef profile, meal uploading &amp; worked on final sprint documentation</w:t>
            </w:r>
          </w:p>
          <w:p w14:paraId="6CFB7276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Developed backend for chef profile, meal uploading &amp; finalized backend APIs</w:t>
            </w:r>
          </w:p>
          <w:p w14:paraId="0562FBA0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chef registration &amp; chef profile</w:t>
            </w:r>
          </w:p>
          <w:p w14:paraId="415BEC30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7E80B6B7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AEE7D0C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A4004DC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delivery partner registration UI</w:t>
            </w:r>
          </w:p>
          <w:p w14:paraId="25073B0C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21710E02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delivery partner registration</w:t>
            </w:r>
          </w:p>
          <w:p w14:paraId="0933239E" w14:textId="77777777" w:rsidR="00D748FE" w:rsidRDefault="00D748F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9EA236B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delivery partner registration</w:t>
            </w:r>
          </w:p>
          <w:p w14:paraId="765D6A21" w14:textId="77777777" w:rsidR="00D748FE" w:rsidRDefault="00D748F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8BD5EE8" w14:textId="77777777" w:rsidR="00D748F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admin panel</w:t>
            </w:r>
          </w:p>
          <w:p w14:paraId="13EEF247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50D15B58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748FE" w14:paraId="1C1CA9A8" w14:textId="77777777" w:rsidTr="00B74FF6">
        <w:trPr>
          <w:trHeight w:val="20"/>
        </w:trPr>
        <w:tc>
          <w:tcPr>
            <w:tcW w:w="1341" w:type="dxa"/>
            <w:vMerge/>
          </w:tcPr>
          <w:p w14:paraId="3A83AF00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68DD7082" w14:textId="77777777" w:rsidR="00D748FE" w:rsidRDefault="00D748FE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</w:p>
          <w:p w14:paraId="12321F72" w14:textId="77777777" w:rsidR="00D748FE" w:rsidRDefault="0000000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27ED0154" w14:textId="77777777" w:rsidR="00D748FE" w:rsidRDefault="00000000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2025-03-10</w:t>
            </w:r>
          </w:p>
          <w:p w14:paraId="4A58ADBC" w14:textId="77777777" w:rsidR="00D748FE" w:rsidRDefault="00D748FE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70DE44E" w14:textId="77777777" w:rsidR="00D748FE" w:rsidRDefault="00000000">
            <w:pPr>
              <w:spacing w:before="200" w:after="0" w:line="240" w:lineRule="auto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7AFC6A76" w14:textId="77777777" w:rsidR="00D748FE" w:rsidRDefault="00000000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2025-03-11</w:t>
            </w: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08D20CF" w14:textId="77777777" w:rsidR="00D748FE" w:rsidRDefault="0000000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01308D6E" w14:textId="77777777" w:rsidR="00D748FE" w:rsidRDefault="00000000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2025-03-12</w:t>
            </w: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EAE5B79" w14:textId="77777777" w:rsidR="00D748FE" w:rsidRDefault="0000000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Daily Standup</w:t>
            </w:r>
          </w:p>
          <w:p w14:paraId="41F818BC" w14:textId="77777777" w:rsidR="00D748FE" w:rsidRDefault="00000000">
            <w:pPr>
              <w:spacing w:after="0"/>
              <w:rPr>
                <w:rFonts w:ascii="Arial" w:eastAsia="Arial" w:hAnsi="Arial" w:cs="Arial"/>
                <w:color w:val="999999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999999"/>
                <w:sz w:val="28"/>
                <w:szCs w:val="28"/>
              </w:rPr>
              <w:t>2025-03-13</w:t>
            </w: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65D9B930" w14:textId="77777777" w:rsidR="00D748F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2025-03-14</w:t>
            </w:r>
          </w:p>
          <w:p w14:paraId="57C97B69" w14:textId="77777777" w:rsidR="007C221B" w:rsidRDefault="00000000" w:rsidP="007C221B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7C221B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Review</w:t>
            </w:r>
          </w:p>
          <w:p w14:paraId="6556F2F6" w14:textId="388B6C60" w:rsidR="007C221B" w:rsidRPr="007C221B" w:rsidRDefault="00000000" w:rsidP="007C221B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7C221B">
              <w:rPr>
                <w:rFonts w:ascii="Arial" w:eastAsia="Arial" w:hAnsi="Arial" w:cs="Arial"/>
                <w:color w:val="FFFFFF"/>
                <w:sz w:val="28"/>
                <w:szCs w:val="28"/>
              </w:rPr>
              <w:t>Evaluated completed tasks &amp; gathered feedback.</w:t>
            </w:r>
          </w:p>
          <w:p w14:paraId="0DC3FD5A" w14:textId="77777777" w:rsidR="007C221B" w:rsidRPr="007C221B" w:rsidRDefault="00000000" w:rsidP="007C221B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7C221B">
              <w:rPr>
                <w:rFonts w:ascii="Arial" w:eastAsia="Arial" w:hAnsi="Arial" w:cs="Arial"/>
                <w:color w:val="FFFFFF"/>
                <w:sz w:val="28"/>
                <w:szCs w:val="28"/>
              </w:rPr>
              <w:t>Demonstrated core features (registration, profiles, meal uploads).</w:t>
            </w:r>
          </w:p>
          <w:p w14:paraId="198DDB29" w14:textId="074F718E" w:rsidR="002C552E" w:rsidRPr="007C221B" w:rsidRDefault="00000000" w:rsidP="007C221B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7C221B">
              <w:rPr>
                <w:rFonts w:ascii="Arial" w:eastAsia="Arial" w:hAnsi="Arial" w:cs="Arial"/>
                <w:color w:val="FFFFFF"/>
                <w:sz w:val="28"/>
                <w:szCs w:val="28"/>
              </w:rPr>
              <w:t>Identified pending tasks for the next sprint.</w:t>
            </w:r>
          </w:p>
          <w:p w14:paraId="7CBA8F69" w14:textId="45647603" w:rsidR="00B74FF6" w:rsidRDefault="00B74FF6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</w:tr>
      <w:tr w:rsidR="00D748FE" w14:paraId="2A14CC1D" w14:textId="77777777" w:rsidTr="00B74FF6">
        <w:trPr>
          <w:trHeight w:val="914"/>
        </w:trPr>
        <w:tc>
          <w:tcPr>
            <w:tcW w:w="1341" w:type="dxa"/>
            <w:vMerge/>
          </w:tcPr>
          <w:p w14:paraId="12A544E9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9515EEE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customer profile UI</w:t>
            </w:r>
          </w:p>
          <w:p w14:paraId="71B3CAD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978A585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customer profile management</w:t>
            </w:r>
          </w:p>
          <w:p w14:paraId="4472A0E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C92AF1A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customer profile</w:t>
            </w:r>
          </w:p>
          <w:p w14:paraId="225470B5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delivery partner registration</w:t>
            </w:r>
          </w:p>
          <w:p w14:paraId="1C7497C3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FEEDCAC" w14:textId="37F5DCE6" w:rsidR="00D748FE" w:rsidRDefault="00000000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delivery partner/admin profile UI</w:t>
            </w:r>
          </w:p>
          <w:p w14:paraId="49947B3D" w14:textId="77777777" w:rsidR="00D748FE" w:rsidRDefault="00000000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delivery partner/admin profile</w:t>
            </w:r>
          </w:p>
          <w:p w14:paraId="6048BB4F" w14:textId="77777777" w:rsidR="00D748FE" w:rsidRDefault="00000000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delivery partner/admin profile</w:t>
            </w:r>
          </w:p>
          <w:p w14:paraId="6F0A23DF" w14:textId="77777777" w:rsidR="00D748FE" w:rsidRDefault="00000000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customer profile</w:t>
            </w:r>
          </w:p>
          <w:p w14:paraId="6146B1F8" w14:textId="2D057D5A" w:rsidR="00057D04" w:rsidRDefault="00057D04">
            <w:pPr>
              <w:spacing w:before="200" w:after="24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02662FD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BB07355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secure chef registration UI</w:t>
            </w:r>
          </w:p>
          <w:p w14:paraId="0B453B41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secure chef registration</w:t>
            </w:r>
          </w:p>
          <w:p w14:paraId="79FEE901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secure chef registration</w:t>
            </w:r>
          </w:p>
          <w:p w14:paraId="433DB4A3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customer profile</w:t>
            </w:r>
          </w:p>
          <w:p w14:paraId="2652CD25" w14:textId="77777777" w:rsidR="00057D04" w:rsidRDefault="00057D04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147B2FF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AABC0D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EFD0946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chef profile and meal uploading UI</w:t>
            </w:r>
          </w:p>
          <w:p w14:paraId="4C59B85E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902C465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chef profile and meal uploading</w:t>
            </w:r>
          </w:p>
          <w:p w14:paraId="6A350CCA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03880C5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chef profile and meal uploading</w:t>
            </w:r>
          </w:p>
          <w:p w14:paraId="567F4912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chef registration</w:t>
            </w:r>
          </w:p>
          <w:p w14:paraId="186447A7" w14:textId="77777777" w:rsidR="00057D04" w:rsidRDefault="00057D04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DFBFAE7" w14:textId="77777777" w:rsidR="00057D04" w:rsidRDefault="00057D04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2B0C1CF" w14:textId="77777777" w:rsidR="00057D04" w:rsidRDefault="00057D04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8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3207FD8A" w14:textId="77777777" w:rsidR="00D748FE" w:rsidRPr="00023F88" w:rsidRDefault="00000000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023F88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Retrospective</w:t>
            </w:r>
          </w:p>
          <w:p w14:paraId="77965AB7" w14:textId="77777777" w:rsidR="00D748FE" w:rsidRDefault="00000000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Successes: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Smooth collaboration, clear roles, effective integration.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Improvements Needed: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Better backlog estimation, faster issue tracking, allocate more time for verification tasks.</w:t>
            </w:r>
          </w:p>
          <w:p w14:paraId="5E23188A" w14:textId="77777777" w:rsidR="00D748FE" w:rsidRDefault="00000000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Next Steps: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Carry over pending tasks (Delivery partner verification moved to next sprint), optimize sprint planning, improve coordination.</w:t>
            </w:r>
          </w:p>
          <w:p w14:paraId="03713BEE" w14:textId="77777777" w:rsidR="00D748FE" w:rsidRDefault="00D748FE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</w:tr>
      <w:tr w:rsidR="00D748FE" w14:paraId="67F7AB7F" w14:textId="77777777" w:rsidTr="00B74FF6">
        <w:trPr>
          <w:cantSplit/>
          <w:trHeight w:val="974"/>
        </w:trPr>
        <w:tc>
          <w:tcPr>
            <w:tcW w:w="1341" w:type="dxa"/>
            <w:vMerge w:val="restart"/>
          </w:tcPr>
          <w:p w14:paraId="7AE74647" w14:textId="77777777" w:rsidR="00D748FE" w:rsidRDefault="00000000">
            <w:pPr>
              <w:spacing w:after="0"/>
              <w:ind w:right="1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4F17A8"/>
                <w:sz w:val="28"/>
                <w:szCs w:val="28"/>
              </w:rPr>
              <w:t>Sprint 2</w:t>
            </w:r>
          </w:p>
        </w:tc>
        <w:tc>
          <w:tcPr>
            <w:tcW w:w="4023" w:type="dxa"/>
            <w:tcBorders>
              <w:top w:val="single" w:sz="24" w:space="0" w:color="FCFBF5"/>
              <w:left w:val="nil"/>
              <w:bottom w:val="single" w:sz="12" w:space="0" w:color="8064A2" w:themeColor="accent4"/>
              <w:right w:val="single" w:sz="24" w:space="0" w:color="FCFBF5"/>
            </w:tcBorders>
            <w:shd w:val="clear" w:color="auto" w:fill="4F17A8"/>
            <w:vAlign w:val="center"/>
          </w:tcPr>
          <w:p w14:paraId="15801884" w14:textId="77777777" w:rsidR="00D748F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6E394A34" w14:textId="77777777" w:rsidR="00D748F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2025-03-17</w:t>
            </w: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26E0AD52" w14:textId="77777777" w:rsidR="00D748FE" w:rsidRPr="002C552E" w:rsidRDefault="0000000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1465E328" w14:textId="77777777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 xml:space="preserve">2025-03-18 </w:t>
            </w: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23C82A22" w14:textId="77777777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1052175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2025-03-19</w:t>
            </w: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4CE16DCE" w14:textId="77777777" w:rsidR="00D748FE" w:rsidRPr="002C552E" w:rsidRDefault="0000000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F3E4BAD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2025-03-20</w:t>
            </w: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bottom w:val="single" w:sz="12" w:space="0" w:color="8064A2" w:themeColor="accent4"/>
              <w:right w:val="single" w:sz="24" w:space="0" w:color="FCFBF5"/>
            </w:tcBorders>
            <w:shd w:val="clear" w:color="auto" w:fill="E5DCF2"/>
            <w:vAlign w:val="center"/>
          </w:tcPr>
          <w:p w14:paraId="13EA35DE" w14:textId="77777777" w:rsidR="00D748FE" w:rsidRPr="002C552E" w:rsidRDefault="0000000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1B214F9B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 w:rsidRPr="002C552E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2025-03-21</w:t>
            </w:r>
          </w:p>
        </w:tc>
      </w:tr>
      <w:tr w:rsidR="00D748FE" w14:paraId="519BEDB4" w14:textId="77777777" w:rsidTr="00B74FF6">
        <w:trPr>
          <w:trHeight w:val="2745"/>
        </w:trPr>
        <w:tc>
          <w:tcPr>
            <w:tcW w:w="1341" w:type="dxa"/>
            <w:vMerge/>
          </w:tcPr>
          <w:p w14:paraId="237B1E33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8064A2" w:themeColor="accent4"/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542560E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CEC3486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CA7BF90" w14:textId="7C69DD70" w:rsidR="00D748FE" w:rsidRDefault="0088633C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br/>
              <w:t>Develop chef menu backend.</w:t>
            </w:r>
          </w:p>
          <w:p w14:paraId="3A6CCAB5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AA961F5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Display kitchens on homepage.</w:t>
            </w:r>
          </w:p>
          <w:p w14:paraId="4F1FFCE6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935D800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Enable menu exploration &amp; cart addition.</w:t>
            </w:r>
          </w:p>
          <w:p w14:paraId="41AC46AD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9202A0D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Allow meal customization.</w:t>
            </w:r>
          </w:p>
          <w:p w14:paraId="31F9E7FA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Chef approves &amp; updates order status.</w:t>
            </w:r>
          </w:p>
          <w:p w14:paraId="5B451E96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5B34640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99AABFD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4DC4DF3A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4B4978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F24E4C3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7568EFD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5C5232E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6E3781A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</w:t>
            </w:r>
            <w:r>
              <w:rPr>
                <w:rFonts w:ascii="Arial" w:eastAsia="Arial" w:hAnsi="Arial" w:cs="Arial"/>
                <w:sz w:val="28"/>
                <w:szCs w:val="28"/>
              </w:rPr>
              <w:t>Design a Menu History Page to display past menus with respective dates.</w:t>
            </w:r>
          </w:p>
          <w:p w14:paraId="5F832F7F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Frontend for Daily Meal Menu Uploading System.</w:t>
            </w:r>
          </w:p>
          <w:p w14:paraId="46C201DD" w14:textId="77777777" w:rsidR="00D748FE" w:rsidRDefault="0000000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: Develop a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menu history page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showing Past Menu of the respective dates.</w:t>
            </w:r>
          </w:p>
          <w:p w14:paraId="1BCE5640" w14:textId="77777777" w:rsidR="00D748FE" w:rsidRDefault="00D748FE">
            <w:pPr>
              <w:spacing w:after="0"/>
              <w:rPr>
                <w:rFonts w:ascii="Arial" w:eastAsia="Arial" w:hAnsi="Arial" w:cs="Arial"/>
              </w:rPr>
            </w:pPr>
          </w:p>
          <w:p w14:paraId="55CF9C5B" w14:textId="77777777" w:rsidR="00D748FE" w:rsidRDefault="00D748F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8AE375D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6E8E9844" w14:textId="5BB2FB91" w:rsidR="00D748FE" w:rsidRDefault="0088633C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br/>
              <w:t>Hamza</w:t>
            </w:r>
            <w:r>
              <w:rPr>
                <w:rFonts w:ascii="Arial" w:eastAsia="Arial" w:hAnsi="Arial" w:cs="Arial"/>
                <w:sz w:val="28"/>
                <w:szCs w:val="28"/>
              </w:rPr>
              <w:t>: Develop Backend API for Daily Menu uploading.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6F744C5B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</w:t>
            </w:r>
            <w:r>
              <w:rPr>
                <w:rFonts w:ascii="Arial" w:eastAsia="Arial" w:hAnsi="Arial" w:cs="Arial"/>
                <w:sz w:val="28"/>
                <w:szCs w:val="28"/>
              </w:rPr>
              <w:t>: Develop Backend for Saving Menu in Menu History Page.</w:t>
            </w:r>
          </w:p>
          <w:p w14:paraId="5BA22F60" w14:textId="77777777" w:rsidR="00D748FE" w:rsidRDefault="00D748FE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8005A80" w14:textId="77777777" w:rsidR="00D748FE" w:rsidRDefault="00000000">
            <w:pPr>
              <w:spacing w:after="0"/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Noor: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Frontend with Backend for the Menu History Page.</w:t>
            </w:r>
          </w:p>
          <w:p w14:paraId="409CDE88" w14:textId="77777777" w:rsidR="00D748FE" w:rsidRDefault="00D748F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5D11CEF6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F3D9F1E" w14:textId="63FB560D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 page for exploring Kitchen and menu.</w:t>
            </w:r>
          </w:p>
          <w:p w14:paraId="4A0DFD04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5B0685C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 Backend API for fetching all the kitchens &amp; their menu items</w:t>
            </w:r>
          </w:p>
          <w:p w14:paraId="2BA04619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3EADFB28" w14:textId="77777777" w:rsidR="00D748FE" w:rsidRDefault="00000000">
            <w:pPr>
              <w:spacing w:before="240" w:after="240"/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Noor: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Backend with Frontend</w:t>
            </w:r>
          </w:p>
        </w:tc>
        <w:tc>
          <w:tcPr>
            <w:tcW w:w="4470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38911B6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2C794757" w14:textId="77777777" w:rsidR="00D748FE" w:rsidRDefault="00000000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frontend with backend to make things work out for the kitchen menu page for customers.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43B28E60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</w:t>
            </w:r>
            <w:r>
              <w:rPr>
                <w:rFonts w:ascii="Arial" w:eastAsia="Arial" w:hAnsi="Arial" w:cs="Arial"/>
                <w:sz w:val="28"/>
                <w:szCs w:val="28"/>
              </w:rPr>
              <w:t>: Design a page for placing customized Meal Order</w:t>
            </w:r>
          </w:p>
          <w:p w14:paraId="340CD470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B3EA52D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sz w:val="28"/>
                <w:szCs w:val="28"/>
              </w:rPr>
              <w:t>: Convert customization page design into Proper Frontend where customers can place order according to their choice.</w:t>
            </w:r>
          </w:p>
          <w:p w14:paraId="5D539D0B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BBC85D6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A675096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88B6F6C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</w:t>
            </w:r>
            <w:r>
              <w:rPr>
                <w:rFonts w:ascii="Arial" w:eastAsia="Arial" w:hAnsi="Arial" w:cs="Arial"/>
                <w:sz w:val="28"/>
                <w:szCs w:val="28"/>
              </w:rPr>
              <w:t>: Develop Backend Api for food customization page according to the frontend implemented.</w:t>
            </w:r>
          </w:p>
        </w:tc>
        <w:tc>
          <w:tcPr>
            <w:tcW w:w="4380" w:type="dxa"/>
            <w:tcBorders>
              <w:top w:val="single" w:sz="12" w:space="0" w:color="8064A2" w:themeColor="accent4"/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0AB4D99" w14:textId="77777777" w:rsidR="00DB10FD" w:rsidRDefault="00DB10FD">
            <w:pPr>
              <w:spacing w:before="240" w:after="240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  <w:p w14:paraId="083E4F6A" w14:textId="6FB5E8A7" w:rsidR="00D748FE" w:rsidRDefault="00000000">
            <w:pPr>
              <w:spacing w:before="240" w:after="2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Noor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Integrate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FrontEnd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&amp; backend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Abeer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: Design a Cart Page where all the items in cart will be visible.</w:t>
            </w:r>
          </w:p>
          <w:p w14:paraId="59794C6E" w14:textId="28FBBA85" w:rsidR="00D748FE" w:rsidRDefault="00000000">
            <w:pPr>
              <w:spacing w:before="240" w:after="24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Zubair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Implement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FrontEnd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of Cart Page according to the design &amp; </w:t>
            </w:r>
            <w:r w:rsidR="006967BE">
              <w:rPr>
                <w:rFonts w:ascii="Arial" w:eastAsia="Arial" w:hAnsi="Arial" w:cs="Arial"/>
                <w:color w:val="000000"/>
                <w:sz w:val="28"/>
                <w:szCs w:val="28"/>
              </w:rPr>
              <w:t>develop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payment page.</w:t>
            </w:r>
          </w:p>
          <w:p w14:paraId="1D75F746" w14:textId="77777777" w:rsidR="00D748FE" w:rsidRDefault="00D748FE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</w:tr>
      <w:tr w:rsidR="00D748FE" w14:paraId="78414B06" w14:textId="77777777" w:rsidTr="00B74FF6">
        <w:trPr>
          <w:trHeight w:val="3018"/>
        </w:trPr>
        <w:tc>
          <w:tcPr>
            <w:tcW w:w="1341" w:type="dxa"/>
            <w:vMerge/>
          </w:tcPr>
          <w:p w14:paraId="65FAF1D9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671CFB67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3D491AB9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DE59BFF" w14:textId="3892EE6B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4C9E6FF6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2025-03-24</w:t>
            </w:r>
          </w:p>
          <w:p w14:paraId="1F2BDA43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060ED57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17E1ADD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DD97EA7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4BDCBBDC" w14:textId="77777777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6E1FD60A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2025-03-25</w:t>
            </w:r>
          </w:p>
          <w:p w14:paraId="47AAE379" w14:textId="133EC749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1E57772" w14:textId="77777777" w:rsidR="00D748FE" w:rsidRDefault="00D748FE">
            <w:pPr>
              <w:spacing w:before="240" w:after="240"/>
              <w:rPr>
                <w:rFonts w:ascii="Arial" w:eastAsia="Arial" w:hAnsi="Arial" w:cs="Arial"/>
                <w:b/>
                <w:color w:val="B7B7B7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B2405C3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FFDF046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BF75D29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BBDBC6B" w14:textId="77777777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38F23C7F" w14:textId="77777777" w:rsidR="00D748FE" w:rsidRDefault="00000000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2025-03-26</w:t>
            </w:r>
          </w:p>
          <w:p w14:paraId="4007B611" w14:textId="77777777" w:rsidR="00D748FE" w:rsidRDefault="00D748FE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</w:p>
          <w:p w14:paraId="10C12F84" w14:textId="77777777" w:rsidR="00D748FE" w:rsidRDefault="00D748FE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5E489CD0" w14:textId="77777777" w:rsidR="00D748FE" w:rsidRDefault="00D748FE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7482D17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663F2F6F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6574F36" w14:textId="77777777" w:rsidR="0088633C" w:rsidRDefault="0088633C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2B4CACE" w14:textId="210BA21F" w:rsidR="00D748F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0CD50240" w14:textId="77777777" w:rsidR="00D748FE" w:rsidRDefault="00000000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t>2025-03-27</w:t>
            </w:r>
            <w:r>
              <w:rPr>
                <w:rFonts w:ascii="Arial" w:eastAsia="Arial" w:hAnsi="Arial" w:cs="Arial"/>
                <w:color w:val="B7B7B7"/>
                <w:sz w:val="28"/>
                <w:szCs w:val="28"/>
              </w:rPr>
              <w:br/>
            </w:r>
          </w:p>
          <w:p w14:paraId="4B586EA5" w14:textId="77777777" w:rsidR="00D748FE" w:rsidRDefault="00000000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14:paraId="1A997FBE" w14:textId="77777777" w:rsidR="00D748FE" w:rsidRDefault="00D748FE">
            <w:pPr>
              <w:spacing w:after="0"/>
              <w:rPr>
                <w:rFonts w:ascii="Arial" w:eastAsia="Arial" w:hAnsi="Arial" w:cs="Arial"/>
                <w:color w:val="B7B7B7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0DC660A9" w14:textId="77777777" w:rsidR="00D748FE" w:rsidRDefault="00000000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Sprint Review </w:t>
            </w:r>
          </w:p>
          <w:p w14:paraId="0E76F58F" w14:textId="77777777" w:rsidR="00D748FE" w:rsidRDefault="00000000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Checked what we finished &amp; got feedback.</w:t>
            </w:r>
          </w:p>
          <w:p w14:paraId="39C93D4B" w14:textId="7A7558C8" w:rsidR="00D748FE" w:rsidRDefault="00000000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Showed what works so far but still need to finish some key parts. </w:t>
            </w:r>
          </w:p>
        </w:tc>
      </w:tr>
      <w:tr w:rsidR="00D748FE" w14:paraId="40A58F4C" w14:textId="77777777" w:rsidTr="00B74FF6">
        <w:trPr>
          <w:trHeight w:val="3846"/>
        </w:trPr>
        <w:tc>
          <w:tcPr>
            <w:tcW w:w="1341" w:type="dxa"/>
            <w:vMerge/>
          </w:tcPr>
          <w:p w14:paraId="7BE80AC7" w14:textId="77777777" w:rsidR="00D748FE" w:rsidRDefault="00D74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4BE87CD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</w:t>
            </w:r>
            <w:r>
              <w:rPr>
                <w:rFonts w:ascii="Arial" w:eastAsia="Arial" w:hAnsi="Arial" w:cs="Arial"/>
                <w:sz w:val="28"/>
                <w:szCs w:val="28"/>
              </w:rPr>
              <w:t>: Develop Backend API for implementing add to cart functionality &amp; cart page according to the frontend designed.</w:t>
            </w:r>
          </w:p>
          <w:p w14:paraId="4C6CC0AD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</w:t>
            </w:r>
            <w:r>
              <w:rPr>
                <w:rFonts w:ascii="Arial" w:eastAsia="Arial" w:hAnsi="Arial" w:cs="Arial"/>
                <w:sz w:val="28"/>
                <w:szCs w:val="28"/>
              </w:rPr>
              <w:t>: Integrate frontend and backend of this page.</w:t>
            </w:r>
          </w:p>
          <w:p w14:paraId="41052D67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Abeer: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Designed a customized meal order form </w:t>
            </w:r>
          </w:p>
          <w:p w14:paraId="1ADB3FE0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</w:p>
          <w:p w14:paraId="03289AC6" w14:textId="7EABAB65" w:rsidR="00DB10FD" w:rsidRDefault="00DB10FD" w:rsidP="00DB10FD">
            <w:pPr>
              <w:spacing w:before="240" w:after="24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where users can specify their custom meal preferences.</w:t>
            </w:r>
          </w:p>
          <w:p w14:paraId="47C63CF3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Zubair: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Implement the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frontend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of the Checkout Page for placing an order, including selected items from the kitchen and the customized meal designed by the user.</w:t>
            </w:r>
          </w:p>
          <w:p w14:paraId="0FF28030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A6FF74F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 xml:space="preserve">Hamza: </w:t>
            </w:r>
            <w:r>
              <w:rPr>
                <w:rFonts w:ascii="Arial" w:eastAsia="Arial" w:hAnsi="Arial" w:cs="Arial"/>
                <w:sz w:val="28"/>
                <w:szCs w:val="28"/>
              </w:rPr>
              <w:t>Developed a backend API for order placement and updating the database</w:t>
            </w:r>
          </w:p>
          <w:p w14:paraId="26F25FF4" w14:textId="682E235A" w:rsidR="00DB10FD" w:rsidRP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Hamza: </w:t>
            </w:r>
            <w:r>
              <w:rPr>
                <w:rFonts w:ascii="Arial" w:eastAsia="Arial" w:hAnsi="Arial" w:cs="Arial"/>
                <w:sz w:val="28"/>
                <w:szCs w:val="28"/>
              </w:rPr>
              <w:t>Integrate a third-party payment system (Stripe) for online Payments.</w:t>
            </w:r>
          </w:p>
          <w:p w14:paraId="5AA2F799" w14:textId="77777777" w:rsidR="00DB10FD" w:rsidRDefault="00DB10FD" w:rsidP="00DB10FD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backend &amp; Frontend for order placement.</w:t>
            </w:r>
            <w:r>
              <w:rPr>
                <w:rFonts w:ascii="Arial" w:eastAsia="Arial" w:hAnsi="Arial" w:cs="Arial"/>
                <w:sz w:val="28"/>
                <w:szCs w:val="28"/>
              </w:rPr>
              <w:br/>
            </w:r>
          </w:p>
          <w:p w14:paraId="0A99138A" w14:textId="77777777" w:rsidR="00DB10FD" w:rsidRDefault="00DB10FD" w:rsidP="00DB10FD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C1B0344" w14:textId="77777777" w:rsidR="00DB10FD" w:rsidRDefault="00DB10FD" w:rsidP="00DB10FD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52C69B5" w14:textId="1D8ED826" w:rsidR="00D748FE" w:rsidRDefault="00DB10FD" w:rsidP="00DB10FD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 a page where chef can review the customized orders, he/she has received.</w:t>
            </w:r>
          </w:p>
        </w:tc>
        <w:tc>
          <w:tcPr>
            <w:tcW w:w="429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75A194B" w14:textId="77777777" w:rsidR="00DB10FD" w:rsidRDefault="00DB10FD" w:rsidP="00DB10FD">
            <w:pPr>
              <w:spacing w:after="0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047D5CC" w14:textId="32AF3A3E" w:rsidR="00DB10FD" w:rsidRDefault="00DB10FD" w:rsidP="00DB10FD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Convert the design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>in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</w:rPr>
              <w:t xml:space="preserve"> code for reviewing customized orders.</w:t>
            </w:r>
          </w:p>
          <w:p w14:paraId="547DFA9C" w14:textId="635930E7" w:rsidR="00DB10FD" w:rsidRP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chef reviewing the customized orders.</w:t>
            </w:r>
          </w:p>
          <w:p w14:paraId="000403F9" w14:textId="77777777" w:rsidR="00DB10FD" w:rsidRDefault="00DB10FD" w:rsidP="00DB10FD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Frontend with Backend so make things work out for chef and customer</w:t>
            </w:r>
          </w:p>
          <w:p w14:paraId="73E02E66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48527F3" w14:textId="77777777" w:rsidR="00DB10FD" w:rsidRDefault="00DB10FD" w:rsidP="00DB10FD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Implement Frontend of a page for chef to review regular orders.</w:t>
            </w:r>
          </w:p>
          <w:p w14:paraId="435A5FD5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 Backend API for order reviewing page.</w:t>
            </w:r>
          </w:p>
          <w:p w14:paraId="7D1B3DF3" w14:textId="77777777" w:rsidR="00DB10FD" w:rsidRDefault="00DB10FD" w:rsidP="00DB10FD">
            <w:pPr>
              <w:spacing w:before="240" w:after="24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 Frontend and Backend for order reviewing page.</w:t>
            </w:r>
          </w:p>
          <w:p w14:paraId="7A610399" w14:textId="77777777" w:rsidR="00D748FE" w:rsidRDefault="00D748F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8064A2" w:themeFill="accent4"/>
            <w:vAlign w:val="center"/>
          </w:tcPr>
          <w:p w14:paraId="3145E212" w14:textId="60FE8A34" w:rsidR="00023F88" w:rsidRPr="00023F88" w:rsidRDefault="00DB10FD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Sprint Retrospective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</w:p>
          <w:p w14:paraId="3B56B505" w14:textId="3BC907D5" w:rsidR="00DB10FD" w:rsidRDefault="00DB10FD" w:rsidP="00DB10FD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Successes:</w:t>
            </w:r>
          </w:p>
          <w:p w14:paraId="7AF0115C" w14:textId="54BDEEAB" w:rsidR="00023F88" w:rsidRDefault="00DB10FD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Good teamwork made progress on </w:t>
            </w:r>
            <w:r w:rsidR="006967BE">
              <w:rPr>
                <w:rFonts w:ascii="Arial" w:eastAsia="Arial" w:hAnsi="Arial" w:cs="Arial"/>
                <w:color w:val="FFFFFF"/>
                <w:sz w:val="28"/>
                <w:szCs w:val="28"/>
              </w:rPr>
              <w:t>the main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features; communication worked well. </w:t>
            </w:r>
          </w:p>
          <w:p w14:paraId="531A8765" w14:textId="77777777" w:rsidR="00023F88" w:rsidRPr="00023F88" w:rsidRDefault="00023F88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5D30C75B" w14:textId="77777777" w:rsidR="00023F88" w:rsidRDefault="00023F88" w:rsidP="00DB10FD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</w:p>
          <w:p w14:paraId="02FF7742" w14:textId="77777777" w:rsidR="00023F88" w:rsidRDefault="00023F88" w:rsidP="00DB10FD">
            <w:pPr>
              <w:spacing w:before="240" w:after="240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</w:p>
          <w:p w14:paraId="206664BF" w14:textId="0E8E4526" w:rsidR="00DB10FD" w:rsidRDefault="00DB10FD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Improvements Needed: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</w:t>
            </w:r>
          </w:p>
          <w:p w14:paraId="3734358F" w14:textId="2008D98A" w:rsidR="0088633C" w:rsidRDefault="00DB10FD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Development started for API &amp; Frontend for customer-chef interaction on the Kitchen Menu </w:t>
            </w:r>
          </w:p>
          <w:p w14:paraId="5FCD6C92" w14:textId="43192884" w:rsidR="00DB10FD" w:rsidRDefault="00DB10FD" w:rsidP="00DB10FD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Page. Added "Save Preferences" button to store user meal choices. </w:t>
            </w:r>
          </w:p>
          <w:p w14:paraId="76D41138" w14:textId="49E0BAAB" w:rsidR="00D748FE" w:rsidRDefault="00DB10FD" w:rsidP="00551898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Next Steps: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Finish the pending tasks, plan for next sprint, have more team check-ins</w:t>
            </w:r>
          </w:p>
        </w:tc>
      </w:tr>
      <w:tr w:rsidR="00551898" w14:paraId="14AB3F8D" w14:textId="77777777" w:rsidTr="005C13A6">
        <w:trPr>
          <w:trHeight w:val="1278"/>
        </w:trPr>
        <w:tc>
          <w:tcPr>
            <w:tcW w:w="1341" w:type="dxa"/>
            <w:vMerge/>
          </w:tcPr>
          <w:p w14:paraId="2A773D7D" w14:textId="77777777" w:rsidR="00551898" w:rsidRDefault="00551898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7029"/>
            <w:vAlign w:val="center"/>
          </w:tcPr>
          <w:p w14:paraId="604A9BD4" w14:textId="77777777" w:rsidR="00551898" w:rsidRDefault="00551898" w:rsidP="0088633C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04D77725" w14:textId="2948F4C0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F79646" w:themeColor="accent6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2025-03-03</w:t>
            </w:r>
          </w:p>
        </w:tc>
        <w:tc>
          <w:tcPr>
            <w:tcW w:w="3933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76650AC3" w14:textId="77777777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515383CA" w14:textId="7D1515E5" w:rsidR="00551898" w:rsidRPr="00551898" w:rsidRDefault="00551898" w:rsidP="0088633C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2025-0</w:t>
            </w:r>
            <w:r w:rsidR="00023F88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4</w:t>
            </w: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-</w:t>
            </w:r>
            <w:r w:rsidR="006B6F9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03</w:t>
            </w:r>
          </w:p>
        </w:tc>
        <w:tc>
          <w:tcPr>
            <w:tcW w:w="4291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94F36E9" w14:textId="77777777" w:rsidR="00551898" w:rsidRDefault="00551898" w:rsidP="00023F8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20ADCE5B" w14:textId="3AD0645F" w:rsidR="00023F88" w:rsidRPr="00551898" w:rsidRDefault="00023F88" w:rsidP="00023F8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425D2D5" w14:textId="77777777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46D22C76" w14:textId="4CD1A437" w:rsidR="00551898" w:rsidRPr="00551898" w:rsidRDefault="00551898" w:rsidP="0088633C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</w:t>
            </w:r>
          </w:p>
        </w:tc>
        <w:tc>
          <w:tcPr>
            <w:tcW w:w="4380" w:type="dxa"/>
            <w:tcBorders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92190EA" w14:textId="77777777" w:rsid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551898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08007593" w14:textId="3B3E61B4" w:rsidR="00551898" w:rsidRPr="00551898" w:rsidRDefault="00551898" w:rsidP="0088633C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88633C">
              <w:rPr>
                <w:rFonts w:ascii="Arial" w:eastAsia="Arial" w:hAnsi="Arial" w:cs="Arial"/>
                <w:color w:val="7F7F7F" w:themeColor="text1" w:themeTint="80"/>
                <w:sz w:val="28"/>
                <w:szCs w:val="28"/>
              </w:rPr>
              <w:t>2025-</w:t>
            </w:r>
          </w:p>
        </w:tc>
      </w:tr>
      <w:tr w:rsidR="00551898" w14:paraId="2390EB00" w14:textId="77777777" w:rsidTr="005C13A6">
        <w:trPr>
          <w:trHeight w:val="3687"/>
        </w:trPr>
        <w:tc>
          <w:tcPr>
            <w:tcW w:w="1341" w:type="dxa"/>
          </w:tcPr>
          <w:p w14:paraId="4C591E16" w14:textId="2BB99FAF" w:rsidR="00934E27" w:rsidRDefault="00934E27" w:rsidP="00934E27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610F"/>
                <w:sz w:val="28"/>
                <w:szCs w:val="28"/>
              </w:rPr>
              <w:t>Sprint 3</w:t>
            </w:r>
          </w:p>
          <w:p w14:paraId="68C9D46E" w14:textId="77777777" w:rsidR="00551898" w:rsidRDefault="00551898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440AF808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13365FC2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05303699" w14:textId="77777777" w:rsidR="00453BFB" w:rsidRDefault="00453BFB" w:rsidP="0055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4CC1B1C7" w14:textId="77777777" w:rsidR="00551898" w:rsidRDefault="00551898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25AB4547" w14:textId="45C4A5DE" w:rsidR="005C13A6" w:rsidRDefault="005C13A6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0B733F9" w14:textId="77777777" w:rsid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9FD79F2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B5FBCFA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6C1F45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0E71F6E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245FAF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910B9A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138EECD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3A26F79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09B4310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4CCFD575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207E0B65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5F485EEB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7CF58809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B5649B8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6CA4BFBF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14D79C70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45CEB79C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  <w:p w14:paraId="368D8963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6EDC7793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1AE42FBA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bottom w:val="single" w:sz="12" w:space="0" w:color="F79646" w:themeColor="accent6"/>
              <w:right w:val="single" w:sz="24" w:space="0" w:color="FCFBF5"/>
            </w:tcBorders>
            <w:shd w:val="clear" w:color="auto" w:fill="FFE7DB"/>
            <w:vAlign w:val="center"/>
          </w:tcPr>
          <w:p w14:paraId="3F07A6A5" w14:textId="77777777" w:rsidR="00551898" w:rsidRPr="00551898" w:rsidRDefault="00551898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B7970" w14:paraId="03D28DE3" w14:textId="77777777" w:rsidTr="00023F88">
        <w:trPr>
          <w:trHeight w:val="1986"/>
        </w:trPr>
        <w:tc>
          <w:tcPr>
            <w:tcW w:w="1341" w:type="dxa"/>
          </w:tcPr>
          <w:p w14:paraId="7C4137D9" w14:textId="77777777" w:rsidR="00FB7970" w:rsidRDefault="00FB7970" w:rsidP="00FB7970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5B1228EE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</w:p>
          <w:p w14:paraId="62B92B18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6D0876D1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B30F65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8C31AD8" w14:textId="11D4C8DE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9B41938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6FE9D876" w14:textId="09580C19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4354B40" w14:textId="77777777" w:rsidR="00FB7970" w:rsidRDefault="00FB7970" w:rsidP="00FB7970">
            <w:pPr>
              <w:spacing w:after="0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Daily Standup</w:t>
            </w:r>
          </w:p>
          <w:p w14:paraId="79221AC7" w14:textId="788E6225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7029"/>
            <w:vAlign w:val="center"/>
          </w:tcPr>
          <w:p w14:paraId="5DB667C2" w14:textId="7E517402" w:rsidR="00FB7970" w:rsidRDefault="00FB7970" w:rsidP="00FB797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  <w:p w14:paraId="39B755AB" w14:textId="77777777" w:rsidR="00FB7970" w:rsidRPr="00FB7970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0FB7970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Sprint Review</w:t>
            </w:r>
          </w:p>
          <w:p w14:paraId="2C6A447F" w14:textId="64BEC150" w:rsidR="00FB7970" w:rsidRPr="00551898" w:rsidRDefault="00FB7970" w:rsidP="00FB7970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B7970" w14:paraId="26B7DF49" w14:textId="77777777" w:rsidTr="00023F88">
        <w:trPr>
          <w:trHeight w:val="3687"/>
        </w:trPr>
        <w:tc>
          <w:tcPr>
            <w:tcW w:w="1341" w:type="dxa"/>
          </w:tcPr>
          <w:p w14:paraId="731C3B13" w14:textId="77777777" w:rsidR="00FB7970" w:rsidRDefault="00FB7970" w:rsidP="00934E27">
            <w:pPr>
              <w:spacing w:after="0"/>
              <w:ind w:right="113"/>
              <w:rPr>
                <w:rFonts w:ascii="Arial" w:eastAsia="Arial" w:hAnsi="Arial" w:cs="Arial"/>
                <w:color w:val="FF610F"/>
                <w:sz w:val="28"/>
                <w:szCs w:val="28"/>
              </w:rPr>
            </w:pPr>
          </w:p>
        </w:tc>
        <w:tc>
          <w:tcPr>
            <w:tcW w:w="4023" w:type="dxa"/>
            <w:tcBorders>
              <w:top w:val="single" w:sz="12" w:space="0" w:color="F79646" w:themeColor="accent6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1D1333A7" w14:textId="77777777" w:rsidR="00FB7970" w:rsidRDefault="00FB7970" w:rsidP="00551898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4B148F1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291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047ECAA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24F088F" w14:textId="77777777" w:rsidR="00FB7970" w:rsidRPr="00551898" w:rsidRDefault="00FB7970" w:rsidP="00551898">
            <w:pPr>
              <w:spacing w:after="0"/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380" w:type="dxa"/>
            <w:tcBorders>
              <w:top w:val="single" w:sz="12" w:space="0" w:color="F79646" w:themeColor="accent6"/>
              <w:left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60859FE4" w14:textId="77777777" w:rsidR="00FB7970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023F88"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Sprint Retrospective</w:t>
            </w:r>
          </w:p>
          <w:p w14:paraId="06BDD5AF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C240099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6CF9B051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6462C572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F8AA27C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17A988F2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79354CEA" w14:textId="77777777" w:rsid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  <w:p w14:paraId="2D07FE69" w14:textId="574BB7E1" w:rsidR="00023F88" w:rsidRPr="00023F88" w:rsidRDefault="00023F88" w:rsidP="00551898">
            <w:pPr>
              <w:spacing w:after="0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</w:p>
        </w:tc>
      </w:tr>
    </w:tbl>
    <w:p w14:paraId="08B1D214" w14:textId="77F79453" w:rsidR="00D748FE" w:rsidRDefault="00551898" w:rsidP="00551898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ab/>
      </w:r>
      <w:r>
        <w:rPr>
          <w:rFonts w:ascii="Agrandir" w:eastAsia="Agrandir" w:hAnsi="Agrandir" w:cs="Agrandir"/>
          <w:sz w:val="28"/>
          <w:szCs w:val="28"/>
        </w:rPr>
        <w:tab/>
      </w:r>
    </w:p>
    <w:sectPr w:rsidR="00D748FE">
      <w:headerReference w:type="default" r:id="rId8"/>
      <w:footerReference w:type="default" r:id="rId9"/>
      <w:pgSz w:w="23811" w:h="16838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935A2" w14:textId="77777777" w:rsidR="00DA4FC4" w:rsidRDefault="00DA4FC4">
      <w:pPr>
        <w:spacing w:after="0" w:line="240" w:lineRule="auto"/>
      </w:pPr>
      <w:r>
        <w:separator/>
      </w:r>
    </w:p>
  </w:endnote>
  <w:endnote w:type="continuationSeparator" w:id="0">
    <w:p w14:paraId="08603090" w14:textId="77777777" w:rsidR="00DA4FC4" w:rsidRDefault="00DA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540F" w14:textId="77777777" w:rsidR="00D748FE" w:rsidRDefault="00D748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D748FE" w14:paraId="16DCBF2A" w14:textId="77777777">
      <w:tc>
        <w:tcPr>
          <w:tcW w:w="4801" w:type="dxa"/>
          <w:vAlign w:val="center"/>
        </w:tcPr>
        <w:p w14:paraId="31A6C959" w14:textId="77777777" w:rsidR="00D748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02C19F27" wp14:editId="59034846">
                <wp:simplePos x="0" y="0"/>
                <wp:positionH relativeFrom="column">
                  <wp:posOffset>-1012187</wp:posOffset>
                </wp:positionH>
                <wp:positionV relativeFrom="paragraph">
                  <wp:posOffset>-632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66872595" w14:textId="77777777" w:rsidR="00D748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69B9C58E" w14:textId="77777777" w:rsidR="00D748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DB10FD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2D9E7B49" w14:textId="77777777" w:rsidR="00D748FE" w:rsidRDefault="00D748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FC92B" w14:textId="77777777" w:rsidR="00DA4FC4" w:rsidRDefault="00DA4FC4">
      <w:pPr>
        <w:spacing w:after="0" w:line="240" w:lineRule="auto"/>
      </w:pPr>
      <w:r>
        <w:separator/>
      </w:r>
    </w:p>
  </w:footnote>
  <w:footnote w:type="continuationSeparator" w:id="0">
    <w:p w14:paraId="6563E05F" w14:textId="77777777" w:rsidR="00DA4FC4" w:rsidRDefault="00DA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9D28" w14:textId="77777777" w:rsidR="00D748FE" w:rsidRDefault="00D748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32"/>
        <w:szCs w:val="32"/>
      </w:rPr>
    </w:pPr>
  </w:p>
  <w:tbl>
    <w:tblPr>
      <w:tblStyle w:val="a0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D748FE" w14:paraId="537DD7F7" w14:textId="77777777">
      <w:trPr>
        <w:cantSplit/>
        <w:trHeight w:val="567"/>
      </w:trPr>
      <w:tc>
        <w:tcPr>
          <w:tcW w:w="4801" w:type="dxa"/>
          <w:vAlign w:val="center"/>
        </w:tcPr>
        <w:p w14:paraId="243BCEB7" w14:textId="77777777" w:rsidR="00D748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93AD96B" wp14:editId="21B39E03">
                <wp:simplePos x="0" y="0"/>
                <wp:positionH relativeFrom="column">
                  <wp:posOffset>-65401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2" b="205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25760B63" w14:textId="77777777" w:rsidR="00D748FE" w:rsidRDefault="00D748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3C9FA4B0" w14:textId="77777777" w:rsidR="00D748F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1DD30B61" w14:textId="77777777" w:rsidR="00D748FE" w:rsidRDefault="00D748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D492B"/>
    <w:multiLevelType w:val="hybridMultilevel"/>
    <w:tmpl w:val="6342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1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FE"/>
    <w:rsid w:val="00023F88"/>
    <w:rsid w:val="00057D04"/>
    <w:rsid w:val="001809A1"/>
    <w:rsid w:val="00284262"/>
    <w:rsid w:val="002C552E"/>
    <w:rsid w:val="00453BFB"/>
    <w:rsid w:val="00551898"/>
    <w:rsid w:val="005C13A6"/>
    <w:rsid w:val="006967BE"/>
    <w:rsid w:val="006B6F9C"/>
    <w:rsid w:val="007C221B"/>
    <w:rsid w:val="0088633C"/>
    <w:rsid w:val="00934E27"/>
    <w:rsid w:val="00AF2AF5"/>
    <w:rsid w:val="00B74FF6"/>
    <w:rsid w:val="00D748FE"/>
    <w:rsid w:val="00DA4FC4"/>
    <w:rsid w:val="00DB10FD"/>
    <w:rsid w:val="00F63485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0BB8"/>
  <w15:docId w15:val="{E11837FB-674B-4A10-BE78-248E7D30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C2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A6"/>
  </w:style>
  <w:style w:type="paragraph" w:styleId="Footer">
    <w:name w:val="footer"/>
    <w:basedOn w:val="Normal"/>
    <w:link w:val="FooterChar"/>
    <w:uiPriority w:val="99"/>
    <w:unhideWhenUsed/>
    <w:rsid w:val="005C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3E793-1285-4AAA-96DE-4CE5694F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Fatima</cp:lastModifiedBy>
  <cp:revision>15</cp:revision>
  <dcterms:created xsi:type="dcterms:W3CDTF">2025-04-04T17:11:00Z</dcterms:created>
  <dcterms:modified xsi:type="dcterms:W3CDTF">2025-04-04T18:16:00Z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