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2637" w14:textId="313EB11E" w:rsidR="00124D52" w:rsidRDefault="004046CD" w:rsidP="004046CD">
      <w:pPr>
        <w:pStyle w:val="1"/>
      </w:pPr>
      <w:r>
        <w:rPr>
          <w:rFonts w:hint="eastAsia"/>
        </w:rPr>
        <w:t>Jen</w:t>
      </w:r>
      <w:r>
        <w:t>kins</w:t>
      </w:r>
      <w:r>
        <w:rPr>
          <w:rFonts w:hint="eastAsia"/>
        </w:rPr>
        <w:t>搭建文档</w:t>
      </w:r>
    </w:p>
    <w:p w14:paraId="4E6FC327" w14:textId="747E725B" w:rsidR="009D161B" w:rsidRDefault="009D161B" w:rsidP="00493DC9">
      <w:pPr>
        <w:pStyle w:val="a3"/>
        <w:jc w:val="left"/>
      </w:pPr>
      <w:r>
        <w:rPr>
          <w:rFonts w:hint="eastAsia"/>
        </w:rPr>
        <w:t>搭建：</w:t>
      </w:r>
      <w:r w:rsidR="004046CD">
        <w:rPr>
          <w:rFonts w:hint="eastAsia"/>
        </w:rPr>
        <w:t xml:space="preserve"> </w:t>
      </w:r>
    </w:p>
    <w:p w14:paraId="4D1D98C6" w14:textId="3BDDFE40" w:rsidR="004046CD" w:rsidRDefault="004046CD" w:rsidP="004046CD">
      <w:r>
        <w:rPr>
          <w:rFonts w:hint="eastAsia"/>
        </w:rPr>
        <w:t>下载wa</w:t>
      </w:r>
      <w:r>
        <w:t>r</w:t>
      </w:r>
      <w:r>
        <w:rPr>
          <w:rFonts w:hint="eastAsia"/>
        </w:rPr>
        <w:t>包，然后使用java</w:t>
      </w:r>
      <w:r>
        <w:t xml:space="preserve"> -jar </w:t>
      </w:r>
      <w:r>
        <w:rPr>
          <w:rFonts w:hint="eastAsia"/>
        </w:rPr>
        <w:t>命令执行后会在</w:t>
      </w:r>
      <w:r>
        <w:t xml:space="preserve"> </w:t>
      </w:r>
      <w:r>
        <w:rPr>
          <w:rFonts w:hint="eastAsia"/>
        </w:rPr>
        <w:t>用户目录</w:t>
      </w:r>
      <w:r w:rsidR="007C69B2">
        <w:rPr>
          <w:rFonts w:hint="eastAsia"/>
        </w:rPr>
        <w:t>+.</w:t>
      </w:r>
      <w:r w:rsidR="007C69B2">
        <w:t>jenkins</w:t>
      </w:r>
      <w:r>
        <w:rPr>
          <w:rFonts w:hint="eastAsia"/>
        </w:rPr>
        <w:t>中创建配置文件</w:t>
      </w:r>
    </w:p>
    <w:p w14:paraId="09F9D16B" w14:textId="27414870" w:rsidR="007C69B2" w:rsidRDefault="007C69B2" w:rsidP="004046CD">
      <w:r>
        <w:rPr>
          <w:noProof/>
        </w:rPr>
        <w:drawing>
          <wp:inline distT="0" distB="0" distL="0" distR="0" wp14:anchorId="0F1374D9" wp14:editId="172706F8">
            <wp:extent cx="3185769" cy="2177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169" cy="21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A969" w14:textId="43B3AAD6" w:rsidR="00510392" w:rsidRDefault="00510392" w:rsidP="004046CD">
      <w:r>
        <w:t>S</w:t>
      </w:r>
      <w:r>
        <w:rPr>
          <w:rFonts w:hint="eastAsia"/>
        </w:rPr>
        <w:t>e</w:t>
      </w:r>
      <w:r>
        <w:t>crets</w:t>
      </w:r>
      <w:r>
        <w:rPr>
          <w:rFonts w:hint="eastAsia"/>
        </w:rPr>
        <w:t>下是初始密码，初始用户amdin</w:t>
      </w:r>
    </w:p>
    <w:p w14:paraId="5EADAF4E" w14:textId="4E41B3BA" w:rsidR="00510392" w:rsidRDefault="00510392" w:rsidP="004046CD">
      <w:r>
        <w:t>Workspace</w:t>
      </w:r>
      <w:r>
        <w:rPr>
          <w:rFonts w:hint="eastAsia"/>
        </w:rPr>
        <w:t>下是git的本地仓库</w:t>
      </w:r>
    </w:p>
    <w:p w14:paraId="4998BCE3" w14:textId="467BEF9D" w:rsidR="00510392" w:rsidRDefault="00510392" w:rsidP="004046CD">
      <w:r>
        <w:t>W</w:t>
      </w:r>
      <w:r>
        <w:rPr>
          <w:rFonts w:hint="eastAsia"/>
        </w:rPr>
        <w:t>ar包在</w:t>
      </w:r>
      <w:r w:rsidRPr="00510392">
        <w:t>SpringCloudDemo\document+tools\tools</w:t>
      </w:r>
      <w:r>
        <w:rPr>
          <w:rFonts w:hint="eastAsia"/>
        </w:rPr>
        <w:t>中下载</w:t>
      </w:r>
    </w:p>
    <w:p w14:paraId="1BA4280A" w14:textId="65AC8073" w:rsidR="00510392" w:rsidRDefault="00510392" w:rsidP="004046CD">
      <w:r>
        <w:rPr>
          <w:rFonts w:hint="eastAsia"/>
        </w:rPr>
        <w:t>然后使用java</w:t>
      </w:r>
      <w:r>
        <w:t xml:space="preserve"> -jar </w:t>
      </w:r>
      <w:r>
        <w:rPr>
          <w:rFonts w:hint="eastAsia"/>
        </w:rPr>
        <w:t>启动即可</w:t>
      </w:r>
    </w:p>
    <w:p w14:paraId="25C8A461" w14:textId="06C9EA1A" w:rsidR="004348DC" w:rsidRDefault="004348DC" w:rsidP="004046CD"/>
    <w:p w14:paraId="0B26A869" w14:textId="1BC22892" w:rsidR="00827877" w:rsidRDefault="00827877" w:rsidP="008278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首先配置git下载</w:t>
      </w:r>
    </w:p>
    <w:p w14:paraId="54C16EBD" w14:textId="73326921" w:rsidR="00827877" w:rsidRDefault="00827877" w:rsidP="008278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然后配置发送</w:t>
      </w:r>
      <w:r w:rsidR="00C76855">
        <w:rPr>
          <w:rFonts w:hint="eastAsia"/>
        </w:rPr>
        <w:t>jar并执行的脚本</w:t>
      </w:r>
    </w:p>
    <w:p w14:paraId="29D92864" w14:textId="419620B0" w:rsidR="004348DC" w:rsidRDefault="004348DC" w:rsidP="004348DC">
      <w:pPr>
        <w:pStyle w:val="a3"/>
        <w:jc w:val="left"/>
      </w:pPr>
      <w:r>
        <w:rPr>
          <w:rFonts w:hint="eastAsia"/>
        </w:rPr>
        <w:t>使用：</w:t>
      </w:r>
    </w:p>
    <w:p w14:paraId="3770E371" w14:textId="07396C50" w:rsidR="004348DC" w:rsidRDefault="004348DC" w:rsidP="004348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安装git</w:t>
      </w:r>
      <w:r>
        <w:t>,publish ssh</w:t>
      </w:r>
      <w:r>
        <w:rPr>
          <w:rFonts w:hint="eastAsia"/>
        </w:rPr>
        <w:t>，等插件</w:t>
      </w:r>
    </w:p>
    <w:p w14:paraId="3DF8A75D" w14:textId="4667BC0D" w:rsidR="004348DC" w:rsidRDefault="004348DC" w:rsidP="004348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配置maven，git</w:t>
      </w:r>
      <w:r>
        <w:t>, jdk</w:t>
      </w:r>
      <w:r>
        <w:rPr>
          <w:rFonts w:hint="eastAsia"/>
        </w:rPr>
        <w:t>位置</w:t>
      </w:r>
    </w:p>
    <w:p w14:paraId="14A61B0A" w14:textId="50534027" w:rsidR="004348DC" w:rsidRDefault="0021048C" w:rsidP="004348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按照此博客进行配置即可</w:t>
      </w:r>
    </w:p>
    <w:p w14:paraId="769E1DF2" w14:textId="655A36E6" w:rsidR="0021048C" w:rsidRDefault="00C41A04" w:rsidP="0021048C">
      <w:pPr>
        <w:ind w:firstLineChars="300" w:firstLine="630"/>
        <w:rPr>
          <w:rStyle w:val="a6"/>
        </w:rPr>
      </w:pPr>
      <w:hyperlink r:id="rId6" w:history="1">
        <w:r w:rsidR="006E7B45" w:rsidRPr="008D277E">
          <w:rPr>
            <w:rStyle w:val="a6"/>
          </w:rPr>
          <w:t>https://blog.csdn.net/shuizhihun07/article/details/80168076</w:t>
        </w:r>
      </w:hyperlink>
    </w:p>
    <w:p w14:paraId="05B2F381" w14:textId="49241A74" w:rsidR="001B4A3D" w:rsidRDefault="001B4A3D" w:rsidP="001B4A3D">
      <w:pPr>
        <w:rPr>
          <w:rStyle w:val="a6"/>
        </w:rPr>
      </w:pPr>
      <w:r>
        <w:rPr>
          <w:rStyle w:val="a6"/>
          <w:rFonts w:hint="eastAsia"/>
        </w:rPr>
        <w:t>注意：</w:t>
      </w:r>
    </w:p>
    <w:p w14:paraId="0917BAA5" w14:textId="21CB071F" w:rsidR="001B4A3D" w:rsidRDefault="001B4A3D" w:rsidP="001B4A3D">
      <w:pPr>
        <w:rPr>
          <w:rStyle w:val="a6"/>
        </w:rPr>
      </w:pPr>
      <w:r>
        <w:rPr>
          <w:rStyle w:val="a6"/>
          <w:rFonts w:hint="eastAsia"/>
        </w:rPr>
        <w:t xml:space="preserve"> </w:t>
      </w:r>
      <w:r>
        <w:rPr>
          <w:rStyle w:val="a6"/>
        </w:rPr>
        <w:t xml:space="preserve">  </w:t>
      </w:r>
      <w:r w:rsidRPr="001B4A3D">
        <w:rPr>
          <w:rStyle w:val="a6"/>
          <w:noProof/>
        </w:rPr>
        <w:lastRenderedPageBreak/>
        <w:drawing>
          <wp:inline distT="0" distB="0" distL="0" distR="0" wp14:anchorId="23256ED6" wp14:editId="485C8E47">
            <wp:extent cx="5274310" cy="4316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520" w14:textId="016C6FD8" w:rsidR="001B4A3D" w:rsidRPr="004348DC" w:rsidRDefault="001B4A3D" w:rsidP="001B4A3D">
      <w:r>
        <w:rPr>
          <w:rStyle w:val="a6"/>
          <w:rFonts w:hint="eastAsia"/>
        </w:rPr>
        <w:t>图中的Root</w:t>
      </w:r>
      <w:r>
        <w:rPr>
          <w:rStyle w:val="a6"/>
        </w:rPr>
        <w:t xml:space="preserve"> POM</w:t>
      </w:r>
      <w:r>
        <w:rPr>
          <w:rStyle w:val="a6"/>
          <w:rFonts w:hint="eastAsia"/>
        </w:rPr>
        <w:t>可以使用根目录下 子目录</w:t>
      </w:r>
    </w:p>
    <w:p w14:paraId="5786E976" w14:textId="6DB72E14" w:rsidR="00493DC9" w:rsidRDefault="00493DC9" w:rsidP="004046CD"/>
    <w:p w14:paraId="276FA9C8" w14:textId="394A9675" w:rsidR="00493DC9" w:rsidRDefault="00493DC9" w:rsidP="00493DC9">
      <w:pPr>
        <w:pStyle w:val="a3"/>
        <w:jc w:val="left"/>
      </w:pPr>
      <w:r>
        <w:rPr>
          <w:rFonts w:hint="eastAsia"/>
        </w:rPr>
        <w:t>Trouble</w:t>
      </w:r>
      <w:r>
        <w:t xml:space="preserve"> shot:</w:t>
      </w:r>
    </w:p>
    <w:p w14:paraId="7D7ADB3F" w14:textId="352148B1" w:rsidR="00493DC9" w:rsidRDefault="00C41A04" w:rsidP="00493DC9">
      <w:pPr>
        <w:pStyle w:val="a5"/>
        <w:numPr>
          <w:ilvl w:val="0"/>
          <w:numId w:val="1"/>
        </w:numPr>
        <w:ind w:firstLineChars="0"/>
      </w:pPr>
      <w:hyperlink r:id="rId8" w:history="1">
        <w:r w:rsidR="00493DC9">
          <w:rPr>
            <w:rStyle w:val="a6"/>
          </w:rPr>
          <w:t>Jenkenis报错：该jenkins实例似乎已离线 - 九北鱼 - 博客园</w:t>
        </w:r>
      </w:hyperlink>
    </w:p>
    <w:p w14:paraId="58EE8AB0" w14:textId="451C2476" w:rsidR="00493DC9" w:rsidRDefault="00493DC9" w:rsidP="00493DC9">
      <w:pPr>
        <w:pStyle w:val="a5"/>
        <w:ind w:left="564" w:firstLineChars="0" w:firstLine="0"/>
      </w:pPr>
      <w:r>
        <w:rPr>
          <w:rFonts w:hint="eastAsia"/>
        </w:rPr>
        <w:t>原因： 意识</w:t>
      </w:r>
      <w:r w:rsidR="008B3340">
        <w:rPr>
          <w:rFonts w:hint="eastAsia"/>
        </w:rPr>
        <w:t>形</w:t>
      </w:r>
      <w:r>
        <w:rPr>
          <w:rFonts w:hint="eastAsia"/>
        </w:rPr>
        <w:t>态的的高墙，修改jen</w:t>
      </w:r>
      <w:r>
        <w:t>ki</w:t>
      </w:r>
      <w:r>
        <w:rPr>
          <w:rFonts w:hint="eastAsia"/>
        </w:rPr>
        <w:t>ns的更新源</w:t>
      </w:r>
    </w:p>
    <w:p w14:paraId="4242AC6D" w14:textId="77777777" w:rsidR="00493DC9" w:rsidRDefault="00493DC9" w:rsidP="00493DC9">
      <w:pPr>
        <w:pStyle w:val="a5"/>
        <w:ind w:left="564" w:firstLineChars="0" w:firstLine="0"/>
      </w:pPr>
    </w:p>
    <w:p w14:paraId="41B64299" w14:textId="579331C8" w:rsidR="00C41A04" w:rsidRDefault="00C41A04" w:rsidP="00493D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一直在git</w:t>
      </w:r>
      <w:r>
        <w:t xml:space="preserve"> fetch ,</w:t>
      </w:r>
      <w:r>
        <w:rPr>
          <w:rFonts w:hint="eastAsia"/>
        </w:rPr>
        <w:t>可能是网络的问题，修改git配置</w:t>
      </w:r>
    </w:p>
    <w:p w14:paraId="44E9A6EA" w14:textId="081EAE8A" w:rsidR="00C41A04" w:rsidRDefault="00C41A04" w:rsidP="00C41A04">
      <w:pPr>
        <w:pStyle w:val="a5"/>
        <w:ind w:left="564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C1A901E" wp14:editId="1BA9F3D2">
            <wp:extent cx="3322320" cy="247474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728" cy="24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F62485" w14:textId="4D0B3327" w:rsidR="00493DC9" w:rsidRDefault="00C41A04" w:rsidP="00493DC9">
      <w:pPr>
        <w:pStyle w:val="a5"/>
        <w:numPr>
          <w:ilvl w:val="0"/>
          <w:numId w:val="1"/>
        </w:numPr>
        <w:ind w:firstLineChars="0"/>
      </w:pPr>
      <w:hyperlink r:id="rId10" w:history="1">
        <w:r w:rsidR="00493DC9">
          <w:rPr>
            <w:rStyle w:val="a6"/>
          </w:rPr>
          <w:t>Jenkins Unknown lifecycle phase "mvn". You must specify a valid lifecycle phase or a goal in the fo - 程序员 - CSDN博客</w:t>
        </w:r>
      </w:hyperlink>
    </w:p>
    <w:p w14:paraId="5DEFD59B" w14:textId="29B9719E" w:rsidR="00493DC9" w:rsidRDefault="00493DC9" w:rsidP="00493DC9">
      <w:pPr>
        <w:pStyle w:val="a5"/>
        <w:ind w:left="564" w:firstLineChars="0" w:firstLine="0"/>
      </w:pPr>
      <w:r>
        <w:rPr>
          <w:rFonts w:hint="eastAsia"/>
        </w:rPr>
        <w:t>不要输入命令mvn,Jenkins会默认加上，就变成了 mvn</w:t>
      </w:r>
      <w:r>
        <w:t xml:space="preserve"> mvn package</w:t>
      </w:r>
    </w:p>
    <w:p w14:paraId="4A488254" w14:textId="2B911E13" w:rsidR="00493DC9" w:rsidRDefault="00C41A04" w:rsidP="00493DC9">
      <w:pPr>
        <w:pStyle w:val="a5"/>
        <w:numPr>
          <w:ilvl w:val="0"/>
          <w:numId w:val="1"/>
        </w:numPr>
        <w:ind w:firstLineChars="0"/>
      </w:pPr>
      <w:hyperlink r:id="rId11" w:history="1">
        <w:r w:rsidR="00493DC9">
          <w:rPr>
            <w:rStyle w:val="a6"/>
          </w:rPr>
          <w:t>nohup: failed to run command `java': No such file or directory解决 - 小末的博客 - CSDN博客</w:t>
        </w:r>
      </w:hyperlink>
    </w:p>
    <w:p w14:paraId="4A0B38DC" w14:textId="2A533452" w:rsidR="00493DC9" w:rsidRDefault="00493DC9" w:rsidP="00493DC9">
      <w:pPr>
        <w:pStyle w:val="a5"/>
        <w:ind w:left="564" w:firstLineChars="0" w:firstLine="0"/>
      </w:pPr>
      <w:r>
        <w:rPr>
          <w:rFonts w:hint="eastAsia"/>
        </w:rPr>
        <w:t>执行java命令的出现找不到文件的情况，但是拷命令直接执行的ok！原因未知在执行java命令前 source</w:t>
      </w:r>
      <w:r>
        <w:t xml:space="preserve"> /etc/profile</w:t>
      </w:r>
      <w:r>
        <w:rPr>
          <w:rFonts w:hint="eastAsia"/>
        </w:rPr>
        <w:t>即可</w:t>
      </w:r>
    </w:p>
    <w:p w14:paraId="550AF02D" w14:textId="3D0F95EB" w:rsidR="00E23E46" w:rsidRDefault="00E23E46" w:rsidP="00D065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出现脚本无法正常退出</w:t>
      </w:r>
    </w:p>
    <w:p w14:paraId="4330AAA7" w14:textId="24394C25" w:rsidR="00D0655D" w:rsidRDefault="00D0655D" w:rsidP="00D0655D">
      <w:pPr>
        <w:ind w:left="564"/>
      </w:pPr>
      <w:r>
        <w:rPr>
          <w:noProof/>
        </w:rPr>
        <w:drawing>
          <wp:inline distT="0" distB="0" distL="0" distR="0" wp14:anchorId="5DF62779" wp14:editId="5E7406E4">
            <wp:extent cx="5274310" cy="3618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EFD2" w14:textId="6A904D80" w:rsidR="00D0655D" w:rsidRDefault="00D0655D" w:rsidP="00D0655D">
      <w:pPr>
        <w:ind w:left="564"/>
      </w:pPr>
    </w:p>
    <w:p w14:paraId="3CFA1F76" w14:textId="1E5CB360" w:rsidR="00D0655D" w:rsidRDefault="00D0655D" w:rsidP="00D0655D">
      <w:pPr>
        <w:ind w:left="564"/>
      </w:pPr>
      <w:r>
        <w:rPr>
          <w:rFonts w:hint="eastAsia"/>
        </w:rPr>
        <w:t>并在脚本中</w:t>
      </w:r>
      <w:r w:rsidR="001B4A3D">
        <w:rPr>
          <w:rFonts w:hint="eastAsia"/>
        </w:rPr>
        <w:t>使用no</w:t>
      </w:r>
      <w:r w:rsidR="001B4A3D">
        <w:t>hup</w:t>
      </w:r>
      <w:r w:rsidR="001B4A3D">
        <w:rPr>
          <w:rFonts w:hint="eastAsia"/>
        </w:rPr>
        <w:t>命令进行运行，然后在后面一定要加上sleep命令进行等待，不然she</w:t>
      </w:r>
      <w:r w:rsidR="001B4A3D">
        <w:t>ll</w:t>
      </w:r>
      <w:r w:rsidR="001B4A3D">
        <w:rPr>
          <w:rFonts w:hint="eastAsia"/>
        </w:rPr>
        <w:t>关闭后，no</w:t>
      </w:r>
      <w:r w:rsidR="001B4A3D">
        <w:t>hup</w:t>
      </w:r>
      <w:r w:rsidR="001B4A3D">
        <w:rPr>
          <w:rFonts w:hint="eastAsia"/>
        </w:rPr>
        <w:t>命令没法执行了</w:t>
      </w:r>
    </w:p>
    <w:p w14:paraId="0E4060E8" w14:textId="2A47D58B" w:rsidR="00493DC9" w:rsidRDefault="001B4A3D" w:rsidP="00493DC9">
      <w:r>
        <w:rPr>
          <w:noProof/>
        </w:rPr>
        <w:t xml:space="preserve">     </w:t>
      </w:r>
      <w:r w:rsidRPr="001B4A3D">
        <w:rPr>
          <w:noProof/>
        </w:rPr>
        <w:drawing>
          <wp:inline distT="0" distB="0" distL="0" distR="0" wp14:anchorId="20D7F4F6" wp14:editId="7FDBC52F">
            <wp:extent cx="3331552" cy="272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796" cy="27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40F" w14:textId="5A055C5A" w:rsidR="00493DC9" w:rsidRDefault="00493DC9" w:rsidP="00493DC9"/>
    <w:p w14:paraId="1AB4DEC9" w14:textId="77777777" w:rsidR="00493DC9" w:rsidRPr="00493DC9" w:rsidRDefault="00493DC9" w:rsidP="00493DC9"/>
    <w:sectPr w:rsidR="00493DC9" w:rsidRPr="0049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681"/>
    <w:multiLevelType w:val="hybridMultilevel"/>
    <w:tmpl w:val="FBF6AE08"/>
    <w:lvl w:ilvl="0" w:tplc="00727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C3FE2"/>
    <w:multiLevelType w:val="hybridMultilevel"/>
    <w:tmpl w:val="21B09DD6"/>
    <w:lvl w:ilvl="0" w:tplc="7F3490A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7E2C362E"/>
    <w:multiLevelType w:val="hybridMultilevel"/>
    <w:tmpl w:val="567062A2"/>
    <w:lvl w:ilvl="0" w:tplc="6430F19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52"/>
    <w:rsid w:val="00124D52"/>
    <w:rsid w:val="001B4A3D"/>
    <w:rsid w:val="0021048C"/>
    <w:rsid w:val="004046CD"/>
    <w:rsid w:val="004348DC"/>
    <w:rsid w:val="00493DC9"/>
    <w:rsid w:val="004E784A"/>
    <w:rsid w:val="00510392"/>
    <w:rsid w:val="006E7B45"/>
    <w:rsid w:val="007C69B2"/>
    <w:rsid w:val="00827877"/>
    <w:rsid w:val="008B3340"/>
    <w:rsid w:val="009D161B"/>
    <w:rsid w:val="00C41A04"/>
    <w:rsid w:val="00C76855"/>
    <w:rsid w:val="00D0655D"/>
    <w:rsid w:val="00E23E46"/>
    <w:rsid w:val="00F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CD5F"/>
  <w15:chartTrackingRefBased/>
  <w15:docId w15:val="{1316361F-6614-4CDD-BC27-8DE0A57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6C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3D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3DC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93DC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3D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93DC9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0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ninefish/p/9818080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huizhihun07/article/details/80168076" TargetMode="External"/><Relationship Id="rId11" Type="http://schemas.openxmlformats.org/officeDocument/2006/relationships/hyperlink" Target="https://blog.csdn.net/u013189824/article/details/8533822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sdn.net/ypp91zr/article/details/890502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23</cp:revision>
  <dcterms:created xsi:type="dcterms:W3CDTF">2019-06-05T01:24:00Z</dcterms:created>
  <dcterms:modified xsi:type="dcterms:W3CDTF">2019-06-05T12:52:00Z</dcterms:modified>
</cp:coreProperties>
</file>