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SSD_cfg.h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HAL_SSD_SSD_CFG_H_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HAL_SSD_SSD_CFG_H_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"../../MCAL/DIO/DIO_int.h"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HSSD_PORT DIO_PORTC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HSSD_MAX_ARR_LENGTH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HAL_SSD_SSD_CFG_H_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