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Hand-over Report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Date: </w:t>
      </w:r>
      <w:r>
        <w:rPr>
          <w:rFonts w:hint="default"/>
          <w:b w:val="0"/>
          <w:bCs w:val="0"/>
          <w:sz w:val="24"/>
          <w:szCs w:val="24"/>
        </w:rPr>
        <w:t>20/10/2021</w:t>
      </w:r>
    </w:p>
    <w:p>
      <w:pPr>
        <w:rPr>
          <w:rFonts w:hint="default"/>
          <w:b w:val="0"/>
          <w:bCs w:val="0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Time: </w:t>
      </w:r>
      <w:r>
        <w:rPr>
          <w:rFonts w:hint="default"/>
          <w:b w:val="0"/>
          <w:bCs w:val="0"/>
          <w:sz w:val="24"/>
          <w:szCs w:val="24"/>
        </w:rPr>
        <w:t xml:space="preserve">3:00pm 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Location: </w:t>
      </w:r>
      <w:r>
        <w:rPr>
          <w:rFonts w:hint="default"/>
          <w:b w:val="0"/>
          <w:bCs w:val="0"/>
          <w:sz w:val="24"/>
          <w:szCs w:val="24"/>
        </w:rPr>
        <w:t>UWA Business School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Things mentioned: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1) Two links for client are provided: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"https://github.com/Hanchooi/Integrator-for-Client"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4"/>
          <w:rFonts w:hint="default"/>
          <w:sz w:val="24"/>
          <w:szCs w:val="24"/>
        </w:rPr>
        <w:t>https://github.com/Hanchooi/Integrator-for-Client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 xml:space="preserve"> (For Data Integrator)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"https://github.com/Hanchooi/TrackerApp-for-Client"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4"/>
          <w:rFonts w:hint="default"/>
          <w:sz w:val="24"/>
          <w:szCs w:val="24"/>
        </w:rPr>
        <w:t>https://github.com/Hanchooi/TrackerApp-for-Client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 xml:space="preserve"> (For TrackerApp)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2) We showed our client a demo of both TrackerApp and Data Integrator with our PC and devices.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We tried installing the Data Integrator on client’s PC but we didn’t manage to install gpx_convertor due to client’s PC permission issue.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Due to time constraint, we couldn’t help our client resolve the issue in time. However, Data Integrator can be run in client PC successfully if input does not include a gpx file.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Client doesn’t have time to meet us until next Thursday. Therefore, we will meet client on 28</w:t>
      </w:r>
      <w:r>
        <w:rPr>
          <w:rFonts w:hint="default"/>
          <w:sz w:val="24"/>
          <w:szCs w:val="24"/>
          <w:vertAlign w:val="superscript"/>
        </w:rPr>
        <w:t xml:space="preserve">th </w:t>
      </w:r>
      <w:r>
        <w:rPr>
          <w:rFonts w:hint="default"/>
          <w:sz w:val="24"/>
          <w:szCs w:val="24"/>
        </w:rPr>
        <w:t>October to help client fix this issue. After some investigation we suspect we only need to upgrade client’s brew and uses “sudo” and “user” for gpx_converter installation.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Planning to try: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# brew upgrade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# sudo pip3 install gpx_converter or sudo pip3 install gpx_converter --user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Liberation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2899F"/>
    <w:multiLevelType w:val="singleLevel"/>
    <w:tmpl w:val="6172899F"/>
    <w:lvl w:ilvl="0" w:tentative="0">
      <w:start w:val="3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6DF56DC"/>
    <w:rsid w:val="0FBF03F6"/>
    <w:rsid w:val="17AB95D2"/>
    <w:rsid w:val="1979BED7"/>
    <w:rsid w:val="31DFA573"/>
    <w:rsid w:val="3FF66D08"/>
    <w:rsid w:val="4EFA96C4"/>
    <w:rsid w:val="4FBF2722"/>
    <w:rsid w:val="6F5F2507"/>
    <w:rsid w:val="6FD50F83"/>
    <w:rsid w:val="6FFB0B7D"/>
    <w:rsid w:val="75FF91B9"/>
    <w:rsid w:val="7D6D052E"/>
    <w:rsid w:val="96DF56DC"/>
    <w:rsid w:val="BB7C52DA"/>
    <w:rsid w:val="BFDED681"/>
    <w:rsid w:val="D7FE2798"/>
    <w:rsid w:val="D9C75269"/>
    <w:rsid w:val="FE37FBBE"/>
    <w:rsid w:val="FF76ECE2"/>
    <w:rsid w:val="FFAED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2021-10-23T00:16:00Z</dcterms:created>
  <dc:creator>liyadi0228icloud.com</dc:creator>
  <cp:lastModifiedBy>liyadi0228icloud.com</cp:lastModifiedBy>
  <dcterms:modified xsi:type="dcterms:W3CDTF">2022-01-09T17:02:03Z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1033-1.5.2.2273</vt:lpwstr>
  </property>
</Properties>
</file>