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FF"/>
          <w:sz w:val="18"/>
          <w:szCs w:val="18"/>
        </w:rPr>
        <w:t>export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1E03D3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PART</w:t>
      </w:r>
      <w:bookmarkStart w:id="0" w:name="_GoBack"/>
      <w:bookmarkEnd w:id="0"/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NERS = [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1E03D3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'Bootstrap Outfitters'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'/assets/images/bootstrap-logo.png'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1E03D3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"Bootstrap Outfitters supplies you with the gear you need at prices you can't beat."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1E03D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'Git Out Expeditions'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'/assets/images/git-logo.png'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1E03D3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'Join Git Out Expeditions to explore new horizons with a group of other adventurers!'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1E03D3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'Mongo Fly Shop'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'/assets/images/mongo-logo.png'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1E03D3">
        <w:rPr>
          <w:rFonts w:ascii="Consolas" w:eastAsia="Times New Roman" w:hAnsi="Consolas" w:cs="Times New Roman"/>
          <w:color w:val="0000FF"/>
          <w:sz w:val="18"/>
          <w:szCs w:val="18"/>
        </w:rPr>
        <w:t>false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'Need a new fishing pole, a tacklebox, or flies of all kinds? Stop by Mongo Fly Shop.'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id: </w:t>
      </w:r>
      <w:r w:rsidRPr="001E03D3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name: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'Node Outdoor Apparel'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image: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'/assets/images/node-logo.png'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featured: </w:t>
      </w:r>
      <w:r w:rsidRPr="001E03D3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description: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1E03D3">
        <w:rPr>
          <w:rFonts w:ascii="Consolas" w:eastAsia="Times New Roman" w:hAnsi="Consolas" w:cs="Times New Roman"/>
          <w:color w:val="A31515"/>
          <w:sz w:val="18"/>
          <w:szCs w:val="18"/>
        </w:rPr>
        <w:t>'From polar fleeces to swimsuits, hiking boots to waders, a visit to Node will be sure to get you covered.'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E03D3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1E03D3" w:rsidRPr="001E03D3" w:rsidRDefault="001E03D3" w:rsidP="001E03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4342" w:rsidRPr="001E03D3" w:rsidRDefault="00F24342" w:rsidP="001E03D3">
      <w:pPr>
        <w:rPr>
          <w:sz w:val="18"/>
          <w:szCs w:val="18"/>
        </w:rPr>
      </w:pPr>
    </w:p>
    <w:sectPr w:rsidR="00F24342" w:rsidRPr="001E03D3" w:rsidSect="001E03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BD4" w:rsidRDefault="002F7BD4" w:rsidP="003C0122">
      <w:pPr>
        <w:spacing w:after="0" w:line="240" w:lineRule="auto"/>
      </w:pPr>
      <w:r>
        <w:separator/>
      </w:r>
    </w:p>
  </w:endnote>
  <w:endnote w:type="continuationSeparator" w:id="0">
    <w:p w:rsidR="002F7BD4" w:rsidRDefault="002F7BD4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BD4" w:rsidRDefault="002F7BD4" w:rsidP="003C0122">
      <w:pPr>
        <w:spacing w:after="0" w:line="240" w:lineRule="auto"/>
      </w:pPr>
      <w:r>
        <w:separator/>
      </w:r>
    </w:p>
  </w:footnote>
  <w:footnote w:type="continuationSeparator" w:id="0">
    <w:p w:rsidR="002F7BD4" w:rsidRDefault="002F7BD4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9E5102" w:rsidRDefault="009E5102" w:rsidP="009E5102">
    <w:pPr>
      <w:pStyle w:val="Header"/>
    </w:pPr>
    <w:proofErr w:type="spellStart"/>
    <w:r w:rsidRPr="009E5102">
      <w:t>src</w:t>
    </w:r>
    <w:proofErr w:type="spellEnd"/>
    <w:r w:rsidRPr="009E5102">
      <w:t>\shared\</w:t>
    </w:r>
    <w:r w:rsidR="001E03D3">
      <w:t>partners</w:t>
    </w:r>
    <w:r w:rsidRPr="009E5102">
      <w:t>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655F1"/>
    <w:rsid w:val="001E03D3"/>
    <w:rsid w:val="00234241"/>
    <w:rsid w:val="002D00F4"/>
    <w:rsid w:val="002F7BD4"/>
    <w:rsid w:val="0031288D"/>
    <w:rsid w:val="00330320"/>
    <w:rsid w:val="003C0122"/>
    <w:rsid w:val="004420FA"/>
    <w:rsid w:val="004614B6"/>
    <w:rsid w:val="005142F9"/>
    <w:rsid w:val="006008A9"/>
    <w:rsid w:val="006C2529"/>
    <w:rsid w:val="008D31E4"/>
    <w:rsid w:val="009E5102"/>
    <w:rsid w:val="00BE1789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2020-01-10T20:29:00Z</dcterms:created>
  <dcterms:modified xsi:type="dcterms:W3CDTF">2020-01-10T20:29:00Z</dcterms:modified>
</cp:coreProperties>
</file>