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98DB0" w14:textId="05541CA4" w:rsidR="001272FF" w:rsidRDefault="00F6214C">
      <w:pPr>
        <w:rPr>
          <w:lang w:val="es-MX"/>
        </w:rPr>
      </w:pPr>
      <w:r>
        <w:rPr>
          <w:lang w:val="es-MX"/>
        </w:rPr>
        <w:t>Porcentaje de trabajo realizado por cada uno de los integrantes según el desarrollo del proyecto.</w:t>
      </w:r>
    </w:p>
    <w:p w14:paraId="38095A7F" w14:textId="77777777" w:rsidR="00F6214C" w:rsidRPr="00925A9D" w:rsidRDefault="00F6214C" w:rsidP="00F6214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 xml:space="preserve">Toma de requisitos: </w:t>
      </w:r>
    </w:p>
    <w:p w14:paraId="2E0D1869" w14:textId="3BC963E0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 w:rsidRPr="00F6214C">
        <w:rPr>
          <w:lang w:val="es-MX"/>
        </w:rPr>
        <w:t>Hans Messen (90%)</w:t>
      </w:r>
    </w:p>
    <w:p w14:paraId="087AD8C9" w14:textId="795AEC3E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Reunión con personal de CESFAM y obtención de la información de los medicamentos y funcionamiento del sistema.</w:t>
      </w:r>
    </w:p>
    <w:p w14:paraId="3D3BE68F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19C3FFB6" w14:textId="531E9C11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(10%)</w:t>
      </w:r>
    </w:p>
    <w:p w14:paraId="4B1E3A98" w14:textId="3E08DCE8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Análisis de la toma de los requisitos.</w:t>
      </w:r>
    </w:p>
    <w:p w14:paraId="7071D616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7CFA6736" w14:textId="290CA926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(10%)</w:t>
      </w:r>
    </w:p>
    <w:p w14:paraId="577F0ABE" w14:textId="1C0B3F7A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Análisis de la toma de los requisitos.</w:t>
      </w:r>
    </w:p>
    <w:p w14:paraId="649E0BE8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180C682A" w14:textId="63F07ACB" w:rsidR="00F6214C" w:rsidRPr="00925A9D" w:rsidRDefault="00F6214C" w:rsidP="00F6214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>Diagramas (De flujo, BPMN, etc.):</w:t>
      </w:r>
    </w:p>
    <w:p w14:paraId="7ACEA0B4" w14:textId="33DF37B5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</w:t>
      </w:r>
      <w:r w:rsidR="00925A9D">
        <w:rPr>
          <w:lang w:val="es-MX"/>
        </w:rPr>
        <w:t>33</w:t>
      </w:r>
      <w:r>
        <w:rPr>
          <w:lang w:val="es-MX"/>
        </w:rPr>
        <w:t>%)</w:t>
      </w:r>
    </w:p>
    <w:p w14:paraId="710A344B" w14:textId="3FF924DC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Creación de diagrama To BE.</w:t>
      </w:r>
    </w:p>
    <w:p w14:paraId="4CDE28D5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3F69FDD3" w14:textId="7FCA8DEA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</w:t>
      </w:r>
      <w:r w:rsidR="00925A9D">
        <w:rPr>
          <w:lang w:val="es-MX"/>
        </w:rPr>
        <w:t>33</w:t>
      </w:r>
      <w:r>
        <w:rPr>
          <w:lang w:val="es-MX"/>
        </w:rPr>
        <w:t>%)</w:t>
      </w:r>
    </w:p>
    <w:p w14:paraId="55D9CB86" w14:textId="0C2DBDB5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Creación de diagrama AS IS.</w:t>
      </w:r>
    </w:p>
    <w:p w14:paraId="1096DE3D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51E6C90D" w14:textId="3447C263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</w:t>
      </w:r>
      <w:r w:rsidR="00925A9D">
        <w:rPr>
          <w:lang w:val="es-MX"/>
        </w:rPr>
        <w:t>33</w:t>
      </w:r>
      <w:r>
        <w:rPr>
          <w:lang w:val="es-MX"/>
        </w:rPr>
        <w:t>%)</w:t>
      </w:r>
    </w:p>
    <w:p w14:paraId="38A0DBAD" w14:textId="0C596AD1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Creación de diagrama de flujo.</w:t>
      </w:r>
    </w:p>
    <w:p w14:paraId="4FBE3B89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59A28C71" w14:textId="2394548C" w:rsidR="00F6214C" w:rsidRPr="00925A9D" w:rsidRDefault="00F6214C" w:rsidP="00F6214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>Carta Gantt:</w:t>
      </w:r>
    </w:p>
    <w:p w14:paraId="1510EE7E" w14:textId="62E47993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(20%)</w:t>
      </w:r>
    </w:p>
    <w:p w14:paraId="7EF47290" w14:textId="36A61FB1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Desarrollo y organización del EDT.</w:t>
      </w:r>
    </w:p>
    <w:p w14:paraId="7C67CAF9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42733588" w14:textId="3D564AD2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(20%)</w:t>
      </w:r>
    </w:p>
    <w:p w14:paraId="7973BD8D" w14:textId="5D9E8BF1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Desarrollo y organización del EDT.</w:t>
      </w:r>
    </w:p>
    <w:p w14:paraId="0610D054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22B97C27" w14:textId="29449936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(60%)</w:t>
      </w:r>
    </w:p>
    <w:p w14:paraId="10FBB6F3" w14:textId="77FCA165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Creación y actualización de la carta Gantt en Project.</w:t>
      </w:r>
    </w:p>
    <w:p w14:paraId="782C6BA0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143B7C05" w14:textId="4955F493" w:rsidR="00F6214C" w:rsidRPr="00925A9D" w:rsidRDefault="00F6214C" w:rsidP="00F6214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>Creación base de datos (creación relación, script de creación de tablas y poblado de tablas):</w:t>
      </w:r>
    </w:p>
    <w:p w14:paraId="3A24690F" w14:textId="72C4F5EC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(6</w:t>
      </w:r>
      <w:r w:rsidR="00925A9D">
        <w:rPr>
          <w:lang w:val="es-MX"/>
        </w:rPr>
        <w:t>0</w:t>
      </w:r>
      <w:r>
        <w:rPr>
          <w:lang w:val="es-MX"/>
        </w:rPr>
        <w:t>%)</w:t>
      </w:r>
    </w:p>
    <w:p w14:paraId="4E954966" w14:textId="31A892B7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Creación de lo modelos relacionales y script de creación de tablas.</w:t>
      </w:r>
    </w:p>
    <w:p w14:paraId="52404B97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2B948ECE" w14:textId="7A216E6A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(2</w:t>
      </w:r>
      <w:r w:rsidR="00925A9D">
        <w:rPr>
          <w:lang w:val="es-MX"/>
        </w:rPr>
        <w:t>5</w:t>
      </w:r>
      <w:r>
        <w:rPr>
          <w:lang w:val="es-MX"/>
        </w:rPr>
        <w:t>%)</w:t>
      </w:r>
    </w:p>
    <w:p w14:paraId="3C8D8D00" w14:textId="7E40B8DD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Ayuda con las relaciones de las tablas y script de creación de poblado de estas.</w:t>
      </w:r>
    </w:p>
    <w:p w14:paraId="059DB855" w14:textId="77777777" w:rsidR="00925A9D" w:rsidRDefault="00925A9D" w:rsidP="00925A9D">
      <w:pPr>
        <w:pStyle w:val="Prrafodelista"/>
        <w:ind w:left="1440"/>
        <w:rPr>
          <w:lang w:val="es-MX"/>
        </w:rPr>
      </w:pPr>
    </w:p>
    <w:p w14:paraId="6611BCD3" w14:textId="2246B67D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(15%)</w:t>
      </w:r>
    </w:p>
    <w:p w14:paraId="5E042171" w14:textId="07EADCAB" w:rsidR="00925A9D" w:rsidRDefault="00925A9D" w:rsidP="00925A9D">
      <w:pPr>
        <w:pStyle w:val="Prrafodelista"/>
        <w:ind w:left="1440"/>
        <w:rPr>
          <w:lang w:val="es-MX"/>
        </w:rPr>
      </w:pPr>
      <w:r>
        <w:rPr>
          <w:lang w:val="es-MX"/>
        </w:rPr>
        <w:t>Creación del poblado de todas las tablas de la base de datos.</w:t>
      </w:r>
    </w:p>
    <w:p w14:paraId="0C03C1C6" w14:textId="1DCFC733" w:rsidR="00F6214C" w:rsidRPr="00925A9D" w:rsidRDefault="00F6214C" w:rsidP="00F6214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lastRenderedPageBreak/>
        <w:t xml:space="preserve">Desarrollo de la </w:t>
      </w:r>
      <w:proofErr w:type="gramStart"/>
      <w:r w:rsidRPr="00925A9D">
        <w:rPr>
          <w:b/>
          <w:bCs/>
          <w:lang w:val="es-MX"/>
        </w:rPr>
        <w:t>app</w:t>
      </w:r>
      <w:proofErr w:type="gramEnd"/>
      <w:r w:rsidRPr="00925A9D">
        <w:rPr>
          <w:b/>
          <w:bCs/>
          <w:lang w:val="es-MX"/>
        </w:rPr>
        <w:t xml:space="preserve"> en su primera etapa (Django):</w:t>
      </w:r>
    </w:p>
    <w:p w14:paraId="40FEC776" w14:textId="6503FF01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(20%)</w:t>
      </w:r>
    </w:p>
    <w:p w14:paraId="0C6E1186" w14:textId="29AF1FE2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Realiza conexiones con la base de datos entre MySQL y Django.</w:t>
      </w:r>
    </w:p>
    <w:p w14:paraId="0C51A848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084A44B3" w14:textId="3ED8CD12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(6</w:t>
      </w:r>
      <w:r w:rsidR="00391C8B">
        <w:rPr>
          <w:lang w:val="es-MX"/>
        </w:rPr>
        <w:t>0</w:t>
      </w:r>
      <w:r>
        <w:rPr>
          <w:lang w:val="es-MX"/>
        </w:rPr>
        <w:t>%)</w:t>
      </w:r>
    </w:p>
    <w:p w14:paraId="3FBBD70C" w14:textId="25E586FA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Creación del frontend de la página utilizando HTML, CSS y JS</w:t>
      </w:r>
    </w:p>
    <w:p w14:paraId="65B5C953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689D1A16" w14:textId="287FAB23" w:rsidR="00F6214C" w:rsidRDefault="00F6214C" w:rsidP="00F6214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</w:t>
      </w:r>
      <w:r w:rsidR="00391C8B">
        <w:rPr>
          <w:lang w:val="es-MX"/>
        </w:rPr>
        <w:t>20</w:t>
      </w:r>
      <w:r>
        <w:rPr>
          <w:lang w:val="es-MX"/>
        </w:rPr>
        <w:t>%)</w:t>
      </w:r>
    </w:p>
    <w:p w14:paraId="23408D44" w14:textId="0B3B2D32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Creación y programación de los distintos endpoint y trabajo en el backend de la app.</w:t>
      </w:r>
    </w:p>
    <w:p w14:paraId="033A40BB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032EE54F" w14:textId="3505F5D9" w:rsidR="00925A9D" w:rsidRPr="00925A9D" w:rsidRDefault="00925A9D" w:rsidP="00925A9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>Desarrollo de informes en general pedidos por Duoc UC:</w:t>
      </w:r>
    </w:p>
    <w:p w14:paraId="6A16BCAC" w14:textId="4A6FF7E3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(35%)</w:t>
      </w:r>
    </w:p>
    <w:p w14:paraId="4F3A38BB" w14:textId="41983E5F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Creación de los diferentes informes pedidos a través del semestre.</w:t>
      </w:r>
    </w:p>
    <w:p w14:paraId="15FF540A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5653EE81" w14:textId="247B5C9F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(30%)</w:t>
      </w:r>
    </w:p>
    <w:p w14:paraId="7D317FE0" w14:textId="2283CEDC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Creación de los diferentes informes pedidos a través del semestre.</w:t>
      </w:r>
    </w:p>
    <w:p w14:paraId="5F1D7B67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41D85E0D" w14:textId="45BC798A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(35%)</w:t>
      </w:r>
    </w:p>
    <w:p w14:paraId="3477BA35" w14:textId="77777777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Creación de los diferentes informes pedidos a través del semestre</w:t>
      </w:r>
    </w:p>
    <w:p w14:paraId="60D10EFF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1F60BB1F" w14:textId="40B55D33" w:rsidR="00925A9D" w:rsidRPr="00925A9D" w:rsidRDefault="00925A9D" w:rsidP="00925A9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 xml:space="preserve">Desarrollo de la </w:t>
      </w:r>
      <w:proofErr w:type="gramStart"/>
      <w:r w:rsidRPr="00925A9D">
        <w:rPr>
          <w:b/>
          <w:bCs/>
          <w:lang w:val="es-MX"/>
        </w:rPr>
        <w:t>app</w:t>
      </w:r>
      <w:proofErr w:type="gramEnd"/>
      <w:r w:rsidRPr="00925A9D">
        <w:rPr>
          <w:b/>
          <w:bCs/>
          <w:lang w:val="es-MX"/>
        </w:rPr>
        <w:t xml:space="preserve"> en su última versión (React, NodeJs):</w:t>
      </w:r>
    </w:p>
    <w:p w14:paraId="121F0088" w14:textId="1874E597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(15%)</w:t>
      </w:r>
    </w:p>
    <w:p w14:paraId="63E6ED1A" w14:textId="2D8C8173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Aporte hacia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a través de la base de datos de MySQL.</w:t>
      </w:r>
    </w:p>
    <w:p w14:paraId="25E4756E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1528328C" w14:textId="5E061241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(70%)</w:t>
      </w:r>
    </w:p>
    <w:p w14:paraId="043E0A25" w14:textId="7D99972E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Creación del frontend y backend de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casi en su totalidad.</w:t>
      </w:r>
    </w:p>
    <w:p w14:paraId="0EBEF811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6E62BF4D" w14:textId="13A28CF3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(15%)</w:t>
      </w:r>
    </w:p>
    <w:p w14:paraId="4EEF725C" w14:textId="43B511A2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Aporte hacia la 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a través de la creación de endpoints y conexiones con base de datos.</w:t>
      </w:r>
    </w:p>
    <w:p w14:paraId="024EB7A1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09D964A9" w14:textId="68F8C24E" w:rsidR="00925A9D" w:rsidRPr="00925A9D" w:rsidRDefault="00925A9D" w:rsidP="00925A9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25A9D">
        <w:rPr>
          <w:b/>
          <w:bCs/>
          <w:lang w:val="es-MX"/>
        </w:rPr>
        <w:t>Informe Final:</w:t>
      </w:r>
    </w:p>
    <w:p w14:paraId="6B9EBA81" w14:textId="7E773F02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Hans Messen (80%)</w:t>
      </w:r>
    </w:p>
    <w:p w14:paraId="646B6FCD" w14:textId="5150CAC4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Realiza casi en su totalidad el informe final a entregar.</w:t>
      </w:r>
    </w:p>
    <w:p w14:paraId="71B3A36F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3E4E1C4D" w14:textId="426A18FA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Nicolas Torres (10%)</w:t>
      </w:r>
    </w:p>
    <w:p w14:paraId="5950B008" w14:textId="47D4F964" w:rsidR="00391C8B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Aporte de contenido y conocimientos hacia el informe.</w:t>
      </w:r>
    </w:p>
    <w:p w14:paraId="01A9C3A6" w14:textId="77777777" w:rsidR="00391C8B" w:rsidRDefault="00391C8B" w:rsidP="00391C8B">
      <w:pPr>
        <w:pStyle w:val="Prrafodelista"/>
        <w:ind w:left="1440"/>
        <w:rPr>
          <w:lang w:val="es-MX"/>
        </w:rPr>
      </w:pPr>
    </w:p>
    <w:p w14:paraId="536F22CB" w14:textId="5406A309" w:rsidR="00925A9D" w:rsidRDefault="00925A9D" w:rsidP="00925A9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Sebastian Toledo (10%)</w:t>
      </w:r>
    </w:p>
    <w:p w14:paraId="292F8B80" w14:textId="7C00DC54" w:rsidR="00391C8B" w:rsidRPr="00925A9D" w:rsidRDefault="00391C8B" w:rsidP="00391C8B">
      <w:pPr>
        <w:pStyle w:val="Prrafodelista"/>
        <w:ind w:left="1440"/>
        <w:rPr>
          <w:lang w:val="es-MX"/>
        </w:rPr>
      </w:pPr>
      <w:r>
        <w:rPr>
          <w:lang w:val="es-MX"/>
        </w:rPr>
        <w:t>Aporte de contenido y conocimientos hacia el informe.</w:t>
      </w:r>
    </w:p>
    <w:p w14:paraId="0282F6AA" w14:textId="77777777" w:rsidR="00F6214C" w:rsidRPr="00F6214C" w:rsidRDefault="00F6214C" w:rsidP="00F6214C">
      <w:pPr>
        <w:ind w:left="720"/>
        <w:rPr>
          <w:lang w:val="es-MX"/>
        </w:rPr>
      </w:pPr>
    </w:p>
    <w:p w14:paraId="40D47C3D" w14:textId="77777777" w:rsidR="00F6214C" w:rsidRPr="00F6214C" w:rsidRDefault="00F6214C">
      <w:pPr>
        <w:rPr>
          <w:lang w:val="es-MX"/>
        </w:rPr>
      </w:pPr>
    </w:p>
    <w:sectPr w:rsidR="00F6214C" w:rsidRPr="00F62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C7056"/>
    <w:multiLevelType w:val="hybridMultilevel"/>
    <w:tmpl w:val="BC30F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4C"/>
    <w:rsid w:val="001272FF"/>
    <w:rsid w:val="00284CA1"/>
    <w:rsid w:val="00391C8B"/>
    <w:rsid w:val="00925A9D"/>
    <w:rsid w:val="00F6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188B"/>
  <w15:chartTrackingRefBased/>
  <w15:docId w15:val="{07E91B39-7AF9-4C59-9CA1-4376607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1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1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1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1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1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1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1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2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1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2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Toledo Barrientos</dc:creator>
  <cp:keywords/>
  <dc:description/>
  <cp:lastModifiedBy>Sebastian Toledo Barrientos</cp:lastModifiedBy>
  <cp:revision>1</cp:revision>
  <dcterms:created xsi:type="dcterms:W3CDTF">2024-11-24T01:28:00Z</dcterms:created>
  <dcterms:modified xsi:type="dcterms:W3CDTF">2024-11-24T01:57:00Z</dcterms:modified>
</cp:coreProperties>
</file>