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47526198" w:rsidR="00877FD7" w:rsidRDefault="00F51201" w:rsidP="00877FD7">
      <w:pPr>
        <w:pStyle w:val="1"/>
      </w:pPr>
      <w:r>
        <w:t xml:space="preserve">Design Overview for </w:t>
      </w:r>
      <w:proofErr w:type="spellStart"/>
      <w:r w:rsidR="0086297E">
        <w:rPr>
          <w:rFonts w:hint="eastAsia"/>
          <w:i/>
          <w:iCs/>
          <w:lang w:eastAsia="zh-CN"/>
        </w:rPr>
        <w:t>PushBox</w:t>
      </w:r>
      <w:proofErr w:type="spellEnd"/>
    </w:p>
    <w:p w14:paraId="57B2D95C" w14:textId="77777777" w:rsidR="00877FD7" w:rsidRPr="00A87048" w:rsidRDefault="00877FD7" w:rsidP="00877FD7"/>
    <w:p w14:paraId="03497A10" w14:textId="754D6350" w:rsidR="00877FD7" w:rsidRDefault="00877FD7" w:rsidP="00877FD7">
      <w:r>
        <w:t xml:space="preserve">Name: </w:t>
      </w:r>
      <w:r w:rsidR="00A87048">
        <w:rPr>
          <w:rFonts w:hint="eastAsia"/>
          <w:lang w:eastAsia="zh-CN"/>
        </w:rPr>
        <w:t>Hang</w:t>
      </w:r>
      <w:r w:rsidR="00A87048">
        <w:t xml:space="preserve"> Wan</w:t>
      </w:r>
      <w:r w:rsidR="00A87048">
        <w:tab/>
      </w:r>
    </w:p>
    <w:p w14:paraId="34DC70E9" w14:textId="7F97FCE3" w:rsidR="00877FD7" w:rsidRDefault="00877FD7" w:rsidP="00877FD7">
      <w:r>
        <w:t xml:space="preserve">Student ID: </w:t>
      </w:r>
      <w:r w:rsidR="00A87048">
        <w:t>659899</w:t>
      </w:r>
    </w:p>
    <w:p w14:paraId="236FFA50" w14:textId="0C1D06BD" w:rsidR="00F51201" w:rsidRDefault="00F51201" w:rsidP="00F51201">
      <w:pPr>
        <w:pStyle w:val="1"/>
      </w:pPr>
      <w:r>
        <w:t>Summary of Program</w:t>
      </w:r>
    </w:p>
    <w:p w14:paraId="509834EC" w14:textId="77777777" w:rsidR="00F51201" w:rsidRDefault="00F51201" w:rsidP="00F51201"/>
    <w:p w14:paraId="2445E364" w14:textId="095083DD" w:rsidR="00F51201" w:rsidRDefault="006478DF" w:rsidP="00881BC3">
      <w:r>
        <w:t xml:space="preserve">A small game called </w:t>
      </w:r>
      <w:r w:rsidR="00881BC3">
        <w:t xml:space="preserve">push box, </w:t>
      </w:r>
      <w:r w:rsidR="006678C2">
        <w:t xml:space="preserve">game have </w:t>
      </w:r>
      <w:r w:rsidR="003F6AF7">
        <w:t>10 level</w:t>
      </w:r>
      <w:r w:rsidR="006678C2">
        <w:t xml:space="preserve">s, </w:t>
      </w:r>
      <w:r w:rsidR="005B7D84">
        <w:t>Player need pass a level by pushing all boxes on the destinations and reach higher level</w:t>
      </w:r>
      <w:r w:rsidR="005B7D84">
        <w:rPr>
          <w:rFonts w:hint="eastAsia"/>
          <w:lang w:eastAsia="zh-CN"/>
        </w:rPr>
        <w:t>,</w:t>
      </w:r>
      <w:r w:rsidR="005B7D84">
        <w:rPr>
          <w:lang w:eastAsia="zh-CN"/>
        </w:rPr>
        <w:t xml:space="preserve"> once player pass a level, </w:t>
      </w:r>
      <w:r w:rsidR="005B7D84">
        <w:t xml:space="preserve">game will record player's score and best level, and best score are recorded by reading and writing files. </w:t>
      </w:r>
      <w:r w:rsidR="006678C2">
        <w:t xml:space="preserve">and the map of different level </w:t>
      </w:r>
      <w:r w:rsidR="005B759C">
        <w:t xml:space="preserve">are also </w:t>
      </w:r>
      <w:r w:rsidR="006678C2">
        <w:t xml:space="preserve">storage </w:t>
      </w:r>
      <w:r w:rsidR="005B7D84">
        <w:t>in the</w:t>
      </w:r>
      <w:r w:rsidR="006678C2">
        <w:t xml:space="preserve"> </w:t>
      </w:r>
      <w:r w:rsidR="005B759C">
        <w:t>file called maps</w:t>
      </w:r>
      <w:r w:rsidR="005B7D84">
        <w:t xml:space="preserve"> and</w:t>
      </w:r>
      <w:r w:rsidR="0009367E">
        <w:t xml:space="preserve"> be transform to int array while </w:t>
      </w:r>
      <w:r w:rsidR="00F61CFC">
        <w:t>load</w:t>
      </w:r>
      <w:r w:rsidR="0003357A">
        <w:t>.</w:t>
      </w:r>
      <w:r w:rsidR="003F6AF7">
        <w:t xml:space="preserve"> </w:t>
      </w:r>
      <w:r w:rsidR="005B7D84" w:rsidRPr="005B7D84">
        <w:t>The movement of the player is represented by the exchange</w:t>
      </w:r>
      <w:r w:rsidR="005B7D84">
        <w:t xml:space="preserve"> the elements</w:t>
      </w:r>
      <w:r w:rsidR="005B7D84" w:rsidRPr="005B7D84">
        <w:t xml:space="preserve"> of arrays</w:t>
      </w:r>
      <w:r w:rsidR="005B7D84">
        <w:t xml:space="preserve">.  </w:t>
      </w:r>
    </w:p>
    <w:p w14:paraId="24107A2E" w14:textId="729CDC09" w:rsidR="00C526CD" w:rsidRDefault="00C526CD" w:rsidP="00881BC3">
      <w:pPr>
        <w:rPr>
          <w:lang w:eastAsia="zh-CN"/>
        </w:rPr>
      </w:pPr>
      <w:r>
        <w:rPr>
          <w:lang w:eastAsia="zh-CN"/>
        </w:rPr>
        <w:t>Here is the link of demonstrate &lt;</w:t>
      </w:r>
      <w:r w:rsidRPr="00C526CD">
        <w:t xml:space="preserve"> </w:t>
      </w:r>
      <w:bookmarkStart w:id="0" w:name="OLE_LINK2"/>
      <w:r w:rsidR="001D23E3" w:rsidRPr="001D23E3">
        <w:rPr>
          <w:lang w:eastAsia="zh-CN"/>
        </w:rPr>
        <w:t>https://youtu.be/DzhCALIVBos</w:t>
      </w:r>
      <w:bookmarkEnd w:id="0"/>
      <w:r w:rsidRPr="00C526CD">
        <w:rPr>
          <w:lang w:eastAsia="zh-CN"/>
        </w:rPr>
        <w:t xml:space="preserve"> </w:t>
      </w:r>
      <w:r>
        <w:rPr>
          <w:lang w:eastAsia="zh-CN"/>
        </w:rPr>
        <w:t>&gt;</w:t>
      </w:r>
    </w:p>
    <w:p w14:paraId="213EB4C7" w14:textId="77777777" w:rsidR="00705D3F" w:rsidRPr="005B7D84" w:rsidRDefault="00705D3F" w:rsidP="00F51201"/>
    <w:p w14:paraId="5D2ABC36" w14:textId="044F8963" w:rsidR="00F51201" w:rsidRDefault="00F51201" w:rsidP="00F51201">
      <w:pPr>
        <w:pStyle w:val="1"/>
      </w:pPr>
      <w:r>
        <w:t>Required Data Types</w:t>
      </w:r>
    </w:p>
    <w:p w14:paraId="4B8339DC" w14:textId="77777777" w:rsidR="00F51201" w:rsidRDefault="00F51201" w:rsidP="00F51201"/>
    <w:p w14:paraId="7A5653FB" w14:textId="744A6D7A" w:rsidR="00F51201" w:rsidRDefault="00F51201" w:rsidP="00F51201">
      <w:r>
        <w:t xml:space="preserve">Describe each of the </w:t>
      </w:r>
      <w:r w:rsidR="00672E01">
        <w:t xml:space="preserve">record types or </w:t>
      </w:r>
      <w:r w:rsidR="00983457">
        <w:t>(data-oriented) classes</w:t>
      </w:r>
      <w:r w:rsidR="00DD3D7B">
        <w:t xml:space="preserve"> and enumer</w:t>
      </w:r>
      <w:r w:rsidR="00983457">
        <w:t xml:space="preserve">ated data types </w:t>
      </w:r>
      <w:r w:rsidR="00DD3D7B">
        <w:t>you will create</w:t>
      </w:r>
      <w:r>
        <w:t xml:space="preserve"> using the following table (one per </w:t>
      </w:r>
      <w:r w:rsidR="00983457">
        <w:t>type</w:t>
      </w:r>
      <w:r>
        <w:t>).</w:t>
      </w:r>
      <w:r w:rsidR="00672E01">
        <w:t xml:space="preserve"> Repeat the tables if you need to define more.</w:t>
      </w:r>
    </w:p>
    <w:p w14:paraId="372B2C82" w14:textId="77777777" w:rsidR="00F51201" w:rsidRPr="004239EF" w:rsidRDefault="00F51201" w:rsidP="00F51201"/>
    <w:p w14:paraId="1FC42E43" w14:textId="61AE31E6" w:rsidR="00F51201" w:rsidRDefault="00F51201" w:rsidP="00F51201">
      <w:pPr>
        <w:pStyle w:val="a5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 w:rsidR="00431CE9">
        <w:rPr>
          <w:rFonts w:hint="eastAsia"/>
          <w:lang w:eastAsia="zh-CN"/>
        </w:rPr>
        <w:t>CheckIn</w:t>
      </w:r>
      <w:r w:rsidR="00431CE9">
        <w:t>put</w:t>
      </w:r>
      <w:proofErr w:type="spellEnd"/>
      <w:r w:rsidR="004239EF">
        <w:t xml:space="preserve"> </w:t>
      </w:r>
      <w:r>
        <w:t>details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F51201" w14:paraId="28BAC4D8" w14:textId="77777777" w:rsidTr="00431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9417810" w14:textId="0128D4D5" w:rsidR="00F51201" w:rsidRDefault="00983457" w:rsidP="00F51201">
            <w:r>
              <w:t>Property</w:t>
            </w:r>
          </w:p>
        </w:tc>
        <w:tc>
          <w:tcPr>
            <w:tcW w:w="3207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:rsidRPr="00C27FB2" w14:paraId="17329D02" w14:textId="77777777" w:rsidTr="0043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9E0D380" w14:textId="121BD79F" w:rsidR="00F51201" w:rsidRPr="00C27FB2" w:rsidRDefault="00431CE9" w:rsidP="00F51201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i</w:t>
            </w:r>
            <w:r>
              <w:rPr>
                <w:b w:val="0"/>
                <w:lang w:eastAsia="zh-CN"/>
              </w:rPr>
              <w:t>n</w:t>
            </w:r>
          </w:p>
        </w:tc>
        <w:tc>
          <w:tcPr>
            <w:tcW w:w="3207" w:type="dxa"/>
          </w:tcPr>
          <w:p w14:paraId="511EC405" w14:textId="65EF720A" w:rsidR="00F51201" w:rsidRPr="00C27FB2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canner</w:t>
            </w:r>
          </w:p>
        </w:tc>
        <w:tc>
          <w:tcPr>
            <w:tcW w:w="3208" w:type="dxa"/>
          </w:tcPr>
          <w:p w14:paraId="2452CA96" w14:textId="4EEC8EE1" w:rsidR="00F51201" w:rsidRPr="00C27FB2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the input</w:t>
            </w:r>
          </w:p>
        </w:tc>
      </w:tr>
      <w:tr w:rsidR="004239EF" w:rsidRPr="00C27FB2" w14:paraId="64FAFFC1" w14:textId="77777777" w:rsidTr="0043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3EE80AA1" w14:textId="7C0D2B29" w:rsidR="004239EF" w:rsidRPr="004239EF" w:rsidRDefault="00431CE9" w:rsidP="00F512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hoice</w:t>
            </w:r>
          </w:p>
        </w:tc>
        <w:tc>
          <w:tcPr>
            <w:tcW w:w="3207" w:type="dxa"/>
          </w:tcPr>
          <w:p w14:paraId="66EC8B3E" w14:textId="59C19568" w:rsid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oolean</w:t>
            </w:r>
            <w:proofErr w:type="spellEnd"/>
          </w:p>
        </w:tc>
        <w:tc>
          <w:tcPr>
            <w:tcW w:w="3208" w:type="dxa"/>
          </w:tcPr>
          <w:p w14:paraId="1BA6B1AD" w14:textId="2FD032FF" w:rsidR="004239EF" w:rsidRP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E9">
              <w:t>the choice of user</w:t>
            </w:r>
          </w:p>
        </w:tc>
      </w:tr>
      <w:tr w:rsidR="004239EF" w:rsidRPr="00C27FB2" w14:paraId="71470CA4" w14:textId="77777777" w:rsidTr="0043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4C581E4" w14:textId="214258BD" w:rsidR="004239EF" w:rsidRPr="004239EF" w:rsidRDefault="00431CE9" w:rsidP="00F512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erify</w:t>
            </w:r>
          </w:p>
        </w:tc>
        <w:tc>
          <w:tcPr>
            <w:tcW w:w="3207" w:type="dxa"/>
          </w:tcPr>
          <w:p w14:paraId="4814D18F" w14:textId="0FA637FE" w:rsid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oolean</w:t>
            </w:r>
            <w:proofErr w:type="spellEnd"/>
          </w:p>
        </w:tc>
        <w:tc>
          <w:tcPr>
            <w:tcW w:w="3208" w:type="dxa"/>
          </w:tcPr>
          <w:p w14:paraId="61B82A99" w14:textId="14419EAF" w:rsidR="004239EF" w:rsidRP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E9">
              <w:t>judge if user entry true answer</w:t>
            </w:r>
          </w:p>
        </w:tc>
      </w:tr>
      <w:tr w:rsidR="004239EF" w:rsidRPr="00C27FB2" w14:paraId="780D39C0" w14:textId="77777777" w:rsidTr="0043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132D4EB" w14:textId="668EFB52" w:rsidR="004239EF" w:rsidRPr="004239EF" w:rsidRDefault="00431CE9" w:rsidP="00F51201">
            <w:r w:rsidRPr="00431CE9">
              <w:rPr>
                <w:lang w:eastAsia="zh-CN"/>
              </w:rPr>
              <w:t>answer</w:t>
            </w:r>
          </w:p>
        </w:tc>
        <w:tc>
          <w:tcPr>
            <w:tcW w:w="3207" w:type="dxa"/>
          </w:tcPr>
          <w:p w14:paraId="261F2E3D" w14:textId="121B4E45" w:rsid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208" w:type="dxa"/>
          </w:tcPr>
          <w:p w14:paraId="153D9F19" w14:textId="068B2CD7" w:rsidR="004239EF" w:rsidRP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answer of user</w:t>
            </w:r>
          </w:p>
        </w:tc>
      </w:tr>
      <w:tr w:rsidR="004239EF" w:rsidRPr="00C27FB2" w14:paraId="6DDAB80E" w14:textId="77777777" w:rsidTr="0043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1C7057E" w14:textId="54266CD5" w:rsidR="004239EF" w:rsidRPr="004239EF" w:rsidRDefault="00431CE9" w:rsidP="00F512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alue</w:t>
            </w:r>
          </w:p>
        </w:tc>
        <w:tc>
          <w:tcPr>
            <w:tcW w:w="3207" w:type="dxa"/>
          </w:tcPr>
          <w:p w14:paraId="1B2A5EC2" w14:textId="42E288B3" w:rsidR="004239EF" w:rsidRDefault="004239E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438203DB" w14:textId="63235B2E" w:rsidR="004239EF" w:rsidRPr="004239EF" w:rsidRDefault="00431CE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E9">
              <w:t>the value of user entry</w:t>
            </w:r>
          </w:p>
        </w:tc>
      </w:tr>
    </w:tbl>
    <w:p w14:paraId="112B16F1" w14:textId="77777777" w:rsidR="00431CE9" w:rsidRDefault="00431CE9" w:rsidP="00DD3D7B">
      <w:pPr>
        <w:pStyle w:val="a5"/>
        <w:keepNext/>
      </w:pPr>
    </w:p>
    <w:p w14:paraId="5534A4ED" w14:textId="4838657F" w:rsidR="00431CE9" w:rsidRPr="00431CE9" w:rsidRDefault="00431CE9" w:rsidP="00431CE9">
      <w:pPr>
        <w:rPr>
          <w:lang w:eastAsia="zh-CN"/>
        </w:rPr>
      </w:pPr>
      <w:proofErr w:type="spellStart"/>
      <w:r>
        <w:rPr>
          <w:lang w:eastAsia="zh-CN"/>
        </w:rPr>
        <w:t>FileIO</w:t>
      </w:r>
      <w:proofErr w:type="spellEnd"/>
      <w:r>
        <w:rPr>
          <w:lang w:eastAsia="zh-CN"/>
        </w:rPr>
        <w:t xml:space="preserve"> details:</w:t>
      </w:r>
    </w:p>
    <w:p w14:paraId="771C355A" w14:textId="77777777" w:rsidR="00431CE9" w:rsidRPr="00431CE9" w:rsidRDefault="00431CE9" w:rsidP="00431CE9"/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31CE9" w14:paraId="78484CBA" w14:textId="77777777" w:rsidTr="00E2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39F6D05" w14:textId="77777777" w:rsidR="00431CE9" w:rsidRDefault="00431CE9" w:rsidP="00E27B7B">
            <w:r>
              <w:t>Property</w:t>
            </w:r>
          </w:p>
        </w:tc>
        <w:tc>
          <w:tcPr>
            <w:tcW w:w="3207" w:type="dxa"/>
          </w:tcPr>
          <w:p w14:paraId="26264CBB" w14:textId="77777777" w:rsidR="00431CE9" w:rsidRDefault="00431CE9" w:rsidP="00E27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</w:tcPr>
          <w:p w14:paraId="265A7BB3" w14:textId="77777777" w:rsidR="00431CE9" w:rsidRDefault="00431CE9" w:rsidP="00E27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31CE9" w:rsidRPr="00C27FB2" w14:paraId="7033B066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8B47F73" w14:textId="6AB29B21" w:rsidR="00431CE9" w:rsidRPr="00C27FB2" w:rsidRDefault="00F7503D" w:rsidP="00E27B7B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f</w:t>
            </w:r>
            <w:r>
              <w:rPr>
                <w:b w:val="0"/>
                <w:lang w:eastAsia="zh-CN"/>
              </w:rPr>
              <w:t>ile</w:t>
            </w:r>
          </w:p>
        </w:tc>
        <w:tc>
          <w:tcPr>
            <w:tcW w:w="3207" w:type="dxa"/>
          </w:tcPr>
          <w:p w14:paraId="0F8A0645" w14:textId="10C8A36D" w:rsidR="00431CE9" w:rsidRPr="00C27FB2" w:rsidRDefault="00F7503D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ile</w:t>
            </w:r>
          </w:p>
        </w:tc>
        <w:tc>
          <w:tcPr>
            <w:tcW w:w="3208" w:type="dxa"/>
          </w:tcPr>
          <w:p w14:paraId="3D1F2DFA" w14:textId="13F4BD9A" w:rsidR="00431CE9" w:rsidRPr="00C27FB2" w:rsidRDefault="00F7503D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file of record</w:t>
            </w:r>
          </w:p>
        </w:tc>
      </w:tr>
      <w:tr w:rsidR="00431CE9" w:rsidRPr="00C27FB2" w14:paraId="39F087E1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A033E6E" w14:textId="51C03C7D" w:rsidR="00431CE9" w:rsidRPr="004239EF" w:rsidRDefault="00F7503D" w:rsidP="00E27B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reader</w:t>
            </w:r>
          </w:p>
        </w:tc>
        <w:tc>
          <w:tcPr>
            <w:tcW w:w="3207" w:type="dxa"/>
          </w:tcPr>
          <w:p w14:paraId="397EC1BA" w14:textId="2E95A1CD" w:rsidR="00431CE9" w:rsidRDefault="00F7503D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eader</w:t>
            </w:r>
          </w:p>
        </w:tc>
        <w:tc>
          <w:tcPr>
            <w:tcW w:w="3208" w:type="dxa"/>
          </w:tcPr>
          <w:p w14:paraId="4EDAC626" w14:textId="655224F8" w:rsidR="00431CE9" w:rsidRPr="004239EF" w:rsidRDefault="00F7503D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Read file of record</w:t>
            </w:r>
          </w:p>
        </w:tc>
      </w:tr>
      <w:tr w:rsidR="00431CE9" w:rsidRPr="00C27FB2" w14:paraId="1918D984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B99A80A" w14:textId="2C4B418A" w:rsidR="00431CE9" w:rsidRPr="004239EF" w:rsidRDefault="00F7503D" w:rsidP="00E27B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ecord</w:t>
            </w:r>
          </w:p>
        </w:tc>
        <w:tc>
          <w:tcPr>
            <w:tcW w:w="3207" w:type="dxa"/>
          </w:tcPr>
          <w:p w14:paraId="30D077A7" w14:textId="77745D31" w:rsidR="00431CE9" w:rsidRDefault="00F7503D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ufferedReader</w:t>
            </w:r>
            <w:proofErr w:type="spellEnd"/>
          </w:p>
        </w:tc>
        <w:tc>
          <w:tcPr>
            <w:tcW w:w="3208" w:type="dxa"/>
          </w:tcPr>
          <w:p w14:paraId="488B0A59" w14:textId="0E4EDE53" w:rsidR="00431CE9" w:rsidRPr="004239EF" w:rsidRDefault="00F7503D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Read the context</w:t>
            </w:r>
          </w:p>
        </w:tc>
      </w:tr>
      <w:tr w:rsidR="00431CE9" w:rsidRPr="00C27FB2" w14:paraId="1F3A0AC9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95D66FB" w14:textId="324DD343" w:rsidR="00431CE9" w:rsidRPr="004239EF" w:rsidRDefault="00F7503D" w:rsidP="00E27B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ine</w:t>
            </w:r>
          </w:p>
        </w:tc>
        <w:tc>
          <w:tcPr>
            <w:tcW w:w="3207" w:type="dxa"/>
          </w:tcPr>
          <w:p w14:paraId="3F4496B5" w14:textId="77777777" w:rsidR="00431CE9" w:rsidRDefault="00431CE9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208" w:type="dxa"/>
          </w:tcPr>
          <w:p w14:paraId="45566A55" w14:textId="01F5BE76" w:rsidR="00431CE9" w:rsidRPr="004239EF" w:rsidRDefault="00431CE9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F7503D">
              <w:t>line of record file</w:t>
            </w:r>
          </w:p>
        </w:tc>
      </w:tr>
      <w:tr w:rsidR="00431CE9" w:rsidRPr="00C27FB2" w14:paraId="60D80A48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0BC7493" w14:textId="5A4B4D02" w:rsidR="00431CE9" w:rsidRPr="004239EF" w:rsidRDefault="00E076C0" w:rsidP="00E27B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riter</w:t>
            </w:r>
          </w:p>
        </w:tc>
        <w:tc>
          <w:tcPr>
            <w:tcW w:w="3207" w:type="dxa"/>
          </w:tcPr>
          <w:p w14:paraId="28D0DDAE" w14:textId="6FB5CC32" w:rsidR="00431CE9" w:rsidRDefault="00E076C0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ileWriter</w:t>
            </w:r>
            <w:proofErr w:type="spellEnd"/>
          </w:p>
        </w:tc>
        <w:tc>
          <w:tcPr>
            <w:tcW w:w="3208" w:type="dxa"/>
          </w:tcPr>
          <w:p w14:paraId="6FD5317A" w14:textId="3B1AD2DB" w:rsidR="00431CE9" w:rsidRPr="004239EF" w:rsidRDefault="004829E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W</w:t>
            </w:r>
            <w:r>
              <w:t>rite the step in the record text file</w:t>
            </w:r>
          </w:p>
        </w:tc>
      </w:tr>
      <w:tr w:rsidR="00DE5526" w:rsidRPr="00C27FB2" w14:paraId="78DD4299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9C2281A" w14:textId="0932C23B" w:rsidR="00DE5526" w:rsidRDefault="00DE5526" w:rsidP="00E27B7B">
            <w:pPr>
              <w:rPr>
                <w:lang w:eastAsia="zh-CN"/>
              </w:rPr>
            </w:pPr>
            <w:proofErr w:type="spellStart"/>
            <w:r w:rsidRPr="00DE5526">
              <w:rPr>
                <w:lang w:eastAsia="zh-CN"/>
              </w:rPr>
              <w:t>mapDataList</w:t>
            </w:r>
            <w:proofErr w:type="spellEnd"/>
          </w:p>
        </w:tc>
        <w:tc>
          <w:tcPr>
            <w:tcW w:w="3207" w:type="dxa"/>
          </w:tcPr>
          <w:p w14:paraId="58894F3A" w14:textId="148A7ECD" w:rsid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E5526">
              <w:rPr>
                <w:lang w:eastAsia="zh-CN"/>
              </w:rPr>
              <w:t>List&lt;String&gt;</w:t>
            </w:r>
          </w:p>
        </w:tc>
        <w:tc>
          <w:tcPr>
            <w:tcW w:w="3208" w:type="dxa"/>
          </w:tcPr>
          <w:p w14:paraId="26B13F7C" w14:textId="7FE27F43" w:rsid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E5526">
              <w:rPr>
                <w:lang w:eastAsia="zh-CN"/>
              </w:rPr>
              <w:t>a list that can extend</w:t>
            </w:r>
          </w:p>
        </w:tc>
      </w:tr>
      <w:tr w:rsidR="00DE5526" w:rsidRPr="00C27FB2" w14:paraId="1D2BAB9B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337B287" w14:textId="467AB22E" w:rsidR="00DE5526" w:rsidRDefault="00DE5526" w:rsidP="00E27B7B">
            <w:pPr>
              <w:rPr>
                <w:lang w:eastAsia="zh-CN"/>
              </w:rPr>
            </w:pPr>
            <w:proofErr w:type="spellStart"/>
            <w:r w:rsidRPr="00DE5526">
              <w:rPr>
                <w:lang w:eastAsia="zh-CN"/>
              </w:rPr>
              <w:t>mapCount</w:t>
            </w:r>
            <w:proofErr w:type="spellEnd"/>
          </w:p>
        </w:tc>
        <w:tc>
          <w:tcPr>
            <w:tcW w:w="3207" w:type="dxa"/>
          </w:tcPr>
          <w:p w14:paraId="6AC8C7A5" w14:textId="33663929" w:rsid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33A006A5" w14:textId="5672FF7B" w:rsid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E5526">
              <w:rPr>
                <w:lang w:eastAsia="zh-CN"/>
              </w:rPr>
              <w:t xml:space="preserve">count the number of </w:t>
            </w:r>
            <w:proofErr w:type="gramStart"/>
            <w:r w:rsidRPr="00DE5526">
              <w:rPr>
                <w:lang w:eastAsia="zh-CN"/>
              </w:rPr>
              <w:t>map</w:t>
            </w:r>
            <w:proofErr w:type="gramEnd"/>
          </w:p>
        </w:tc>
      </w:tr>
      <w:tr w:rsidR="00DE5526" w:rsidRPr="00C27FB2" w14:paraId="5FBF565E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740DF1DC" w14:textId="174BF13E" w:rsidR="00DE5526" w:rsidRPr="00DE5526" w:rsidRDefault="00DE5526" w:rsidP="00E27B7B">
            <w:pPr>
              <w:rPr>
                <w:lang w:eastAsia="zh-CN"/>
              </w:rPr>
            </w:pPr>
            <w:proofErr w:type="spellStart"/>
            <w:r w:rsidRPr="00DE5526">
              <w:rPr>
                <w:lang w:eastAsia="zh-CN"/>
              </w:rPr>
              <w:t>currentMap</w:t>
            </w:r>
            <w:proofErr w:type="spellEnd"/>
          </w:p>
        </w:tc>
        <w:tc>
          <w:tcPr>
            <w:tcW w:w="3207" w:type="dxa"/>
          </w:tcPr>
          <w:p w14:paraId="560482BA" w14:textId="62405D07" w:rsid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E5526">
              <w:rPr>
                <w:lang w:eastAsia="zh-CN"/>
              </w:rPr>
              <w:t>StringBuilder</w:t>
            </w:r>
          </w:p>
        </w:tc>
        <w:tc>
          <w:tcPr>
            <w:tcW w:w="3208" w:type="dxa"/>
          </w:tcPr>
          <w:p w14:paraId="0617F284" w14:textId="6F120943" w:rsidR="00DE5526" w:rsidRP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E5526">
              <w:rPr>
                <w:lang w:eastAsia="zh-CN"/>
              </w:rPr>
              <w:t>build and modify strings</w:t>
            </w:r>
          </w:p>
        </w:tc>
      </w:tr>
      <w:tr w:rsidR="00DE5526" w:rsidRPr="00C27FB2" w14:paraId="27605D69" w14:textId="77777777" w:rsidTr="00E2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37BB43A" w14:textId="060EC789" w:rsidR="00DE5526" w:rsidRPr="00DE5526" w:rsidRDefault="00DE5526" w:rsidP="00E27B7B">
            <w:pPr>
              <w:rPr>
                <w:lang w:eastAsia="zh-CN"/>
              </w:rPr>
            </w:pPr>
            <w:proofErr w:type="spellStart"/>
            <w:r w:rsidRPr="00DE5526">
              <w:rPr>
                <w:lang w:eastAsia="zh-CN"/>
              </w:rPr>
              <w:t>mapData</w:t>
            </w:r>
            <w:proofErr w:type="spellEnd"/>
          </w:p>
        </w:tc>
        <w:tc>
          <w:tcPr>
            <w:tcW w:w="3207" w:type="dxa"/>
          </w:tcPr>
          <w:p w14:paraId="1BBE0CA9" w14:textId="78DE8FD2" w:rsidR="00DE5526" w:rsidRP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DE5526">
              <w:rPr>
                <w:lang w:eastAsia="zh-CN"/>
              </w:rPr>
              <w:t>String[</w:t>
            </w:r>
            <w:proofErr w:type="gramEnd"/>
            <w:r w:rsidRPr="00DE5526">
              <w:rPr>
                <w:lang w:eastAsia="zh-CN"/>
              </w:rPr>
              <w:t>]</w:t>
            </w:r>
          </w:p>
        </w:tc>
        <w:tc>
          <w:tcPr>
            <w:tcW w:w="3208" w:type="dxa"/>
          </w:tcPr>
          <w:p w14:paraId="64F85EF9" w14:textId="1742490B" w:rsidR="00DE5526" w:rsidRPr="00DE5526" w:rsidRDefault="00DE5526" w:rsidP="00E2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E5526">
              <w:rPr>
                <w:lang w:eastAsia="zh-CN"/>
              </w:rPr>
              <w:t>storage the map data</w:t>
            </w:r>
          </w:p>
        </w:tc>
      </w:tr>
    </w:tbl>
    <w:p w14:paraId="724EC9C5" w14:textId="77777777" w:rsidR="00431CE9" w:rsidRDefault="00431CE9" w:rsidP="00DD3D7B">
      <w:pPr>
        <w:pStyle w:val="a5"/>
        <w:keepNext/>
      </w:pPr>
    </w:p>
    <w:p w14:paraId="4D52D54E" w14:textId="70A01B2A" w:rsidR="000A3D4A" w:rsidRPr="00431CE9" w:rsidRDefault="000A3D4A" w:rsidP="000A3D4A">
      <w:pPr>
        <w:rPr>
          <w:lang w:eastAsia="zh-CN"/>
        </w:rPr>
      </w:pPr>
      <w:proofErr w:type="spellStart"/>
      <w:r>
        <w:rPr>
          <w:lang w:eastAsia="zh-CN"/>
        </w:rPr>
        <w:t>GameManager</w:t>
      </w:r>
      <w:proofErr w:type="spellEnd"/>
      <w:r>
        <w:rPr>
          <w:lang w:eastAsia="zh-CN"/>
        </w:rPr>
        <w:t xml:space="preserve"> details:</w:t>
      </w:r>
    </w:p>
    <w:p w14:paraId="7DCDF776" w14:textId="77777777" w:rsidR="000A3D4A" w:rsidRPr="00431CE9" w:rsidRDefault="000A3D4A" w:rsidP="000A3D4A"/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A3D4A" w14:paraId="7EC735BB" w14:textId="77777777" w:rsidTr="0036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19B59CF" w14:textId="77777777" w:rsidR="000A3D4A" w:rsidRDefault="000A3D4A" w:rsidP="00364158">
            <w:r>
              <w:t>Property</w:t>
            </w:r>
          </w:p>
        </w:tc>
        <w:tc>
          <w:tcPr>
            <w:tcW w:w="3207" w:type="dxa"/>
          </w:tcPr>
          <w:p w14:paraId="1FD1426D" w14:textId="77777777" w:rsidR="000A3D4A" w:rsidRDefault="000A3D4A" w:rsidP="00364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</w:tcPr>
          <w:p w14:paraId="39EE1C7A" w14:textId="77777777" w:rsidR="000A3D4A" w:rsidRDefault="000A3D4A" w:rsidP="00364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A3D4A" w:rsidRPr="00C27FB2" w14:paraId="124B5AE2" w14:textId="77777777" w:rsidTr="003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3B6536BA" w14:textId="60474C7B" w:rsidR="000A3D4A" w:rsidRPr="00C27FB2" w:rsidRDefault="00264E2F" w:rsidP="00364158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c</w:t>
            </w:r>
            <w:r>
              <w:rPr>
                <w:b w:val="0"/>
                <w:lang w:eastAsia="zh-CN"/>
              </w:rPr>
              <w:t>hoice</w:t>
            </w:r>
          </w:p>
        </w:tc>
        <w:tc>
          <w:tcPr>
            <w:tcW w:w="3207" w:type="dxa"/>
          </w:tcPr>
          <w:p w14:paraId="34F157B6" w14:textId="28048CF3" w:rsidR="000A3D4A" w:rsidRPr="00C27FB2" w:rsidRDefault="00264E2F" w:rsidP="003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29BEA84D" w14:textId="633478A8" w:rsidR="000A3D4A" w:rsidRPr="00C27FB2" w:rsidRDefault="00264E2F" w:rsidP="003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choice of user</w:t>
            </w:r>
          </w:p>
        </w:tc>
      </w:tr>
    </w:tbl>
    <w:p w14:paraId="1B2DEA91" w14:textId="77777777" w:rsidR="000A3D4A" w:rsidRDefault="000A3D4A" w:rsidP="000A3D4A"/>
    <w:p w14:paraId="29F593EF" w14:textId="77777777" w:rsidR="000F1818" w:rsidRDefault="000F1818" w:rsidP="000A3D4A"/>
    <w:p w14:paraId="1CA7D584" w14:textId="19F1E057" w:rsidR="00264E2F" w:rsidRDefault="00FB1C0B" w:rsidP="00264E2F">
      <w:pPr>
        <w:rPr>
          <w:lang w:eastAsia="zh-CN"/>
        </w:rPr>
      </w:pPr>
      <w:proofErr w:type="spellStart"/>
      <w:r>
        <w:rPr>
          <w:lang w:eastAsia="zh-CN"/>
        </w:rPr>
        <w:t>GameMap</w:t>
      </w:r>
      <w:proofErr w:type="spellEnd"/>
      <w:r w:rsidR="00264E2F">
        <w:rPr>
          <w:lang w:eastAsia="zh-CN"/>
        </w:rPr>
        <w:t xml:space="preserve"> details:</w:t>
      </w:r>
    </w:p>
    <w:p w14:paraId="6DB6FCCC" w14:textId="77777777" w:rsidR="00264E2F" w:rsidRDefault="00264E2F" w:rsidP="00264E2F"/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64E2F" w14:paraId="6606C9B0" w14:textId="77777777" w:rsidTr="0026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00D01C4" w14:textId="77777777" w:rsidR="00264E2F" w:rsidRDefault="00264E2F">
            <w:r>
              <w:t>Property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E098629" w14:textId="77777777" w:rsidR="00264E2F" w:rsidRDefault="00264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E6C9116" w14:textId="77777777" w:rsidR="00264E2F" w:rsidRDefault="00264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4E2F" w14:paraId="3F337E93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D7456D4" w14:textId="0FCF4530" w:rsidR="00264E2F" w:rsidRDefault="000F1818" w:rsidP="000F1818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SIZE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333E073" w14:textId="0EC49B16" w:rsidR="00264E2F" w:rsidRDefault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int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58368906" w14:textId="20685036" w:rsidR="00264E2F" w:rsidRDefault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max size of map</w:t>
            </w:r>
          </w:p>
        </w:tc>
      </w:tr>
      <w:tr w:rsidR="000F1818" w14:paraId="5500910C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58BAD9C" w14:textId="595F1DE6" w:rsidR="000F1818" w:rsidRDefault="000F1818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AXLEVEL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A901C34" w14:textId="0D4D3B6E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int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596CB43" w14:textId="0259FC43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max level of map</w:t>
            </w:r>
          </w:p>
        </w:tc>
      </w:tr>
      <w:tr w:rsidR="000F1818" w14:paraId="5035721B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1C94CAF" w14:textId="0D9E74F4" w:rsidR="000F1818" w:rsidRDefault="000F1818" w:rsidP="000F1818">
            <w:pPr>
              <w:rPr>
                <w:lang w:eastAsia="zh-CN"/>
              </w:rPr>
            </w:pPr>
            <w:r>
              <w:rPr>
                <w:lang w:eastAsia="zh-CN"/>
              </w:rPr>
              <w:t>maps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728F8873" w14:textId="048C5F0A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char[</w:t>
            </w:r>
            <w:proofErr w:type="gramEnd"/>
            <w:r>
              <w:rPr>
                <w:lang w:eastAsia="zh-CN"/>
              </w:rPr>
              <w:t>][][]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7728A6F" w14:textId="30D55D4F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har </w:t>
            </w:r>
            <w:r w:rsidRPr="000F1818">
              <w:rPr>
                <w:lang w:eastAsia="zh-CN"/>
              </w:rPr>
              <w:t>array</w:t>
            </w:r>
            <w:r>
              <w:rPr>
                <w:lang w:eastAsia="zh-CN"/>
              </w:rPr>
              <w:t xml:space="preserve"> to storage map information</w:t>
            </w:r>
          </w:p>
        </w:tc>
      </w:tr>
      <w:tr w:rsidR="000F1818" w14:paraId="3F8EA805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D674EFA" w14:textId="55161A5B" w:rsidR="000F1818" w:rsidRDefault="000F1818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evel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F4D8623" w14:textId="02AA89A3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C1FEB33" w14:textId="1BC4D52C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</w:p>
        </w:tc>
      </w:tr>
      <w:tr w:rsidR="000F1818" w14:paraId="3A70DBB8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5ED08CE6" w14:textId="28AF8182" w:rsidR="000F1818" w:rsidRDefault="000F1818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teps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1BA3F88" w14:textId="0395CA0A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123EE11" w14:textId="71DA62DC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The step of current game</w:t>
            </w:r>
          </w:p>
        </w:tc>
      </w:tr>
      <w:tr w:rsidR="000F1818" w14:paraId="3F7AEAE6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B26AF0C" w14:textId="2C4C9B6B" w:rsidR="000F1818" w:rsidRDefault="000F1818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layer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61633BC" w14:textId="32EFA86D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layer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CCB54A4" w14:textId="1E72EDB2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Player Record </w:t>
            </w:r>
          </w:p>
        </w:tc>
      </w:tr>
      <w:tr w:rsidR="000F1818" w14:paraId="3D90D61F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A174096" w14:textId="7BC17A67" w:rsidR="000F1818" w:rsidRDefault="000F1818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PACE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9158439" w14:textId="4FEE2C7D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char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97E4E5B" w14:textId="182907A9" w:rsidR="000F1818" w:rsidRDefault="000F1818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818">
              <w:rPr>
                <w:lang w:eastAsia="zh-CN"/>
              </w:rPr>
              <w:t xml:space="preserve">A char representing </w:t>
            </w:r>
            <w:r w:rsidR="00CB6EAB">
              <w:rPr>
                <w:lang w:eastAsia="zh-CN"/>
              </w:rPr>
              <w:t>space</w:t>
            </w:r>
          </w:p>
        </w:tc>
      </w:tr>
      <w:tr w:rsidR="00FE689A" w14:paraId="735C5BEC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453B210" w14:textId="651A97AD" w:rsidR="00FE689A" w:rsidRDefault="00FE689A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ALL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9E3090C" w14:textId="4A5382D3" w:rsidR="00FE689A" w:rsidRDefault="00FE689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char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5DEE74E" w14:textId="65914F54" w:rsidR="00FE689A" w:rsidRPr="000F1818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818">
              <w:rPr>
                <w:lang w:eastAsia="zh-CN"/>
              </w:rPr>
              <w:t xml:space="preserve">A char representing </w:t>
            </w:r>
            <w:r>
              <w:rPr>
                <w:lang w:eastAsia="zh-CN"/>
              </w:rPr>
              <w:t>wall</w:t>
            </w:r>
          </w:p>
        </w:tc>
      </w:tr>
      <w:tr w:rsidR="00FE689A" w14:paraId="1CF24CEC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A9FF9FA" w14:textId="551066C0" w:rsidR="00FE689A" w:rsidRDefault="00FE689A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645B865" w14:textId="00CEACA7" w:rsidR="00FE689A" w:rsidRDefault="00FE689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char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BBFECF5" w14:textId="4E9CDDDC" w:rsidR="00FE689A" w:rsidRPr="000F1818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818">
              <w:rPr>
                <w:lang w:eastAsia="zh-CN"/>
              </w:rPr>
              <w:t xml:space="preserve">A char representing </w:t>
            </w:r>
            <w:r>
              <w:rPr>
                <w:lang w:eastAsia="zh-CN"/>
              </w:rPr>
              <w:t>des</w:t>
            </w:r>
          </w:p>
        </w:tc>
      </w:tr>
      <w:tr w:rsidR="00FE689A" w14:paraId="51E32053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CB0CA7D" w14:textId="07DF07E6" w:rsidR="00FE689A" w:rsidRDefault="00FE689A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OX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554DBBF" w14:textId="13C22789" w:rsidR="00FE689A" w:rsidRDefault="00FE689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char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37F3362" w14:textId="52F904F7" w:rsidR="00FE689A" w:rsidRPr="000F1818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818">
              <w:rPr>
                <w:lang w:eastAsia="zh-CN"/>
              </w:rPr>
              <w:t>A char representing</w:t>
            </w:r>
            <w:r>
              <w:rPr>
                <w:lang w:eastAsia="zh-CN"/>
              </w:rPr>
              <w:t xml:space="preserve"> box</w:t>
            </w:r>
          </w:p>
        </w:tc>
      </w:tr>
      <w:tr w:rsidR="00FE689A" w14:paraId="1E1E9960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2248C2E" w14:textId="45C134B0" w:rsidR="00FE689A" w:rsidRDefault="00FE689A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OOD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F2291C9" w14:textId="1A737456" w:rsidR="00FE689A" w:rsidRDefault="00FE689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char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C3F9407" w14:textId="2545A6CC" w:rsidR="00FE689A" w:rsidRPr="000F1818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818">
              <w:rPr>
                <w:lang w:eastAsia="zh-CN"/>
              </w:rPr>
              <w:t xml:space="preserve">A char representing </w:t>
            </w:r>
            <w:r>
              <w:rPr>
                <w:lang w:eastAsia="zh-CN"/>
              </w:rPr>
              <w:t>box on the destination</w:t>
            </w:r>
          </w:p>
        </w:tc>
      </w:tr>
      <w:tr w:rsidR="00FE689A" w14:paraId="1D220FE7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A8BDDF1" w14:textId="7E8BD1BF" w:rsidR="00FE689A" w:rsidRDefault="00FE689A" w:rsidP="000F18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2CE55F8" w14:textId="5A42C3BF" w:rsidR="00FE689A" w:rsidRDefault="00FE689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final char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0C4E8C2" w14:textId="2EEF9381" w:rsidR="00FE689A" w:rsidRPr="000F1818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818">
              <w:rPr>
                <w:lang w:eastAsia="zh-CN"/>
              </w:rPr>
              <w:t xml:space="preserve">A char representing </w:t>
            </w:r>
            <w:r>
              <w:rPr>
                <w:lang w:eastAsia="zh-CN"/>
              </w:rPr>
              <w:t>player on the destination</w:t>
            </w:r>
          </w:p>
        </w:tc>
      </w:tr>
      <w:tr w:rsidR="00CB6EAB" w14:paraId="6CCE40AD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FB155C0" w14:textId="10A4F0FF" w:rsidR="00CB6EAB" w:rsidRDefault="00CB6EAB" w:rsidP="000F1818">
            <w:pPr>
              <w:rPr>
                <w:lang w:eastAsia="zh-CN"/>
              </w:rPr>
            </w:pPr>
            <w:proofErr w:type="spellStart"/>
            <w:r w:rsidRPr="00CB6EAB">
              <w:rPr>
                <w:lang w:eastAsia="zh-CN"/>
              </w:rPr>
              <w:t>map_chars</w:t>
            </w:r>
            <w:proofErr w:type="spellEnd"/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61339917" w14:textId="78227728" w:rsidR="00CB6EAB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char[</w:t>
            </w:r>
            <w:proofErr w:type="gramEnd"/>
            <w:r>
              <w:rPr>
                <w:lang w:eastAsia="zh-CN"/>
              </w:rPr>
              <w:t>]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384E83E" w14:textId="3B9358B9" w:rsidR="00CB6EAB" w:rsidRPr="000F1818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 char array storage the shape of map elements</w:t>
            </w:r>
          </w:p>
        </w:tc>
      </w:tr>
      <w:tr w:rsidR="00CB6EAB" w14:paraId="20275D9C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B9EC7CA" w14:textId="69CAAADC" w:rsidR="00CB6EAB" w:rsidRPr="00CB6EAB" w:rsidRDefault="00CB6EAB" w:rsidP="00CB6EAB">
            <w:pPr>
              <w:rPr>
                <w:lang w:eastAsia="zh-CN"/>
              </w:rPr>
            </w:pPr>
            <w:r w:rsidRPr="00CB6EAB">
              <w:rPr>
                <w:lang w:eastAsia="zh-CN"/>
              </w:rPr>
              <w:t>result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5635FF5" w14:textId="39D7A557" w:rsidR="00CB6EAB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B6EAB">
              <w:rPr>
                <w:lang w:eastAsia="zh-CN"/>
              </w:rPr>
              <w:t>char[</w:t>
            </w:r>
            <w:proofErr w:type="gramEnd"/>
            <w:r w:rsidRPr="00CB6EAB">
              <w:rPr>
                <w:lang w:eastAsia="zh-CN"/>
              </w:rPr>
              <w:t>][]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60651018" w14:textId="096D0269" w:rsidR="00CB6EAB" w:rsidRPr="00CB6EAB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CB6EAB">
              <w:rPr>
                <w:lang w:val="en-US" w:eastAsia="zh-CN"/>
              </w:rPr>
              <w:t>The result of transferring the string to the map</w:t>
            </w:r>
          </w:p>
        </w:tc>
      </w:tr>
      <w:tr w:rsidR="00CB6EAB" w14:paraId="23EEC404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656D2CC" w14:textId="4BDC9EF7" w:rsidR="00CB6EAB" w:rsidRPr="00CB6EAB" w:rsidRDefault="00CB6EAB" w:rsidP="00CB6EAB">
            <w:pPr>
              <w:rPr>
                <w:lang w:eastAsia="zh-CN"/>
              </w:rPr>
            </w:pPr>
            <w:r w:rsidRPr="00CB6EAB">
              <w:rPr>
                <w:lang w:eastAsia="zh-CN"/>
              </w:rPr>
              <w:t>rows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BE1BB32" w14:textId="34BA4A8C" w:rsidR="00CB6EAB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B6EAB">
              <w:rPr>
                <w:lang w:eastAsia="zh-CN"/>
              </w:rPr>
              <w:t>String[</w:t>
            </w:r>
            <w:proofErr w:type="gramEnd"/>
            <w:r w:rsidRPr="00CB6EAB">
              <w:rPr>
                <w:lang w:eastAsia="zh-CN"/>
              </w:rPr>
              <w:t>]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DD733E5" w14:textId="5B7CE0C5" w:rsidR="00CB6EAB" w:rsidRDefault="00CB6EAB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B6EAB">
              <w:rPr>
                <w:lang w:eastAsia="zh-CN"/>
              </w:rPr>
              <w:t xml:space="preserve">the row of </w:t>
            </w:r>
            <w:r w:rsidR="00E334FE">
              <w:rPr>
                <w:lang w:eastAsia="zh-CN"/>
              </w:rPr>
              <w:t xml:space="preserve">result </w:t>
            </w:r>
            <w:r>
              <w:rPr>
                <w:lang w:eastAsia="zh-CN"/>
              </w:rPr>
              <w:t xml:space="preserve">array after </w:t>
            </w:r>
            <w:r w:rsidRPr="00CB6EAB">
              <w:rPr>
                <w:lang w:eastAsia="zh-CN"/>
              </w:rPr>
              <w:t xml:space="preserve">transfer </w:t>
            </w:r>
          </w:p>
        </w:tc>
      </w:tr>
      <w:tr w:rsidR="00315E45" w14:paraId="1AB02EEB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0B6593A" w14:textId="6BBDA6A7" w:rsidR="00315E45" w:rsidRPr="00CB6EAB" w:rsidRDefault="00315E45" w:rsidP="00CB6EA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mapData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E89E8C1" w14:textId="624F9FFB" w:rsidR="00315E45" w:rsidRPr="00CB6EAB" w:rsidRDefault="00315E45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tring[</w:t>
            </w:r>
            <w:proofErr w:type="gramEnd"/>
            <w:r>
              <w:rPr>
                <w:lang w:eastAsia="zh-CN"/>
              </w:rPr>
              <w:t>]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BB2F00D" w14:textId="5914513E" w:rsidR="00315E45" w:rsidRPr="00CB6EAB" w:rsidRDefault="00315E45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 storage all information of maps with String type.</w:t>
            </w:r>
          </w:p>
        </w:tc>
      </w:tr>
      <w:tr w:rsidR="00CC1BDA" w14:paraId="72355A95" w14:textId="77777777" w:rsidTr="0026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2B0F1B8" w14:textId="5E88CB7B" w:rsidR="00CC1BDA" w:rsidRDefault="00CC1BDA" w:rsidP="00CB6EAB">
            <w:pPr>
              <w:rPr>
                <w:lang w:eastAsia="zh-CN"/>
              </w:rPr>
            </w:pPr>
            <w:r w:rsidRPr="00CC1BDA">
              <w:rPr>
                <w:lang w:eastAsia="zh-CN"/>
              </w:rPr>
              <w:t>ANSI_COLOR</w:t>
            </w:r>
          </w:p>
        </w:tc>
        <w:tc>
          <w:tcPr>
            <w:tcW w:w="320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935F3FE" w14:textId="0B4F471F" w:rsidR="00CC1BDA" w:rsidRDefault="00CC1BD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C1BDA">
              <w:rPr>
                <w:lang w:eastAsia="zh-CN"/>
              </w:rPr>
              <w:t>String[</w:t>
            </w:r>
            <w:proofErr w:type="gramEnd"/>
            <w:r w:rsidRPr="00CC1BDA">
              <w:rPr>
                <w:lang w:eastAsia="zh-CN"/>
              </w:rPr>
              <w:t>]</w:t>
            </w:r>
          </w:p>
        </w:tc>
        <w:tc>
          <w:tcPr>
            <w:tcW w:w="320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45DE0A13" w14:textId="64696AC2" w:rsidR="00CC1BDA" w:rsidRDefault="00CC1BDA" w:rsidP="000F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C1BDA">
              <w:rPr>
                <w:lang w:eastAsia="zh-CN"/>
              </w:rPr>
              <w:t>the ANSI value of differ colour.</w:t>
            </w:r>
          </w:p>
        </w:tc>
      </w:tr>
    </w:tbl>
    <w:p w14:paraId="66D6CCE8" w14:textId="77777777" w:rsidR="000A3D4A" w:rsidRPr="00315E45" w:rsidRDefault="000A3D4A" w:rsidP="000A3D4A"/>
    <w:p w14:paraId="5CF8ADBE" w14:textId="4A5CC3FD" w:rsidR="00814D9A" w:rsidRPr="00431CE9" w:rsidRDefault="00814D9A" w:rsidP="00814D9A">
      <w:pPr>
        <w:rPr>
          <w:lang w:eastAsia="zh-CN"/>
        </w:rPr>
      </w:pPr>
      <w:proofErr w:type="spellStart"/>
      <w:r>
        <w:rPr>
          <w:lang w:eastAsia="zh-CN"/>
        </w:rPr>
        <w:t>LaunchGame</w:t>
      </w:r>
      <w:proofErr w:type="spellEnd"/>
      <w:r>
        <w:rPr>
          <w:lang w:eastAsia="zh-CN"/>
        </w:rPr>
        <w:t xml:space="preserve"> details:</w:t>
      </w:r>
    </w:p>
    <w:p w14:paraId="4B2E2AF7" w14:textId="77777777" w:rsidR="00814D9A" w:rsidRPr="00431CE9" w:rsidRDefault="00814D9A" w:rsidP="00814D9A"/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14D9A" w14:paraId="6741F0B2" w14:textId="77777777" w:rsidTr="000A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5331082" w14:textId="77777777" w:rsidR="00814D9A" w:rsidRDefault="00814D9A" w:rsidP="000A0BA7">
            <w:r>
              <w:t>Property</w:t>
            </w:r>
          </w:p>
        </w:tc>
        <w:tc>
          <w:tcPr>
            <w:tcW w:w="3207" w:type="dxa"/>
          </w:tcPr>
          <w:p w14:paraId="530D2FB4" w14:textId="77777777" w:rsidR="00814D9A" w:rsidRDefault="00814D9A" w:rsidP="000A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</w:tcPr>
          <w:p w14:paraId="3BEBFC7C" w14:textId="77777777" w:rsidR="00814D9A" w:rsidRDefault="00814D9A" w:rsidP="000A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14D9A" w:rsidRPr="00C27FB2" w14:paraId="09910CD8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7BBB9B9" w14:textId="62A417CC" w:rsidR="00814D9A" w:rsidRPr="00C27FB2" w:rsidRDefault="00814D9A" w:rsidP="000A0BA7">
            <w:pPr>
              <w:rPr>
                <w:b w:val="0"/>
                <w:lang w:eastAsia="zh-CN"/>
              </w:rPr>
            </w:pPr>
            <w:proofErr w:type="spellStart"/>
            <w:r>
              <w:rPr>
                <w:b w:val="0"/>
                <w:lang w:eastAsia="zh-CN"/>
              </w:rPr>
              <w:t>gameManager</w:t>
            </w:r>
            <w:proofErr w:type="spellEnd"/>
          </w:p>
        </w:tc>
        <w:tc>
          <w:tcPr>
            <w:tcW w:w="3207" w:type="dxa"/>
          </w:tcPr>
          <w:p w14:paraId="27D0DEFA" w14:textId="754579A7" w:rsidR="00814D9A" w:rsidRPr="00C27FB2" w:rsidRDefault="00814D9A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ameManager</w:t>
            </w:r>
            <w:proofErr w:type="spellEnd"/>
          </w:p>
        </w:tc>
        <w:tc>
          <w:tcPr>
            <w:tcW w:w="3208" w:type="dxa"/>
          </w:tcPr>
          <w:p w14:paraId="1306DE76" w14:textId="70BFF741" w:rsidR="00814D9A" w:rsidRPr="00C27FB2" w:rsidRDefault="00814D9A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Class </w:t>
            </w:r>
            <w:proofErr w:type="spellStart"/>
            <w:r>
              <w:rPr>
                <w:lang w:eastAsia="zh-CN"/>
              </w:rPr>
              <w:t>GameManager</w:t>
            </w:r>
            <w:proofErr w:type="spellEnd"/>
          </w:p>
        </w:tc>
      </w:tr>
    </w:tbl>
    <w:p w14:paraId="5E651C6D" w14:textId="77777777" w:rsidR="00264E2F" w:rsidRDefault="00264E2F" w:rsidP="000A3D4A"/>
    <w:p w14:paraId="79FA0566" w14:textId="5E1FE9F7" w:rsidR="00EB2A5D" w:rsidRPr="00431CE9" w:rsidRDefault="00EB2A5D" w:rsidP="00EB2A5D">
      <w:pPr>
        <w:rPr>
          <w:lang w:eastAsia="zh-CN"/>
        </w:rPr>
      </w:pPr>
      <w:r>
        <w:rPr>
          <w:lang w:eastAsia="zh-CN"/>
        </w:rPr>
        <w:t>Logical details:</w:t>
      </w:r>
    </w:p>
    <w:p w14:paraId="07AE1983" w14:textId="77777777" w:rsidR="00EB2A5D" w:rsidRPr="00431CE9" w:rsidRDefault="00EB2A5D" w:rsidP="00EB2A5D"/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EB2A5D" w14:paraId="4C4C332B" w14:textId="77777777" w:rsidTr="000A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3D156904" w14:textId="77777777" w:rsidR="00EB2A5D" w:rsidRDefault="00EB2A5D" w:rsidP="000A0BA7">
            <w:r>
              <w:t>Property</w:t>
            </w:r>
          </w:p>
        </w:tc>
        <w:tc>
          <w:tcPr>
            <w:tcW w:w="3207" w:type="dxa"/>
          </w:tcPr>
          <w:p w14:paraId="796AA1A8" w14:textId="77777777" w:rsidR="00EB2A5D" w:rsidRDefault="00EB2A5D" w:rsidP="000A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</w:tcPr>
          <w:p w14:paraId="0AC896C1" w14:textId="77777777" w:rsidR="00EB2A5D" w:rsidRDefault="00EB2A5D" w:rsidP="000A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B2A5D" w:rsidRPr="00C27FB2" w14:paraId="25B2823F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253D649" w14:textId="4D67AB43" w:rsidR="00EB2A5D" w:rsidRPr="00C27FB2" w:rsidRDefault="00EB2A5D" w:rsidP="00EB2A5D">
            <w:pPr>
              <w:tabs>
                <w:tab w:val="left" w:pos="1041"/>
              </w:tabs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in</w:t>
            </w:r>
            <w:r>
              <w:rPr>
                <w:b w:val="0"/>
                <w:lang w:eastAsia="zh-CN"/>
              </w:rPr>
              <w:tab/>
            </w:r>
          </w:p>
        </w:tc>
        <w:tc>
          <w:tcPr>
            <w:tcW w:w="3207" w:type="dxa"/>
          </w:tcPr>
          <w:p w14:paraId="055063F3" w14:textId="6B67CA00" w:rsidR="00EB2A5D" w:rsidRPr="00C27FB2" w:rsidRDefault="00EB2A5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canner</w:t>
            </w:r>
          </w:p>
        </w:tc>
        <w:tc>
          <w:tcPr>
            <w:tcW w:w="3208" w:type="dxa"/>
          </w:tcPr>
          <w:p w14:paraId="781701F1" w14:textId="414DED02" w:rsidR="00EB2A5D" w:rsidRPr="00C27FB2" w:rsidRDefault="00EB2A5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Read the input</w:t>
            </w:r>
          </w:p>
        </w:tc>
      </w:tr>
      <w:tr w:rsidR="00EB2A5D" w:rsidRPr="00C27FB2" w14:paraId="2B6E3565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A1423A5" w14:textId="49E28909" w:rsidR="00EB2A5D" w:rsidRDefault="00EB2A5D" w:rsidP="00EB2A5D">
            <w:pPr>
              <w:tabs>
                <w:tab w:val="left" w:pos="1041"/>
              </w:tabs>
              <w:rPr>
                <w:b w:val="0"/>
                <w:lang w:eastAsia="zh-CN"/>
              </w:rPr>
            </w:pPr>
            <w:proofErr w:type="spellStart"/>
            <w:r w:rsidRPr="00EB2A5D">
              <w:rPr>
                <w:b w:val="0"/>
                <w:lang w:eastAsia="zh-CN"/>
              </w:rPr>
              <w:t>ifPass</w:t>
            </w:r>
            <w:proofErr w:type="spellEnd"/>
            <w:r w:rsidRPr="00EB2A5D">
              <w:rPr>
                <w:b w:val="0"/>
                <w:lang w:eastAsia="zh-CN"/>
              </w:rPr>
              <w:t xml:space="preserve"> </w:t>
            </w:r>
          </w:p>
        </w:tc>
        <w:tc>
          <w:tcPr>
            <w:tcW w:w="3207" w:type="dxa"/>
          </w:tcPr>
          <w:p w14:paraId="41A8144F" w14:textId="12C59E82" w:rsidR="00EB2A5D" w:rsidRDefault="00EB2A5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EB2A5D">
              <w:rPr>
                <w:lang w:eastAsia="zh-CN"/>
              </w:rPr>
              <w:t>boolean</w:t>
            </w:r>
            <w:proofErr w:type="spellEnd"/>
          </w:p>
        </w:tc>
        <w:tc>
          <w:tcPr>
            <w:tcW w:w="3208" w:type="dxa"/>
          </w:tcPr>
          <w:p w14:paraId="681FEA59" w14:textId="5547A1E9" w:rsidR="00EB2A5D" w:rsidRDefault="00EB2A5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A5D">
              <w:t>confirm if player pass current level</w:t>
            </w:r>
          </w:p>
        </w:tc>
      </w:tr>
      <w:tr w:rsidR="00BD6681" w:rsidRPr="00C27FB2" w14:paraId="19766A0A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5770D4A" w14:textId="1296A357" w:rsidR="00BD6681" w:rsidRPr="00EB2A5D" w:rsidRDefault="00BD6681" w:rsidP="00EB2A5D">
            <w:pPr>
              <w:tabs>
                <w:tab w:val="left" w:pos="1041"/>
              </w:tabs>
              <w:rPr>
                <w:lang w:eastAsia="zh-CN"/>
              </w:rPr>
            </w:pPr>
            <w:proofErr w:type="spellStart"/>
            <w:r w:rsidRPr="00BD6681">
              <w:rPr>
                <w:lang w:eastAsia="zh-CN"/>
              </w:rPr>
              <w:t>bestLevel</w:t>
            </w:r>
            <w:proofErr w:type="spellEnd"/>
          </w:p>
        </w:tc>
        <w:tc>
          <w:tcPr>
            <w:tcW w:w="3207" w:type="dxa"/>
          </w:tcPr>
          <w:p w14:paraId="43458E60" w14:textId="3F8A2465" w:rsidR="00BD6681" w:rsidRPr="00EB2A5D" w:rsidRDefault="00BD6681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5E73BF15" w14:textId="74C44E8C" w:rsidR="00BD6681" w:rsidRPr="00EB2A5D" w:rsidRDefault="00BD6681" w:rsidP="00BD6681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681">
              <w:t>the best record level</w:t>
            </w:r>
          </w:p>
        </w:tc>
      </w:tr>
      <w:tr w:rsidR="00B003F2" w:rsidRPr="00C27FB2" w14:paraId="5B585EE7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1B0A82A" w14:textId="04C91A9E" w:rsidR="00B003F2" w:rsidRPr="00BD6681" w:rsidRDefault="00B003F2" w:rsidP="00B003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3207" w:type="dxa"/>
          </w:tcPr>
          <w:p w14:paraId="013021DD" w14:textId="0075F701" w:rsidR="00B003F2" w:rsidRDefault="00B003F2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2E8FBD27" w14:textId="4DB228F1" w:rsidR="00B003F2" w:rsidRPr="00BD6681" w:rsidRDefault="00B003F2" w:rsidP="00B003F2">
            <w:pPr>
              <w:tabs>
                <w:tab w:val="left" w:pos="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x location of Player</w:t>
            </w:r>
          </w:p>
        </w:tc>
      </w:tr>
      <w:tr w:rsidR="00B003F2" w:rsidRPr="00C27FB2" w14:paraId="573278D3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D1F0AB3" w14:textId="320EE1DC" w:rsidR="00B003F2" w:rsidRPr="00BD6681" w:rsidRDefault="00B003F2" w:rsidP="00EB2A5D">
            <w:pPr>
              <w:tabs>
                <w:tab w:val="left" w:pos="104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207" w:type="dxa"/>
          </w:tcPr>
          <w:p w14:paraId="1AEA4008" w14:textId="15E1A632" w:rsidR="00B003F2" w:rsidRDefault="00B003F2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27A745EE" w14:textId="36C53DE2" w:rsidR="00B003F2" w:rsidRPr="00BD6681" w:rsidRDefault="00B003F2" w:rsidP="00BD6681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location of Player</w:t>
            </w:r>
          </w:p>
        </w:tc>
      </w:tr>
      <w:tr w:rsidR="00B003F2" w:rsidRPr="00C27FB2" w14:paraId="2D6480F2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C127D57" w14:textId="32C50524" w:rsidR="00B003F2" w:rsidRPr="00BD6681" w:rsidRDefault="00B003F2" w:rsidP="00EB2A5D">
            <w:pPr>
              <w:tabs>
                <w:tab w:val="left" w:pos="1041"/>
              </w:tabs>
              <w:rPr>
                <w:lang w:eastAsia="zh-CN"/>
              </w:rPr>
            </w:pPr>
            <w:proofErr w:type="spellStart"/>
            <w:r w:rsidRPr="00B003F2">
              <w:rPr>
                <w:lang w:eastAsia="zh-CN"/>
              </w:rPr>
              <w:t>direction_x</w:t>
            </w:r>
            <w:proofErr w:type="spellEnd"/>
          </w:p>
        </w:tc>
        <w:tc>
          <w:tcPr>
            <w:tcW w:w="3207" w:type="dxa"/>
          </w:tcPr>
          <w:p w14:paraId="4C5F68D8" w14:textId="4891A4B9" w:rsidR="00B003F2" w:rsidRDefault="00B003F2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0345F213" w14:textId="51EB5367" w:rsidR="00B003F2" w:rsidRPr="00BD6681" w:rsidRDefault="00C65947" w:rsidP="00BD6681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direction of move on the x</w:t>
            </w:r>
          </w:p>
        </w:tc>
      </w:tr>
      <w:tr w:rsidR="00B003F2" w:rsidRPr="00C27FB2" w14:paraId="777A4CCB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4A1965B" w14:textId="29952DD8" w:rsidR="00B003F2" w:rsidRPr="00BD6681" w:rsidRDefault="00B003F2" w:rsidP="00EB2A5D">
            <w:pPr>
              <w:tabs>
                <w:tab w:val="left" w:pos="1041"/>
              </w:tabs>
              <w:rPr>
                <w:lang w:eastAsia="zh-CN"/>
              </w:rPr>
            </w:pPr>
            <w:proofErr w:type="spellStart"/>
            <w:r w:rsidRPr="00B003F2">
              <w:rPr>
                <w:lang w:eastAsia="zh-CN"/>
              </w:rPr>
              <w:t>direction_</w:t>
            </w:r>
            <w:r>
              <w:rPr>
                <w:lang w:eastAsia="zh-CN"/>
              </w:rPr>
              <w:t>y</w:t>
            </w:r>
            <w:proofErr w:type="spellEnd"/>
          </w:p>
        </w:tc>
        <w:tc>
          <w:tcPr>
            <w:tcW w:w="3207" w:type="dxa"/>
          </w:tcPr>
          <w:p w14:paraId="1611D0DE" w14:textId="1669325D" w:rsidR="00B003F2" w:rsidRDefault="00B003F2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448683C7" w14:textId="3D659E81" w:rsidR="00B003F2" w:rsidRPr="00BD6681" w:rsidRDefault="00C65947" w:rsidP="00BD6681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The direction of move on the y</w:t>
            </w:r>
          </w:p>
        </w:tc>
      </w:tr>
      <w:tr w:rsidR="0048222D" w:rsidRPr="00C27FB2" w14:paraId="58F60B0C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AE0256" w14:textId="7A7938A8" w:rsidR="0048222D" w:rsidRPr="00B003F2" w:rsidRDefault="0048222D" w:rsidP="00EB2A5D">
            <w:pPr>
              <w:tabs>
                <w:tab w:val="left" w:pos="104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ove</w:t>
            </w:r>
          </w:p>
        </w:tc>
        <w:tc>
          <w:tcPr>
            <w:tcW w:w="3207" w:type="dxa"/>
          </w:tcPr>
          <w:p w14:paraId="619C732F" w14:textId="0E4600E2" w:rsidR="0048222D" w:rsidRDefault="0048222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3208" w:type="dxa"/>
          </w:tcPr>
          <w:p w14:paraId="49FBB907" w14:textId="5AD96300" w:rsidR="0048222D" w:rsidRDefault="0048222D" w:rsidP="00BD6681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8222D">
              <w:rPr>
                <w:lang w:eastAsia="zh-CN"/>
              </w:rPr>
              <w:t>the action of character which entered by player</w:t>
            </w:r>
          </w:p>
        </w:tc>
      </w:tr>
      <w:tr w:rsidR="0048222D" w:rsidRPr="00C27FB2" w14:paraId="16DE2073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E909122" w14:textId="59C7BA94" w:rsidR="0048222D" w:rsidRPr="00B003F2" w:rsidRDefault="0048222D" w:rsidP="0048222D">
            <w:pPr>
              <w:tabs>
                <w:tab w:val="left" w:pos="1041"/>
              </w:tabs>
              <w:rPr>
                <w:lang w:eastAsia="zh-CN"/>
              </w:rPr>
            </w:pPr>
            <w:proofErr w:type="spellStart"/>
            <w:r w:rsidRPr="0048222D">
              <w:rPr>
                <w:lang w:eastAsia="zh-CN"/>
              </w:rPr>
              <w:t>levelRecord</w:t>
            </w:r>
            <w:proofErr w:type="spellEnd"/>
          </w:p>
        </w:tc>
        <w:tc>
          <w:tcPr>
            <w:tcW w:w="3207" w:type="dxa"/>
          </w:tcPr>
          <w:p w14:paraId="3B1CB705" w14:textId="5716E09E" w:rsidR="0048222D" w:rsidRDefault="0048222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57A6036C" w14:textId="4B0E3DD8" w:rsidR="0048222D" w:rsidRDefault="0048222D" w:rsidP="0048222D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8222D">
              <w:rPr>
                <w:lang w:eastAsia="zh-CN"/>
              </w:rPr>
              <w:t>the level that player have challenged.</w:t>
            </w:r>
          </w:p>
        </w:tc>
      </w:tr>
      <w:tr w:rsidR="0048222D" w:rsidRPr="00C27FB2" w14:paraId="25EC0126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6FB7C16" w14:textId="738805FF" w:rsidR="0048222D" w:rsidRPr="0048222D" w:rsidRDefault="0048222D" w:rsidP="0048222D">
            <w:pPr>
              <w:tabs>
                <w:tab w:val="left" w:pos="1041"/>
              </w:tabs>
              <w:rPr>
                <w:lang w:eastAsia="zh-CN"/>
              </w:rPr>
            </w:pPr>
            <w:r w:rsidRPr="0048222D">
              <w:rPr>
                <w:lang w:eastAsia="zh-CN"/>
              </w:rPr>
              <w:t>step</w:t>
            </w:r>
          </w:p>
        </w:tc>
        <w:tc>
          <w:tcPr>
            <w:tcW w:w="3207" w:type="dxa"/>
          </w:tcPr>
          <w:p w14:paraId="08D4398E" w14:textId="4B3B28E5" w:rsidR="0048222D" w:rsidRDefault="0048222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3208" w:type="dxa"/>
          </w:tcPr>
          <w:p w14:paraId="50B0B3BC" w14:textId="4CACD5F9" w:rsidR="0048222D" w:rsidRPr="0048222D" w:rsidRDefault="0048222D" w:rsidP="0048222D">
            <w:pPr>
              <w:tabs>
                <w:tab w:val="left" w:pos="1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8222D">
              <w:rPr>
                <w:lang w:eastAsia="zh-CN"/>
              </w:rPr>
              <w:t>the step of level</w:t>
            </w:r>
          </w:p>
        </w:tc>
      </w:tr>
    </w:tbl>
    <w:p w14:paraId="70FFE683" w14:textId="77777777" w:rsidR="00264E2F" w:rsidRDefault="00264E2F" w:rsidP="000A3D4A"/>
    <w:p w14:paraId="36F82DEF" w14:textId="7859A758" w:rsidR="007109EB" w:rsidRPr="00431CE9" w:rsidRDefault="007109EB" w:rsidP="007109EB">
      <w:pPr>
        <w:rPr>
          <w:lang w:eastAsia="zh-CN"/>
        </w:rPr>
      </w:pPr>
      <w:r>
        <w:rPr>
          <w:lang w:eastAsia="zh-CN"/>
        </w:rPr>
        <w:t>Player details:</w:t>
      </w:r>
    </w:p>
    <w:p w14:paraId="6A06F354" w14:textId="77777777" w:rsidR="007109EB" w:rsidRPr="00431CE9" w:rsidRDefault="007109EB" w:rsidP="007109EB"/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109EB" w14:paraId="17D04C0C" w14:textId="77777777" w:rsidTr="000A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7B1BEA0" w14:textId="77777777" w:rsidR="007109EB" w:rsidRDefault="007109EB" w:rsidP="000A0BA7">
            <w:r>
              <w:t>Property</w:t>
            </w:r>
          </w:p>
        </w:tc>
        <w:tc>
          <w:tcPr>
            <w:tcW w:w="3207" w:type="dxa"/>
          </w:tcPr>
          <w:p w14:paraId="68EAC32F" w14:textId="77777777" w:rsidR="007109EB" w:rsidRDefault="007109EB" w:rsidP="000A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08" w:type="dxa"/>
          </w:tcPr>
          <w:p w14:paraId="114ED1B8" w14:textId="77777777" w:rsidR="007109EB" w:rsidRDefault="007109EB" w:rsidP="000A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109EB" w:rsidRPr="00C27FB2" w14:paraId="2489D26A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D0237C9" w14:textId="1AEA60E5" w:rsidR="007109EB" w:rsidRPr="00C27FB2" w:rsidRDefault="002E19B4" w:rsidP="000A0BA7">
            <w:pPr>
              <w:rPr>
                <w:b w:val="0"/>
                <w:lang w:eastAsia="zh-CN"/>
              </w:rPr>
            </w:pPr>
            <w:proofErr w:type="spellStart"/>
            <w:r>
              <w:rPr>
                <w:rFonts w:hint="eastAsia"/>
                <w:b w:val="0"/>
                <w:lang w:eastAsia="zh-CN"/>
              </w:rPr>
              <w:lastRenderedPageBreak/>
              <w:t>P</w:t>
            </w:r>
            <w:r>
              <w:rPr>
                <w:b w:val="0"/>
                <w:lang w:eastAsia="zh-CN"/>
              </w:rPr>
              <w:t>layerOn</w:t>
            </w:r>
            <w:proofErr w:type="spellEnd"/>
          </w:p>
        </w:tc>
        <w:tc>
          <w:tcPr>
            <w:tcW w:w="3207" w:type="dxa"/>
          </w:tcPr>
          <w:p w14:paraId="4922E22D" w14:textId="39892168" w:rsidR="007109EB" w:rsidRPr="00C27FB2" w:rsidRDefault="002E19B4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2E19B4">
              <w:rPr>
                <w:lang w:eastAsia="zh-CN"/>
              </w:rPr>
              <w:t>PlayerOn</w:t>
            </w:r>
            <w:proofErr w:type="spellEnd"/>
          </w:p>
        </w:tc>
        <w:tc>
          <w:tcPr>
            <w:tcW w:w="3208" w:type="dxa"/>
          </w:tcPr>
          <w:p w14:paraId="5A4BAF1D" w14:textId="18EC3CB5" w:rsidR="007109EB" w:rsidRPr="00C27FB2" w:rsidRDefault="002E19B4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Check </w:t>
            </w:r>
            <w:bookmarkStart w:id="1" w:name="OLE_LINK1"/>
            <w:r>
              <w:rPr>
                <w:lang w:eastAsia="zh-CN"/>
              </w:rPr>
              <w:t xml:space="preserve">which </w:t>
            </w:r>
            <w:r w:rsidR="006542D7">
              <w:rPr>
                <w:lang w:eastAsia="zh-CN"/>
              </w:rPr>
              <w:t>map element</w:t>
            </w:r>
            <w:r>
              <w:rPr>
                <w:lang w:eastAsia="zh-CN"/>
              </w:rPr>
              <w:t xml:space="preserve"> Player stand on </w:t>
            </w:r>
            <w:bookmarkEnd w:id="1"/>
          </w:p>
        </w:tc>
      </w:tr>
      <w:tr w:rsidR="00C347AD" w:rsidRPr="00C27FB2" w14:paraId="0E0AB3BD" w14:textId="77777777" w:rsidTr="000A0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178D995" w14:textId="590A694F" w:rsidR="00C347AD" w:rsidRDefault="00C347AD" w:rsidP="000A0BA7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s</w:t>
            </w:r>
            <w:r>
              <w:rPr>
                <w:b w:val="0"/>
                <w:lang w:eastAsia="zh-CN"/>
              </w:rPr>
              <w:t>tatus</w:t>
            </w:r>
          </w:p>
        </w:tc>
        <w:tc>
          <w:tcPr>
            <w:tcW w:w="3207" w:type="dxa"/>
          </w:tcPr>
          <w:p w14:paraId="143FE5C0" w14:textId="440C5953" w:rsidR="00C347AD" w:rsidRPr="002E19B4" w:rsidRDefault="00C347A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3208" w:type="dxa"/>
          </w:tcPr>
          <w:p w14:paraId="725DA833" w14:textId="551C7C73" w:rsidR="00C347AD" w:rsidRDefault="00C347AD" w:rsidP="000A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Return </w:t>
            </w:r>
            <w:r w:rsidRPr="00C347AD">
              <w:rPr>
                <w:lang w:eastAsia="zh-CN"/>
              </w:rPr>
              <w:t>which map element Player stand on</w:t>
            </w:r>
          </w:p>
        </w:tc>
      </w:tr>
    </w:tbl>
    <w:p w14:paraId="05615306" w14:textId="77777777" w:rsidR="007109EB" w:rsidRPr="000A3D4A" w:rsidRDefault="007109EB" w:rsidP="000A3D4A"/>
    <w:p w14:paraId="5BF7CF0A" w14:textId="0727C29D" w:rsidR="00DD3D7B" w:rsidRDefault="00DD3D7B" w:rsidP="00DD3D7B">
      <w:pPr>
        <w:pStyle w:val="a5"/>
        <w:keepNext/>
      </w:pPr>
      <w:r>
        <w:t xml:space="preserve">Table </w:t>
      </w:r>
      <w:r w:rsidR="0094233E">
        <w:rPr>
          <w:noProof/>
        </w:rPr>
        <w:fldChar w:fldCharType="begin"/>
      </w:r>
      <w:r w:rsidR="0094233E">
        <w:rPr>
          <w:noProof/>
        </w:rPr>
        <w:instrText xml:space="preserve"> SEQ Table \* ARABIC </w:instrText>
      </w:r>
      <w:r w:rsidR="0094233E">
        <w:rPr>
          <w:noProof/>
        </w:rPr>
        <w:fldChar w:fldCharType="separate"/>
      </w:r>
      <w:r>
        <w:rPr>
          <w:noProof/>
        </w:rPr>
        <w:t>2</w:t>
      </w:r>
      <w:r w:rsidR="0094233E">
        <w:rPr>
          <w:noProof/>
        </w:rPr>
        <w:fldChar w:fldCharType="end"/>
      </w:r>
      <w:r>
        <w:t xml:space="preserve">: </w:t>
      </w:r>
      <w:proofErr w:type="spellStart"/>
      <w:r w:rsidR="00FB1C0B">
        <w:t>Player</w:t>
      </w:r>
      <w:r w:rsidR="007109EB">
        <w:t>O</w:t>
      </w:r>
      <w:r w:rsidR="00FB1C0B">
        <w:t>n</w:t>
      </w:r>
      <w:proofErr w:type="spellEnd"/>
      <w:r>
        <w:t xml:space="preserve"> details</w:t>
      </w:r>
      <w:r w:rsidR="00983457">
        <w:t xml:space="preserve">, declared in </w:t>
      </w:r>
      <w:proofErr w:type="gramStart"/>
      <w:r w:rsidR="007109EB">
        <w:t>Player</w:t>
      </w:r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:rsidRPr="00C27FB2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B76D472" w:rsidR="00DD3D7B" w:rsidRPr="00C27FB2" w:rsidRDefault="00FB1C0B" w:rsidP="004E2220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S</w:t>
            </w:r>
            <w:r>
              <w:rPr>
                <w:b w:val="0"/>
                <w:lang w:eastAsia="zh-CN"/>
              </w:rPr>
              <w:t>PACE</w:t>
            </w:r>
          </w:p>
        </w:tc>
        <w:tc>
          <w:tcPr>
            <w:tcW w:w="3004" w:type="dxa"/>
          </w:tcPr>
          <w:p w14:paraId="3F282964" w14:textId="3ED1A646" w:rsidR="00DD3D7B" w:rsidRPr="00C27FB2" w:rsidRDefault="00FB1C0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layer on the SPACE</w:t>
            </w:r>
          </w:p>
        </w:tc>
      </w:tr>
      <w:tr w:rsidR="00FB1C0B" w:rsidRPr="00C27FB2" w14:paraId="3F47BB8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AA61F3E" w14:textId="51BE4A7E" w:rsidR="00FB1C0B" w:rsidRDefault="00FB1C0B" w:rsidP="004E2220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D</w:t>
            </w:r>
            <w:r>
              <w:rPr>
                <w:b w:val="0"/>
                <w:lang w:eastAsia="zh-CN"/>
              </w:rPr>
              <w:t>ES</w:t>
            </w:r>
          </w:p>
        </w:tc>
        <w:tc>
          <w:tcPr>
            <w:tcW w:w="3004" w:type="dxa"/>
          </w:tcPr>
          <w:p w14:paraId="0209712F" w14:textId="4B078A7D" w:rsidR="00FB1C0B" w:rsidRPr="00C27FB2" w:rsidRDefault="00FB1C0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layer on the DESTINATION</w:t>
            </w: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1"/>
      </w:pPr>
      <w:r>
        <w:t>Overview of Program Structure</w:t>
      </w:r>
    </w:p>
    <w:p w14:paraId="7CC8EE05" w14:textId="77777777" w:rsidR="00F51201" w:rsidRDefault="00F51201" w:rsidP="00F51201"/>
    <w:p w14:paraId="436030ED" w14:textId="35DC1E0E" w:rsidR="00F51201" w:rsidRDefault="00F51201" w:rsidP="00F51201">
      <w:r>
        <w:t xml:space="preserve">List the </w:t>
      </w:r>
      <w:r w:rsidR="00983457">
        <w:t xml:space="preserve">key methods </w:t>
      </w:r>
      <w:r>
        <w:t>you are going to need to create this program</w:t>
      </w:r>
      <w:r w:rsidR="00983457">
        <w:t xml:space="preserve"> and where they will reside (most may be in the class containing </w:t>
      </w:r>
      <w:proofErr w:type="gramStart"/>
      <w:r w:rsidR="00983457">
        <w:t>main(</w:t>
      </w:r>
      <w:proofErr w:type="gramEnd"/>
      <w:r w:rsidR="00983457">
        <w:t>), which is fine)</w:t>
      </w:r>
      <w:r>
        <w:t xml:space="preserve">. For each </w:t>
      </w:r>
      <w:r w:rsidR="00983457">
        <w:t xml:space="preserve">method </w:t>
      </w:r>
      <w:r>
        <w:t>provide its name</w:t>
      </w:r>
      <w:r w:rsidR="00983457">
        <w:t>, return type</w:t>
      </w:r>
      <w:r>
        <w:t xml:space="preserve"> </w:t>
      </w:r>
      <w:r w:rsidR="00983457">
        <w:t xml:space="preserve">(if known) </w:t>
      </w:r>
      <w:r>
        <w:t>and a brief description of what it will do.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550"/>
        <w:gridCol w:w="1792"/>
        <w:gridCol w:w="1644"/>
        <w:gridCol w:w="4636"/>
      </w:tblGrid>
      <w:tr w:rsidR="00983457" w14:paraId="65626914" w14:textId="07517422" w:rsidTr="00D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8C2600" w14:textId="68DABFD0" w:rsidR="00983457" w:rsidRDefault="00983457" w:rsidP="00983457">
            <w:r>
              <w:t>Class</w:t>
            </w:r>
          </w:p>
        </w:tc>
        <w:tc>
          <w:tcPr>
            <w:tcW w:w="1800" w:type="dxa"/>
          </w:tcPr>
          <w:p w14:paraId="2B9A9C14" w14:textId="535346FD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40" w:type="dxa"/>
          </w:tcPr>
          <w:p w14:paraId="2260D394" w14:textId="3CD72F47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4695" w:type="dxa"/>
          </w:tcPr>
          <w:p w14:paraId="5AE0F140" w14:textId="263D88B1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3457" w:rsidRPr="00476E43" w14:paraId="70DAC14A" w14:textId="0294073C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B661EDA" w14:textId="236B2ED6" w:rsidR="00983457" w:rsidRPr="00476E43" w:rsidRDefault="00FC430F" w:rsidP="008E3EA9">
            <w:pPr>
              <w:rPr>
                <w:b w:val="0"/>
                <w:lang w:eastAsia="zh-CN"/>
              </w:rPr>
            </w:pPr>
            <w:proofErr w:type="spellStart"/>
            <w:r w:rsidRPr="00FC430F">
              <w:rPr>
                <w:b w:val="0"/>
                <w:lang w:eastAsia="zh-CN"/>
              </w:rPr>
              <w:t>GameManager</w:t>
            </w:r>
            <w:proofErr w:type="spellEnd"/>
          </w:p>
        </w:tc>
        <w:tc>
          <w:tcPr>
            <w:tcW w:w="1800" w:type="dxa"/>
          </w:tcPr>
          <w:p w14:paraId="67BA4AF7" w14:textId="796005C1" w:rsidR="00983457" w:rsidRPr="00476E43" w:rsidRDefault="00FC430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enu</w:t>
            </w:r>
          </w:p>
        </w:tc>
        <w:tc>
          <w:tcPr>
            <w:tcW w:w="1440" w:type="dxa"/>
          </w:tcPr>
          <w:p w14:paraId="0DC043FF" w14:textId="0416E712" w:rsidR="00983457" w:rsidRPr="00476E43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03E63A41" w14:textId="3C87867C" w:rsidR="00983457" w:rsidRPr="00476E43" w:rsidRDefault="00FC430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The main menu of game</w:t>
            </w:r>
          </w:p>
        </w:tc>
      </w:tr>
      <w:tr w:rsidR="00FC430F" w:rsidRPr="00476E43" w14:paraId="325BB47B" w14:textId="77777777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2CA54F2" w14:textId="52D3AA46" w:rsidR="00FC430F" w:rsidRPr="00FC430F" w:rsidRDefault="00FC430F" w:rsidP="008E3EA9">
            <w:pPr>
              <w:rPr>
                <w:lang w:eastAsia="zh-CN"/>
              </w:rPr>
            </w:pPr>
            <w:proofErr w:type="spellStart"/>
            <w:r w:rsidRPr="00FC430F">
              <w:rPr>
                <w:b w:val="0"/>
                <w:lang w:eastAsia="zh-CN"/>
              </w:rPr>
              <w:t>GameManager</w:t>
            </w:r>
            <w:proofErr w:type="spellEnd"/>
          </w:p>
        </w:tc>
        <w:tc>
          <w:tcPr>
            <w:tcW w:w="1800" w:type="dxa"/>
          </w:tcPr>
          <w:p w14:paraId="1729A4C1" w14:textId="6511120E" w:rsidR="00FC430F" w:rsidRDefault="00FC430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showTitle</w:t>
            </w:r>
            <w:proofErr w:type="spellEnd"/>
          </w:p>
        </w:tc>
        <w:tc>
          <w:tcPr>
            <w:tcW w:w="1440" w:type="dxa"/>
          </w:tcPr>
          <w:p w14:paraId="33A2359D" w14:textId="2E9AEBC9" w:rsidR="00FC430F" w:rsidRPr="00476E43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70EF9608" w14:textId="33269617" w:rsidR="00FC430F" w:rsidRDefault="00FC430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 the game title</w:t>
            </w:r>
          </w:p>
        </w:tc>
      </w:tr>
      <w:tr w:rsidR="00FC430F" w:rsidRPr="00476E43" w14:paraId="3DCCDE82" w14:textId="77777777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9177238" w14:textId="48F28E20" w:rsidR="00FC430F" w:rsidRPr="00FC430F" w:rsidRDefault="00FC430F" w:rsidP="008E3EA9">
            <w:pPr>
              <w:rPr>
                <w:lang w:eastAsia="zh-CN"/>
              </w:rPr>
            </w:pPr>
            <w:proofErr w:type="spellStart"/>
            <w:r w:rsidRPr="00FC430F">
              <w:rPr>
                <w:b w:val="0"/>
                <w:lang w:eastAsia="zh-CN"/>
              </w:rPr>
              <w:t>GameManager</w:t>
            </w:r>
            <w:proofErr w:type="spellEnd"/>
          </w:p>
        </w:tc>
        <w:tc>
          <w:tcPr>
            <w:tcW w:w="1800" w:type="dxa"/>
          </w:tcPr>
          <w:p w14:paraId="03859D19" w14:textId="1F09145B" w:rsidR="00FC430F" w:rsidRDefault="00FC430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howList</w:t>
            </w:r>
            <w:proofErr w:type="spellEnd"/>
          </w:p>
        </w:tc>
        <w:tc>
          <w:tcPr>
            <w:tcW w:w="1440" w:type="dxa"/>
          </w:tcPr>
          <w:p w14:paraId="37E877E3" w14:textId="08543DCA" w:rsidR="00FC430F" w:rsidRPr="00476E43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6C4C14F5" w14:textId="347F22E7" w:rsidR="00FC430F" w:rsidRDefault="00FC430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 the list of game step record</w:t>
            </w:r>
          </w:p>
        </w:tc>
      </w:tr>
      <w:tr w:rsidR="00FC430F" w:rsidRPr="00476E43" w14:paraId="04F1A37C" w14:textId="77777777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51C3C2" w14:textId="249D7604" w:rsidR="00FC430F" w:rsidRPr="00FC430F" w:rsidRDefault="00FC430F" w:rsidP="00FC430F">
            <w:pPr>
              <w:jc w:val="center"/>
              <w:rPr>
                <w:lang w:eastAsia="zh-CN"/>
              </w:rPr>
            </w:pPr>
            <w:proofErr w:type="spellStart"/>
            <w:r w:rsidRPr="00FC430F">
              <w:rPr>
                <w:lang w:eastAsia="zh-CN"/>
              </w:rPr>
              <w:t>GameMap</w:t>
            </w:r>
            <w:proofErr w:type="spellEnd"/>
          </w:p>
        </w:tc>
        <w:tc>
          <w:tcPr>
            <w:tcW w:w="1800" w:type="dxa"/>
          </w:tcPr>
          <w:p w14:paraId="57CFA57E" w14:textId="4774B0DB" w:rsidR="00FC430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loadMap</w:t>
            </w:r>
            <w:proofErr w:type="spellEnd"/>
          </w:p>
        </w:tc>
        <w:tc>
          <w:tcPr>
            <w:tcW w:w="1440" w:type="dxa"/>
          </w:tcPr>
          <w:p w14:paraId="540CBF92" w14:textId="22D3119A" w:rsidR="00FC430F" w:rsidRPr="00476E43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081E13FE" w14:textId="25D27C9A" w:rsidR="00FC430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5216F">
              <w:rPr>
                <w:lang w:eastAsia="zh-CN"/>
              </w:rPr>
              <w:t>laod</w:t>
            </w:r>
            <w:proofErr w:type="spellEnd"/>
            <w:r w:rsidRPr="0005216F">
              <w:rPr>
                <w:lang w:eastAsia="zh-CN"/>
              </w:rPr>
              <w:t xml:space="preserve"> maps and storage in maps array</w:t>
            </w:r>
          </w:p>
        </w:tc>
      </w:tr>
      <w:tr w:rsidR="0005216F" w:rsidRPr="00476E43" w14:paraId="299CB78B" w14:textId="77777777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7B0AFE0" w14:textId="4CDC2BAB" w:rsidR="0005216F" w:rsidRPr="00FC430F" w:rsidRDefault="0005216F" w:rsidP="00FC430F">
            <w:pPr>
              <w:jc w:val="center"/>
              <w:rPr>
                <w:lang w:eastAsia="zh-CN"/>
              </w:rPr>
            </w:pPr>
            <w:proofErr w:type="spellStart"/>
            <w:r w:rsidRPr="00FC430F">
              <w:rPr>
                <w:lang w:eastAsia="zh-CN"/>
              </w:rPr>
              <w:t>GameMap</w:t>
            </w:r>
            <w:proofErr w:type="spellEnd"/>
          </w:p>
        </w:tc>
        <w:tc>
          <w:tcPr>
            <w:tcW w:w="1800" w:type="dxa"/>
          </w:tcPr>
          <w:p w14:paraId="4057DF7E" w14:textId="2D7DBAAF" w:rsidR="0005216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5216F">
              <w:rPr>
                <w:lang w:eastAsia="zh-CN"/>
              </w:rPr>
              <w:t>readMap</w:t>
            </w:r>
            <w:proofErr w:type="spellEnd"/>
          </w:p>
        </w:tc>
        <w:tc>
          <w:tcPr>
            <w:tcW w:w="1440" w:type="dxa"/>
          </w:tcPr>
          <w:p w14:paraId="0625CAAE" w14:textId="165702A9" w:rsidR="0005216F" w:rsidRPr="00476E43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72DD29E2" w14:textId="4AEF0709" w:rsidR="0005216F" w:rsidRPr="0005216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5216F">
              <w:rPr>
                <w:lang w:eastAsia="zh-CN"/>
              </w:rPr>
              <w:t>Load the game map by print the maps array of level</w:t>
            </w:r>
          </w:p>
        </w:tc>
      </w:tr>
      <w:tr w:rsidR="0005216F" w:rsidRPr="00476E43" w14:paraId="4EF10993" w14:textId="77777777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D4350C9" w14:textId="10092BB7" w:rsidR="0005216F" w:rsidRPr="00FC430F" w:rsidRDefault="0005216F" w:rsidP="00FC430F">
            <w:pPr>
              <w:jc w:val="center"/>
              <w:rPr>
                <w:lang w:eastAsia="zh-CN"/>
              </w:rPr>
            </w:pPr>
            <w:proofErr w:type="spellStart"/>
            <w:r w:rsidRPr="00FC430F">
              <w:rPr>
                <w:lang w:eastAsia="zh-CN"/>
              </w:rPr>
              <w:t>GameMap</w:t>
            </w:r>
            <w:proofErr w:type="spellEnd"/>
          </w:p>
        </w:tc>
        <w:tc>
          <w:tcPr>
            <w:tcW w:w="1800" w:type="dxa"/>
          </w:tcPr>
          <w:p w14:paraId="4A7F1B37" w14:textId="5B601F81" w:rsidR="0005216F" w:rsidRPr="0005216F" w:rsidRDefault="0005216F" w:rsidP="0005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5216F">
              <w:rPr>
                <w:lang w:eastAsia="zh-CN"/>
              </w:rPr>
              <w:t>printMap</w:t>
            </w:r>
            <w:proofErr w:type="spellEnd"/>
          </w:p>
        </w:tc>
        <w:tc>
          <w:tcPr>
            <w:tcW w:w="1440" w:type="dxa"/>
          </w:tcPr>
          <w:p w14:paraId="0943F1EA" w14:textId="230DCC56" w:rsidR="0005216F" w:rsidRPr="00476E43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0EA444D3" w14:textId="64B7879F" w:rsidR="0005216F" w:rsidRPr="0005216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5216F">
              <w:rPr>
                <w:lang w:eastAsia="zh-CN"/>
              </w:rPr>
              <w:t>Receive the elements information and convert it to symbol map</w:t>
            </w:r>
          </w:p>
        </w:tc>
      </w:tr>
      <w:tr w:rsidR="0005216F" w:rsidRPr="00476E43" w14:paraId="25254935" w14:textId="77777777" w:rsidTr="00D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4485F5" w14:textId="4956BEF0" w:rsidR="0005216F" w:rsidRPr="00FC430F" w:rsidRDefault="0005216F" w:rsidP="00FC430F">
            <w:pPr>
              <w:jc w:val="center"/>
              <w:rPr>
                <w:lang w:eastAsia="zh-CN"/>
              </w:rPr>
            </w:pPr>
            <w:proofErr w:type="spellStart"/>
            <w:r w:rsidRPr="00FC430F">
              <w:rPr>
                <w:lang w:eastAsia="zh-CN"/>
              </w:rPr>
              <w:t>GameMap</w:t>
            </w:r>
            <w:proofErr w:type="spellEnd"/>
          </w:p>
        </w:tc>
        <w:tc>
          <w:tcPr>
            <w:tcW w:w="1800" w:type="dxa"/>
          </w:tcPr>
          <w:p w14:paraId="5BD3CBD0" w14:textId="4925A5CE" w:rsidR="0005216F" w:rsidRPr="0005216F" w:rsidRDefault="0005216F" w:rsidP="0005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5216F">
              <w:rPr>
                <w:lang w:eastAsia="zh-CN"/>
              </w:rPr>
              <w:t>stringToMap</w:t>
            </w:r>
            <w:proofErr w:type="spellEnd"/>
          </w:p>
        </w:tc>
        <w:tc>
          <w:tcPr>
            <w:tcW w:w="1440" w:type="dxa"/>
          </w:tcPr>
          <w:p w14:paraId="673ED329" w14:textId="2A1153C4" w:rsidR="0005216F" w:rsidRPr="00476E43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4695" w:type="dxa"/>
          </w:tcPr>
          <w:p w14:paraId="7037BB9C" w14:textId="2E321BED" w:rsidR="0005216F" w:rsidRPr="0005216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05216F">
              <w:rPr>
                <w:lang w:val="en-US" w:eastAsia="zh-CN"/>
              </w:rPr>
              <w:t>Converts the multi-line String into a 2D array of characters.</w:t>
            </w:r>
          </w:p>
        </w:tc>
      </w:tr>
      <w:tr w:rsidR="0005216F" w:rsidRPr="00476E43" w14:paraId="268186A7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2E620B7" w14:textId="6AA95B14" w:rsidR="0005216F" w:rsidRPr="00FC430F" w:rsidRDefault="0005216F" w:rsidP="00FC430F">
            <w:pPr>
              <w:jc w:val="center"/>
              <w:rPr>
                <w:lang w:eastAsia="zh-CN"/>
              </w:rPr>
            </w:pPr>
            <w:proofErr w:type="spellStart"/>
            <w:r w:rsidRPr="00FC430F">
              <w:rPr>
                <w:lang w:eastAsia="zh-CN"/>
              </w:rPr>
              <w:t>GameMap</w:t>
            </w:r>
            <w:proofErr w:type="spellEnd"/>
          </w:p>
        </w:tc>
        <w:tc>
          <w:tcPr>
            <w:tcW w:w="1800" w:type="dxa"/>
          </w:tcPr>
          <w:p w14:paraId="5181B23E" w14:textId="513C09EE" w:rsidR="0005216F" w:rsidRPr="0005216F" w:rsidRDefault="0005216F" w:rsidP="0005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5216F">
              <w:rPr>
                <w:lang w:eastAsia="zh-CN"/>
              </w:rPr>
              <w:t>showMap</w:t>
            </w:r>
            <w:proofErr w:type="spellEnd"/>
          </w:p>
        </w:tc>
        <w:tc>
          <w:tcPr>
            <w:tcW w:w="1440" w:type="dxa"/>
          </w:tcPr>
          <w:p w14:paraId="779FE357" w14:textId="6364C8E5" w:rsidR="0005216F" w:rsidRPr="00476E43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4BE18A40" w14:textId="3AAD37FA" w:rsidR="0005216F" w:rsidRPr="0005216F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Receive </w:t>
            </w:r>
            <w:r w:rsidRPr="0005216F">
              <w:rPr>
                <w:lang w:val="en-US" w:eastAsia="zh-CN"/>
              </w:rPr>
              <w:t xml:space="preserve">specific </w:t>
            </w:r>
            <w:r>
              <w:rPr>
                <w:lang w:val="en-US" w:eastAsia="zh-CN"/>
              </w:rPr>
              <w:t xml:space="preserve">level form user and </w:t>
            </w:r>
            <w:r w:rsidRPr="0005216F">
              <w:rPr>
                <w:lang w:val="en-US" w:eastAsia="zh-CN"/>
              </w:rPr>
              <w:t>display the map</w:t>
            </w:r>
            <w:r>
              <w:rPr>
                <w:lang w:val="en-US" w:eastAsia="zh-CN"/>
              </w:rPr>
              <w:t xml:space="preserve"> of it.</w:t>
            </w:r>
          </w:p>
        </w:tc>
      </w:tr>
      <w:tr w:rsidR="0005216F" w:rsidRPr="00476E43" w14:paraId="7BA72FF9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BF1AC82" w14:textId="0CB31234" w:rsidR="0005216F" w:rsidRPr="00FC430F" w:rsidRDefault="0005216F" w:rsidP="00FC430F">
            <w:pPr>
              <w:jc w:val="center"/>
              <w:rPr>
                <w:lang w:eastAsia="zh-CN"/>
              </w:rPr>
            </w:pPr>
            <w:proofErr w:type="spellStart"/>
            <w:r w:rsidRPr="00FC430F">
              <w:rPr>
                <w:lang w:eastAsia="zh-CN"/>
              </w:rPr>
              <w:t>GameMap</w:t>
            </w:r>
            <w:proofErr w:type="spellEnd"/>
          </w:p>
        </w:tc>
        <w:tc>
          <w:tcPr>
            <w:tcW w:w="1800" w:type="dxa"/>
          </w:tcPr>
          <w:p w14:paraId="3173D82F" w14:textId="3B9120AF" w:rsidR="0005216F" w:rsidRPr="0005216F" w:rsidRDefault="0005216F" w:rsidP="0005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5216F">
              <w:rPr>
                <w:lang w:eastAsia="zh-CN"/>
              </w:rPr>
              <w:t>mapStore</w:t>
            </w:r>
            <w:proofErr w:type="spellEnd"/>
          </w:p>
        </w:tc>
        <w:tc>
          <w:tcPr>
            <w:tcW w:w="1440" w:type="dxa"/>
          </w:tcPr>
          <w:p w14:paraId="44395EB6" w14:textId="55E4FF24" w:rsidR="0005216F" w:rsidRPr="00476E43" w:rsidRDefault="0005216F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216F">
              <w:t>char[</w:t>
            </w:r>
            <w:proofErr w:type="gramEnd"/>
            <w:r w:rsidRPr="0005216F">
              <w:t>][][]</w:t>
            </w:r>
          </w:p>
        </w:tc>
        <w:tc>
          <w:tcPr>
            <w:tcW w:w="4695" w:type="dxa"/>
          </w:tcPr>
          <w:p w14:paraId="67F34B93" w14:textId="6FE6CDC5" w:rsidR="0005216F" w:rsidRPr="0005216F" w:rsidRDefault="0005216F" w:rsidP="0005216F">
            <w:pPr>
              <w:tabs>
                <w:tab w:val="left" w:pos="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05216F">
              <w:rPr>
                <w:lang w:val="en-US" w:eastAsia="zh-CN"/>
              </w:rPr>
              <w:t xml:space="preserve">storage string information of all maps </w:t>
            </w:r>
            <w:proofErr w:type="gramStart"/>
            <w:r w:rsidRPr="0005216F">
              <w:rPr>
                <w:lang w:val="en-US" w:eastAsia="zh-CN"/>
              </w:rPr>
              <w:t>and  convert</w:t>
            </w:r>
            <w:proofErr w:type="gramEnd"/>
            <w:r w:rsidRPr="0005216F">
              <w:rPr>
                <w:lang w:val="en-US" w:eastAsia="zh-CN"/>
              </w:rPr>
              <w:t xml:space="preserve"> them to array</w:t>
            </w:r>
          </w:p>
        </w:tc>
      </w:tr>
      <w:tr w:rsidR="004721D4" w:rsidRPr="00476E43" w14:paraId="19E2ACBD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C422FD" w14:textId="145016A9" w:rsidR="004721D4" w:rsidRPr="00FC430F" w:rsidRDefault="004721D4" w:rsidP="00FC430F">
            <w:pPr>
              <w:jc w:val="center"/>
              <w:rPr>
                <w:lang w:eastAsia="zh-CN"/>
              </w:rPr>
            </w:pPr>
            <w:r w:rsidRPr="004721D4"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537F283D" w14:textId="12AE3916" w:rsidR="004721D4" w:rsidRPr="0005216F" w:rsidRDefault="004721D4" w:rsidP="0005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721D4">
              <w:rPr>
                <w:lang w:eastAsia="zh-CN"/>
              </w:rPr>
              <w:t>getPlayer</w:t>
            </w:r>
            <w:proofErr w:type="spellEnd"/>
          </w:p>
        </w:tc>
        <w:tc>
          <w:tcPr>
            <w:tcW w:w="1440" w:type="dxa"/>
          </w:tcPr>
          <w:p w14:paraId="50378E51" w14:textId="1A96C115" w:rsidR="004721D4" w:rsidRPr="0005216F" w:rsidRDefault="004721D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D4">
              <w:t>Player</w:t>
            </w:r>
          </w:p>
        </w:tc>
        <w:tc>
          <w:tcPr>
            <w:tcW w:w="4695" w:type="dxa"/>
          </w:tcPr>
          <w:p w14:paraId="7E5B9150" w14:textId="1F4F4E8E" w:rsidR="004721D4" w:rsidRPr="0005216F" w:rsidRDefault="004721D4" w:rsidP="0005216F">
            <w:pPr>
              <w:tabs>
                <w:tab w:val="left" w:pos="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Get the information of</w:t>
            </w:r>
            <w:r w:rsidRPr="004721D4">
              <w:rPr>
                <w:lang w:val="en-US" w:eastAsia="zh-CN"/>
              </w:rPr>
              <w:t xml:space="preserve"> player</w:t>
            </w:r>
            <w:r>
              <w:rPr>
                <w:lang w:val="en-US" w:eastAsia="zh-CN"/>
              </w:rPr>
              <w:t xml:space="preserve"> including location and status</w:t>
            </w:r>
          </w:p>
        </w:tc>
      </w:tr>
      <w:tr w:rsidR="004721D4" w:rsidRPr="00476E43" w14:paraId="09A4890C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68F57EF" w14:textId="5A96A0C8" w:rsidR="004721D4" w:rsidRPr="004721D4" w:rsidRDefault="004721D4" w:rsidP="00FC430F">
            <w:pPr>
              <w:jc w:val="center"/>
              <w:rPr>
                <w:lang w:eastAsia="zh-CN"/>
              </w:rPr>
            </w:pPr>
            <w:r w:rsidRPr="004721D4"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642D2884" w14:textId="22EA3835" w:rsidR="004721D4" w:rsidRPr="004721D4" w:rsidRDefault="004721D4" w:rsidP="00472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721D4">
              <w:rPr>
                <w:lang w:eastAsia="zh-CN"/>
              </w:rPr>
              <w:t>checkPlayer</w:t>
            </w:r>
            <w:proofErr w:type="spellEnd"/>
          </w:p>
        </w:tc>
        <w:tc>
          <w:tcPr>
            <w:tcW w:w="1440" w:type="dxa"/>
          </w:tcPr>
          <w:p w14:paraId="33782EBD" w14:textId="7B4924B0" w:rsidR="004721D4" w:rsidRPr="004721D4" w:rsidRDefault="004721D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21D4">
              <w:t>Player.PlayerOn</w:t>
            </w:r>
            <w:proofErr w:type="spellEnd"/>
          </w:p>
        </w:tc>
        <w:tc>
          <w:tcPr>
            <w:tcW w:w="4695" w:type="dxa"/>
          </w:tcPr>
          <w:p w14:paraId="24A5D9E2" w14:textId="19AAD71D" w:rsidR="004721D4" w:rsidRDefault="004721D4" w:rsidP="0005216F">
            <w:pPr>
              <w:tabs>
                <w:tab w:val="left" w:pos="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Check the status of player</w:t>
            </w:r>
          </w:p>
        </w:tc>
      </w:tr>
      <w:tr w:rsidR="004721D4" w:rsidRPr="00476E43" w14:paraId="4354B7DA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9011D53" w14:textId="17E9E6F8" w:rsidR="004721D4" w:rsidRPr="004721D4" w:rsidRDefault="004721D4" w:rsidP="00FC43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5ACEBA57" w14:textId="306BA380" w:rsidR="004721D4" w:rsidRPr="004721D4" w:rsidRDefault="004721D4" w:rsidP="00472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721D4">
              <w:rPr>
                <w:lang w:eastAsia="zh-CN"/>
              </w:rPr>
              <w:t>checkPass</w:t>
            </w:r>
            <w:proofErr w:type="spellEnd"/>
          </w:p>
        </w:tc>
        <w:tc>
          <w:tcPr>
            <w:tcW w:w="1440" w:type="dxa"/>
          </w:tcPr>
          <w:p w14:paraId="47CF767E" w14:textId="371E7543" w:rsidR="004721D4" w:rsidRPr="004721D4" w:rsidRDefault="004721D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21D4">
              <w:t>boolean</w:t>
            </w:r>
            <w:proofErr w:type="spellEnd"/>
          </w:p>
        </w:tc>
        <w:tc>
          <w:tcPr>
            <w:tcW w:w="4695" w:type="dxa"/>
          </w:tcPr>
          <w:p w14:paraId="7D01A646" w14:textId="136908CA" w:rsidR="004721D4" w:rsidRDefault="00367728" w:rsidP="00367728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367728">
              <w:rPr>
                <w:lang w:val="en-US" w:eastAsia="zh-CN"/>
              </w:rPr>
              <w:t>to check if the game has pass</w:t>
            </w:r>
            <w:r>
              <w:rPr>
                <w:lang w:val="en-US" w:eastAsia="zh-CN"/>
              </w:rPr>
              <w:t>.</w:t>
            </w:r>
          </w:p>
        </w:tc>
      </w:tr>
      <w:tr w:rsidR="00367728" w:rsidRPr="00476E43" w14:paraId="62DFE13F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7DAA180" w14:textId="2DDAE908" w:rsidR="00367728" w:rsidRDefault="00367728" w:rsidP="00FC43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7972924C" w14:textId="2DF89FB5" w:rsidR="00367728" w:rsidRPr="004721D4" w:rsidRDefault="00367728" w:rsidP="00472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367728">
              <w:rPr>
                <w:lang w:eastAsia="zh-CN"/>
              </w:rPr>
              <w:t>checkRecord</w:t>
            </w:r>
            <w:proofErr w:type="spellEnd"/>
          </w:p>
        </w:tc>
        <w:tc>
          <w:tcPr>
            <w:tcW w:w="1440" w:type="dxa"/>
          </w:tcPr>
          <w:p w14:paraId="3B6375E8" w14:textId="3F7F3E24" w:rsidR="00367728" w:rsidRPr="004721D4" w:rsidRDefault="00367728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28">
              <w:t>int</w:t>
            </w:r>
          </w:p>
        </w:tc>
        <w:tc>
          <w:tcPr>
            <w:tcW w:w="4695" w:type="dxa"/>
          </w:tcPr>
          <w:p w14:paraId="71AF0857" w14:textId="753D14B4" w:rsidR="00367728" w:rsidRPr="00367728" w:rsidRDefault="00367728" w:rsidP="00367728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367728">
              <w:rPr>
                <w:lang w:val="en-US" w:eastAsia="zh-CN"/>
              </w:rPr>
              <w:t>check the</w:t>
            </w:r>
            <w:r>
              <w:rPr>
                <w:lang w:val="en-US" w:eastAsia="zh-CN"/>
              </w:rPr>
              <w:t xml:space="preserve"> </w:t>
            </w:r>
            <w:r w:rsidR="00E35263">
              <w:rPr>
                <w:lang w:val="en-US" w:eastAsia="zh-CN"/>
              </w:rPr>
              <w:t>highest</w:t>
            </w:r>
            <w:r w:rsidRPr="00367728">
              <w:rPr>
                <w:lang w:val="en-US" w:eastAsia="zh-CN"/>
              </w:rPr>
              <w:t xml:space="preserve"> level that player have challenged</w:t>
            </w:r>
          </w:p>
        </w:tc>
      </w:tr>
      <w:tr w:rsidR="00E35263" w:rsidRPr="00476E43" w14:paraId="775A8D74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1CD5A1" w14:textId="6C761D44" w:rsidR="00E35263" w:rsidRDefault="00F80D50" w:rsidP="00FC43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0E3C3B43" w14:textId="053D3D92" w:rsidR="00E35263" w:rsidRPr="00F80D50" w:rsidRDefault="00F80D50" w:rsidP="00472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F80D50">
              <w:rPr>
                <w:lang w:eastAsia="zh-CN"/>
              </w:rPr>
              <w:t>checkMove</w:t>
            </w:r>
            <w:proofErr w:type="spellEnd"/>
          </w:p>
        </w:tc>
        <w:tc>
          <w:tcPr>
            <w:tcW w:w="1440" w:type="dxa"/>
          </w:tcPr>
          <w:p w14:paraId="37BA2E8A" w14:textId="2C7BE83D" w:rsidR="00E35263" w:rsidRPr="00367728" w:rsidRDefault="00F80D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7C983C9F" w14:textId="3E3C5224" w:rsidR="00E35263" w:rsidRPr="00F80D50" w:rsidRDefault="00F80D50" w:rsidP="00367728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F80D50">
              <w:rPr>
                <w:lang w:val="en-US" w:eastAsia="zh-CN"/>
              </w:rPr>
              <w:t>Determine how a player's move changes the map.</w:t>
            </w:r>
          </w:p>
        </w:tc>
      </w:tr>
      <w:tr w:rsidR="00F80D50" w:rsidRPr="00476E43" w14:paraId="6DA3055A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8D85CE1" w14:textId="07C224C1" w:rsidR="00F80D50" w:rsidRDefault="00F80D50" w:rsidP="00FC43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1F701016" w14:textId="0BB91D1F" w:rsidR="00F80D50" w:rsidRPr="00F80D50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F80D50">
              <w:rPr>
                <w:lang w:eastAsia="zh-CN"/>
              </w:rPr>
              <w:t>readMove</w:t>
            </w:r>
            <w:proofErr w:type="spellEnd"/>
          </w:p>
        </w:tc>
        <w:tc>
          <w:tcPr>
            <w:tcW w:w="1440" w:type="dxa"/>
          </w:tcPr>
          <w:p w14:paraId="2925E8A5" w14:textId="2EEE5FE8" w:rsidR="00F80D50" w:rsidRPr="00F80D50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char</w:t>
            </w:r>
          </w:p>
        </w:tc>
        <w:tc>
          <w:tcPr>
            <w:tcW w:w="4695" w:type="dxa"/>
          </w:tcPr>
          <w:p w14:paraId="2E5AD4D0" w14:textId="06011C2E" w:rsidR="00F80D50" w:rsidRPr="00F80D50" w:rsidRDefault="00F80D50" w:rsidP="00F80D50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F80D50">
              <w:rPr>
                <w:lang w:val="en-US" w:eastAsia="zh-CN"/>
              </w:rPr>
              <w:t>read and deal with move command form user.</w:t>
            </w:r>
          </w:p>
        </w:tc>
      </w:tr>
      <w:tr w:rsidR="00F80D50" w:rsidRPr="00476E43" w14:paraId="4056E8A2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5E46ED" w14:textId="749B769D" w:rsidR="00F80D50" w:rsidRDefault="00F80D50" w:rsidP="00FC430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Logical</w:t>
            </w:r>
          </w:p>
        </w:tc>
        <w:tc>
          <w:tcPr>
            <w:tcW w:w="1800" w:type="dxa"/>
          </w:tcPr>
          <w:p w14:paraId="37D3B4C9" w14:textId="4E04BEA0" w:rsidR="00F80D50" w:rsidRPr="00F80D50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F80D50">
              <w:rPr>
                <w:lang w:eastAsia="zh-CN"/>
              </w:rPr>
              <w:t>startGame</w:t>
            </w:r>
            <w:proofErr w:type="spellEnd"/>
          </w:p>
        </w:tc>
        <w:tc>
          <w:tcPr>
            <w:tcW w:w="1440" w:type="dxa"/>
          </w:tcPr>
          <w:p w14:paraId="4FCB4FD2" w14:textId="0D20198D" w:rsidR="00F80D50" w:rsidRPr="00F80D50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45C20C19" w14:textId="2454522D" w:rsidR="00F80D50" w:rsidRPr="00F80D50" w:rsidRDefault="00F80D50" w:rsidP="00F80D50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F80D50">
              <w:rPr>
                <w:lang w:val="en-US" w:eastAsia="zh-CN"/>
              </w:rPr>
              <w:t>receive command from user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F80D50">
              <w:rPr>
                <w:lang w:val="en-US" w:eastAsia="zh-CN"/>
              </w:rPr>
              <w:t>and process the game</w:t>
            </w:r>
          </w:p>
        </w:tc>
      </w:tr>
      <w:tr w:rsidR="00F80D50" w:rsidRPr="00476E43" w14:paraId="699B3E09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C328081" w14:textId="1AEA7A79" w:rsidR="00F80D50" w:rsidRDefault="00F80D50" w:rsidP="00FC430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layer</w:t>
            </w:r>
          </w:p>
        </w:tc>
        <w:tc>
          <w:tcPr>
            <w:tcW w:w="1800" w:type="dxa"/>
          </w:tcPr>
          <w:p w14:paraId="78789A65" w14:textId="4D083AB7" w:rsidR="00F80D50" w:rsidRPr="00F80D50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F80D50">
              <w:rPr>
                <w:lang w:eastAsia="zh-CN"/>
              </w:rPr>
              <w:t>getStatus</w:t>
            </w:r>
            <w:proofErr w:type="spellEnd"/>
          </w:p>
        </w:tc>
        <w:tc>
          <w:tcPr>
            <w:tcW w:w="1440" w:type="dxa"/>
          </w:tcPr>
          <w:p w14:paraId="45C8041C" w14:textId="01229D43" w:rsidR="00F80D50" w:rsidRPr="00F80D50" w:rsidRDefault="00F80D5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char</w:t>
            </w:r>
          </w:p>
        </w:tc>
        <w:tc>
          <w:tcPr>
            <w:tcW w:w="4695" w:type="dxa"/>
          </w:tcPr>
          <w:p w14:paraId="255283E9" w14:textId="4CFA9835" w:rsidR="00F80D50" w:rsidRPr="00F80D50" w:rsidRDefault="00F80D50" w:rsidP="00F80D50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F80D50">
              <w:rPr>
                <w:lang w:val="en-US" w:eastAsia="zh-CN"/>
              </w:rPr>
              <w:t>return which element of map player stand on.</w:t>
            </w:r>
          </w:p>
        </w:tc>
      </w:tr>
      <w:tr w:rsidR="001E2FE0" w:rsidRPr="00476E43" w14:paraId="6ADD34F2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B7A057" w14:textId="0094AD42" w:rsidR="001E2FE0" w:rsidRDefault="001E2FE0" w:rsidP="00FC430F">
            <w:pPr>
              <w:jc w:val="center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t>FileIO</w:t>
            </w:r>
            <w:proofErr w:type="spellEnd"/>
          </w:p>
        </w:tc>
        <w:tc>
          <w:tcPr>
            <w:tcW w:w="1800" w:type="dxa"/>
          </w:tcPr>
          <w:p w14:paraId="428F1487" w14:textId="3E33A9B2" w:rsidR="001E2FE0" w:rsidRPr="00F80D50" w:rsidRDefault="001E2FE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t>crateRecord</w:t>
            </w:r>
            <w:proofErr w:type="spellEnd"/>
          </w:p>
        </w:tc>
        <w:tc>
          <w:tcPr>
            <w:tcW w:w="1440" w:type="dxa"/>
          </w:tcPr>
          <w:p w14:paraId="061360AE" w14:textId="01D2AC17" w:rsidR="001E2FE0" w:rsidRPr="00F80D50" w:rsidRDefault="001E2FE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30709A53" w14:textId="543DC465" w:rsidR="001E2FE0" w:rsidRPr="00F80D50" w:rsidRDefault="001E2FE0" w:rsidP="001E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1E2FE0">
              <w:rPr>
                <w:lang w:val="en-US" w:eastAsia="zh-CN"/>
              </w:rPr>
              <w:t>Check the record text file,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1E2FE0">
              <w:rPr>
                <w:lang w:val="en-US" w:eastAsia="zh-CN"/>
              </w:rPr>
              <w:t>if there is no file, crate it.</w:t>
            </w:r>
          </w:p>
        </w:tc>
      </w:tr>
      <w:tr w:rsidR="001E2FE0" w:rsidRPr="00476E43" w14:paraId="628BC628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0B7853D" w14:textId="5FCCF84E" w:rsidR="001E2FE0" w:rsidRPr="001E2FE0" w:rsidRDefault="001E2FE0" w:rsidP="00FC430F">
            <w:pPr>
              <w:jc w:val="center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t>FileIO</w:t>
            </w:r>
            <w:proofErr w:type="spellEnd"/>
          </w:p>
        </w:tc>
        <w:tc>
          <w:tcPr>
            <w:tcW w:w="1800" w:type="dxa"/>
          </w:tcPr>
          <w:p w14:paraId="7B7F6C71" w14:textId="2796A8DB" w:rsidR="001E2FE0" w:rsidRPr="001E2FE0" w:rsidRDefault="001E2FE0" w:rsidP="001E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t>readRecord</w:t>
            </w:r>
            <w:proofErr w:type="spellEnd"/>
          </w:p>
        </w:tc>
        <w:tc>
          <w:tcPr>
            <w:tcW w:w="1440" w:type="dxa"/>
          </w:tcPr>
          <w:p w14:paraId="627031D8" w14:textId="0A2094F2" w:rsidR="001E2FE0" w:rsidRPr="00F80D50" w:rsidRDefault="001E2FE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053522FC" w14:textId="781988A2" w:rsidR="001E2FE0" w:rsidRPr="00F80D50" w:rsidRDefault="001E2FE0" w:rsidP="00F80D50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1E2FE0">
              <w:rPr>
                <w:lang w:val="en-US" w:eastAsia="zh-CN"/>
              </w:rPr>
              <w:t>Reads all lines of text from the record.txt</w:t>
            </w:r>
            <w:r>
              <w:rPr>
                <w:lang w:val="en-US" w:eastAsia="zh-CN"/>
              </w:rPr>
              <w:t>.</w:t>
            </w:r>
          </w:p>
        </w:tc>
      </w:tr>
      <w:tr w:rsidR="001E2FE0" w:rsidRPr="00476E43" w14:paraId="16C223AC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C74FA20" w14:textId="149DCB7B" w:rsidR="001E2FE0" w:rsidRPr="001E2FE0" w:rsidRDefault="00DB643E" w:rsidP="00FC430F">
            <w:pPr>
              <w:jc w:val="center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lastRenderedPageBreak/>
              <w:t>FileIO</w:t>
            </w:r>
            <w:proofErr w:type="spellEnd"/>
          </w:p>
        </w:tc>
        <w:tc>
          <w:tcPr>
            <w:tcW w:w="1800" w:type="dxa"/>
          </w:tcPr>
          <w:p w14:paraId="0EAC7B70" w14:textId="083D9419" w:rsidR="001E2FE0" w:rsidRPr="001E2FE0" w:rsidRDefault="001E2FE0" w:rsidP="001E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t>writeRecord</w:t>
            </w:r>
            <w:proofErr w:type="spellEnd"/>
          </w:p>
        </w:tc>
        <w:tc>
          <w:tcPr>
            <w:tcW w:w="1440" w:type="dxa"/>
          </w:tcPr>
          <w:p w14:paraId="0A083B0D" w14:textId="1EFED04D" w:rsidR="001E2FE0" w:rsidRPr="00F80D50" w:rsidRDefault="001E2FE0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0">
              <w:t>void</w:t>
            </w:r>
          </w:p>
        </w:tc>
        <w:tc>
          <w:tcPr>
            <w:tcW w:w="4695" w:type="dxa"/>
          </w:tcPr>
          <w:p w14:paraId="78CE2082" w14:textId="6619CCBB" w:rsidR="001E2FE0" w:rsidRPr="00F80D50" w:rsidRDefault="008B16E1" w:rsidP="00F80D50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8B16E1">
              <w:rPr>
                <w:lang w:val="en-US" w:eastAsia="zh-CN"/>
              </w:rPr>
              <w:t>read all record from steps array and write it on the record.txt file.</w:t>
            </w:r>
          </w:p>
        </w:tc>
      </w:tr>
      <w:tr w:rsidR="00DB643E" w:rsidRPr="00476E43" w14:paraId="023730C6" w14:textId="77777777" w:rsidTr="0005216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557AD05" w14:textId="0493E090" w:rsidR="00DB643E" w:rsidRPr="001E2FE0" w:rsidRDefault="00DB643E" w:rsidP="00FC430F">
            <w:pPr>
              <w:jc w:val="center"/>
              <w:rPr>
                <w:lang w:eastAsia="zh-CN"/>
              </w:rPr>
            </w:pPr>
            <w:proofErr w:type="spellStart"/>
            <w:r w:rsidRPr="001E2FE0">
              <w:rPr>
                <w:lang w:eastAsia="zh-CN"/>
              </w:rPr>
              <w:t>FileIO</w:t>
            </w:r>
            <w:proofErr w:type="spellEnd"/>
          </w:p>
        </w:tc>
        <w:tc>
          <w:tcPr>
            <w:tcW w:w="1800" w:type="dxa"/>
          </w:tcPr>
          <w:p w14:paraId="4F956FA8" w14:textId="68CCD0CA" w:rsidR="00DB643E" w:rsidRPr="001E2FE0" w:rsidRDefault="00944583" w:rsidP="001E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944583">
              <w:rPr>
                <w:lang w:eastAsia="zh-CN"/>
              </w:rPr>
              <w:t>readMaps</w:t>
            </w:r>
            <w:proofErr w:type="spellEnd"/>
          </w:p>
        </w:tc>
        <w:tc>
          <w:tcPr>
            <w:tcW w:w="1440" w:type="dxa"/>
          </w:tcPr>
          <w:p w14:paraId="32E96DE1" w14:textId="0A4F92C8" w:rsidR="00DB643E" w:rsidRPr="00F80D50" w:rsidRDefault="00944583" w:rsidP="00F8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tring[</w:t>
            </w:r>
            <w:proofErr w:type="gramEnd"/>
            <w:r>
              <w:rPr>
                <w:lang w:eastAsia="zh-CN"/>
              </w:rPr>
              <w:t>]</w:t>
            </w:r>
          </w:p>
        </w:tc>
        <w:tc>
          <w:tcPr>
            <w:tcW w:w="4695" w:type="dxa"/>
          </w:tcPr>
          <w:p w14:paraId="40290F27" w14:textId="098151F1" w:rsidR="00DB643E" w:rsidRPr="008B16E1" w:rsidRDefault="00944583" w:rsidP="00944583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944583">
              <w:rPr>
                <w:lang w:val="en-US" w:eastAsia="zh-CN"/>
              </w:rPr>
              <w:t>Reads all maps of text from the maps.txt and convert them to storage it in map data array</w:t>
            </w:r>
          </w:p>
        </w:tc>
      </w:tr>
    </w:tbl>
    <w:p w14:paraId="0195FEF7" w14:textId="77777777" w:rsidR="00983457" w:rsidRDefault="00983457" w:rsidP="00F51201"/>
    <w:p w14:paraId="20174950" w14:textId="77777777" w:rsidR="00F51201" w:rsidRDefault="00F51201" w:rsidP="00F51201"/>
    <w:p w14:paraId="60CB4766" w14:textId="524CB640" w:rsidR="00F51201" w:rsidRPr="00F51201" w:rsidRDefault="00F51201" w:rsidP="00F51201">
      <w:r>
        <w:t>Don’t spend too long on this at this stage. Focus on the main things you think you are likely</w:t>
      </w:r>
      <w:r w:rsidR="00983457">
        <w:t xml:space="preserve"> t</w:t>
      </w:r>
      <w:r>
        <w:t xml:space="preserve">o </w:t>
      </w:r>
      <w:proofErr w:type="gramStart"/>
      <w:r>
        <w:t>need</w:t>
      </w:r>
      <w:proofErr w:type="gramEnd"/>
      <w:r>
        <w:t xml:space="preserve"> and you can build on this as your program develops.</w:t>
      </w:r>
      <w:r w:rsidR="00672E01">
        <w:t xml:space="preserve"> (Remember to create a structure chart showing how the methods area related too.)</w:t>
      </w:r>
    </w:p>
    <w:sectPr w:rsidR="00F51201" w:rsidRPr="00F51201" w:rsidSect="00672E01">
      <w:headerReference w:type="default" r:id="rId6"/>
      <w:footerReference w:type="default" r:id="rId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911D" w14:textId="77777777" w:rsidR="00C82A64" w:rsidRDefault="00C82A64" w:rsidP="00983457">
      <w:r>
        <w:separator/>
      </w:r>
    </w:p>
  </w:endnote>
  <w:endnote w:type="continuationSeparator" w:id="0">
    <w:p w14:paraId="6DE1A264" w14:textId="77777777" w:rsidR="00C82A64" w:rsidRDefault="00C82A64" w:rsidP="0098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DF77" w14:textId="15B1CFB8" w:rsidR="00983457" w:rsidRPr="00983457" w:rsidRDefault="00983457" w:rsidP="00D04463">
    <w:pPr>
      <w:pStyle w:val="a6"/>
      <w:tabs>
        <w:tab w:val="clear" w:pos="4513"/>
        <w:tab w:val="clear" w:pos="9026"/>
        <w:tab w:val="center" w:pos="4820"/>
        <w:tab w:val="right" w:pos="963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76E43">
      <w:rPr>
        <w:noProof/>
      </w:rPr>
      <w:t>1</w:t>
    </w:r>
    <w:r>
      <w:fldChar w:fldCharType="end"/>
    </w:r>
    <w:r>
      <w:t>/</w:t>
    </w:r>
    <w:fldSimple w:instr=" NUMPAGES   \* MERGEFORMAT ">
      <w:r w:rsidR="00476E4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1CCE" w14:textId="77777777" w:rsidR="00C82A64" w:rsidRDefault="00C82A64" w:rsidP="00983457">
      <w:r>
        <w:separator/>
      </w:r>
    </w:p>
  </w:footnote>
  <w:footnote w:type="continuationSeparator" w:id="0">
    <w:p w14:paraId="77D2003E" w14:textId="77777777" w:rsidR="00C82A64" w:rsidRDefault="00C82A64" w:rsidP="0098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D551" w14:textId="24129F0C" w:rsidR="00983457" w:rsidRPr="00983457" w:rsidRDefault="00983457" w:rsidP="00D04463">
    <w:pPr>
      <w:pStyle w:val="a6"/>
      <w:tabs>
        <w:tab w:val="clear" w:pos="4513"/>
        <w:tab w:val="clear" w:pos="9026"/>
        <w:tab w:val="left" w:pos="0"/>
        <w:tab w:val="center" w:pos="4820"/>
        <w:tab w:val="right" w:pos="9632"/>
      </w:tabs>
    </w:pPr>
    <w:r>
      <w:tab/>
    </w:r>
    <w:r w:rsidR="00D04463">
      <w:tab/>
    </w:r>
    <w:r>
      <w:t xml:space="preserve">KIT101 Task </w:t>
    </w:r>
    <w:r w:rsidRPr="00983457">
      <w:t>7.3CR Custom Program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3357A"/>
    <w:rsid w:val="0004478A"/>
    <w:rsid w:val="000517A9"/>
    <w:rsid w:val="0005216F"/>
    <w:rsid w:val="0009367E"/>
    <w:rsid w:val="000A3D4A"/>
    <w:rsid w:val="000B019A"/>
    <w:rsid w:val="000F1818"/>
    <w:rsid w:val="00110D4D"/>
    <w:rsid w:val="00113711"/>
    <w:rsid w:val="00153361"/>
    <w:rsid w:val="001701FD"/>
    <w:rsid w:val="0017480A"/>
    <w:rsid w:val="001C7E6E"/>
    <w:rsid w:val="001D23E3"/>
    <w:rsid w:val="001E2FE0"/>
    <w:rsid w:val="00264B21"/>
    <w:rsid w:val="00264E2F"/>
    <w:rsid w:val="0028503E"/>
    <w:rsid w:val="002E19B4"/>
    <w:rsid w:val="00315E45"/>
    <w:rsid w:val="0033624F"/>
    <w:rsid w:val="00367728"/>
    <w:rsid w:val="003803CB"/>
    <w:rsid w:val="003F1044"/>
    <w:rsid w:val="003F6AF7"/>
    <w:rsid w:val="00405622"/>
    <w:rsid w:val="004239EF"/>
    <w:rsid w:val="00431CE9"/>
    <w:rsid w:val="0045012F"/>
    <w:rsid w:val="004721D4"/>
    <w:rsid w:val="00476E43"/>
    <w:rsid w:val="0048222D"/>
    <w:rsid w:val="004829E6"/>
    <w:rsid w:val="004C5B89"/>
    <w:rsid w:val="004C5E8E"/>
    <w:rsid w:val="004C7D73"/>
    <w:rsid w:val="00575FA3"/>
    <w:rsid w:val="005B759C"/>
    <w:rsid w:val="005B7D84"/>
    <w:rsid w:val="005E31C4"/>
    <w:rsid w:val="0062456C"/>
    <w:rsid w:val="006478DF"/>
    <w:rsid w:val="006542D7"/>
    <w:rsid w:val="006678C2"/>
    <w:rsid w:val="00672E01"/>
    <w:rsid w:val="00705D3F"/>
    <w:rsid w:val="007109EB"/>
    <w:rsid w:val="007131A4"/>
    <w:rsid w:val="00725DE8"/>
    <w:rsid w:val="00814D9A"/>
    <w:rsid w:val="00853B95"/>
    <w:rsid w:val="0086297E"/>
    <w:rsid w:val="00877FD7"/>
    <w:rsid w:val="00881BC3"/>
    <w:rsid w:val="0088655F"/>
    <w:rsid w:val="008A79FE"/>
    <w:rsid w:val="008B16E1"/>
    <w:rsid w:val="008C28EB"/>
    <w:rsid w:val="008E6931"/>
    <w:rsid w:val="00911A94"/>
    <w:rsid w:val="0094233E"/>
    <w:rsid w:val="00944583"/>
    <w:rsid w:val="00983457"/>
    <w:rsid w:val="009A4627"/>
    <w:rsid w:val="009B26B6"/>
    <w:rsid w:val="009B407A"/>
    <w:rsid w:val="00A31B05"/>
    <w:rsid w:val="00A87048"/>
    <w:rsid w:val="00AB6CCC"/>
    <w:rsid w:val="00B003F2"/>
    <w:rsid w:val="00B048A2"/>
    <w:rsid w:val="00B25829"/>
    <w:rsid w:val="00BA1E40"/>
    <w:rsid w:val="00BD6681"/>
    <w:rsid w:val="00C114C3"/>
    <w:rsid w:val="00C215E8"/>
    <w:rsid w:val="00C27FB2"/>
    <w:rsid w:val="00C347AD"/>
    <w:rsid w:val="00C526CD"/>
    <w:rsid w:val="00C65947"/>
    <w:rsid w:val="00C82A64"/>
    <w:rsid w:val="00C8451E"/>
    <w:rsid w:val="00CA352C"/>
    <w:rsid w:val="00CB6EAB"/>
    <w:rsid w:val="00CC1BDA"/>
    <w:rsid w:val="00CF10BA"/>
    <w:rsid w:val="00D0112B"/>
    <w:rsid w:val="00D04463"/>
    <w:rsid w:val="00DB643E"/>
    <w:rsid w:val="00DC1B2D"/>
    <w:rsid w:val="00DD3D7B"/>
    <w:rsid w:val="00DD449F"/>
    <w:rsid w:val="00DE0C16"/>
    <w:rsid w:val="00DE5526"/>
    <w:rsid w:val="00E076C0"/>
    <w:rsid w:val="00E219FB"/>
    <w:rsid w:val="00E334FE"/>
    <w:rsid w:val="00E35263"/>
    <w:rsid w:val="00E400A4"/>
    <w:rsid w:val="00E82796"/>
    <w:rsid w:val="00EB2A5D"/>
    <w:rsid w:val="00F14955"/>
    <w:rsid w:val="00F34313"/>
    <w:rsid w:val="00F44A83"/>
    <w:rsid w:val="00F44C8C"/>
    <w:rsid w:val="00F51201"/>
    <w:rsid w:val="00F61CFC"/>
    <w:rsid w:val="00F7503D"/>
    <w:rsid w:val="00F80D50"/>
    <w:rsid w:val="00F94306"/>
    <w:rsid w:val="00FB1C0B"/>
    <w:rsid w:val="00FC430F"/>
    <w:rsid w:val="00FD2339"/>
    <w:rsid w:val="00F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E01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rmal (Web)"/>
    <w:basedOn w:val="a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a5">
    <w:name w:val="caption"/>
    <w:basedOn w:val="a"/>
    <w:next w:val="a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3457"/>
    <w:pPr>
      <w:tabs>
        <w:tab w:val="center" w:pos="4513"/>
        <w:tab w:val="right" w:pos="9026"/>
      </w:tabs>
    </w:pPr>
  </w:style>
  <w:style w:type="character" w:customStyle="1" w:styleId="a7">
    <w:name w:val="页眉 字符"/>
    <w:basedOn w:val="a0"/>
    <w:link w:val="a6"/>
    <w:uiPriority w:val="99"/>
    <w:rsid w:val="00983457"/>
  </w:style>
  <w:style w:type="paragraph" w:styleId="a8">
    <w:name w:val="footer"/>
    <w:basedOn w:val="a"/>
    <w:link w:val="a9"/>
    <w:uiPriority w:val="99"/>
    <w:unhideWhenUsed/>
    <w:rsid w:val="00983457"/>
    <w:pPr>
      <w:tabs>
        <w:tab w:val="center" w:pos="4513"/>
        <w:tab w:val="right" w:pos="9026"/>
      </w:tabs>
    </w:pPr>
  </w:style>
  <w:style w:type="character" w:customStyle="1" w:styleId="a9">
    <w:name w:val="页脚 字符"/>
    <w:basedOn w:val="a0"/>
    <w:link w:val="a8"/>
    <w:uiPriority w:val="99"/>
    <w:rsid w:val="0098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7.3CR Custom Program Design</vt:lpstr>
    </vt:vector>
  </TitlesOfParts>
  <Company>University of Tasmania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7.3CR Custom Program Design</dc:title>
  <dc:subject/>
  <dc:creator>James.Montgomery@utas.edu.au</dc:creator>
  <cp:keywords>2023..</cp:keywords>
  <dc:description/>
  <cp:lastModifiedBy>行 万</cp:lastModifiedBy>
  <cp:revision>62</cp:revision>
  <dcterms:created xsi:type="dcterms:W3CDTF">2023-03-21T01:42:00Z</dcterms:created>
  <dcterms:modified xsi:type="dcterms:W3CDTF">2023-10-12T23:59:00Z</dcterms:modified>
</cp:coreProperties>
</file>