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B7C2" w14:textId="31FD0D99" w:rsidR="0004393E" w:rsidRDefault="00A96BA8" w:rsidP="00A96BA8">
      <w:pPr>
        <w:rPr>
          <w:noProof/>
        </w:rPr>
      </w:pPr>
      <w:r>
        <w:rPr>
          <w:noProof/>
        </w:rPr>
        <w:t xml:space="preserve">Those </w:t>
      </w:r>
      <w:r>
        <w:rPr>
          <w:noProof/>
        </w:rPr>
        <w:drawing>
          <wp:inline distT="0" distB="0" distL="0" distR="0" wp14:anchorId="302E5349" wp14:editId="73B122C4">
            <wp:extent cx="6339840" cy="3787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595" cy="378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61D9" w14:textId="0759B5AD" w:rsidR="00A96BA8" w:rsidRPr="00A96BA8" w:rsidRDefault="00A96BA8" w:rsidP="00A96BA8"/>
    <w:p w14:paraId="179B5A48" w14:textId="3DE34AFB" w:rsidR="00A96BA8" w:rsidRPr="00A96BA8" w:rsidRDefault="00A96BA8" w:rsidP="00A96BA8"/>
    <w:p w14:paraId="53C05C52" w14:textId="15A2872A" w:rsidR="00A96BA8" w:rsidRDefault="00A96BA8" w:rsidP="00A96BA8">
      <w:pPr>
        <w:rPr>
          <w:noProof/>
        </w:rPr>
      </w:pPr>
    </w:p>
    <w:p w14:paraId="172813C7" w14:textId="1602ECDA" w:rsidR="00A96BA8" w:rsidRDefault="00A96BA8" w:rsidP="00A96BA8">
      <w:r>
        <w:t>Those are the changes I made:</w:t>
      </w:r>
    </w:p>
    <w:p w14:paraId="09451CB3" w14:textId="066D75F5" w:rsidR="00A96BA8" w:rsidRDefault="00A96BA8" w:rsidP="00A96BA8">
      <w:r>
        <w:t xml:space="preserve">Changed public class name to match the file </w:t>
      </w:r>
      <w:proofErr w:type="gramStart"/>
      <w:r>
        <w:t>name</w:t>
      </w:r>
      <w:proofErr w:type="gramEnd"/>
    </w:p>
    <w:p w14:paraId="3052DE4B" w14:textId="3DC6DA38" w:rsidR="00A96BA8" w:rsidRDefault="00A96BA8" w:rsidP="00A96BA8">
      <w:r>
        <w:t xml:space="preserve">Changed all prints to </w:t>
      </w:r>
      <w:proofErr w:type="spellStart"/>
      <w:r>
        <w:t>system.out.print</w:t>
      </w:r>
      <w:proofErr w:type="spellEnd"/>
      <w:r>
        <w:t xml:space="preserve"> or </w:t>
      </w:r>
      <w:proofErr w:type="spellStart"/>
      <w:proofErr w:type="gramStart"/>
      <w:r>
        <w:t>println</w:t>
      </w:r>
      <w:proofErr w:type="spellEnd"/>
      <w:proofErr w:type="gramEnd"/>
    </w:p>
    <w:p w14:paraId="10AE72F5" w14:textId="6A1D576B" w:rsidR="00A96BA8" w:rsidRPr="00A96BA8" w:rsidRDefault="00A96BA8" w:rsidP="00A96BA8">
      <w:r>
        <w:t>Changed / to // in order to add the comment</w:t>
      </w:r>
    </w:p>
    <w:sectPr w:rsidR="00A96BA8" w:rsidRPr="00A9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A8"/>
    <w:rsid w:val="0004393E"/>
    <w:rsid w:val="005E1027"/>
    <w:rsid w:val="00A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51CD"/>
  <w15:chartTrackingRefBased/>
  <w15:docId w15:val="{A15D6FFA-C5E5-44C7-B48F-7840F830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ElDairy">
    <w:name w:val="H-El Dairy"/>
    <w:basedOn w:val="Normal"/>
    <w:link w:val="H-ElDairyChar"/>
    <w:qFormat/>
    <w:rsid w:val="005E1027"/>
    <w:rPr>
      <w:rFonts w:ascii="Rockwell" w:hAnsi="Rockwell"/>
      <w:b/>
      <w:bCs/>
      <w:iCs/>
      <w:color w:val="FF0000"/>
      <w:sz w:val="48"/>
      <w:szCs w:val="44"/>
      <w:u w:val="single"/>
    </w:rPr>
  </w:style>
  <w:style w:type="character" w:customStyle="1" w:styleId="H-ElDairyChar">
    <w:name w:val="H-El Dairy Char"/>
    <w:basedOn w:val="DefaultParagraphFont"/>
    <w:link w:val="H-ElDairy"/>
    <w:rsid w:val="005E1027"/>
    <w:rPr>
      <w:rFonts w:ascii="Rockwell" w:hAnsi="Rockwell"/>
      <w:b/>
      <w:bCs/>
      <w:iCs/>
      <w:color w:val="FF0000"/>
      <w:sz w:val="48"/>
      <w:szCs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El Dairy</dc:creator>
  <cp:keywords/>
  <dc:description/>
  <cp:lastModifiedBy>Hanna El Dairy</cp:lastModifiedBy>
  <cp:revision>1</cp:revision>
  <dcterms:created xsi:type="dcterms:W3CDTF">2023-01-26T18:48:00Z</dcterms:created>
  <dcterms:modified xsi:type="dcterms:W3CDTF">2023-01-26T18:54:00Z</dcterms:modified>
</cp:coreProperties>
</file>